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9F35" w14:textId="12E2879C" w:rsidR="00530B9F" w:rsidRDefault="00530B9F">
      <w:pPr>
        <w:rPr>
          <w:b/>
          <w:bCs/>
          <w:sz w:val="32"/>
          <w:szCs w:val="32"/>
        </w:rPr>
      </w:pPr>
      <w:r w:rsidRPr="00530B9F">
        <w:rPr>
          <w:b/>
          <w:bCs/>
          <w:sz w:val="32"/>
          <w:szCs w:val="32"/>
        </w:rPr>
        <w:t>What is ns2</w:t>
      </w:r>
      <w:r>
        <w:rPr>
          <w:b/>
          <w:bCs/>
          <w:sz w:val="32"/>
          <w:szCs w:val="32"/>
        </w:rPr>
        <w:t>?</w:t>
      </w:r>
    </w:p>
    <w:p w14:paraId="17791D5A" w14:textId="7FCD2AB1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Ns2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is a software used to show the network flow to a user. It is a simulator that describes the route or the path taken by the packets in a network.</w:t>
      </w:r>
    </w:p>
    <w:p w14:paraId="7CEBCA27" w14:textId="7CB722B1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27DE1309" w14:textId="09E04185" w:rsidR="00530B9F" w:rsidRPr="00530B9F" w:rsidRDefault="00530B9F">
      <w:pPr>
        <w:rPr>
          <w:rFonts w:ascii="Georgia" w:hAnsi="Georgia"/>
          <w:b/>
          <w:bCs/>
          <w:color w:val="3D3D4E"/>
          <w:sz w:val="27"/>
          <w:szCs w:val="27"/>
          <w:shd w:val="clear" w:color="auto" w:fill="FFFFFF"/>
        </w:rPr>
      </w:pPr>
      <w:r w:rsidRPr="00530B9F">
        <w:rPr>
          <w:rFonts w:ascii="Georgia" w:hAnsi="Georgia"/>
          <w:b/>
          <w:bCs/>
          <w:color w:val="3D3D4E"/>
          <w:sz w:val="27"/>
          <w:szCs w:val="27"/>
          <w:shd w:val="clear" w:color="auto" w:fill="FFFFFF"/>
        </w:rPr>
        <w:t>Different type of traffic in NS2</w:t>
      </w:r>
    </w:p>
    <w:p w14:paraId="7B3E4801" w14:textId="0A97921D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FTP traffic, CBR generator attached along with TCP and UDP</w:t>
      </w:r>
    </w:p>
    <w:p w14:paraId="73CD06DF" w14:textId="46AF99D5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Fid: flow id</w:t>
      </w:r>
    </w:p>
    <w:p w14:paraId="02C73F05" w14:textId="4087C57E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Tr: trace file extension’</w:t>
      </w:r>
    </w:p>
    <w:p w14:paraId="33B03F0D" w14:textId="79DA84FA" w:rsid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Nam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network animator</w:t>
      </w:r>
    </w:p>
    <w:p w14:paraId="79C1698F" w14:textId="2B6998B0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Ns</w:t>
      </w:r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2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Network simulator Version 2</w:t>
      </w:r>
    </w:p>
    <w:p w14:paraId="0D13559B" w14:textId="7A20F8FF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Agents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Agents are protocol states that are separate from nodes. They are associated with nodes.</w:t>
      </w:r>
    </w:p>
    <w:p w14:paraId="5DFD3A02" w14:textId="56F41145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Drop </w:t>
      </w:r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Tail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It is a queue management algorithm. It drops the packets when reached to its maximum capacity.</w:t>
      </w:r>
    </w:p>
    <w:p w14:paraId="6C47628C" w14:textId="2373FB3B" w:rsidR="00B45132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Sink: it is a </w:t>
      </w:r>
      <w:proofErr w:type="spell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tcp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agent that is used to send ack packets to a source </w:t>
      </w:r>
      <w:proofErr w:type="spell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tcp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agents</w:t>
      </w:r>
    </w:p>
    <w:p w14:paraId="3379CC91" w14:textId="48910F90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A sink agent usually has </w:t>
      </w:r>
      <w:proofErr w:type="spell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tcp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protocol attached to it.</w:t>
      </w:r>
    </w:p>
    <w:p w14:paraId="000ED6AA" w14:textId="23255E8F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Tcl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Tool command language.</w:t>
      </w:r>
    </w:p>
    <w:p w14:paraId="6BA94686" w14:textId="74390E20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Rlm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receiver layer multicast </w:t>
      </w:r>
    </w:p>
    <w:p w14:paraId="4BDFDC22" w14:textId="660CDD97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169DD083" w14:textId="7D939DFB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Four types of traffic generator exponential, pareto, CBR, traffic trace</w:t>
      </w:r>
    </w:p>
    <w:p w14:paraId="23208FE9" w14:textId="77777777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08DF835A" w14:textId="77777777" w:rsidR="00A24953" w:rsidRDefault="00A2495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69161B16" w14:textId="77777777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4C06FD31" w14:textId="77777777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6711C1CA" w14:textId="77777777" w:rsidR="00B45132" w:rsidRDefault="00B45132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6B147348" w14:textId="77777777" w:rsidR="00530B9F" w:rsidRPr="00530B9F" w:rsidRDefault="00530B9F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sectPr w:rsidR="00530B9F" w:rsidRPr="0053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F"/>
    <w:rsid w:val="003E759C"/>
    <w:rsid w:val="00530B9F"/>
    <w:rsid w:val="00A24953"/>
    <w:rsid w:val="00B4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386E"/>
  <w15:chartTrackingRefBased/>
  <w15:docId w15:val="{A2F31092-991D-4920-A673-0E20D53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2020-12-19T13:53:00Z</dcterms:created>
  <dcterms:modified xsi:type="dcterms:W3CDTF">2020-12-19T14:40:00Z</dcterms:modified>
</cp:coreProperties>
</file>