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4E6E2815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2"/>
        <w:gridCol w:w="906"/>
        <w:gridCol w:w="369"/>
        <w:gridCol w:w="2354"/>
        <w:gridCol w:w="1899"/>
        <w:gridCol w:w="2116"/>
        <w:gridCol w:w="1010"/>
      </w:tblGrid>
      <w:tr w:rsidR="00D34906" w:rsidRPr="006575CB" w14:paraId="408C1599" w14:textId="77777777">
        <w:trPr>
          <w:trHeight w:val="284"/>
        </w:trPr>
        <w:tc>
          <w:tcPr>
            <w:tcW w:w="10206" w:type="dxa"/>
            <w:gridSpan w:val="7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D34906" w:rsidRPr="006575CB" w14:paraId="4AAF88BB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29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4015" w:type="dxa"/>
            <w:gridSpan w:val="2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2D0CA8D9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</w:tr>
      <w:tr w:rsidR="00D34906" w:rsidRPr="006575CB" w14:paraId="5D8284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24E0243A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4203C1B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D34906" w:rsidRPr="006575CB" w14:paraId="13CBD38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35889254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5EB3A42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proofErr w:type="gramStart"/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proofErr w:type="spellEnd"/>
            <w:proofErr w:type="gramEnd"/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Electronics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&amp;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Comm</w:t>
            </w:r>
            <w:r w:rsidR="00F20C42">
              <w:rPr>
                <w:rFonts w:ascii="Garamond" w:hAnsi="Garamond" w:cs="Bookerly"/>
                <w:sz w:val="20"/>
                <w:szCs w:val="20"/>
              </w:rPr>
              <w:t>unication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36DF8807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515348CA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4.8/100</w:t>
            </w:r>
          </w:p>
        </w:tc>
      </w:tr>
      <w:tr w:rsidR="00D34906" w:rsidRPr="006575CB" w14:paraId="797A134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2B6A16C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5C3AD50F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HSC (12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) 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36EC6A77" w:rsidR="00D34906" w:rsidRPr="006575CB" w:rsidRDefault="00BF2891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482E60DC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/100</w:t>
            </w:r>
          </w:p>
        </w:tc>
      </w:tr>
      <w:tr w:rsidR="00D34906" w:rsidRPr="006575CB" w14:paraId="017907D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46964773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2D9AFF30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SSC (10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45DCF736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9EE789D" w:rsidR="00D34906" w:rsidRPr="006575CB" w:rsidRDefault="00720E2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</w:p>
        </w:tc>
      </w:tr>
      <w:tr w:rsidR="00D34906" w:rsidRPr="006575CB" w14:paraId="072B26CC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commentRangeStart w:id="0"/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  <w:commentRangeEnd w:id="0"/>
            <w:r w:rsidR="003F2413">
              <w:rPr>
                <w:rStyle w:val="CommentReference"/>
              </w:rPr>
              <w:commentReference w:id="0"/>
            </w:r>
          </w:p>
        </w:tc>
      </w:tr>
      <w:tr w:rsidR="007D7E7E" w:rsidRPr="006575CB" w14:paraId="7586911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CF1B909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1D7C0623" w14:textId="50544F75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205D5CE" w14:textId="607DE09D" w:rsidR="007D7E7E" w:rsidRPr="00730350" w:rsidRDefault="007D7E7E" w:rsidP="00FB2E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Secured </w:t>
            </w:r>
            <w:r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>99.65</w:t>
            </w: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%ile in </w:t>
            </w:r>
            <w:r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>CAT</w:t>
            </w:r>
            <w:r w:rsidR="00216E1D"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 xml:space="preserve"> </w:t>
            </w: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out of 1.92 lakhs </w:t>
            </w:r>
            <w:proofErr w:type="gramStart"/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students;</w:t>
            </w:r>
            <w:proofErr w:type="gramEnd"/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 99.85%ile in </w:t>
            </w:r>
            <w:proofErr w:type="spellStart"/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VARC</w:t>
            </w:r>
            <w:r w:rsidR="00DF2110">
              <w:rPr>
                <w:rFonts w:ascii="Garamond" w:hAnsi="Garamond" w:cs="Bookerly"/>
                <w:spacing w:val="-6"/>
                <w:sz w:val="20"/>
                <w:szCs w:val="20"/>
              </w:rPr>
              <w:t>|C</w:t>
            </w:r>
            <w:r w:rsidR="004C1980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alls</w:t>
            </w:r>
            <w:proofErr w:type="spellEnd"/>
            <w:r w:rsidR="004C1980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 f</w:t>
            </w:r>
            <w:r w:rsidR="00216E1D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rom </w:t>
            </w:r>
            <w:r w:rsidR="00FB2E5B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10+ </w:t>
            </w:r>
            <w:proofErr w:type="spellStart"/>
            <w:r w:rsidR="00477481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Bschools</w:t>
            </w:r>
            <w:proofErr w:type="spellEnd"/>
          </w:p>
          <w:p w14:paraId="3A043A61" w14:textId="5F93C109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Scored 98.05</w:t>
            </w:r>
            <w:r w:rsidR="008B6C88">
              <w:rPr>
                <w:rFonts w:ascii="Garamond" w:hAnsi="Garamond" w:cs="Bookerly"/>
                <w:sz w:val="20"/>
                <w:szCs w:val="20"/>
              </w:rPr>
              <w:t xml:space="preserve">%ile </w:t>
            </w:r>
            <w:r>
              <w:rPr>
                <w:rFonts w:ascii="Garamond" w:hAnsi="Garamond" w:cs="Bookerly"/>
                <w:sz w:val="20"/>
                <w:szCs w:val="20"/>
              </w:rPr>
              <w:t>in XAT out of 96</w:t>
            </w:r>
            <w:r w:rsidR="00D82696">
              <w:rPr>
                <w:rFonts w:ascii="Garamond" w:hAnsi="Garamond" w:cs="Bookerly"/>
                <w:sz w:val="20"/>
                <w:szCs w:val="20"/>
              </w:rPr>
              <w:t xml:space="preserve">K </w:t>
            </w:r>
            <w:r>
              <w:rPr>
                <w:rFonts w:ascii="Garamond" w:hAnsi="Garamond" w:cs="Bookerly"/>
                <w:sz w:val="20"/>
                <w:szCs w:val="20"/>
              </w:rPr>
              <w:t>students, 99</w:t>
            </w:r>
            <w:r w:rsidR="008B6C88">
              <w:rPr>
                <w:rFonts w:ascii="Garamond" w:hAnsi="Garamond" w:cs="Bookerly"/>
                <w:sz w:val="20"/>
                <w:szCs w:val="20"/>
              </w:rPr>
              <w:t>%ile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Quant</w:t>
            </w:r>
            <w:r w:rsidR="000B7FE1">
              <w:rPr>
                <w:rFonts w:ascii="Garamond" w:hAnsi="Garamond" w:cs="Bookerly"/>
                <w:sz w:val="20"/>
                <w:szCs w:val="20"/>
              </w:rPr>
              <w:t xml:space="preserve">s| 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916DB30" w14:textId="2C9643C5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</w:p>
          <w:p w14:paraId="4F406C46" w14:textId="48DF8CB3" w:rsidR="007D7E7E" w:rsidRPr="006575CB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69A15138" w14:textId="77777777" w:rsidTr="00AA599D">
        <w:trPr>
          <w:trHeight w:val="35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56FC0306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Academic </w:t>
            </w:r>
            <w:r w:rsidR="003E557C">
              <w:rPr>
                <w:rFonts w:ascii="Garamond" w:hAnsi="Garamond" w:cs="Bookerly"/>
                <w:sz w:val="20"/>
                <w:szCs w:val="20"/>
              </w:rPr>
              <w:t>Achievements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6694838A" w14:textId="32CB1E7C" w:rsidR="00AA599D" w:rsidRDefault="007D7E7E" w:rsidP="00AA599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AA599D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Top 4/</w:t>
            </w:r>
            <w:r w:rsidR="00AA599D">
              <w:rPr>
                <w:rFonts w:ascii="Garamond" w:hAnsi="Garamond" w:cs="Bookerly"/>
                <w:b/>
                <w:bCs/>
                <w:sz w:val="20"/>
                <w:szCs w:val="20"/>
              </w:rPr>
              <w:t>150+</w:t>
            </w:r>
            <w:r w:rsidR="00AA599D" w:rsidRPr="00554265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AA599D">
              <w:rPr>
                <w:rFonts w:ascii="Garamond" w:hAnsi="Garamond" w:cs="Bookerly"/>
                <w:sz w:val="20"/>
                <w:szCs w:val="20"/>
              </w:rPr>
              <w:t>Standard 12</w:t>
            </w:r>
            <w:r w:rsidR="00AA599D" w:rsidRPr="002B5F71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 w:rsidR="00AA599D">
              <w:rPr>
                <w:rFonts w:ascii="Garamond" w:hAnsi="Garamond" w:cs="Bookerly"/>
                <w:sz w:val="20"/>
                <w:szCs w:val="20"/>
              </w:rPr>
              <w:t xml:space="preserve">; </w:t>
            </w:r>
            <w:r w:rsidR="00AA599D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Rank 1/300+</w:t>
            </w:r>
            <w:r w:rsidR="00AA599D" w:rsidRPr="00554265">
              <w:rPr>
                <w:rFonts w:ascii="Garamond" w:hAnsi="Garamond" w:cs="Bookerly"/>
                <w:sz w:val="20"/>
                <w:szCs w:val="20"/>
              </w:rPr>
              <w:t xml:space="preserve"> students </w:t>
            </w:r>
            <w:r w:rsidR="00AA599D">
              <w:rPr>
                <w:rFonts w:ascii="Garamond" w:hAnsi="Garamond" w:cs="Bookerly"/>
                <w:sz w:val="20"/>
                <w:szCs w:val="20"/>
              </w:rPr>
              <w:t xml:space="preserve">at </w:t>
            </w:r>
            <w:r w:rsidR="00AA599D" w:rsidRPr="00554265">
              <w:rPr>
                <w:rFonts w:ascii="Garamond" w:hAnsi="Garamond" w:cs="Bookerly"/>
                <w:sz w:val="20"/>
                <w:szCs w:val="20"/>
              </w:rPr>
              <w:t>National Astronomy Olympiad</w:t>
            </w:r>
          </w:p>
          <w:p w14:paraId="32B9204C" w14:textId="476FCF96" w:rsidR="003D249B" w:rsidRPr="00AA599D" w:rsidRDefault="00AA599D" w:rsidP="00AA599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DF2110">
              <w:rPr>
                <w:rFonts w:ascii="Garamond" w:hAnsi="Garamond" w:cs="Bookerly"/>
                <w:b/>
                <w:bCs/>
                <w:sz w:val="20"/>
                <w:szCs w:val="20"/>
              </w:rPr>
              <w:t>Stood 3/300+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>in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School level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 xml:space="preserve"> International Maths Olympiad</w:t>
            </w:r>
            <w:r>
              <w:rPr>
                <w:rFonts w:ascii="Garamond" w:hAnsi="Garamond" w:cs="Bookerly"/>
                <w:sz w:val="20"/>
                <w:szCs w:val="20"/>
              </w:rPr>
              <w:t>;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 xml:space="preserve"> Stood 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 xml:space="preserve"> in Science Exhibition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0E57F57" w14:textId="2BE192A7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>6</w:t>
            </w:r>
            <w:r w:rsidR="00722298">
              <w:rPr>
                <w:rFonts w:ascii="Garamond" w:hAnsi="Garamond" w:cs="Bookerly"/>
                <w:sz w:val="20"/>
                <w:szCs w:val="20"/>
              </w:rPr>
              <w:t>-14</w:t>
            </w:r>
          </w:p>
          <w:p w14:paraId="0318CDF1" w14:textId="023A9EA8" w:rsidR="003D249B" w:rsidRPr="006575CB" w:rsidRDefault="003D249B" w:rsidP="00CA723D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387869" w:rsidRPr="006575CB" w14:paraId="008EDADA" w14:textId="77777777" w:rsidTr="00E1439C">
        <w:trPr>
          <w:trHeight w:val="216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2818E3A" w14:textId="51BC4DC2" w:rsidR="00387869" w:rsidRPr="006575CB" w:rsidRDefault="00387869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</w:t>
            </w:r>
            <w:r w:rsidR="00AA599D">
              <w:rPr>
                <w:rFonts w:ascii="Garamond" w:hAnsi="Garamond" w:cs="Bookerly"/>
                <w:sz w:val="20"/>
                <w:szCs w:val="20"/>
              </w:rPr>
              <w:t>usiness Case Comps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7E4A7E89" w14:textId="26C9A306" w:rsidR="00387869" w:rsidRPr="00B81975" w:rsidRDefault="00AA599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B81975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41/700+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at Int</w:t>
            </w:r>
            <w:r w:rsidR="00574CE2"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>ernational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Marketing Case,</w:t>
            </w:r>
            <w:r w:rsidR="00B81975"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>designed campaign for women’s handbag catalogue</w:t>
            </w:r>
          </w:p>
          <w:p w14:paraId="7F3A2241" w14:textId="50AAA39E" w:rsidR="00AA599D" w:rsidRPr="00604F31" w:rsidRDefault="00B91F7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 w:rsidRPr="00604F31">
              <w:rPr>
                <w:rFonts w:ascii="Garamond" w:hAnsi="Garamond" w:cs="Bookerly"/>
                <w:spacing w:val="-6"/>
                <w:sz w:val="20"/>
                <w:szCs w:val="20"/>
              </w:rPr>
              <w:t>/</w:t>
            </w:r>
            <w:r w:rsidR="00376EE2" w:rsidRPr="00604F31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1000+ at </w:t>
            </w:r>
            <w:r w:rsidR="00D6252A" w:rsidRPr="00604F31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National Case Study challenge, </w:t>
            </w:r>
            <w:r w:rsidR="004C2491" w:rsidRPr="00604F31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strategized business plan </w:t>
            </w:r>
            <w:r w:rsidR="00574CE2" w:rsidRPr="00604F31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for expansion of </w:t>
            </w:r>
            <w:r w:rsidR="000227AB" w:rsidRPr="00604F31">
              <w:rPr>
                <w:rFonts w:ascii="Garamond" w:hAnsi="Garamond" w:cs="Bookerly"/>
                <w:spacing w:val="-6"/>
                <w:sz w:val="20"/>
                <w:szCs w:val="20"/>
              </w:rPr>
              <w:t>Primary Schools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135AB5B" w14:textId="77777777" w:rsidR="00387869" w:rsidRDefault="00711034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  <w:p w14:paraId="744119FC" w14:textId="6ACF1E48" w:rsidR="00711034" w:rsidRPr="006575CB" w:rsidRDefault="00B81975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F30609" w:rsidRPr="006575CB" w14:paraId="6B8172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60AFDEE" w:rsidR="00F30609" w:rsidRPr="006575CB" w:rsidRDefault="00F3060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444BE251" w14:textId="05FB31DE" w:rsidR="003D51F9" w:rsidRDefault="00F13AC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Merit </w:t>
            </w:r>
            <w:r w:rsidR="003D51F9">
              <w:rPr>
                <w:rFonts w:ascii="Garamond" w:hAnsi="Garamond" w:cs="Bookerly"/>
                <w:sz w:val="20"/>
                <w:szCs w:val="20"/>
              </w:rPr>
              <w:t xml:space="preserve">scholarship of </w:t>
            </w:r>
            <w:r w:rsidR="00F95FB5">
              <w:rPr>
                <w:rFonts w:ascii="Garamond" w:hAnsi="Garamond" w:cs="Bookerly"/>
                <w:sz w:val="20"/>
                <w:szCs w:val="20"/>
              </w:rPr>
              <w:t xml:space="preserve">combined </w:t>
            </w:r>
            <w:r w:rsidR="00D21C67">
              <w:rPr>
                <w:rFonts w:ascii="Garamond" w:hAnsi="Garamond" w:cs="Bookerly"/>
                <w:sz w:val="20"/>
                <w:szCs w:val="20"/>
              </w:rPr>
              <w:t>INR</w:t>
            </w:r>
            <w:r w:rsidR="003D51F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64606">
              <w:rPr>
                <w:rFonts w:ascii="Garamond" w:hAnsi="Garamond" w:cs="Bookerly"/>
                <w:sz w:val="20"/>
                <w:szCs w:val="20"/>
              </w:rPr>
              <w:t xml:space="preserve">32K </w:t>
            </w:r>
            <w:r w:rsidR="003D51F9">
              <w:rPr>
                <w:rFonts w:ascii="Garamond" w:hAnsi="Garamond" w:cs="Bookerly"/>
                <w:sz w:val="20"/>
                <w:szCs w:val="20"/>
              </w:rPr>
              <w:t>for engineering</w:t>
            </w:r>
            <w:r w:rsidR="00864606">
              <w:rPr>
                <w:rFonts w:ascii="Garamond" w:hAnsi="Garamond" w:cs="Bookerly"/>
                <w:sz w:val="20"/>
                <w:szCs w:val="20"/>
              </w:rPr>
              <w:t xml:space="preserve"> by Education Scholarship Scheme</w:t>
            </w:r>
          </w:p>
          <w:p w14:paraId="7ABDDDFB" w14:textId="27147BC5" w:rsidR="00F30609" w:rsidRPr="003D51F9" w:rsidRDefault="00F30609" w:rsidP="003D51F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>INR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1500 by Education Scholarship Scheme for Army in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10</w:t>
            </w:r>
            <w:r w:rsidRPr="00F30609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E45D46" w14:textId="07DB1A47" w:rsidR="003D51F9" w:rsidRDefault="003D51F9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60F9D586" w14:textId="7B8BD315" w:rsidR="00052E03" w:rsidRDefault="00052E03" w:rsidP="003D51F9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7D7E7E" w:rsidRPr="006575CB" w14:paraId="2F78BA0C" w14:textId="77777777" w:rsidTr="00B54559">
        <w:trPr>
          <w:trHeight w:val="42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76AFDAEA" w14:textId="1F7FA125" w:rsidR="007D7E7E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01DD2CD5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Completed 8 courses including </w:t>
            </w:r>
            <w:r>
              <w:rPr>
                <w:rFonts w:ascii="Garamond" w:hAnsi="Garamond" w:cs="Bookerly"/>
                <w:sz w:val="20"/>
                <w:szCs w:val="20"/>
              </w:rPr>
              <w:t>Azure,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Data Analytics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DataCamp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and Coursera</w:t>
            </w:r>
          </w:p>
          <w:p w14:paraId="536E3F2A" w14:textId="3D02390B" w:rsidR="007D7E7E" w:rsidRPr="007D7E7E" w:rsidRDefault="00A52E61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Minored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in Business Management</w:t>
            </w:r>
            <w:r>
              <w:rPr>
                <w:rFonts w:ascii="Garamond" w:hAnsi="Garamond"/>
                <w:sz w:val="20"/>
                <w:szCs w:val="20"/>
              </w:rPr>
              <w:t xml:space="preserve"> with </w:t>
            </w:r>
            <w:r w:rsidR="000F78CB">
              <w:rPr>
                <w:rFonts w:ascii="Garamond" w:hAnsi="Garamond"/>
                <w:sz w:val="20"/>
                <w:szCs w:val="20"/>
              </w:rPr>
              <w:t xml:space="preserve">a </w:t>
            </w:r>
            <w:r w:rsidR="000F78CB" w:rsidRPr="007D7E7E">
              <w:rPr>
                <w:rFonts w:ascii="Garamond" w:hAnsi="Garamond"/>
                <w:sz w:val="20"/>
                <w:szCs w:val="20"/>
              </w:rPr>
              <w:t>from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MIT Manipal with CGPA of 8.7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6AE142C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2021</w:t>
            </w:r>
          </w:p>
          <w:p w14:paraId="477A0759" w14:textId="457FA1A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2020</w:t>
            </w:r>
          </w:p>
        </w:tc>
      </w:tr>
      <w:tr w:rsidR="007D7E7E" w:rsidRPr="006575CB" w14:paraId="5B6CE53D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7D7E7E" w:rsidRPr="006575CB" w14:paraId="42A40B10" w14:textId="77777777" w:rsidTr="006E6823">
        <w:trPr>
          <w:trHeight w:val="284"/>
        </w:trPr>
        <w:tc>
          <w:tcPr>
            <w:tcW w:w="2458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7D7E7E" w:rsidRPr="006575CB" w:rsidRDefault="007D7E7E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Data Engineering</w:t>
            </w:r>
          </w:p>
        </w:tc>
        <w:tc>
          <w:tcPr>
            <w:tcW w:w="4622" w:type="dxa"/>
            <w:gridSpan w:val="3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52D6EAAB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JLL Technologies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>Bangalore</w:t>
            </w:r>
          </w:p>
        </w:tc>
        <w:tc>
          <w:tcPr>
            <w:tcW w:w="3126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03C1B287" w:rsidR="007D7E7E" w:rsidRPr="006575CB" w:rsidRDefault="007D7E7E" w:rsidP="007D7E7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</w:tc>
      </w:tr>
      <w:tr w:rsidR="007D7E7E" w:rsidRPr="006575CB" w14:paraId="53C5851E" w14:textId="77777777" w:rsidTr="006E6823">
        <w:trPr>
          <w:trHeight w:val="284"/>
        </w:trPr>
        <w:tc>
          <w:tcPr>
            <w:tcW w:w="2827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3BBA9468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EMEA client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 xml:space="preserve">s </w:t>
            </w:r>
            <w:r>
              <w:rPr>
                <w:rFonts w:ascii="Garamond" w:hAnsi="Garamond" w:cs="Bookerly"/>
                <w:sz w:val="20"/>
                <w:szCs w:val="20"/>
              </w:rPr>
              <w:t>of JLL</w:t>
            </w:r>
          </w:p>
        </w:tc>
        <w:tc>
          <w:tcPr>
            <w:tcW w:w="4253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5EE318A6" w:rsidR="007D7E7E" w:rsidRPr="006575CB" w:rsidRDefault="00B67CE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  <w:r w:rsidR="006E6823">
              <w:rPr>
                <w:rFonts w:ascii="Garamond" w:hAnsi="Garamond" w:cs="Bookerly"/>
                <w:sz w:val="20"/>
                <w:szCs w:val="20"/>
              </w:rPr>
              <w:t xml:space="preserve">50+ </w:t>
            </w:r>
            <w:r>
              <w:rPr>
                <w:rFonts w:ascii="Garamond" w:hAnsi="Garamond" w:cs="Bookerly"/>
                <w:sz w:val="20"/>
                <w:szCs w:val="20"/>
              </w:rPr>
              <w:t>Stakeholders across 3 time zones</w:t>
            </w:r>
            <w:r w:rsidR="00E66B1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3126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4F50C1AC" w:rsidR="007D7E7E" w:rsidRPr="006575CB" w:rsidRDefault="007A48D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="007D7E7E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>National Director of JLL</w:t>
            </w:r>
          </w:p>
        </w:tc>
      </w:tr>
      <w:tr w:rsidR="007D7E7E" w:rsidRPr="006575CB" w14:paraId="34C1B84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0B06AAF5" w:rsidR="007D7E7E" w:rsidRPr="00591EB9" w:rsidRDefault="0012647C" w:rsidP="007D7E7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r w:rsidRPr="00591EB9">
              <w:rPr>
                <w:rFonts w:ascii="Garamond" w:hAnsi="Garamond" w:cs="Bookerly"/>
                <w:bCs/>
                <w:sz w:val="20"/>
                <w:szCs w:val="20"/>
              </w:rPr>
              <w:t>Data Engineering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4DF6EEC" w14:textId="77777777" w:rsidR="0012647C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Collaborated with 10+ regional US offices and improved their KPI Tracker - </w:t>
            </w:r>
            <w:r w:rsidRPr="009F012B">
              <w:rPr>
                <w:rFonts w:ascii="Garamond" w:hAnsi="Garamond" w:cs="Bookerly"/>
                <w:b/>
                <w:bCs/>
                <w:sz w:val="20"/>
                <w:szCs w:val="20"/>
              </w:rPr>
              <w:t>TAT by 60%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using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Python</w:t>
            </w:r>
          </w:p>
          <w:p w14:paraId="2C15BEA2" w14:textId="710E6F5F" w:rsidR="0012647C" w:rsidRPr="009124E5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>Responsible for onboarding siloed data</w:t>
            </w:r>
            <w:r w:rsidR="00813749"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from US offices</w:t>
            </w:r>
            <w:r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on cloud and structuring data, pipeline via Azure </w:t>
            </w:r>
            <w:r w:rsidRPr="009124E5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Databricks</w:t>
            </w:r>
          </w:p>
          <w:p w14:paraId="01DA3C09" w14:textId="71F1E067" w:rsidR="008A6842" w:rsidRDefault="0012647C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12647C">
              <w:rPr>
                <w:rFonts w:ascii="Garamond" w:hAnsi="Garamond" w:cs="Bookerly"/>
                <w:sz w:val="20"/>
                <w:szCs w:val="20"/>
              </w:rPr>
              <w:t xml:space="preserve">Increased business by 50% over 3 months </w:t>
            </w:r>
            <w:r w:rsidR="008A6842">
              <w:rPr>
                <w:rFonts w:ascii="Garamond" w:hAnsi="Garamond" w:cs="Bookerly"/>
                <w:sz w:val="20"/>
                <w:szCs w:val="20"/>
              </w:rPr>
              <w:t xml:space="preserve">by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improving data </w:t>
            </w:r>
            <w:r w:rsidR="00C5234D">
              <w:rPr>
                <w:rFonts w:ascii="Garamond" w:hAnsi="Garamond" w:cs="Bookerly"/>
                <w:sz w:val="20"/>
                <w:szCs w:val="20"/>
              </w:rPr>
              <w:t xml:space="preserve">quality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C5234D">
              <w:rPr>
                <w:rFonts w:ascii="Garamond" w:hAnsi="Garamond" w:cs="Bookerly"/>
                <w:sz w:val="20"/>
                <w:szCs w:val="20"/>
              </w:rPr>
              <w:t xml:space="preserve">flow, </w:t>
            </w:r>
            <w:r w:rsidR="009124E5">
              <w:rPr>
                <w:rFonts w:ascii="Garamond" w:hAnsi="Garamond" w:cs="Bookerly"/>
                <w:sz w:val="20"/>
                <w:szCs w:val="20"/>
              </w:rPr>
              <w:t xml:space="preserve">TAT by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70% </w:t>
            </w:r>
            <w:r w:rsidR="009124E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>dashboards</w:t>
            </w:r>
          </w:p>
          <w:p w14:paraId="5B645FF2" w14:textId="799C724F" w:rsidR="0012647C" w:rsidRPr="0012647C" w:rsidRDefault="0012647C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Transformed ~5 </w:t>
            </w:r>
            <w:r w:rsidR="00884771">
              <w:rPr>
                <w:rFonts w:ascii="Garamond" w:hAnsi="Garamond" w:cs="Bookerly"/>
                <w:sz w:val="20"/>
                <w:szCs w:val="20"/>
              </w:rPr>
              <w:t>KPI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metrics by analysing datasets of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20k+ employees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&amp; creating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Tableau dashboards</w:t>
            </w:r>
          </w:p>
        </w:tc>
      </w:tr>
      <w:tr w:rsidR="0012647C" w:rsidRPr="006575CB" w14:paraId="573BF7E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34DCE84E" w:rsidR="0012647C" w:rsidRDefault="0012647C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Customer Analytics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20DD03A" w14:textId="144207D1" w:rsidR="0012647C" w:rsidRDefault="00D7699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Redesigned </w:t>
            </w:r>
            <w:r w:rsidR="000C76C4">
              <w:rPr>
                <w:rFonts w:ascii="Garamond" w:hAnsi="Garamond" w:cs="Bookerly"/>
                <w:sz w:val="20"/>
                <w:szCs w:val="20"/>
              </w:rPr>
              <w:t xml:space="preserve">to </w:t>
            </w:r>
            <w:r w:rsidR="00507C8A">
              <w:rPr>
                <w:rFonts w:ascii="Garamond" w:hAnsi="Garamond" w:cs="Bookerly"/>
                <w:sz w:val="20"/>
                <w:szCs w:val="20"/>
              </w:rPr>
              <w:t>stabilize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process for 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EMEA Portal Management, </w:t>
            </w:r>
            <w:r w:rsidR="000C76C4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reduced </w:t>
            </w:r>
            <w:r w:rsidR="0012647C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process time by </w:t>
            </w:r>
            <w:r w:rsidR="00507C8A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>120</w:t>
            </w:r>
            <w:r w:rsidR="0012647C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%.</w:t>
            </w:r>
          </w:p>
          <w:p w14:paraId="0EF48FC3" w14:textId="7C3B2B8E" w:rsidR="0012647C" w:rsidRPr="00507C8A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507C8A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Achieved 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40% reduction</w:t>
            </w:r>
            <w:r w:rsidRPr="00507C8A">
              <w:rPr>
                <w:rFonts w:ascii="Garamond" w:hAnsi="Garamond" w:cs="Bookerly"/>
                <w:bCs/>
                <w:spacing w:val="-2"/>
                <w:sz w:val="20"/>
                <w:szCs w:val="20"/>
                <w:lang w:val="en-US"/>
              </w:rPr>
              <w:t xml:space="preserve"> 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in TAT, improved 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automation of Reports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 for </w:t>
            </w:r>
            <w:r w:rsidR="000D4CD3"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40+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 xml:space="preserve"> clients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 from EMEA region.</w:t>
            </w:r>
          </w:p>
        </w:tc>
      </w:tr>
      <w:tr w:rsidR="007D7E7E" w:rsidRPr="006575CB" w14:paraId="0ADDD151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29F0DB5" w14:textId="51DDC9BD" w:rsidR="007D7E7E" w:rsidRPr="00AB3B52" w:rsidRDefault="003612A0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Handled 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>KT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of entire India cohort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 xml:space="preserve"> to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D62644">
              <w:rPr>
                <w:rFonts w:ascii="Garamond" w:hAnsi="Garamond" w:cs="Bookerly"/>
                <w:sz w:val="20"/>
                <w:szCs w:val="20"/>
              </w:rPr>
              <w:t>integrate</w:t>
            </w:r>
            <w:r w:rsidR="006D396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>20+ members</w:t>
            </w:r>
            <w:r w:rsidR="00071068">
              <w:rPr>
                <w:rFonts w:ascii="Garamond" w:hAnsi="Garamond" w:cs="Bookerly"/>
                <w:sz w:val="20"/>
                <w:szCs w:val="20"/>
              </w:rPr>
              <w:t>, led multiple</w:t>
            </w:r>
            <w:r w:rsidR="00C060E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71068">
              <w:rPr>
                <w:rFonts w:ascii="Garamond" w:hAnsi="Garamond" w:cs="Bookerly"/>
                <w:sz w:val="20"/>
                <w:szCs w:val="20"/>
              </w:rPr>
              <w:t>teaming</w:t>
            </w:r>
            <w:r w:rsidR="00C060E6">
              <w:rPr>
                <w:rFonts w:ascii="Garamond" w:hAnsi="Garamond" w:cs="Bookerly"/>
                <w:sz w:val="20"/>
                <w:szCs w:val="20"/>
              </w:rPr>
              <w:t>, L&amp;D initiatives</w:t>
            </w:r>
          </w:p>
        </w:tc>
      </w:tr>
      <w:tr w:rsidR="007D7E7E" w:rsidRPr="006575CB" w14:paraId="5B88EBC7" w14:textId="77777777" w:rsidTr="00F30609">
        <w:trPr>
          <w:trHeight w:val="284"/>
        </w:trPr>
        <w:tc>
          <w:tcPr>
            <w:tcW w:w="1552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AB3CDDD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6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5EED9563" w14:textId="58EB2FA0" w:rsidR="007D7E7E" w:rsidRPr="006575CB" w:rsidRDefault="00C060E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Designed </w:t>
            </w:r>
            <w:r w:rsidR="00A50756">
              <w:rPr>
                <w:rFonts w:ascii="Garamond" w:hAnsi="Garamond" w:cs="Bookerly"/>
                <w:sz w:val="20"/>
                <w:szCs w:val="20"/>
              </w:rPr>
              <w:t xml:space="preserve">4 </w:t>
            </w:r>
            <w:r>
              <w:rPr>
                <w:rFonts w:ascii="Garamond" w:hAnsi="Garamond" w:cs="Bookerly"/>
                <w:sz w:val="20"/>
                <w:szCs w:val="20"/>
              </w:rPr>
              <w:t>standar</w:t>
            </w:r>
            <w:r w:rsidR="001C10CC">
              <w:rPr>
                <w:rFonts w:ascii="Garamond" w:hAnsi="Garamond" w:cs="Bookerly"/>
                <w:sz w:val="20"/>
                <w:szCs w:val="20"/>
              </w:rPr>
              <w:t xml:space="preserve">dized tests to optimize recruiting </w:t>
            </w:r>
            <w:r w:rsidR="0057668E">
              <w:rPr>
                <w:rFonts w:ascii="Garamond" w:hAnsi="Garamond" w:cs="Bookerly"/>
                <w:sz w:val="20"/>
                <w:szCs w:val="20"/>
              </w:rPr>
              <w:t xml:space="preserve">process, </w:t>
            </w:r>
            <w:commentRangeStart w:id="1"/>
            <w:r w:rsidR="00B55960">
              <w:rPr>
                <w:rFonts w:ascii="Garamond" w:hAnsi="Garamond" w:cs="Bookerly"/>
                <w:sz w:val="20"/>
                <w:szCs w:val="20"/>
              </w:rPr>
              <w:t>5+ employees recruited on basis of the test</w:t>
            </w:r>
            <w:commentRangeEnd w:id="1"/>
            <w:r w:rsidR="00884771">
              <w:rPr>
                <w:rStyle w:val="CommentReference"/>
              </w:rPr>
              <w:commentReference w:id="1"/>
            </w:r>
          </w:p>
        </w:tc>
      </w:tr>
      <w:tr w:rsidR="007D7E7E" w:rsidRPr="006575CB" w14:paraId="191F7D4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2ECA11F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Earned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fast-track promotion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to the next salary band within 16 months against the firm average of 27 months </w:t>
            </w:r>
          </w:p>
        </w:tc>
      </w:tr>
      <w:tr w:rsidR="007D7E7E" w:rsidRPr="006575CB" w14:paraId="1E2EA20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59834C9A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4FD35A3F" w:rsidR="007D7E7E" w:rsidRPr="006575CB" w:rsidRDefault="000631C4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Certificate of Appreciation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, out of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200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analysts, </w:t>
            </w:r>
            <w:r>
              <w:rPr>
                <w:rFonts w:ascii="Garamond" w:hAnsi="Garamond" w:cs="Bookerly"/>
                <w:sz w:val="20"/>
                <w:szCs w:val="20"/>
              </w:rPr>
              <w:t>for automation of EMEA process, at JLL Ovations</w:t>
            </w:r>
          </w:p>
        </w:tc>
      </w:tr>
      <w:tr w:rsidR="007D7E7E" w:rsidRPr="006575CB" w14:paraId="2279A38B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8A2C13" w:rsidRPr="006575CB" w14:paraId="39E72B00" w14:textId="77777777" w:rsidTr="00C746A0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735FB672" w14:textId="426A80DD" w:rsidR="008A2C13" w:rsidRPr="00C746A0" w:rsidRDefault="00C746A0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Product Design, Data Engineer                           Marketing Lead                                        Accolades from Founders</w:t>
            </w:r>
          </w:p>
        </w:tc>
      </w:tr>
      <w:tr w:rsidR="007D7E7E" w:rsidRPr="006575CB" w14:paraId="6171815E" w14:textId="77777777" w:rsidTr="00F30609">
        <w:trPr>
          <w:trHeight w:val="77"/>
        </w:trPr>
        <w:tc>
          <w:tcPr>
            <w:tcW w:w="1552" w:type="dxa"/>
            <w:tcBorders>
              <w:top w:val="single" w:sz="2" w:space="0" w:color="A6A6A6" w:themeColor="background1" w:themeShade="A6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FD06FFA" w14:textId="4C4FCD3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A2770A">
              <w:rPr>
                <w:rFonts w:ascii="Garamond" w:hAnsi="Garamond" w:cs="Bookerly"/>
                <w:sz w:val="20"/>
                <w:szCs w:val="20"/>
              </w:rPr>
              <w:t>Jan-Aug 19</w:t>
            </w:r>
          </w:p>
        </w:tc>
        <w:tc>
          <w:tcPr>
            <w:tcW w:w="8654" w:type="dxa"/>
            <w:gridSpan w:val="6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4C68D00" w14:textId="523710F9" w:rsidR="00DB5C08" w:rsidRDefault="00DB5C08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2"/>
            <w:r>
              <w:rPr>
                <w:rFonts w:ascii="Garamond" w:hAnsi="Garamond" w:cs="Bookerly"/>
                <w:sz w:val="20"/>
                <w:szCs w:val="20"/>
              </w:rPr>
              <w:t>Spearheaded market entry of a virtual stock market course, securing 500+ customers across 3 channels</w:t>
            </w:r>
          </w:p>
          <w:p w14:paraId="25930AB5" w14:textId="3246F56B" w:rsidR="002D1554" w:rsidRDefault="00D816EB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Directly responsible for achiev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ing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INR 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10</w:t>
            </w:r>
            <w:r>
              <w:rPr>
                <w:rFonts w:ascii="Garamond" w:hAnsi="Garamond" w:cs="Bookerly"/>
                <w:sz w:val="20"/>
                <w:szCs w:val="20"/>
              </w:rPr>
              <w:t>L+ sales from pre-revenue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 xml:space="preserve"> model in &lt;7 months of initiation</w:t>
            </w:r>
          </w:p>
          <w:p w14:paraId="5A64A096" w14:textId="7FE17AA5" w:rsidR="007D7E7E" w:rsidRPr="00936B65" w:rsidRDefault="00D816EB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Conceptualised marketing campaigns for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Internshala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; Managed 10+ interns 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across ~5 geographical hubs</w:t>
            </w:r>
            <w:commentRangeEnd w:id="2"/>
            <w:r w:rsidR="009B625C">
              <w:rPr>
                <w:rStyle w:val="CommentReference"/>
              </w:rPr>
              <w:commentReference w:id="2"/>
            </w:r>
          </w:p>
        </w:tc>
      </w:tr>
      <w:tr w:rsidR="007D7E7E" w:rsidRPr="006575CB" w14:paraId="32F73C7E" w14:textId="77777777" w:rsidTr="00F30609">
        <w:trPr>
          <w:trHeight w:val="73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D71E04" w14:textId="0ECADDFF" w:rsidR="007D7E7E" w:rsidRPr="006575CB" w:rsidRDefault="007D7E7E" w:rsidP="007D7E7E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HitWicket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AED7E4C" w14:textId="1B89DF0D" w:rsidR="007D7E7E" w:rsidRPr="00AF2C1D" w:rsidRDefault="0037386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Achieved increments of 40% in turn rate &amp; 25% in average session length via UI/UX design overhaul </w:t>
            </w:r>
          </w:p>
          <w:p w14:paraId="1F476F70" w14:textId="5ACB6C39" w:rsidR="00240843" w:rsidRPr="00AF2C1D" w:rsidRDefault="00300682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Used </w:t>
            </w:r>
            <w:r w:rsidR="00700E49">
              <w:rPr>
                <w:rFonts w:ascii="Garamond" w:hAnsi="Garamond" w:cs="Bookerly"/>
                <w:sz w:val="20"/>
                <w:szCs w:val="20"/>
              </w:rPr>
              <w:t>sta</w:t>
            </w:r>
            <w:r w:rsidR="00F5654B">
              <w:rPr>
                <w:rFonts w:ascii="Garamond" w:hAnsi="Garamond" w:cs="Bookerly"/>
                <w:sz w:val="20"/>
                <w:szCs w:val="20"/>
              </w:rPr>
              <w:t>tistica</w:t>
            </w:r>
            <w:r w:rsidR="00444DA6">
              <w:rPr>
                <w:rFonts w:ascii="Garamond" w:hAnsi="Garamond" w:cs="Bookerly"/>
                <w:sz w:val="20"/>
                <w:szCs w:val="20"/>
              </w:rPr>
              <w:t xml:space="preserve">l </w:t>
            </w:r>
            <w:r w:rsidR="008B21D1">
              <w:rPr>
                <w:rFonts w:ascii="Garamond" w:hAnsi="Garamond" w:cs="Bookerly"/>
                <w:sz w:val="20"/>
                <w:szCs w:val="20"/>
              </w:rPr>
              <w:t>analysis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 to manage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end-to-end ETL operations 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>create descriptive behaviour model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EA74B0E" w14:textId="1B5126C1" w:rsidR="007D7E7E" w:rsidRPr="00AF2C1D" w:rsidRDefault="0000588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Analysed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25+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consumer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metrics 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present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10+ </w:t>
            </w:r>
            <w:r w:rsidR="00825599" w:rsidRPr="00AF2C1D">
              <w:rPr>
                <w:rFonts w:ascii="Garamond" w:hAnsi="Garamond" w:cs="Bookerly"/>
                <w:sz w:val="20"/>
                <w:szCs w:val="20"/>
              </w:rPr>
              <w:t>Power BI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 dashboards to Founder &amp; Product Manager</w:t>
            </w:r>
          </w:p>
        </w:tc>
      </w:tr>
      <w:tr w:rsidR="007D7E7E" w:rsidRPr="006575CB" w14:paraId="362287B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220F85FA" w:rsidR="007D7E7E" w:rsidRPr="007364A4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WESSE, Indian Navy,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8F26943" w14:textId="77777777" w:rsidR="007D7E7E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3"/>
            <w:r w:rsidRPr="001676C6">
              <w:rPr>
                <w:rFonts w:ascii="Garamond" w:hAnsi="Garamond" w:cs="Bookerly"/>
                <w:sz w:val="20"/>
                <w:szCs w:val="20"/>
              </w:rPr>
              <w:t>R-CNN Based Object Detection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classification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tracking moving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>object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 captured by a camera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411AA46C" w14:textId="391EA9FC" w:rsidR="007D7E7E" w:rsidRPr="007364A4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Built an accuracy of 80</w:t>
            </w:r>
            <w:r w:rsidR="0073308F">
              <w:rPr>
                <w:rFonts w:ascii="Garamond" w:hAnsi="Garamond" w:cs="Bookerly"/>
                <w:sz w:val="20"/>
                <w:szCs w:val="20"/>
              </w:rPr>
              <w:t xml:space="preserve">%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on the prototype; envisaged real-time prototype planning for Navy</w:t>
            </w:r>
            <w:commentRangeEnd w:id="3"/>
            <w:r w:rsidR="001135CD">
              <w:rPr>
                <w:rStyle w:val="CommentReference"/>
              </w:rPr>
              <w:commentReference w:id="3"/>
            </w:r>
          </w:p>
        </w:tc>
      </w:tr>
      <w:tr w:rsidR="007D7E7E" w:rsidRPr="006575CB" w14:paraId="7B53206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7D7E7E" w:rsidRPr="006575CB" w14:paraId="5AF889F3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A8408F5" w14:textId="7F775BF1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 xml:space="preserve">Marketing and </w:t>
            </w:r>
            <w:proofErr w:type="spellStart"/>
            <w:r>
              <w:rPr>
                <w:rFonts w:ascii="Garamond" w:hAnsi="Garamond"/>
                <w:i/>
                <w:iCs/>
              </w:rPr>
              <w:t>FundRaising</w:t>
            </w:r>
            <w:proofErr w:type="spellEnd"/>
            <w:r>
              <w:rPr>
                <w:rFonts w:ascii="Garamond" w:hAnsi="Garamond"/>
                <w:i/>
                <w:iCs/>
              </w:rPr>
              <w:t xml:space="preserve">, </w:t>
            </w:r>
            <w:proofErr w:type="spellStart"/>
            <w:r>
              <w:rPr>
                <w:rFonts w:ascii="Garamond" w:hAnsi="Garamond"/>
                <w:i/>
                <w:iCs/>
              </w:rPr>
              <w:t>Self</w:t>
            </w:r>
            <w:r w:rsidR="00C927E9">
              <w:rPr>
                <w:rFonts w:ascii="Garamond" w:hAnsi="Garamond"/>
                <w:i/>
                <w:iCs/>
              </w:rPr>
              <w:t>Revival</w:t>
            </w:r>
            <w:proofErr w:type="spellEnd"/>
            <w:r>
              <w:rPr>
                <w:rFonts w:ascii="Garamond" w:hAnsi="Garamond"/>
                <w:i/>
                <w:iCs/>
              </w:rPr>
              <w:t>, 2022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AF4C34C" w14:textId="5462F811" w:rsidR="007D7E7E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rowd funded Rs </w:t>
            </w:r>
            <w:r w:rsidR="002759B9">
              <w:rPr>
                <w:rFonts w:ascii="Garamond" w:hAnsi="Garamond" w:cs="Bookerly"/>
                <w:sz w:val="20"/>
                <w:szCs w:val="20"/>
              </w:rPr>
              <w:t>75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,000 collectively to aid people with Free Mental Therapy program within 1 months</w:t>
            </w:r>
          </w:p>
          <w:p w14:paraId="165877CC" w14:textId="48141C9F" w:rsidR="007D7E7E" w:rsidRPr="00462B07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tarted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Marketing campaign, increased </w:t>
            </w:r>
            <w:proofErr w:type="spellStart"/>
            <w:r w:rsidR="007D7E7E" w:rsidRPr="003B709D">
              <w:rPr>
                <w:rFonts w:ascii="Garamond" w:hAnsi="Garamond" w:cs="Bookerly"/>
                <w:sz w:val="20"/>
                <w:szCs w:val="20"/>
              </w:rPr>
              <w:t>linkedin</w:t>
            </w:r>
            <w:proofErr w:type="spellEnd"/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 reach by 200% and </w:t>
            </w:r>
            <w:r w:rsidR="00240843">
              <w:rPr>
                <w:rFonts w:ascii="Garamond" w:hAnsi="Garamond" w:cs="Bookerly"/>
                <w:sz w:val="20"/>
                <w:szCs w:val="20"/>
              </w:rPr>
              <w:t>I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nstagram reach by 100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% in 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2 months</w:t>
            </w:r>
          </w:p>
        </w:tc>
      </w:tr>
      <w:tr w:rsidR="007D7E7E" w:rsidRPr="006575CB" w14:paraId="5C4F1E3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0A2DFD5" w14:textId="2EE8BDE2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HR Head, </w:t>
            </w:r>
            <w:r w:rsidRPr="00942568">
              <w:rPr>
                <w:rFonts w:ascii="Garamond" w:hAnsi="Garamond" w:cs="Bookerly"/>
                <w:i/>
                <w:iCs/>
                <w:sz w:val="20"/>
                <w:szCs w:val="20"/>
              </w:rPr>
              <w:t>Economics Society</w:t>
            </w: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>, Manipal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37AF89F" w14:textId="77777777" w:rsidR="007D7E7E" w:rsidRPr="003B326D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62B07">
              <w:rPr>
                <w:rFonts w:ascii="Garamond" w:hAnsi="Garamond" w:cs="Bookerly"/>
                <w:sz w:val="20"/>
                <w:szCs w:val="20"/>
              </w:rPr>
              <w:t>Managed a team of 100 members as the HR Head</w:t>
            </w:r>
            <w:r>
              <w:rPr>
                <w:rFonts w:ascii="Garamond" w:hAnsi="Garamond" w:cs="Bookerly"/>
                <w:sz w:val="20"/>
                <w:szCs w:val="20"/>
              </w:rPr>
              <w:t>,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l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iaised with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5 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stakeholders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>logistical support</w:t>
            </w:r>
            <w:r w:rsidR="003B326D"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4069D035" w14:textId="77777777" w:rsidR="003B326D" w:rsidRDefault="003B32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>Spearheaded ten events with a cumulative footfall of approximately 750 students on the campus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.</w:t>
            </w:r>
          </w:p>
          <w:p w14:paraId="2371B590" w14:textId="366568E1" w:rsidR="003B326D" w:rsidRPr="006575CB" w:rsidRDefault="003B32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Conducted in house Focus Group Sessions to improve the financial </w:t>
            </w:r>
            <w:commentRangeStart w:id="4"/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>literacy of the club members</w:t>
            </w:r>
            <w:commentRangeEnd w:id="4"/>
            <w:r w:rsidR="00A62ED4">
              <w:rPr>
                <w:rStyle w:val="CommentReference"/>
              </w:rPr>
              <w:commentReference w:id="4"/>
            </w:r>
          </w:p>
        </w:tc>
      </w:tr>
      <w:tr w:rsidR="007D7E7E" w:rsidRPr="006575CB" w14:paraId="397A319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64C2DD1C" w:rsidR="007D7E7E" w:rsidRPr="006575CB" w:rsidRDefault="004748A1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>Category</w:t>
            </w:r>
            <w:r w:rsidR="007D7E7E">
              <w:rPr>
                <w:rFonts w:ascii="Garamond" w:hAnsi="Garamond"/>
                <w:i/>
                <w:iCs/>
              </w:rPr>
              <w:t xml:space="preserve"> Head, </w:t>
            </w:r>
            <w:proofErr w:type="spellStart"/>
            <w:r w:rsidR="007D7E7E">
              <w:rPr>
                <w:rFonts w:ascii="Garamond" w:hAnsi="Garamond"/>
                <w:i/>
                <w:iCs/>
              </w:rPr>
              <w:t>BizzMaestro</w:t>
            </w:r>
            <w:proofErr w:type="spellEnd"/>
            <w:r w:rsidR="007D7E7E">
              <w:rPr>
                <w:rFonts w:ascii="Garamond" w:hAnsi="Garamond"/>
                <w:i/>
                <w:iCs/>
              </w:rPr>
              <w:t>, Tech Fest,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49FD1101" w14:textId="4340757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Directed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a team of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the b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usiness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category of 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g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arnered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participation of 1500+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pan India</w:t>
            </w:r>
          </w:p>
          <w:p w14:paraId="548BCE04" w14:textId="46D17165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Co-organized </w:t>
            </w:r>
            <w:r w:rsidR="00C02F7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inter college events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and one technical workshop over a duration of </w:t>
            </w:r>
            <w:r w:rsidR="0061333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4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days</w:t>
            </w:r>
          </w:p>
          <w:p w14:paraId="75542E1E" w14:textId="2158B014" w:rsidR="004748A1" w:rsidRPr="004748A1" w:rsidRDefault="007D7E7E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Budgeted logistics worth about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INR </w:t>
            </w:r>
            <w:r w:rsid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5</w:t>
            </w:r>
            <w:r w:rsidR="004B51D6"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0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,000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the category and coordinated with other categories</w:t>
            </w:r>
          </w:p>
        </w:tc>
      </w:tr>
      <w:tr w:rsidR="007D7E7E" w:rsidRPr="006575CB" w14:paraId="3678CF2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11E2218D" w:rsidR="007D7E7E" w:rsidRPr="00EF1C14" w:rsidRDefault="00082B6D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Event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>Revels</w:t>
            </w:r>
            <w:proofErr w:type="spellEnd"/>
            <w:proofErr w:type="gramEnd"/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C070911" w14:textId="7A46466B" w:rsidR="007D7E7E" w:rsidRDefault="00B04A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5"/>
            <w:r>
              <w:rPr>
                <w:rFonts w:ascii="Garamond" w:hAnsi="Garamond" w:cs="Bookerly"/>
                <w:sz w:val="20"/>
                <w:szCs w:val="20"/>
              </w:rPr>
              <w:t>Managed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 xml:space="preserve"> footfall of approx. 100+ </w:t>
            </w:r>
            <w:commentRangeEnd w:id="5"/>
            <w:r w:rsidR="00904445">
              <w:rPr>
                <w:rStyle w:val="CommentReference"/>
              </w:rPr>
              <w:commentReference w:id="5"/>
            </w:r>
            <w:r w:rsidR="007D7E7E">
              <w:rPr>
                <w:rFonts w:ascii="Garamond" w:hAnsi="Garamond" w:cs="Bookerly"/>
                <w:sz w:val="20"/>
                <w:szCs w:val="20"/>
              </w:rPr>
              <w:t xml:space="preserve">people in each match, budgeted logistic worth </w:t>
            </w:r>
            <w:r w:rsidR="0090626C">
              <w:rPr>
                <w:rFonts w:ascii="Garamond" w:hAnsi="Garamond" w:cs="Bookerly"/>
                <w:sz w:val="20"/>
                <w:szCs w:val="20"/>
              </w:rPr>
              <w:t>50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,000 for the category.</w:t>
            </w:r>
          </w:p>
          <w:p w14:paraId="499A1086" w14:textId="3B08ACB7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>Handled the participation, lodging and match fixtures of 25+ college teams</w:t>
            </w:r>
            <w:r w:rsidR="0090626C">
              <w:rPr>
                <w:rFonts w:ascii="Garamond" w:hAnsi="Garamond" w:cs="Bookerly"/>
                <w:bCs/>
                <w:sz w:val="20"/>
                <w:szCs w:val="20"/>
              </w:rPr>
              <w:t xml:space="preserve"> over </w:t>
            </w:r>
            <w:r w:rsidR="00CD33DA">
              <w:rPr>
                <w:rFonts w:ascii="Garamond" w:hAnsi="Garamond" w:cs="Bookerly"/>
                <w:bCs/>
                <w:sz w:val="20"/>
                <w:szCs w:val="20"/>
              </w:rPr>
              <w:t>4 days in the college.</w:t>
            </w:r>
          </w:p>
        </w:tc>
      </w:tr>
      <w:tr w:rsidR="002600FF" w:rsidRPr="006575CB" w14:paraId="1792AE5F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3A5A43AD" w:rsidR="002600FF" w:rsidRDefault="002600F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Captain, APS Jabalpur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6811ED4F" w:rsidR="002600FF" w:rsidRDefault="003B6C9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2+ state level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tournaments 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with prize money of </w:t>
            </w:r>
            <w:r w:rsidR="0027005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INR</w:t>
            </w:r>
            <w:r w:rsidR="00F66D2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10,000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| </w:t>
            </w:r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Conducted </w:t>
            </w:r>
            <w:r w:rsid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inter school level sports</w:t>
            </w:r>
          </w:p>
          <w:p w14:paraId="0745B08C" w14:textId="2E307DEE" w:rsidR="0050533D" w:rsidRPr="0050533D" w:rsidRDefault="004B51D6" w:rsidP="0050533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Organised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team selection for school teams with an average 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footfall of 100+ students in </w:t>
            </w:r>
            <w:r w:rsidR="003B6C9B">
              <w:rPr>
                <w:rFonts w:ascii="Garamond" w:hAnsi="Garamond" w:cs="Bookerly"/>
                <w:sz w:val="20"/>
                <w:szCs w:val="20"/>
              </w:rPr>
              <w:t>5+ major sports.</w:t>
            </w:r>
          </w:p>
        </w:tc>
      </w:tr>
      <w:tr w:rsidR="007D7E7E" w:rsidRPr="006575CB" w14:paraId="0322075E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2628B185" w:rsidR="007D7E7E" w:rsidRPr="006575CB" w:rsidRDefault="008B5F22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Extra </w:t>
            </w:r>
            <w:proofErr w:type="spellStart"/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Cir</w:t>
            </w:r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icuolar</w:t>
            </w:r>
            <w:proofErr w:type="spellEnd"/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 Activities</w:t>
            </w:r>
          </w:p>
        </w:tc>
      </w:tr>
      <w:tr w:rsidR="007D7E7E" w:rsidRPr="006575CB" w14:paraId="44B71D75" w14:textId="77777777" w:rsidTr="00240843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0F97E5C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Basketball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61E70255" w14:textId="4D2F17A0" w:rsidR="00A95945" w:rsidRPr="00D52797" w:rsidRDefault="00D52797" w:rsidP="002600F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2/10 in inter university tournament|2/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30+ 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at 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intra university tournament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at Manipal University, Captain</w:t>
            </w:r>
          </w:p>
          <w:p w14:paraId="02023AB9" w14:textId="127ECABE" w:rsidR="00BB61DB" w:rsidRDefault="00A753E4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Selected &amp; c</w:t>
            </w:r>
            <w:r w:rsidR="00C74CCB">
              <w:rPr>
                <w:rFonts w:ascii="Garamond" w:hAnsi="Garamond" w:cs="Bookerly"/>
                <w:sz w:val="20"/>
                <w:szCs w:val="20"/>
              </w:rPr>
              <w:t xml:space="preserve">aptained </w:t>
            </w:r>
            <w:r w:rsidR="00BB61DB">
              <w:rPr>
                <w:rFonts w:ascii="Garamond" w:hAnsi="Garamond" w:cs="Bookerly"/>
                <w:sz w:val="20"/>
                <w:szCs w:val="20"/>
              </w:rPr>
              <w:t>Under</w:t>
            </w:r>
            <w:r>
              <w:rPr>
                <w:rFonts w:ascii="Garamond" w:hAnsi="Garamond" w:cs="Bookerly"/>
                <w:sz w:val="20"/>
                <w:szCs w:val="20"/>
              </w:rPr>
              <w:t>-</w:t>
            </w:r>
            <w:r w:rsidR="00BB61DB">
              <w:rPr>
                <w:rFonts w:ascii="Garamond" w:hAnsi="Garamond" w:cs="Bookerly"/>
                <w:sz w:val="20"/>
                <w:szCs w:val="20"/>
              </w:rPr>
              <w:t>16 team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 xml:space="preserve">, ranked </w:t>
            </w:r>
            <w:r w:rsidR="003B7BDF">
              <w:rPr>
                <w:rFonts w:ascii="Garamond" w:hAnsi="Garamond" w:cs="Bookerly"/>
                <w:sz w:val="20"/>
                <w:szCs w:val="20"/>
              </w:rPr>
              <w:t>2/</w:t>
            </w:r>
            <w:r w:rsidR="00240843">
              <w:rPr>
                <w:rFonts w:ascii="Garamond" w:hAnsi="Garamond" w:cs="Bookerly"/>
                <w:sz w:val="20"/>
                <w:szCs w:val="20"/>
              </w:rPr>
              <w:t xml:space="preserve">30+ </w:t>
            </w:r>
            <w:r w:rsidR="003B7BDF">
              <w:rPr>
                <w:rFonts w:ascii="Garamond" w:hAnsi="Garamond" w:cs="Bookerly"/>
                <w:sz w:val="20"/>
                <w:szCs w:val="20"/>
              </w:rPr>
              <w:t xml:space="preserve">at </w:t>
            </w:r>
            <w:r w:rsidR="00240843">
              <w:rPr>
                <w:rFonts w:ascii="Garamond" w:hAnsi="Garamond" w:cs="Bookerly"/>
                <w:sz w:val="20"/>
                <w:szCs w:val="20"/>
              </w:rPr>
              <w:t>State Level Basketball Tournament</w:t>
            </w:r>
          </w:p>
          <w:p w14:paraId="2A3607A7" w14:textId="6DF97D30" w:rsidR="00240843" w:rsidRDefault="007635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Achieved position of</w:t>
            </w:r>
            <w:r w:rsidR="008601C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B7BDF">
              <w:rPr>
                <w:rFonts w:ascii="Garamond" w:hAnsi="Garamond" w:cs="Bookerly"/>
                <w:sz w:val="20"/>
                <w:szCs w:val="20"/>
              </w:rPr>
              <w:t>3</w:t>
            </w:r>
            <w:r w:rsidR="002A38EB">
              <w:rPr>
                <w:rFonts w:ascii="Garamond" w:hAnsi="Garamond" w:cs="Bookerly"/>
                <w:sz w:val="20"/>
                <w:szCs w:val="20"/>
              </w:rPr>
              <w:t>/30+ teams</w:t>
            </w:r>
            <w:r w:rsidR="008601CF">
              <w:rPr>
                <w:rFonts w:ascii="Garamond" w:hAnsi="Garamond" w:cs="Bookerly"/>
                <w:sz w:val="20"/>
                <w:szCs w:val="20"/>
              </w:rPr>
              <w:t xml:space="preserve"> at State Level Basketball Tournament</w:t>
            </w:r>
          </w:p>
          <w:p w14:paraId="3BBACE3F" w14:textId="504EA95C" w:rsidR="00021B0D" w:rsidRPr="006575CB" w:rsidRDefault="007705B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Stood</w:t>
            </w:r>
            <w:r w:rsidR="0027248E">
              <w:rPr>
                <w:rFonts w:ascii="Garamond" w:hAnsi="Garamond" w:cs="Bookerly"/>
                <w:sz w:val="20"/>
                <w:szCs w:val="20"/>
              </w:rPr>
              <w:t xml:space="preserve"> 1</w:t>
            </w:r>
            <w:r w:rsidR="0027248E" w:rsidRPr="0027248E">
              <w:rPr>
                <w:rFonts w:ascii="Garamond" w:hAnsi="Garamond" w:cs="Bookerly"/>
                <w:sz w:val="20"/>
                <w:szCs w:val="20"/>
                <w:vertAlign w:val="superscript"/>
              </w:rPr>
              <w:t>st</w:t>
            </w:r>
            <w:r w:rsidR="0027248E">
              <w:rPr>
                <w:rFonts w:ascii="Garamond" w:hAnsi="Garamond" w:cs="Bookerly"/>
                <w:sz w:val="20"/>
                <w:szCs w:val="20"/>
              </w:rPr>
              <w:t xml:space="preserve"> in int</w:t>
            </w:r>
            <w:r w:rsidR="00F138FD">
              <w:rPr>
                <w:rFonts w:ascii="Garamond" w:hAnsi="Garamond" w:cs="Bookerly"/>
                <w:sz w:val="20"/>
                <w:szCs w:val="20"/>
              </w:rPr>
              <w:t>raschool</w:t>
            </w:r>
            <w:r w:rsidR="0027248E">
              <w:rPr>
                <w:rFonts w:ascii="Garamond" w:hAnsi="Garamond" w:cs="Bookerly"/>
                <w:sz w:val="20"/>
                <w:szCs w:val="20"/>
              </w:rPr>
              <w:t xml:space="preserve"> basketball tournament| 2</w:t>
            </w:r>
            <w:r w:rsidR="00F138FD">
              <w:rPr>
                <w:rFonts w:ascii="Garamond" w:hAnsi="Garamond" w:cs="Bookerly"/>
                <w:sz w:val="20"/>
                <w:szCs w:val="20"/>
              </w:rPr>
              <w:t>/</w:t>
            </w:r>
            <w:r>
              <w:rPr>
                <w:rFonts w:ascii="Garamond" w:hAnsi="Garamond" w:cs="Bookerly"/>
                <w:sz w:val="20"/>
                <w:szCs w:val="20"/>
              </w:rPr>
              <w:t>30+</w:t>
            </w:r>
            <w:r w:rsidR="0027248E">
              <w:rPr>
                <w:rFonts w:ascii="Garamond" w:hAnsi="Garamond" w:cs="Bookerly"/>
                <w:sz w:val="20"/>
                <w:szCs w:val="20"/>
              </w:rPr>
              <w:t xml:space="preserve"> in interhouse badmin</w:t>
            </w:r>
            <w:r w:rsidR="00E2116A">
              <w:rPr>
                <w:rFonts w:ascii="Garamond" w:hAnsi="Garamond" w:cs="Bookerly"/>
                <w:sz w:val="20"/>
                <w:szCs w:val="20"/>
              </w:rPr>
              <w:t>ton tourn</w:t>
            </w:r>
            <w:r>
              <w:rPr>
                <w:rFonts w:ascii="Garamond" w:hAnsi="Garamond" w:cs="Bookerly"/>
                <w:sz w:val="20"/>
                <w:szCs w:val="20"/>
              </w:rPr>
              <w:t>ament</w:t>
            </w:r>
            <w:r w:rsidR="00021B0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81BEAFE" w14:textId="682EA752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D52797">
              <w:rPr>
                <w:rFonts w:ascii="Garamond" w:hAnsi="Garamond" w:cs="Bookerly"/>
                <w:sz w:val="20"/>
                <w:szCs w:val="20"/>
              </w:rPr>
              <w:t>6-17</w:t>
            </w:r>
          </w:p>
          <w:p w14:paraId="5BEBEB0D" w14:textId="4BB98F88" w:rsidR="0050533D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5</w:t>
            </w:r>
          </w:p>
          <w:p w14:paraId="514808F8" w14:textId="77777777" w:rsidR="008601CF" w:rsidRDefault="008601CF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8872C32" w14:textId="4E21B80E" w:rsidR="00CA7B3C" w:rsidRPr="006575CB" w:rsidRDefault="00CA7B3C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>5</w:t>
            </w:r>
          </w:p>
        </w:tc>
      </w:tr>
      <w:tr w:rsidR="00240843" w:rsidRPr="006575CB" w14:paraId="2201B4FC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5AD3C61" w14:textId="40D95EDA" w:rsidR="00240843" w:rsidRDefault="00A2770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lastRenderedPageBreak/>
              <w:t>NCC, 2013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01F228A3" w14:textId="5D97A6EC" w:rsidR="00240843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Certificate A level holder in National Cadet Corps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20DAF0F" w14:textId="66364FA9" w:rsidR="00240843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18C86FD9" w:rsidR="00D34906" w:rsidRP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sectPr w:rsidR="00D34906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IVAM PATHAK" w:date="2022-07-15T12:53:00Z" w:initials="SP">
    <w:p w14:paraId="398D7B8C" w14:textId="77777777" w:rsidR="003F2413" w:rsidRDefault="003F2413" w:rsidP="00DE5A8C">
      <w:pPr>
        <w:pStyle w:val="CommentText"/>
      </w:pPr>
      <w:r>
        <w:rPr>
          <w:rStyle w:val="CommentReference"/>
        </w:rPr>
        <w:annotationRef/>
      </w:r>
      <w:r>
        <w:t>Ribbon in academic achievements</w:t>
      </w:r>
    </w:p>
  </w:comment>
  <w:comment w:id="1" w:author="SHIVAM PATHAK" w:date="2022-07-15T13:03:00Z" w:initials="SP">
    <w:p w14:paraId="3C4B0214" w14:textId="77777777" w:rsidR="00884771" w:rsidRDefault="00884771" w:rsidP="002B7ECF">
      <w:pPr>
        <w:pStyle w:val="CommentText"/>
      </w:pPr>
      <w:r>
        <w:rPr>
          <w:rStyle w:val="CommentReference"/>
        </w:rPr>
        <w:annotationRef/>
      </w:r>
      <w:r>
        <w:t>Increase number of employess</w:t>
      </w:r>
    </w:p>
  </w:comment>
  <w:comment w:id="2" w:author="SHIVAM PATHAK" w:date="2022-07-13T17:52:00Z" w:initials="SP">
    <w:p w14:paraId="2A8BD9A0" w14:textId="249B9A73" w:rsidR="009B625C" w:rsidRDefault="009B625C">
      <w:pPr>
        <w:pStyle w:val="CommentText"/>
      </w:pPr>
      <w:r>
        <w:rPr>
          <w:rStyle w:val="CommentReference"/>
        </w:rPr>
        <w:annotationRef/>
      </w:r>
      <w:r>
        <w:t>Can this be put under work ex?</w:t>
      </w:r>
    </w:p>
  </w:comment>
  <w:comment w:id="3" w:author="SHIVAM PATHAK" w:date="2022-07-13T17:56:00Z" w:initials="SP">
    <w:p w14:paraId="62B4A077" w14:textId="77777777" w:rsidR="001135CD" w:rsidRDefault="001135CD">
      <w:pPr>
        <w:pStyle w:val="CommentText"/>
      </w:pPr>
      <w:r>
        <w:rPr>
          <w:rStyle w:val="CommentReference"/>
        </w:rPr>
        <w:annotationRef/>
      </w:r>
      <w:r>
        <w:t>Can this be approved by college?</w:t>
      </w:r>
    </w:p>
  </w:comment>
  <w:comment w:id="4" w:author="SHIVAM PATHAK" w:date="2022-07-15T13:09:00Z" w:initials="SP">
    <w:p w14:paraId="3B21ECC6" w14:textId="77777777" w:rsidR="00A62ED4" w:rsidRDefault="00A62ED4" w:rsidP="00FD6340">
      <w:pPr>
        <w:pStyle w:val="CommentText"/>
      </w:pPr>
      <w:r>
        <w:rPr>
          <w:rStyle w:val="CommentReference"/>
        </w:rPr>
        <w:annotationRef/>
      </w:r>
      <w:r>
        <w:t># of club members</w:t>
      </w:r>
    </w:p>
  </w:comment>
  <w:comment w:id="5" w:author="SHIVAM PATHAK" w:date="2022-07-15T13:12:00Z" w:initials="SP">
    <w:p w14:paraId="7C015D6C" w14:textId="77777777" w:rsidR="00904445" w:rsidRDefault="00904445" w:rsidP="005A7471">
      <w:pPr>
        <w:pStyle w:val="CommentText"/>
      </w:pPr>
      <w:r>
        <w:rPr>
          <w:rStyle w:val="CommentReference"/>
        </w:rPr>
        <w:annotationRef/>
      </w:r>
      <w:r>
        <w:t>Managed logistics of "combined number" in each match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8D7B8C" w15:done="0"/>
  <w15:commentEx w15:paraId="3C4B0214" w15:done="0"/>
  <w15:commentEx w15:paraId="2A8BD9A0" w15:done="0"/>
  <w15:commentEx w15:paraId="62B4A077" w15:done="0"/>
  <w15:commentEx w15:paraId="3B21ECC6" w15:done="0"/>
  <w15:commentEx w15:paraId="7C015D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7BE1DD" w16cex:dateUtc="2022-07-15T07:23:00Z"/>
  <w16cex:commentExtensible w16cex:durableId="267BE43E" w16cex:dateUtc="2022-07-15T07:33:00Z"/>
  <w16cex:commentExtensible w16cex:durableId="267984F0" w16cex:dateUtc="2022-07-13T12:22:00Z"/>
  <w16cex:commentExtensible w16cex:durableId="267985BB" w16cex:dateUtc="2022-07-13T12:26:00Z"/>
  <w16cex:commentExtensible w16cex:durableId="267BE5A7" w16cex:dateUtc="2022-07-15T07:39:00Z"/>
  <w16cex:commentExtensible w16cex:durableId="267BE638" w16cex:dateUtc="2022-07-15T0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8D7B8C" w16cid:durableId="267BE1DD"/>
  <w16cid:commentId w16cid:paraId="3C4B0214" w16cid:durableId="267BE43E"/>
  <w16cid:commentId w16cid:paraId="2A8BD9A0" w16cid:durableId="267984F0"/>
  <w16cid:commentId w16cid:paraId="62B4A077" w16cid:durableId="267985BB"/>
  <w16cid:commentId w16cid:paraId="3B21ECC6" w16cid:durableId="267BE5A7"/>
  <w16cid:commentId w16cid:paraId="7C015D6C" w16cid:durableId="267BE63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3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5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M PATHAK">
    <w15:presenceInfo w15:providerId="None" w15:userId="SHIVAM PATHA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5887"/>
    <w:rsid w:val="00017C3C"/>
    <w:rsid w:val="00021B0D"/>
    <w:rsid w:val="000227AB"/>
    <w:rsid w:val="0002560F"/>
    <w:rsid w:val="000313AF"/>
    <w:rsid w:val="00032DDE"/>
    <w:rsid w:val="00035D50"/>
    <w:rsid w:val="00047D97"/>
    <w:rsid w:val="00052E03"/>
    <w:rsid w:val="000538D6"/>
    <w:rsid w:val="000631C4"/>
    <w:rsid w:val="00065348"/>
    <w:rsid w:val="00071068"/>
    <w:rsid w:val="000814D4"/>
    <w:rsid w:val="00082B6D"/>
    <w:rsid w:val="00085E58"/>
    <w:rsid w:val="000918FE"/>
    <w:rsid w:val="000A03AC"/>
    <w:rsid w:val="000A615F"/>
    <w:rsid w:val="000B5590"/>
    <w:rsid w:val="000B7FE1"/>
    <w:rsid w:val="000C76C4"/>
    <w:rsid w:val="000D4CD3"/>
    <w:rsid w:val="000F78CB"/>
    <w:rsid w:val="001026CD"/>
    <w:rsid w:val="001135CD"/>
    <w:rsid w:val="001204B7"/>
    <w:rsid w:val="0012647C"/>
    <w:rsid w:val="00137D33"/>
    <w:rsid w:val="001676C6"/>
    <w:rsid w:val="0018723F"/>
    <w:rsid w:val="001B47FC"/>
    <w:rsid w:val="001C10CC"/>
    <w:rsid w:val="001D57B8"/>
    <w:rsid w:val="001F3927"/>
    <w:rsid w:val="00201048"/>
    <w:rsid w:val="002036E1"/>
    <w:rsid w:val="00216E1D"/>
    <w:rsid w:val="002326F2"/>
    <w:rsid w:val="00237EFF"/>
    <w:rsid w:val="00240843"/>
    <w:rsid w:val="002600FF"/>
    <w:rsid w:val="0027005F"/>
    <w:rsid w:val="0027248E"/>
    <w:rsid w:val="002759B9"/>
    <w:rsid w:val="00276868"/>
    <w:rsid w:val="00294E26"/>
    <w:rsid w:val="002A38EB"/>
    <w:rsid w:val="002A7AF6"/>
    <w:rsid w:val="002B5F71"/>
    <w:rsid w:val="002D1554"/>
    <w:rsid w:val="002D597D"/>
    <w:rsid w:val="00300682"/>
    <w:rsid w:val="003316C9"/>
    <w:rsid w:val="003519C1"/>
    <w:rsid w:val="003612A0"/>
    <w:rsid w:val="00373867"/>
    <w:rsid w:val="0037649A"/>
    <w:rsid w:val="00376EE2"/>
    <w:rsid w:val="00377E75"/>
    <w:rsid w:val="0038085E"/>
    <w:rsid w:val="003810C1"/>
    <w:rsid w:val="00387869"/>
    <w:rsid w:val="003A193C"/>
    <w:rsid w:val="003A22B8"/>
    <w:rsid w:val="003B0F13"/>
    <w:rsid w:val="003B239A"/>
    <w:rsid w:val="003B326D"/>
    <w:rsid w:val="003B6C9B"/>
    <w:rsid w:val="003B709D"/>
    <w:rsid w:val="003B7BDF"/>
    <w:rsid w:val="003D249B"/>
    <w:rsid w:val="003D51F9"/>
    <w:rsid w:val="003E557C"/>
    <w:rsid w:val="003F2413"/>
    <w:rsid w:val="0041293D"/>
    <w:rsid w:val="004417B6"/>
    <w:rsid w:val="00444DA6"/>
    <w:rsid w:val="004569AC"/>
    <w:rsid w:val="00462B07"/>
    <w:rsid w:val="004748A1"/>
    <w:rsid w:val="00477481"/>
    <w:rsid w:val="00486117"/>
    <w:rsid w:val="004A377A"/>
    <w:rsid w:val="004B08CE"/>
    <w:rsid w:val="004B20AC"/>
    <w:rsid w:val="004B51D6"/>
    <w:rsid w:val="004C0853"/>
    <w:rsid w:val="004C1980"/>
    <w:rsid w:val="004C2491"/>
    <w:rsid w:val="004D24F9"/>
    <w:rsid w:val="00503A06"/>
    <w:rsid w:val="0050533D"/>
    <w:rsid w:val="00507C8A"/>
    <w:rsid w:val="00510334"/>
    <w:rsid w:val="0053239D"/>
    <w:rsid w:val="00533567"/>
    <w:rsid w:val="005370DA"/>
    <w:rsid w:val="0054227C"/>
    <w:rsid w:val="00554265"/>
    <w:rsid w:val="0056574B"/>
    <w:rsid w:val="00574CE2"/>
    <w:rsid w:val="0057668E"/>
    <w:rsid w:val="00584184"/>
    <w:rsid w:val="00591EB9"/>
    <w:rsid w:val="005A0F5A"/>
    <w:rsid w:val="005B7602"/>
    <w:rsid w:val="005E2321"/>
    <w:rsid w:val="00604F31"/>
    <w:rsid w:val="006070A0"/>
    <w:rsid w:val="00613336"/>
    <w:rsid w:val="00616C7C"/>
    <w:rsid w:val="00640FF5"/>
    <w:rsid w:val="00644331"/>
    <w:rsid w:val="0066654F"/>
    <w:rsid w:val="006D3969"/>
    <w:rsid w:val="006E53FC"/>
    <w:rsid w:val="006E6823"/>
    <w:rsid w:val="006F362C"/>
    <w:rsid w:val="00700E49"/>
    <w:rsid w:val="00711034"/>
    <w:rsid w:val="00713D27"/>
    <w:rsid w:val="00713D71"/>
    <w:rsid w:val="00720E26"/>
    <w:rsid w:val="00722298"/>
    <w:rsid w:val="00730350"/>
    <w:rsid w:val="0073308F"/>
    <w:rsid w:val="00735509"/>
    <w:rsid w:val="007364A4"/>
    <w:rsid w:val="0074218D"/>
    <w:rsid w:val="00753889"/>
    <w:rsid w:val="0075498F"/>
    <w:rsid w:val="0076356D"/>
    <w:rsid w:val="007705BB"/>
    <w:rsid w:val="007A48D9"/>
    <w:rsid w:val="007C46F0"/>
    <w:rsid w:val="007D1385"/>
    <w:rsid w:val="007D7E7E"/>
    <w:rsid w:val="007E4F83"/>
    <w:rsid w:val="007E50EC"/>
    <w:rsid w:val="0080235C"/>
    <w:rsid w:val="00812C95"/>
    <w:rsid w:val="00813749"/>
    <w:rsid w:val="00817DED"/>
    <w:rsid w:val="00824FE3"/>
    <w:rsid w:val="00825599"/>
    <w:rsid w:val="0085708F"/>
    <w:rsid w:val="008601CF"/>
    <w:rsid w:val="0086021A"/>
    <w:rsid w:val="00864606"/>
    <w:rsid w:val="0086560A"/>
    <w:rsid w:val="00872058"/>
    <w:rsid w:val="00884771"/>
    <w:rsid w:val="00896E40"/>
    <w:rsid w:val="008A2C13"/>
    <w:rsid w:val="008A6842"/>
    <w:rsid w:val="008B21D1"/>
    <w:rsid w:val="008B5F22"/>
    <w:rsid w:val="008B6C88"/>
    <w:rsid w:val="008C46BB"/>
    <w:rsid w:val="008D6C1D"/>
    <w:rsid w:val="008E3629"/>
    <w:rsid w:val="008E7CEB"/>
    <w:rsid w:val="008F482D"/>
    <w:rsid w:val="00904445"/>
    <w:rsid w:val="0090626C"/>
    <w:rsid w:val="009124E5"/>
    <w:rsid w:val="0093024B"/>
    <w:rsid w:val="00931C6C"/>
    <w:rsid w:val="00936B65"/>
    <w:rsid w:val="00942568"/>
    <w:rsid w:val="00950ACF"/>
    <w:rsid w:val="00952CA6"/>
    <w:rsid w:val="00987A65"/>
    <w:rsid w:val="009A348E"/>
    <w:rsid w:val="009B00FE"/>
    <w:rsid w:val="009B1422"/>
    <w:rsid w:val="009B495E"/>
    <w:rsid w:val="009B625C"/>
    <w:rsid w:val="009B6F60"/>
    <w:rsid w:val="009E4D38"/>
    <w:rsid w:val="009F012B"/>
    <w:rsid w:val="00A20133"/>
    <w:rsid w:val="00A2770A"/>
    <w:rsid w:val="00A334A6"/>
    <w:rsid w:val="00A3428D"/>
    <w:rsid w:val="00A3552F"/>
    <w:rsid w:val="00A4202B"/>
    <w:rsid w:val="00A50756"/>
    <w:rsid w:val="00A52AC5"/>
    <w:rsid w:val="00A52E61"/>
    <w:rsid w:val="00A57C08"/>
    <w:rsid w:val="00A62ED4"/>
    <w:rsid w:val="00A66CBC"/>
    <w:rsid w:val="00A72760"/>
    <w:rsid w:val="00A753E4"/>
    <w:rsid w:val="00A77075"/>
    <w:rsid w:val="00A926E2"/>
    <w:rsid w:val="00A95945"/>
    <w:rsid w:val="00AA599D"/>
    <w:rsid w:val="00AB28B0"/>
    <w:rsid w:val="00AB3B52"/>
    <w:rsid w:val="00AB611D"/>
    <w:rsid w:val="00AB634E"/>
    <w:rsid w:val="00AD099C"/>
    <w:rsid w:val="00AD2F19"/>
    <w:rsid w:val="00AE09DB"/>
    <w:rsid w:val="00AF2C1D"/>
    <w:rsid w:val="00B028B7"/>
    <w:rsid w:val="00B04A7E"/>
    <w:rsid w:val="00B31211"/>
    <w:rsid w:val="00B35CB1"/>
    <w:rsid w:val="00B36255"/>
    <w:rsid w:val="00B54559"/>
    <w:rsid w:val="00B55960"/>
    <w:rsid w:val="00B67CEA"/>
    <w:rsid w:val="00B72F66"/>
    <w:rsid w:val="00B81975"/>
    <w:rsid w:val="00B85833"/>
    <w:rsid w:val="00B91F7B"/>
    <w:rsid w:val="00BA1A8D"/>
    <w:rsid w:val="00BA3571"/>
    <w:rsid w:val="00BA3762"/>
    <w:rsid w:val="00BB3FFF"/>
    <w:rsid w:val="00BB61DB"/>
    <w:rsid w:val="00BD7D00"/>
    <w:rsid w:val="00BF2891"/>
    <w:rsid w:val="00C02F7B"/>
    <w:rsid w:val="00C060E6"/>
    <w:rsid w:val="00C07576"/>
    <w:rsid w:val="00C1535F"/>
    <w:rsid w:val="00C2092F"/>
    <w:rsid w:val="00C23A27"/>
    <w:rsid w:val="00C37883"/>
    <w:rsid w:val="00C5234D"/>
    <w:rsid w:val="00C746A0"/>
    <w:rsid w:val="00C74CCB"/>
    <w:rsid w:val="00C76093"/>
    <w:rsid w:val="00C927E9"/>
    <w:rsid w:val="00CA723D"/>
    <w:rsid w:val="00CA7B3C"/>
    <w:rsid w:val="00CC06B4"/>
    <w:rsid w:val="00CD33DA"/>
    <w:rsid w:val="00CE2ADD"/>
    <w:rsid w:val="00CF7483"/>
    <w:rsid w:val="00D01741"/>
    <w:rsid w:val="00D03A9F"/>
    <w:rsid w:val="00D03DD1"/>
    <w:rsid w:val="00D06196"/>
    <w:rsid w:val="00D21C67"/>
    <w:rsid w:val="00D34906"/>
    <w:rsid w:val="00D52797"/>
    <w:rsid w:val="00D53275"/>
    <w:rsid w:val="00D6252A"/>
    <w:rsid w:val="00D62644"/>
    <w:rsid w:val="00D649E1"/>
    <w:rsid w:val="00D7699C"/>
    <w:rsid w:val="00D816EB"/>
    <w:rsid w:val="00D82696"/>
    <w:rsid w:val="00D87C07"/>
    <w:rsid w:val="00DB5C08"/>
    <w:rsid w:val="00DF2110"/>
    <w:rsid w:val="00DF5BB8"/>
    <w:rsid w:val="00E1439C"/>
    <w:rsid w:val="00E2116A"/>
    <w:rsid w:val="00E22AB0"/>
    <w:rsid w:val="00E25DA6"/>
    <w:rsid w:val="00E328E3"/>
    <w:rsid w:val="00E42AEF"/>
    <w:rsid w:val="00E5035B"/>
    <w:rsid w:val="00E52987"/>
    <w:rsid w:val="00E61BA2"/>
    <w:rsid w:val="00E66B10"/>
    <w:rsid w:val="00EA69ED"/>
    <w:rsid w:val="00EC0000"/>
    <w:rsid w:val="00EC0E5D"/>
    <w:rsid w:val="00EF1C14"/>
    <w:rsid w:val="00F138FD"/>
    <w:rsid w:val="00F13ACE"/>
    <w:rsid w:val="00F20C42"/>
    <w:rsid w:val="00F30609"/>
    <w:rsid w:val="00F31AB1"/>
    <w:rsid w:val="00F43C2F"/>
    <w:rsid w:val="00F5654B"/>
    <w:rsid w:val="00F66D2F"/>
    <w:rsid w:val="00F758BB"/>
    <w:rsid w:val="00F76DD3"/>
    <w:rsid w:val="00F84064"/>
    <w:rsid w:val="00F8536F"/>
    <w:rsid w:val="00F90A5F"/>
    <w:rsid w:val="00F93077"/>
    <w:rsid w:val="00F95FB5"/>
    <w:rsid w:val="00FB2E5B"/>
    <w:rsid w:val="00FC1EDA"/>
    <w:rsid w:val="00FC44C9"/>
    <w:rsid w:val="00FD6479"/>
    <w:rsid w:val="00FE2B4F"/>
    <w:rsid w:val="00FF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228E2077-665D-4188-8037-5DD7BFBD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F50BEF-BADB-4F3D-9E7B-930E9FB5D1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CE2F1A-42BC-4630-8CC5-C48808839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2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74</cp:revision>
  <cp:lastPrinted>2022-07-10T17:06:00Z</cp:lastPrinted>
  <dcterms:created xsi:type="dcterms:W3CDTF">2022-07-14T17:40:00Z</dcterms:created>
  <dcterms:modified xsi:type="dcterms:W3CDTF">2022-07-15T13:07:00Z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