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08081" w14:textId="77777777" w:rsidR="00446796" w:rsidRPr="00446796" w:rsidRDefault="00446796" w:rsidP="004467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br/>
        <w:t>Creating metadata for your dataset involves documenting the meaning and properties of each column or feature. Metadata is essential for data understanding, sharing, and analysis. Here's a metadata description for the columns in your dataset:</w:t>
      </w:r>
    </w:p>
    <w:p w14:paraId="0BBE8532" w14:textId="77777777" w:rsidR="00446796" w:rsidRPr="00446796" w:rsidRDefault="00446796" w:rsidP="004467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proofErr w:type="spellStart"/>
      <w:r w:rsidRPr="00446796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customerID</w:t>
      </w:r>
      <w:proofErr w:type="spellEnd"/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:</w:t>
      </w:r>
    </w:p>
    <w:p w14:paraId="270888B6" w14:textId="77777777" w:rsidR="00446796" w:rsidRPr="00446796" w:rsidRDefault="00446796" w:rsidP="004467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Data Type: Categorical (String)</w:t>
      </w:r>
    </w:p>
    <w:p w14:paraId="0D7174C7" w14:textId="77777777" w:rsidR="00446796" w:rsidRPr="00446796" w:rsidRDefault="00446796" w:rsidP="004467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Description: A unique identifier for each customer.</w:t>
      </w:r>
    </w:p>
    <w:p w14:paraId="5499B4C8" w14:textId="77777777" w:rsidR="00446796" w:rsidRPr="00446796" w:rsidRDefault="00446796" w:rsidP="004467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gender</w:t>
      </w: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:</w:t>
      </w:r>
    </w:p>
    <w:p w14:paraId="27B9493B" w14:textId="77777777" w:rsidR="00446796" w:rsidRPr="00446796" w:rsidRDefault="00446796" w:rsidP="004467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Data Type: Categorical (String)</w:t>
      </w:r>
    </w:p>
    <w:p w14:paraId="0A3B177B" w14:textId="77777777" w:rsidR="00446796" w:rsidRPr="00446796" w:rsidRDefault="00446796" w:rsidP="004467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Description: The gender of the customer (e.g., Male, Female).</w:t>
      </w:r>
    </w:p>
    <w:p w14:paraId="18008242" w14:textId="77777777" w:rsidR="00446796" w:rsidRPr="00446796" w:rsidRDefault="00446796" w:rsidP="004467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proofErr w:type="spellStart"/>
      <w:r w:rsidRPr="00446796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SeniorCitizen</w:t>
      </w:r>
      <w:proofErr w:type="spellEnd"/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:</w:t>
      </w:r>
    </w:p>
    <w:p w14:paraId="6691D6C5" w14:textId="77777777" w:rsidR="00446796" w:rsidRPr="00446796" w:rsidRDefault="00446796" w:rsidP="004467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Data Type: Categorical (Binary)</w:t>
      </w:r>
    </w:p>
    <w:p w14:paraId="03E937A2" w14:textId="77777777" w:rsidR="00446796" w:rsidRPr="00446796" w:rsidRDefault="00446796" w:rsidP="004467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Description: Indicates whether the customer is a senior citizen (1 for yes, 0 for no).</w:t>
      </w:r>
    </w:p>
    <w:p w14:paraId="25080331" w14:textId="77777777" w:rsidR="00446796" w:rsidRPr="00446796" w:rsidRDefault="00446796" w:rsidP="004467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Partner</w:t>
      </w: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:</w:t>
      </w:r>
    </w:p>
    <w:p w14:paraId="3F6F3143" w14:textId="77777777" w:rsidR="00446796" w:rsidRPr="00446796" w:rsidRDefault="00446796" w:rsidP="004467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Data Type: Categorical (Binary)</w:t>
      </w:r>
    </w:p>
    <w:p w14:paraId="27C1B59A" w14:textId="77777777" w:rsidR="00446796" w:rsidRPr="00446796" w:rsidRDefault="00446796" w:rsidP="004467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Description: Indicates whether the customer has a partner (1 for yes, 0 for no).</w:t>
      </w:r>
    </w:p>
    <w:p w14:paraId="4D609BC1" w14:textId="77777777" w:rsidR="00446796" w:rsidRPr="00446796" w:rsidRDefault="00446796" w:rsidP="004467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Dependents</w:t>
      </w: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:</w:t>
      </w:r>
    </w:p>
    <w:p w14:paraId="0E44078B" w14:textId="77777777" w:rsidR="00446796" w:rsidRPr="00446796" w:rsidRDefault="00446796" w:rsidP="004467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Data Type: Categorical (Binary)</w:t>
      </w:r>
    </w:p>
    <w:p w14:paraId="62E21D76" w14:textId="77777777" w:rsidR="00446796" w:rsidRPr="00446796" w:rsidRDefault="00446796" w:rsidP="004467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Description: Indicates whether the customer has dependents (1 for yes, 0 for no).</w:t>
      </w:r>
    </w:p>
    <w:p w14:paraId="17911A07" w14:textId="77777777" w:rsidR="00446796" w:rsidRPr="00446796" w:rsidRDefault="00446796" w:rsidP="004467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tenure</w:t>
      </w: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:</w:t>
      </w:r>
    </w:p>
    <w:p w14:paraId="34A03012" w14:textId="77777777" w:rsidR="00446796" w:rsidRPr="00446796" w:rsidRDefault="00446796" w:rsidP="004467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Data Type: Numeric (Integer)</w:t>
      </w:r>
    </w:p>
    <w:p w14:paraId="0060FEDB" w14:textId="77777777" w:rsidR="00446796" w:rsidRPr="00446796" w:rsidRDefault="00446796" w:rsidP="004467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Description: The number of months the customer has been with the company.</w:t>
      </w:r>
    </w:p>
    <w:p w14:paraId="241DC2A5" w14:textId="77777777" w:rsidR="00446796" w:rsidRPr="00446796" w:rsidRDefault="00446796" w:rsidP="004467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proofErr w:type="spellStart"/>
      <w:r w:rsidRPr="00446796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PhoneService</w:t>
      </w:r>
      <w:proofErr w:type="spellEnd"/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:</w:t>
      </w:r>
    </w:p>
    <w:p w14:paraId="24C0F86E" w14:textId="77777777" w:rsidR="00446796" w:rsidRPr="00446796" w:rsidRDefault="00446796" w:rsidP="004467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Data Type: Categorical (Binary)</w:t>
      </w:r>
    </w:p>
    <w:p w14:paraId="1A075693" w14:textId="77777777" w:rsidR="00446796" w:rsidRPr="00446796" w:rsidRDefault="00446796" w:rsidP="004467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Description: Indicates whether the customer has a phone service (1 for yes, 0 for no).</w:t>
      </w:r>
    </w:p>
    <w:p w14:paraId="26910B3D" w14:textId="77777777" w:rsidR="00446796" w:rsidRPr="00446796" w:rsidRDefault="00446796" w:rsidP="004467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proofErr w:type="spellStart"/>
      <w:r w:rsidRPr="00446796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MultipleLines</w:t>
      </w:r>
      <w:proofErr w:type="spellEnd"/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:</w:t>
      </w:r>
    </w:p>
    <w:p w14:paraId="2568E1BA" w14:textId="77777777" w:rsidR="00446796" w:rsidRPr="00446796" w:rsidRDefault="00446796" w:rsidP="004467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Data Type: Categorical (String)</w:t>
      </w:r>
    </w:p>
    <w:p w14:paraId="43A869BF" w14:textId="77777777" w:rsidR="00446796" w:rsidRPr="00446796" w:rsidRDefault="00446796" w:rsidP="004467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Description: Whether the customer has multiple phone lines (e.g., "Yes," "No," "No phone service").</w:t>
      </w:r>
    </w:p>
    <w:p w14:paraId="2EEDA1AC" w14:textId="77777777" w:rsidR="00446796" w:rsidRPr="00446796" w:rsidRDefault="00446796" w:rsidP="004467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proofErr w:type="spellStart"/>
      <w:r w:rsidRPr="00446796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InternetService</w:t>
      </w:r>
      <w:proofErr w:type="spellEnd"/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:</w:t>
      </w:r>
    </w:p>
    <w:p w14:paraId="6D6022CA" w14:textId="77777777" w:rsidR="00446796" w:rsidRPr="00446796" w:rsidRDefault="00446796" w:rsidP="004467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Data Type: Categorical (String)</w:t>
      </w:r>
    </w:p>
    <w:p w14:paraId="1C23A163" w14:textId="77777777" w:rsidR="00446796" w:rsidRPr="00446796" w:rsidRDefault="00446796" w:rsidP="004467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Description: The type of internet service the customer has (e.g., "DSL," "Fiber optic," "No").</w:t>
      </w:r>
    </w:p>
    <w:p w14:paraId="1DF30C23" w14:textId="77777777" w:rsidR="00446796" w:rsidRPr="00446796" w:rsidRDefault="00446796" w:rsidP="004467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proofErr w:type="spellStart"/>
      <w:r w:rsidRPr="00446796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OnlineSecurity</w:t>
      </w:r>
      <w:proofErr w:type="spellEnd"/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:</w:t>
      </w:r>
    </w:p>
    <w:p w14:paraId="102564E6" w14:textId="77777777" w:rsidR="00446796" w:rsidRPr="00446796" w:rsidRDefault="00446796" w:rsidP="004467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lastRenderedPageBreak/>
        <w:t>Data Type: Categorical (String)</w:t>
      </w:r>
    </w:p>
    <w:p w14:paraId="059C784A" w14:textId="77777777" w:rsidR="00446796" w:rsidRPr="00446796" w:rsidRDefault="00446796" w:rsidP="004467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Description: Whether the customer has online security (e.g., "Yes," "No," "No internet service").</w:t>
      </w:r>
    </w:p>
    <w:p w14:paraId="5EBF7337" w14:textId="77777777" w:rsidR="00446796" w:rsidRPr="00446796" w:rsidRDefault="00446796" w:rsidP="004467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proofErr w:type="spellStart"/>
      <w:r w:rsidRPr="00446796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OnlineBackup</w:t>
      </w:r>
      <w:proofErr w:type="spellEnd"/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:</w:t>
      </w:r>
    </w:p>
    <w:p w14:paraId="71B3F7FE" w14:textId="77777777" w:rsidR="00446796" w:rsidRPr="00446796" w:rsidRDefault="00446796" w:rsidP="004467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Data Type: Categorical (String)</w:t>
      </w:r>
    </w:p>
    <w:p w14:paraId="203DC482" w14:textId="77777777" w:rsidR="00446796" w:rsidRPr="00446796" w:rsidRDefault="00446796" w:rsidP="004467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Description: Whether the customer has online backup (e.g., "Yes," "No," "No internet service").</w:t>
      </w:r>
    </w:p>
    <w:p w14:paraId="7CA88504" w14:textId="77777777" w:rsidR="00446796" w:rsidRPr="00446796" w:rsidRDefault="00446796" w:rsidP="004467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proofErr w:type="spellStart"/>
      <w:r w:rsidRPr="00446796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DeviceProtection</w:t>
      </w:r>
      <w:proofErr w:type="spellEnd"/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:</w:t>
      </w:r>
    </w:p>
    <w:p w14:paraId="6803E9D4" w14:textId="77777777" w:rsidR="00446796" w:rsidRPr="00446796" w:rsidRDefault="00446796" w:rsidP="004467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Data Type: Categorical (String)</w:t>
      </w:r>
    </w:p>
    <w:p w14:paraId="792E621F" w14:textId="77777777" w:rsidR="00446796" w:rsidRPr="00446796" w:rsidRDefault="00446796" w:rsidP="004467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Description: Whether the customer has device protection (e.g., "Yes," "No," "No internet service").</w:t>
      </w:r>
    </w:p>
    <w:p w14:paraId="037745FD" w14:textId="77777777" w:rsidR="00446796" w:rsidRPr="00446796" w:rsidRDefault="00446796" w:rsidP="004467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proofErr w:type="spellStart"/>
      <w:r w:rsidRPr="00446796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TechSupport</w:t>
      </w:r>
      <w:proofErr w:type="spellEnd"/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:</w:t>
      </w:r>
    </w:p>
    <w:p w14:paraId="11C49EA7" w14:textId="77777777" w:rsidR="00446796" w:rsidRPr="00446796" w:rsidRDefault="00446796" w:rsidP="004467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Data Type: Categorical (String)</w:t>
      </w:r>
    </w:p>
    <w:p w14:paraId="3F0738CC" w14:textId="77777777" w:rsidR="00446796" w:rsidRPr="00446796" w:rsidRDefault="00446796" w:rsidP="004467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Description: Whether the customer has tech support (e.g., "Yes," "No," "No internet service").</w:t>
      </w:r>
    </w:p>
    <w:p w14:paraId="131AB291" w14:textId="77777777" w:rsidR="00446796" w:rsidRPr="00446796" w:rsidRDefault="00446796" w:rsidP="004467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proofErr w:type="spellStart"/>
      <w:r w:rsidRPr="00446796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StreamingTV</w:t>
      </w:r>
      <w:proofErr w:type="spellEnd"/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:</w:t>
      </w:r>
    </w:p>
    <w:p w14:paraId="024130F5" w14:textId="77777777" w:rsidR="00446796" w:rsidRPr="00446796" w:rsidRDefault="00446796" w:rsidP="004467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Data Type: Categorical (String)</w:t>
      </w:r>
    </w:p>
    <w:p w14:paraId="19FFD709" w14:textId="77777777" w:rsidR="00446796" w:rsidRPr="00446796" w:rsidRDefault="00446796" w:rsidP="004467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Description: Whether the customer has streaming TV (e.g., "Yes," "No," "No internet service").</w:t>
      </w:r>
    </w:p>
    <w:p w14:paraId="06E93850" w14:textId="77777777" w:rsidR="00446796" w:rsidRPr="00446796" w:rsidRDefault="00446796" w:rsidP="004467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proofErr w:type="spellStart"/>
      <w:r w:rsidRPr="00446796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StreamingMovies</w:t>
      </w:r>
      <w:proofErr w:type="spellEnd"/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:</w:t>
      </w:r>
    </w:p>
    <w:p w14:paraId="3C21F67B" w14:textId="77777777" w:rsidR="00446796" w:rsidRPr="00446796" w:rsidRDefault="00446796" w:rsidP="004467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Data Type: Categorical (String)</w:t>
      </w:r>
    </w:p>
    <w:p w14:paraId="7DF9A6F8" w14:textId="77777777" w:rsidR="00446796" w:rsidRPr="00446796" w:rsidRDefault="00446796" w:rsidP="004467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Description: Whether the customer has streaming movies (e.g., "Yes," "No," "No internet service").</w:t>
      </w:r>
    </w:p>
    <w:p w14:paraId="6D877393" w14:textId="77777777" w:rsidR="00446796" w:rsidRPr="00446796" w:rsidRDefault="00446796" w:rsidP="004467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Contract</w:t>
      </w: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:</w:t>
      </w:r>
    </w:p>
    <w:p w14:paraId="0069B56F" w14:textId="77777777" w:rsidR="00446796" w:rsidRPr="00446796" w:rsidRDefault="00446796" w:rsidP="004467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Data Type: Categorical (String)</w:t>
      </w:r>
    </w:p>
    <w:p w14:paraId="72620D82" w14:textId="77777777" w:rsidR="00446796" w:rsidRPr="00446796" w:rsidRDefault="00446796" w:rsidP="004467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Description: The type of contract the customer has (e.g., "Month-to-month," "One year," "Two year").</w:t>
      </w:r>
    </w:p>
    <w:p w14:paraId="36AD182F" w14:textId="77777777" w:rsidR="00446796" w:rsidRPr="00446796" w:rsidRDefault="00446796" w:rsidP="004467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proofErr w:type="spellStart"/>
      <w:r w:rsidRPr="00446796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PaperlessBilling</w:t>
      </w:r>
      <w:proofErr w:type="spellEnd"/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:</w:t>
      </w:r>
    </w:p>
    <w:p w14:paraId="298590C7" w14:textId="77777777" w:rsidR="00446796" w:rsidRPr="00446796" w:rsidRDefault="00446796" w:rsidP="004467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Data Type: Categorical (Binary)</w:t>
      </w:r>
    </w:p>
    <w:p w14:paraId="040FE3A2" w14:textId="77777777" w:rsidR="00446796" w:rsidRPr="00446796" w:rsidRDefault="00446796" w:rsidP="004467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Description: Whether the customer uses paperless billing (1 for yes, 0 for no).</w:t>
      </w:r>
    </w:p>
    <w:p w14:paraId="709C804F" w14:textId="77777777" w:rsidR="00446796" w:rsidRPr="00446796" w:rsidRDefault="00446796" w:rsidP="004467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proofErr w:type="spellStart"/>
      <w:r w:rsidRPr="00446796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PaymentMethod</w:t>
      </w:r>
      <w:proofErr w:type="spellEnd"/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:</w:t>
      </w:r>
    </w:p>
    <w:p w14:paraId="3EF35B53" w14:textId="77777777" w:rsidR="00446796" w:rsidRPr="00446796" w:rsidRDefault="00446796" w:rsidP="004467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Data Type: Categorical (String)</w:t>
      </w:r>
    </w:p>
    <w:p w14:paraId="190345F6" w14:textId="77777777" w:rsidR="00446796" w:rsidRPr="00446796" w:rsidRDefault="00446796" w:rsidP="004467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Description: The payment method used by the customer (e.g., "Electronic check," "Mailed check," "Bank transfer (automatic)").</w:t>
      </w:r>
    </w:p>
    <w:p w14:paraId="2D9FBACC" w14:textId="77777777" w:rsidR="00446796" w:rsidRPr="00446796" w:rsidRDefault="00446796" w:rsidP="004467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proofErr w:type="spellStart"/>
      <w:r w:rsidRPr="00446796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MonthlyCharges</w:t>
      </w:r>
      <w:proofErr w:type="spellEnd"/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:</w:t>
      </w:r>
    </w:p>
    <w:p w14:paraId="63CDE213" w14:textId="77777777" w:rsidR="00446796" w:rsidRPr="00446796" w:rsidRDefault="00446796" w:rsidP="004467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Data Type: Numeric (Float)</w:t>
      </w:r>
    </w:p>
    <w:p w14:paraId="6C66D50E" w14:textId="77777777" w:rsidR="00446796" w:rsidRPr="00446796" w:rsidRDefault="00446796" w:rsidP="004467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Description: The monthly charges for the customer's services.</w:t>
      </w:r>
    </w:p>
    <w:p w14:paraId="40087857" w14:textId="77777777" w:rsidR="00446796" w:rsidRPr="00446796" w:rsidRDefault="00446796" w:rsidP="004467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proofErr w:type="spellStart"/>
      <w:r w:rsidRPr="00446796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TotalCharges</w:t>
      </w:r>
      <w:proofErr w:type="spellEnd"/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:</w:t>
      </w:r>
    </w:p>
    <w:p w14:paraId="1FFD7DFF" w14:textId="77777777" w:rsidR="00446796" w:rsidRPr="00446796" w:rsidRDefault="00446796" w:rsidP="004467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lastRenderedPageBreak/>
        <w:t>Data Type: Numeric (Float)</w:t>
      </w:r>
    </w:p>
    <w:p w14:paraId="5AD751B0" w14:textId="77777777" w:rsidR="00446796" w:rsidRPr="00446796" w:rsidRDefault="00446796" w:rsidP="004467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Description: The total charges incurred by the customer.</w:t>
      </w:r>
    </w:p>
    <w:p w14:paraId="1165B3AB" w14:textId="77777777" w:rsidR="00446796" w:rsidRPr="00446796" w:rsidRDefault="00446796" w:rsidP="004467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Churn</w:t>
      </w: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:</w:t>
      </w:r>
    </w:p>
    <w:p w14:paraId="05AA5BBA" w14:textId="77777777" w:rsidR="00446796" w:rsidRPr="00446796" w:rsidRDefault="00446796" w:rsidP="004467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Data Type: Categorical (Binary)</w:t>
      </w:r>
    </w:p>
    <w:p w14:paraId="738D8F50" w14:textId="77777777" w:rsidR="00446796" w:rsidRPr="00446796" w:rsidRDefault="00446796" w:rsidP="004467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Description: Indicates whether the customer has churned (1 for yes, 0 for no).</w:t>
      </w:r>
    </w:p>
    <w:p w14:paraId="18BFD85E" w14:textId="77777777" w:rsidR="00446796" w:rsidRPr="00446796" w:rsidRDefault="00446796" w:rsidP="004467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46796">
        <w:rPr>
          <w:rFonts w:ascii="Segoe UI" w:eastAsia="Times New Roman" w:hAnsi="Segoe UI" w:cs="Segoe UI"/>
          <w:color w:val="374151"/>
          <w:kern w:val="0"/>
          <w14:ligatures w14:val="none"/>
        </w:rPr>
        <w:t>This metadata provides a clear understanding of each column in your dataset, which is crucial for data preprocessing, analysis, and building a customer churn prediction model.</w:t>
      </w:r>
    </w:p>
    <w:p w14:paraId="42F4E83E" w14:textId="77777777" w:rsidR="00CA6C57" w:rsidRDefault="00CA6C57"/>
    <w:sectPr w:rsidR="00CA6C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56B16"/>
    <w:multiLevelType w:val="multilevel"/>
    <w:tmpl w:val="FA948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36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96"/>
    <w:rsid w:val="000644B4"/>
    <w:rsid w:val="00446796"/>
    <w:rsid w:val="006138D8"/>
    <w:rsid w:val="00AB445D"/>
    <w:rsid w:val="00CA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395C5"/>
  <w15:chartTrackingRefBased/>
  <w15:docId w15:val="{E8545844-5319-3242-98CD-1E3C7D91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679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467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Sharma</dc:creator>
  <cp:keywords/>
  <dc:description/>
  <cp:lastModifiedBy>Shivam Sharma</cp:lastModifiedBy>
  <cp:revision>1</cp:revision>
  <dcterms:created xsi:type="dcterms:W3CDTF">2023-10-13T17:39:00Z</dcterms:created>
  <dcterms:modified xsi:type="dcterms:W3CDTF">2023-10-13T17:39:00Z</dcterms:modified>
</cp:coreProperties>
</file>