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B3149" w14:textId="39AA237B" w:rsidR="001071E9" w:rsidRDefault="00786E4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86BE0D" wp14:editId="04D43F92">
                <wp:simplePos x="0" y="0"/>
                <wp:positionH relativeFrom="column">
                  <wp:posOffset>1805940</wp:posOffset>
                </wp:positionH>
                <wp:positionV relativeFrom="paragraph">
                  <wp:posOffset>1005840</wp:posOffset>
                </wp:positionV>
                <wp:extent cx="1897380" cy="426720"/>
                <wp:effectExtent l="0" t="0" r="762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38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26B4CE" w14:textId="5CC140E7" w:rsidR="00786E46" w:rsidRPr="00080162" w:rsidRDefault="00786E4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8016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      Bio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86BE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2.2pt;margin-top:79.2pt;width:149.4pt;height:3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qnHKwIAAFQEAAAOAAAAZHJzL2Uyb0RvYy54bWysVFtv2jAUfp+0/2D5fSRQSmlEqBgV0yTU&#10;VqJTn41jk0iOj2cbEvbrd+yES7s9TXtxjn3u33dOZg9trchBWFeBzulwkFIiNIei0ruc/nhdfZlS&#10;4jzTBVOgRU6PwtGH+edPs8ZkYgQlqEJYgkG0yxqT09J7kyWJ46WomRuAERqVEmzNPF7tLiksazB6&#10;rZJRmk6SBmxhLHDhHL4+dko6j/GlFNw/S+mEJyqnWJuPp43nNpzJfMaynWWmrHhfBvuHKmpWaUx6&#10;DvXIPCN7W/0Rqq64BQfSDzjUCUhZcRF7wG6G6YduNiUzIvaC4Dhzhsn9v7D86bAxL5b49iu0SGAA&#10;pDEuc/gY+mmlrcMXKyWoRwiPZ9hE6wkPTtP7u5spqjjqxqPJ3Sjimly8jXX+m4CaBCGnFmmJaLHD&#10;2nnMiKYnk5DMgaqKVaVUvIRREEtlyYEhicrHGtHjnZXSpMnp5OY2jYE1BPcustKY4NJTkHy7bftG&#10;t1AcsX8L3Wg4w1cVFrlmzr8wi7OAfeF8+2c8pAJMAr1ESQn219/egz1ShFpKGpytnLqfe2YFJeq7&#10;RvLuh+NxGMZ4Gd8GvIi91myvNXpfLwE7H+ImGR7FYO/VSZQW6jdcg0XIiiqmOebOqT+JS99NPK4R&#10;F4tFNMLxM8yv9cbwEDogHSh4bd+YNT1PHhl+gtMUsuwDXZ1t8NSw2HuQVeQyANyh2uOOoxsp7tcs&#10;7Mb1PVpdfgbz3wAAAP//AwBQSwMEFAAGAAgAAAAhABC2bgfhAAAACwEAAA8AAABkcnMvZG93bnJl&#10;di54bWxMj01PhDAQhu8m/odmTLwYtwjLSpCyMcaPZG8ufsRbl45ApFNCu4D/3vGkt5k8b955ptgu&#10;thcTjr5zpOBqFYFAqp3pqFHwUj1cZiB80GR07wgVfKOHbXl6UujcuJmecdqHRnAJ+VwraEMYcil9&#10;3aLVfuUGJGafbrQ68Do20ox65nLbyziKNtLqjvhCqwe8a7H+2h+tgo+L5n3nl8fXOUmT4f5pqq7f&#10;TKXU+dlyewMi4BL+wvCrz+pQstPBHcl40SuIs/WaowzSjAdOpFkSgzgwitMNyLKQ/38ofwAAAP//&#10;AwBQSwECLQAUAAYACAAAACEAtoM4kv4AAADhAQAAEwAAAAAAAAAAAAAAAAAAAAAAW0NvbnRlbnRf&#10;VHlwZXNdLnhtbFBLAQItABQABgAIAAAAIQA4/SH/1gAAAJQBAAALAAAAAAAAAAAAAAAAAC8BAABf&#10;cmVscy8ucmVsc1BLAQItABQABgAIAAAAIQCPBqnHKwIAAFQEAAAOAAAAAAAAAAAAAAAAAC4CAABk&#10;cnMvZTJvRG9jLnhtbFBLAQItABQABgAIAAAAIQAQtm4H4QAAAAsBAAAPAAAAAAAAAAAAAAAAAIUE&#10;AABkcnMvZG93bnJldi54bWxQSwUGAAAAAAQABADzAAAAkwUAAAAA&#10;" fillcolor="white [3201]" stroked="f" strokeweight=".5pt">
                <v:textbox>
                  <w:txbxContent>
                    <w:p w14:paraId="0B26B4CE" w14:textId="5CC140E7" w:rsidR="00786E46" w:rsidRPr="00080162" w:rsidRDefault="00786E46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80162">
                        <w:rPr>
                          <w:b/>
                          <w:bCs/>
                          <w:sz w:val="36"/>
                          <w:szCs w:val="36"/>
                        </w:rPr>
                        <w:t xml:space="preserve">          Bio Data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</w:t>
      </w:r>
      <w:r>
        <w:rPr>
          <w:noProof/>
        </w:rPr>
        <w:drawing>
          <wp:inline distT="0" distB="0" distL="0" distR="0" wp14:anchorId="3FB5C718" wp14:editId="2DEB67EE">
            <wp:extent cx="1104900" cy="998220"/>
            <wp:effectExtent l="0" t="0" r="0" b="0"/>
            <wp:docPr id="1" name="Picture 1" descr="Ganesh Logo Image - Wordz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nesh Logo Image - Wordzz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FEF30" w14:textId="1727F103" w:rsidR="00080162" w:rsidRDefault="00080162"/>
    <w:p w14:paraId="7255BB21" w14:textId="018FCC8D" w:rsidR="00080162" w:rsidRPr="00DA5E38" w:rsidRDefault="00080162">
      <w:pPr>
        <w:rPr>
          <w:b/>
          <w:bCs/>
          <w:sz w:val="24"/>
          <w:szCs w:val="24"/>
        </w:rPr>
      </w:pPr>
      <w:r w:rsidRPr="00DA5E38">
        <w:rPr>
          <w:b/>
          <w:bCs/>
          <w:sz w:val="24"/>
          <w:szCs w:val="24"/>
        </w:rPr>
        <w:t>Personal Details</w:t>
      </w:r>
    </w:p>
    <w:p w14:paraId="04A6EA42" w14:textId="3CE785AC" w:rsidR="00080162" w:rsidRDefault="00080162">
      <w:r>
        <w:t>Name – Shivam Singh (</w:t>
      </w:r>
      <w:proofErr w:type="spellStart"/>
      <w:r>
        <w:t>Rashi</w:t>
      </w:r>
      <w:proofErr w:type="spellEnd"/>
      <w:r>
        <w:t xml:space="preserve"> name – </w:t>
      </w:r>
      <w:proofErr w:type="spellStart"/>
      <w:r>
        <w:t>Budhnath</w:t>
      </w:r>
      <w:proofErr w:type="spellEnd"/>
      <w:r>
        <w:t>)</w:t>
      </w:r>
    </w:p>
    <w:p w14:paraId="70946AD2" w14:textId="18FFE39D" w:rsidR="00080162" w:rsidRDefault="00080162">
      <w:r>
        <w:t>D.O.B – 02/02/1998</w:t>
      </w:r>
    </w:p>
    <w:p w14:paraId="2BCBC67E" w14:textId="12F7BD9A" w:rsidR="00080162" w:rsidRDefault="00080162">
      <w:proofErr w:type="spellStart"/>
      <w:r>
        <w:t>Rashi</w:t>
      </w:r>
      <w:proofErr w:type="spellEnd"/>
      <w:r>
        <w:t xml:space="preserve"> – </w:t>
      </w:r>
      <w:proofErr w:type="spellStart"/>
      <w:r>
        <w:t>Vrushabh</w:t>
      </w:r>
      <w:proofErr w:type="spellEnd"/>
      <w:r>
        <w:t xml:space="preserve"> (Taurus)</w:t>
      </w:r>
    </w:p>
    <w:p w14:paraId="453180D5" w14:textId="6A670931" w:rsidR="00080162" w:rsidRDefault="00080162">
      <w:r>
        <w:t>Complexion – Fair</w:t>
      </w:r>
    </w:p>
    <w:p w14:paraId="537345C7" w14:textId="7619C8F8" w:rsidR="00080162" w:rsidRDefault="00080162">
      <w:r>
        <w:t>Height – 6 feet 1 inches</w:t>
      </w:r>
    </w:p>
    <w:p w14:paraId="563FD3B8" w14:textId="7AEBB04C" w:rsidR="00080162" w:rsidRDefault="00080162">
      <w:r>
        <w:t>Religion &amp; Caste – Hindu, Rajput</w:t>
      </w:r>
    </w:p>
    <w:p w14:paraId="3ED73E28" w14:textId="20843E98" w:rsidR="00080162" w:rsidRDefault="00080162">
      <w:r>
        <w:t>Sub-Caste – Bisen</w:t>
      </w:r>
    </w:p>
    <w:p w14:paraId="26A1DFC3" w14:textId="311620E4" w:rsidR="00080162" w:rsidRPr="00DA5E38" w:rsidRDefault="00080162">
      <w:pPr>
        <w:rPr>
          <w:b/>
          <w:bCs/>
          <w:sz w:val="24"/>
          <w:szCs w:val="24"/>
        </w:rPr>
      </w:pPr>
      <w:r w:rsidRPr="00DA5E38">
        <w:rPr>
          <w:b/>
          <w:bCs/>
          <w:sz w:val="24"/>
          <w:szCs w:val="24"/>
        </w:rPr>
        <w:t xml:space="preserve">Education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80162" w14:paraId="0E1F863A" w14:textId="77777777" w:rsidTr="00080162">
        <w:tc>
          <w:tcPr>
            <w:tcW w:w="2254" w:type="dxa"/>
          </w:tcPr>
          <w:p w14:paraId="76F8B45C" w14:textId="59B89A5F" w:rsidR="00080162" w:rsidRDefault="00080162">
            <w:r>
              <w:t>Qualification</w:t>
            </w:r>
          </w:p>
        </w:tc>
        <w:tc>
          <w:tcPr>
            <w:tcW w:w="2254" w:type="dxa"/>
          </w:tcPr>
          <w:p w14:paraId="3E2C2CF3" w14:textId="22F267A5" w:rsidR="00080162" w:rsidRDefault="00080162">
            <w:r>
              <w:t>Year</w:t>
            </w:r>
          </w:p>
        </w:tc>
        <w:tc>
          <w:tcPr>
            <w:tcW w:w="2254" w:type="dxa"/>
          </w:tcPr>
          <w:p w14:paraId="35B30D70" w14:textId="6C14F450" w:rsidR="00080162" w:rsidRDefault="00080162">
            <w:r>
              <w:t>Board/University</w:t>
            </w:r>
          </w:p>
        </w:tc>
        <w:tc>
          <w:tcPr>
            <w:tcW w:w="2254" w:type="dxa"/>
          </w:tcPr>
          <w:p w14:paraId="3FC5461C" w14:textId="5BB610DE" w:rsidR="00080162" w:rsidRDefault="00080162">
            <w:r>
              <w:t>Institute (%)</w:t>
            </w:r>
          </w:p>
        </w:tc>
      </w:tr>
      <w:tr w:rsidR="00080162" w14:paraId="1467415F" w14:textId="77777777" w:rsidTr="00080162">
        <w:tc>
          <w:tcPr>
            <w:tcW w:w="2254" w:type="dxa"/>
          </w:tcPr>
          <w:p w14:paraId="6A6D21AE" w14:textId="48D8C85F" w:rsidR="00080162" w:rsidRDefault="00080162">
            <w:r>
              <w:t>Bachelor of Engineering (Information Technology)</w:t>
            </w:r>
          </w:p>
        </w:tc>
        <w:tc>
          <w:tcPr>
            <w:tcW w:w="2254" w:type="dxa"/>
          </w:tcPr>
          <w:p w14:paraId="77B1FC68" w14:textId="0CC0518D" w:rsidR="00080162" w:rsidRDefault="00080162">
            <w:r>
              <w:t>2016-2020</w:t>
            </w:r>
          </w:p>
        </w:tc>
        <w:tc>
          <w:tcPr>
            <w:tcW w:w="2254" w:type="dxa"/>
          </w:tcPr>
          <w:p w14:paraId="693BC5EA" w14:textId="39575DAF" w:rsidR="00080162" w:rsidRDefault="00080162">
            <w:r>
              <w:t xml:space="preserve">Devi </w:t>
            </w:r>
            <w:proofErr w:type="spellStart"/>
            <w:r>
              <w:t>Ahilya</w:t>
            </w:r>
            <w:proofErr w:type="spellEnd"/>
            <w:r>
              <w:t xml:space="preserve"> Vishwavidyala</w:t>
            </w:r>
            <w:r w:rsidR="00972567">
              <w:t>ya, Indore</w:t>
            </w:r>
          </w:p>
        </w:tc>
        <w:tc>
          <w:tcPr>
            <w:tcW w:w="2254" w:type="dxa"/>
          </w:tcPr>
          <w:p w14:paraId="022D06B7" w14:textId="6BDB25A7" w:rsidR="00080162" w:rsidRDefault="00972567">
            <w:r>
              <w:t>Institute of Engineering &amp; Technology, DAVV, Indore (7.7 CGPA)</w:t>
            </w:r>
          </w:p>
        </w:tc>
      </w:tr>
      <w:tr w:rsidR="00080162" w14:paraId="6F0C2D28" w14:textId="77777777" w:rsidTr="00080162">
        <w:tc>
          <w:tcPr>
            <w:tcW w:w="2254" w:type="dxa"/>
          </w:tcPr>
          <w:p w14:paraId="58439767" w14:textId="3112064D" w:rsidR="00080162" w:rsidRDefault="00972567">
            <w:r>
              <w:t>Senior Secondary</w:t>
            </w:r>
          </w:p>
        </w:tc>
        <w:tc>
          <w:tcPr>
            <w:tcW w:w="2254" w:type="dxa"/>
          </w:tcPr>
          <w:p w14:paraId="34143C9C" w14:textId="4E8FFDAE" w:rsidR="00080162" w:rsidRDefault="00972567">
            <w:r>
              <w:t>2015-16</w:t>
            </w:r>
          </w:p>
        </w:tc>
        <w:tc>
          <w:tcPr>
            <w:tcW w:w="2254" w:type="dxa"/>
          </w:tcPr>
          <w:p w14:paraId="545C7DBE" w14:textId="4CD58AAF" w:rsidR="00080162" w:rsidRDefault="00972567">
            <w:r>
              <w:t>R.B.</w:t>
            </w:r>
            <w:proofErr w:type="gramStart"/>
            <w:r>
              <w:t>S.E</w:t>
            </w:r>
            <w:proofErr w:type="gramEnd"/>
          </w:p>
        </w:tc>
        <w:tc>
          <w:tcPr>
            <w:tcW w:w="2254" w:type="dxa"/>
          </w:tcPr>
          <w:p w14:paraId="0765FF9F" w14:textId="001A8DB7" w:rsidR="00080162" w:rsidRDefault="00972567">
            <w:r>
              <w:t>Shiv Jyoti Convent School, Kota</w:t>
            </w:r>
            <w:r w:rsidR="00DA5E38">
              <w:t>, Rajasthan</w:t>
            </w:r>
            <w:r>
              <w:t xml:space="preserve"> (87%)</w:t>
            </w:r>
          </w:p>
        </w:tc>
      </w:tr>
      <w:tr w:rsidR="00080162" w14:paraId="3D288EC8" w14:textId="77777777" w:rsidTr="00080162">
        <w:tc>
          <w:tcPr>
            <w:tcW w:w="2254" w:type="dxa"/>
          </w:tcPr>
          <w:p w14:paraId="412D52CA" w14:textId="0182341B" w:rsidR="00080162" w:rsidRDefault="00972567">
            <w:r>
              <w:t>Secondary</w:t>
            </w:r>
          </w:p>
        </w:tc>
        <w:tc>
          <w:tcPr>
            <w:tcW w:w="2254" w:type="dxa"/>
          </w:tcPr>
          <w:p w14:paraId="02CDE195" w14:textId="1CE7B5B9" w:rsidR="00080162" w:rsidRDefault="00972567">
            <w:r>
              <w:t>2013-14</w:t>
            </w:r>
          </w:p>
        </w:tc>
        <w:tc>
          <w:tcPr>
            <w:tcW w:w="2254" w:type="dxa"/>
          </w:tcPr>
          <w:p w14:paraId="6662FB01" w14:textId="6E0CC1CE" w:rsidR="00080162" w:rsidRDefault="00972567">
            <w:r>
              <w:t>C.B.</w:t>
            </w:r>
            <w:proofErr w:type="gramStart"/>
            <w:r>
              <w:t>S.E</w:t>
            </w:r>
            <w:proofErr w:type="gramEnd"/>
          </w:p>
        </w:tc>
        <w:tc>
          <w:tcPr>
            <w:tcW w:w="2254" w:type="dxa"/>
          </w:tcPr>
          <w:p w14:paraId="2F53CE92" w14:textId="61BBE3AF" w:rsidR="00080162" w:rsidRDefault="00972567">
            <w:r>
              <w:t xml:space="preserve">Aditya Birla Public School, </w:t>
            </w:r>
            <w:proofErr w:type="spellStart"/>
            <w:r>
              <w:t>Neemuch</w:t>
            </w:r>
            <w:proofErr w:type="spellEnd"/>
            <w:r w:rsidR="00DA5E38">
              <w:t xml:space="preserve">, M.P </w:t>
            </w:r>
            <w:r>
              <w:t>(10 CGPA)</w:t>
            </w:r>
          </w:p>
        </w:tc>
      </w:tr>
    </w:tbl>
    <w:p w14:paraId="38F886FF" w14:textId="77777777" w:rsidR="00080162" w:rsidRDefault="00080162"/>
    <w:p w14:paraId="7823EC2D" w14:textId="682213F0" w:rsidR="00080162" w:rsidRPr="00DA5E38" w:rsidRDefault="00972567">
      <w:pPr>
        <w:rPr>
          <w:b/>
          <w:bCs/>
          <w:sz w:val="24"/>
          <w:szCs w:val="24"/>
        </w:rPr>
      </w:pPr>
      <w:r w:rsidRPr="00DA5E38">
        <w:rPr>
          <w:b/>
          <w:bCs/>
          <w:sz w:val="24"/>
          <w:szCs w:val="24"/>
        </w:rPr>
        <w:t>Job/Occupation</w:t>
      </w:r>
    </w:p>
    <w:p w14:paraId="7E63C56F" w14:textId="1EBC5030" w:rsidR="00972567" w:rsidRDefault="00972567" w:rsidP="00972567">
      <w:pPr>
        <w:pStyle w:val="ListParagraph"/>
        <w:numPr>
          <w:ilvl w:val="0"/>
          <w:numId w:val="1"/>
        </w:numPr>
      </w:pPr>
      <w:r>
        <w:t>Data Analyst at ZS Associates Pvt Ltd. – Pune (July’21- Present)</w:t>
      </w:r>
    </w:p>
    <w:p w14:paraId="7D0A083C" w14:textId="67B1DFA2" w:rsidR="00972567" w:rsidRDefault="00972567" w:rsidP="00972567">
      <w:pPr>
        <w:pStyle w:val="ListParagraph"/>
        <w:numPr>
          <w:ilvl w:val="0"/>
          <w:numId w:val="1"/>
        </w:numPr>
      </w:pPr>
      <w:r>
        <w:t>Business Analyst at Capillary Technologies Pvt Ltd. – Bangalore (Sept’2020-July’2021)</w:t>
      </w:r>
    </w:p>
    <w:p w14:paraId="2DDD3A9F" w14:textId="56783B43" w:rsidR="00972567" w:rsidRPr="00DA5E38" w:rsidRDefault="00972567" w:rsidP="00972567">
      <w:pPr>
        <w:rPr>
          <w:b/>
          <w:bCs/>
          <w:sz w:val="24"/>
          <w:szCs w:val="24"/>
        </w:rPr>
      </w:pPr>
      <w:r w:rsidRPr="00DA5E38">
        <w:rPr>
          <w:b/>
          <w:bCs/>
          <w:sz w:val="24"/>
          <w:szCs w:val="24"/>
        </w:rPr>
        <w:t>Family Details</w:t>
      </w:r>
    </w:p>
    <w:p w14:paraId="5D864BAF" w14:textId="15BB507E" w:rsidR="00972567" w:rsidRDefault="00972567" w:rsidP="00972567">
      <w:r>
        <w:t xml:space="preserve">Father – Mr. </w:t>
      </w:r>
      <w:proofErr w:type="spellStart"/>
      <w:r>
        <w:t>Munna</w:t>
      </w:r>
      <w:proofErr w:type="spellEnd"/>
      <w:r>
        <w:t xml:space="preserve"> Singh (Sr. Operator at Ultratech Cement Pvt. Ltd, </w:t>
      </w:r>
      <w:proofErr w:type="spellStart"/>
      <w:r>
        <w:t>Neemuch</w:t>
      </w:r>
      <w:proofErr w:type="spellEnd"/>
      <w:r w:rsidR="00DA5E38">
        <w:t>, Madhya Pradesh)</w:t>
      </w:r>
    </w:p>
    <w:p w14:paraId="4E0BAF4A" w14:textId="6B744305" w:rsidR="00DA5E38" w:rsidRDefault="00DA5E38" w:rsidP="00972567">
      <w:r>
        <w:t xml:space="preserve">Mother – Mrs. </w:t>
      </w:r>
      <w:proofErr w:type="spellStart"/>
      <w:r>
        <w:t>Reeta</w:t>
      </w:r>
      <w:proofErr w:type="spellEnd"/>
      <w:r>
        <w:t xml:space="preserve"> Singh (Housewife)</w:t>
      </w:r>
    </w:p>
    <w:p w14:paraId="663BFB5E" w14:textId="3D546DD6" w:rsidR="00DA5E38" w:rsidRDefault="00DA5E38" w:rsidP="00DA5E38">
      <w:r>
        <w:t xml:space="preserve">Siblings – Three married elder sisters – Pooja Singh (Housewife), Priya </w:t>
      </w:r>
      <w:proofErr w:type="gramStart"/>
      <w:r>
        <w:t>Singh(</w:t>
      </w:r>
      <w:proofErr w:type="gramEnd"/>
      <w:r>
        <w:t>Constable M.P. Police),                      Priyanka Singh(Housewife)</w:t>
      </w:r>
    </w:p>
    <w:p w14:paraId="6B06816F" w14:textId="3588CFAD" w:rsidR="00DA5E38" w:rsidRDefault="00DA5E38" w:rsidP="00DA5E38">
      <w:r>
        <w:t xml:space="preserve">Native Address – Village – </w:t>
      </w:r>
      <w:proofErr w:type="spellStart"/>
      <w:proofErr w:type="gramStart"/>
      <w:r>
        <w:t>Barmaniya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IsarPitha</w:t>
      </w:r>
      <w:proofErr w:type="spellEnd"/>
      <w:r>
        <w:t xml:space="preserve"> Patti, Distt- Ballia , Uttar Pradesh</w:t>
      </w:r>
    </w:p>
    <w:p w14:paraId="5C93EC46" w14:textId="38F2B880" w:rsidR="00DA5E38" w:rsidRDefault="00DA5E38" w:rsidP="00DA5E38">
      <w:r>
        <w:t>Contact – 9617363903(Father), 9424529906(Mother), 7023397516(Self)</w:t>
      </w:r>
    </w:p>
    <w:p w14:paraId="289D50AB" w14:textId="77777777" w:rsidR="00DA5E38" w:rsidRDefault="00DA5E38" w:rsidP="00972567"/>
    <w:sectPr w:rsidR="00DA5E38" w:rsidSect="001071E9">
      <w:pgSz w:w="11906" w:h="16838" w:code="9"/>
      <w:pgMar w:top="1440" w:right="1440" w:bottom="1440" w:left="1440" w:header="720" w:footer="720" w:gutter="0"/>
      <w:pgBorders w:offsetFrom="page">
        <w:top w:val="single" w:sz="12" w:space="24" w:color="ED7D31" w:themeColor="accent2"/>
        <w:left w:val="single" w:sz="12" w:space="24" w:color="ED7D31" w:themeColor="accent2"/>
        <w:bottom w:val="single" w:sz="12" w:space="24" w:color="ED7D31" w:themeColor="accent2"/>
        <w:right w:val="single" w:sz="12" w:space="24" w:color="ED7D31" w:themeColor="accent2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51961"/>
    <w:multiLevelType w:val="hybridMultilevel"/>
    <w:tmpl w:val="557838A2"/>
    <w:lvl w:ilvl="0" w:tplc="434881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851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1E9"/>
    <w:rsid w:val="00080162"/>
    <w:rsid w:val="001071E9"/>
    <w:rsid w:val="002525A4"/>
    <w:rsid w:val="00786E46"/>
    <w:rsid w:val="00972567"/>
    <w:rsid w:val="00DA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98AAD"/>
  <w15:chartTrackingRefBased/>
  <w15:docId w15:val="{B95C8AA9-73C1-4ED5-B140-4EADC7695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2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M Singh</dc:creator>
  <cp:keywords/>
  <dc:description/>
  <cp:lastModifiedBy>Shivam M Singh</cp:lastModifiedBy>
  <cp:revision>1</cp:revision>
  <cp:lastPrinted>2023-03-08T07:38:00Z</cp:lastPrinted>
  <dcterms:created xsi:type="dcterms:W3CDTF">2023-03-08T06:42:00Z</dcterms:created>
  <dcterms:modified xsi:type="dcterms:W3CDTF">2023-03-08T07:40:00Z</dcterms:modified>
</cp:coreProperties>
</file>