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662" w:rsidRDefault="00943B9E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C10000"/>
          <w:sz w:val="24"/>
          <w:szCs w:val="24"/>
        </w:rPr>
        <w:t>BCSL203</w:t>
      </w:r>
    </w:p>
    <w:p w:rsidR="00B52662" w:rsidRDefault="00943B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(An Autonomous Institution)</w:t>
      </w:r>
    </w:p>
    <w:p w:rsidR="00B52662" w:rsidRDefault="00943B9E">
      <w:pPr>
        <w:spacing w:before="26" w:after="0"/>
        <w:ind w:left="1811" w:right="18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2020-2021 ODD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TERM</w:t>
      </w:r>
      <w:proofErr w:type="gramEnd"/>
    </w:p>
    <w:p w:rsidR="00B52662" w:rsidRDefault="005C6F7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CAE-II</w:t>
      </w:r>
      <w:r w:rsidR="00943B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EXAMINATION FOR SPLIT-II COURSES WINTER-2020 (ONLINE MODE)</w:t>
      </w:r>
    </w:p>
    <w:p w:rsidR="00B52662" w:rsidRDefault="00943B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C1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C10000"/>
          <w:sz w:val="24"/>
          <w:szCs w:val="24"/>
        </w:rPr>
        <w:t xml:space="preserve">Third Semester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C10000"/>
          <w:sz w:val="24"/>
          <w:szCs w:val="24"/>
        </w:rPr>
        <w:t>B.Tech</w:t>
      </w:r>
      <w:proofErr w:type="spellEnd"/>
      <w:r>
        <w:rPr>
          <w:rFonts w:ascii="Times New Roman" w:eastAsia="Times New Roman" w:hAnsi="Times New Roman" w:cs="Times New Roman"/>
          <w:b/>
          <w:color w:val="C1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C10000"/>
          <w:sz w:val="24"/>
          <w:szCs w:val="24"/>
        </w:rPr>
        <w:t>Artificial Intelligence)</w:t>
      </w:r>
    </w:p>
    <w:p w:rsidR="00B52662" w:rsidRDefault="00943B9E">
      <w:pPr>
        <w:tabs>
          <w:tab w:val="left" w:pos="63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C1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C10000"/>
          <w:sz w:val="32"/>
          <w:szCs w:val="32"/>
        </w:rPr>
        <w:t>Data Structures and Algorithms</w:t>
      </w:r>
    </w:p>
    <w:p w:rsidR="00B52662" w:rsidRDefault="00943B9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Time: 1 hr.]                                                                                                    [Max.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Marks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15</w:t>
      </w:r>
    </w:p>
    <w:p w:rsidR="00B52662" w:rsidRDefault="00B526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2662" w:rsidRDefault="00943B9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[CO1/CO2/CO…] indicates the question related to specific course outcome.</w:t>
      </w:r>
    </w:p>
    <w:p w:rsidR="00B52662" w:rsidRDefault="00943B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2) All questions carry marks as indicated</w:t>
      </w:r>
    </w:p>
    <w:p w:rsidR="00B52662" w:rsidRDefault="00943B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Assume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suitable data wherever necessary.</w:t>
      </w:r>
    </w:p>
    <w:p w:rsidR="00B52662" w:rsidRDefault="00943B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4) Due credit will be given to neatness and adequate dimensions.</w:t>
      </w:r>
    </w:p>
    <w:p w:rsidR="00B52662" w:rsidRDefault="00943B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5) Illustrate your answer wherever necessary with the help of neat sketches.</w:t>
      </w:r>
    </w:p>
    <w:p w:rsidR="00B52662" w:rsidRDefault="00943B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6) Use of non-programmable calculator is permitted.</w:t>
      </w:r>
    </w:p>
    <w:p w:rsidR="00B52662" w:rsidRDefault="00B52662"/>
    <w:p w:rsidR="00B52662" w:rsidRDefault="005C6F72">
      <w:r>
        <w:tab/>
      </w:r>
      <w:r>
        <w:tab/>
      </w:r>
      <w:r>
        <w:tab/>
      </w:r>
    </w:p>
    <w:tbl>
      <w:tblPr>
        <w:tblStyle w:val="a"/>
        <w:tblW w:w="9512" w:type="dxa"/>
        <w:tblInd w:w="-162" w:type="dxa"/>
        <w:tblLayout w:type="fixed"/>
        <w:tblLook w:val="0400" w:firstRow="0" w:lastRow="0" w:firstColumn="0" w:lastColumn="0" w:noHBand="0" w:noVBand="1"/>
      </w:tblPr>
      <w:tblGrid>
        <w:gridCol w:w="787"/>
        <w:gridCol w:w="450"/>
        <w:gridCol w:w="7470"/>
        <w:gridCol w:w="805"/>
      </w:tblGrid>
      <w:tr w:rsidR="00B52662" w:rsidRPr="00BB6246" w:rsidTr="00672C14">
        <w:tc>
          <w:tcPr>
            <w:tcW w:w="787" w:type="dxa"/>
          </w:tcPr>
          <w:p w:rsidR="00B52662" w:rsidRPr="00BB6246" w:rsidRDefault="00943B9E" w:rsidP="00207C0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B6246">
              <w:rPr>
                <w:rFonts w:ascii="Times New Roman" w:hAnsi="Times New Roman" w:cs="Times New Roman"/>
              </w:rPr>
              <w:t>C0</w:t>
            </w:r>
            <w:r w:rsidR="00207C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0" w:type="dxa"/>
          </w:tcPr>
          <w:p w:rsidR="00B52662" w:rsidRPr="00BB6246" w:rsidRDefault="00943B9E" w:rsidP="00BB624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B6246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470" w:type="dxa"/>
          </w:tcPr>
          <w:p w:rsidR="00B52662" w:rsidRPr="00BB6246" w:rsidRDefault="005C6F72" w:rsidP="00BB624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B6246">
              <w:rPr>
                <w:rFonts w:ascii="Times New Roman" w:eastAsia="Times New Roman" w:hAnsi="Times New Roman" w:cs="Times New Roman"/>
                <w:color w:val="000000"/>
              </w:rPr>
              <w:t>Differentiate between a binary tree and a B tree with a neat sketch? Explain?</w:t>
            </w:r>
          </w:p>
        </w:tc>
        <w:tc>
          <w:tcPr>
            <w:tcW w:w="805" w:type="dxa"/>
          </w:tcPr>
          <w:p w:rsidR="00B52662" w:rsidRPr="00BB6246" w:rsidRDefault="005C6F72" w:rsidP="00BB624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B6246">
              <w:rPr>
                <w:rFonts w:ascii="Times New Roman" w:hAnsi="Times New Roman" w:cs="Times New Roman"/>
              </w:rPr>
              <w:t>4</w:t>
            </w:r>
          </w:p>
        </w:tc>
      </w:tr>
      <w:tr w:rsidR="00B52662" w:rsidRPr="00BB6246" w:rsidTr="00672C14">
        <w:tc>
          <w:tcPr>
            <w:tcW w:w="787" w:type="dxa"/>
          </w:tcPr>
          <w:p w:rsidR="00B52662" w:rsidRPr="00BB6246" w:rsidRDefault="00B52662" w:rsidP="00BB624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B52662" w:rsidRPr="00BB6246" w:rsidRDefault="00943B9E" w:rsidP="00BB624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B6246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470" w:type="dxa"/>
          </w:tcPr>
          <w:p w:rsidR="00B52662" w:rsidRDefault="00672C14" w:rsidP="00BB624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Write a short notes on:</w:t>
            </w:r>
          </w:p>
          <w:p w:rsidR="00672C14" w:rsidRDefault="00672C14" w:rsidP="00672C1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Weighted graphs</w:t>
            </w:r>
          </w:p>
          <w:p w:rsidR="00672C14" w:rsidRPr="00672C14" w:rsidRDefault="00672C14" w:rsidP="00672C1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Directed acyclic graph</w:t>
            </w:r>
          </w:p>
        </w:tc>
        <w:tc>
          <w:tcPr>
            <w:tcW w:w="805" w:type="dxa"/>
          </w:tcPr>
          <w:p w:rsidR="00B52662" w:rsidRPr="00BB6246" w:rsidRDefault="00EB49FC" w:rsidP="00BB624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B6246">
              <w:rPr>
                <w:rFonts w:ascii="Times New Roman" w:hAnsi="Times New Roman" w:cs="Times New Roman"/>
              </w:rPr>
              <w:t>4</w:t>
            </w:r>
          </w:p>
        </w:tc>
      </w:tr>
      <w:tr w:rsidR="00BD4574" w:rsidRPr="00BB6246" w:rsidTr="00672C14">
        <w:trPr>
          <w:trHeight w:val="4247"/>
        </w:trPr>
        <w:tc>
          <w:tcPr>
            <w:tcW w:w="787" w:type="dxa"/>
          </w:tcPr>
          <w:p w:rsidR="00BD4574" w:rsidRPr="00BB6246" w:rsidRDefault="00207C09" w:rsidP="00BB624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C04</w:t>
            </w:r>
            <w:bookmarkStart w:id="1" w:name="_GoBack"/>
            <w:bookmarkEnd w:id="1"/>
          </w:p>
        </w:tc>
        <w:tc>
          <w:tcPr>
            <w:tcW w:w="450" w:type="dxa"/>
          </w:tcPr>
          <w:p w:rsidR="00BD4574" w:rsidRPr="00BB6246" w:rsidRDefault="00BD4574" w:rsidP="00BB624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B6246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470" w:type="dxa"/>
          </w:tcPr>
          <w:p w:rsidR="00BD4574" w:rsidRPr="00BB6246" w:rsidRDefault="005B533C" w:rsidP="00BB624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6246">
              <w:rPr>
                <w:rFonts w:ascii="Times New Roman" w:eastAsia="Times New Roman" w:hAnsi="Times New Roman" w:cs="Times New Roman"/>
                <w:color w:val="000000"/>
              </w:rPr>
              <w:t>Con</w:t>
            </w:r>
            <w:r w:rsidR="00BB6246" w:rsidRPr="00BB6246">
              <w:rPr>
                <w:rFonts w:ascii="Times New Roman" w:eastAsia="Times New Roman" w:hAnsi="Times New Roman" w:cs="Times New Roman"/>
                <w:color w:val="000000"/>
              </w:rPr>
              <w:t xml:space="preserve">sider the following diagram, </w:t>
            </w:r>
            <w:r w:rsidRPr="00BB6246">
              <w:rPr>
                <w:rFonts w:ascii="Times New Roman" w:eastAsia="Times New Roman" w:hAnsi="Times New Roman" w:cs="Times New Roman"/>
                <w:color w:val="000000"/>
              </w:rPr>
              <w:t xml:space="preserve">explain </w:t>
            </w:r>
            <w:proofErr w:type="spellStart"/>
            <w:r w:rsidR="00BB6F85" w:rsidRPr="00BB6246">
              <w:rPr>
                <w:rFonts w:ascii="Times New Roman" w:eastAsia="Times New Roman" w:hAnsi="Times New Roman" w:cs="Times New Roman"/>
                <w:color w:val="000000"/>
              </w:rPr>
              <w:t>Kruskal's</w:t>
            </w:r>
            <w:proofErr w:type="spellEnd"/>
            <w:r w:rsidR="00BB6F85" w:rsidRPr="00BB6246">
              <w:rPr>
                <w:rFonts w:ascii="Times New Roman" w:eastAsia="Times New Roman" w:hAnsi="Times New Roman" w:cs="Times New Roman"/>
                <w:color w:val="000000"/>
              </w:rPr>
              <w:t xml:space="preserve"> Algorithm </w:t>
            </w:r>
            <w:r w:rsidRPr="00BB6246">
              <w:rPr>
                <w:rFonts w:ascii="Times New Roman" w:eastAsia="Times New Roman" w:hAnsi="Times New Roman" w:cs="Times New Roman"/>
                <w:color w:val="000000"/>
              </w:rPr>
              <w:t xml:space="preserve">and covert it to a minimum spanning tree? </w:t>
            </w:r>
          </w:p>
          <w:p w:rsidR="004F51E5" w:rsidRPr="00BB6246" w:rsidRDefault="004F51E5" w:rsidP="00BB624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B624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65319D8" wp14:editId="6D136549">
                  <wp:extent cx="3867150" cy="20288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anning tre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954" cy="203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" w:type="dxa"/>
          </w:tcPr>
          <w:p w:rsidR="00BD4574" w:rsidRPr="00BB6246" w:rsidRDefault="00943B9E" w:rsidP="00BB624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B6246">
              <w:rPr>
                <w:rFonts w:ascii="Times New Roman" w:hAnsi="Times New Roman" w:cs="Times New Roman"/>
              </w:rPr>
              <w:t>7</w:t>
            </w:r>
          </w:p>
        </w:tc>
      </w:tr>
    </w:tbl>
    <w:p w:rsidR="00B52662" w:rsidRDefault="00B52662"/>
    <w:p w:rsidR="00B52662" w:rsidRDefault="00B52662"/>
    <w:p w:rsidR="00B52662" w:rsidRDefault="00943B9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************ All the best **************</w:t>
      </w:r>
    </w:p>
    <w:sectPr w:rsidR="00B526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115A9"/>
    <w:multiLevelType w:val="hybridMultilevel"/>
    <w:tmpl w:val="9BDCECA0"/>
    <w:lvl w:ilvl="0" w:tplc="17A4417C">
      <w:start w:val="1"/>
      <w:numFmt w:val="lowerRoman"/>
      <w:lvlText w:val="%1)"/>
      <w:lvlJc w:val="left"/>
      <w:pPr>
        <w:ind w:left="1080" w:hanging="72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52662"/>
    <w:rsid w:val="0013371B"/>
    <w:rsid w:val="00207C09"/>
    <w:rsid w:val="00223779"/>
    <w:rsid w:val="004F51E5"/>
    <w:rsid w:val="005B533C"/>
    <w:rsid w:val="005C6F72"/>
    <w:rsid w:val="00672C14"/>
    <w:rsid w:val="00943B9E"/>
    <w:rsid w:val="00B52662"/>
    <w:rsid w:val="00BB6246"/>
    <w:rsid w:val="00BB6F85"/>
    <w:rsid w:val="00BD4574"/>
    <w:rsid w:val="00EB49FC"/>
    <w:rsid w:val="00F6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DD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20D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4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FC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2C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DD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20D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4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FC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2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hBe0jlnWfmV/Uz9KcZL+UnH7jg==">AMUW2mUiTCouooV4U4wd1ulVOEWnhTwr2/bFdIng0B/AHd849X8OAbSY/LFloVpC31ihbmPnjpc72C4ultpWZ+i5nQxQT3bdj4puII4/3LfeazPSxAm2MzaUCEOTRh9bkDe+q6K7isB3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GHRCE</dc:creator>
  <cp:lastModifiedBy>HP</cp:lastModifiedBy>
  <cp:revision>2</cp:revision>
  <dcterms:created xsi:type="dcterms:W3CDTF">2020-08-27T07:02:00Z</dcterms:created>
  <dcterms:modified xsi:type="dcterms:W3CDTF">2020-08-27T07:02:00Z</dcterms:modified>
</cp:coreProperties>
</file>