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59FFA630" w:rsidR="004D7022" w:rsidRPr="00C76E1B" w:rsidRDefault="00C76E1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76E1B">
        <w:rPr>
          <w:rFonts w:ascii="Times New Roman" w:hAnsi="Times New Roman" w:cs="Times New Roman"/>
          <w:b/>
          <w:bCs/>
          <w:u w:val="single"/>
        </w:rPr>
        <w:t xml:space="preserve">1. </w:t>
      </w:r>
      <w:r w:rsidR="009272FB">
        <w:rPr>
          <w:rFonts w:ascii="Times New Roman" w:hAnsi="Times New Roman" w:cs="Times New Roman"/>
          <w:b/>
          <w:bCs/>
          <w:u w:val="single"/>
        </w:rPr>
        <w:t>STATICS</w:t>
      </w:r>
    </w:p>
    <w:p w14:paraId="5F1E5EDA" w14:textId="2BE6C974" w:rsidR="00C76E1B" w:rsidRDefault="00453B8C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FORCE</w:t>
      </w:r>
      <w:r w:rsidRPr="00C76E1B">
        <w:rPr>
          <w:rFonts w:ascii="Times New Roman" w:hAnsi="Times New Roman" w:cs="Times New Roman"/>
          <w:b/>
          <w:bCs/>
        </w:rPr>
        <w:t>:</w:t>
      </w:r>
      <w:r w:rsidR="0098764C">
        <w:rPr>
          <w:rFonts w:ascii="Times New Roman" w:hAnsi="Times New Roman" w:cs="Times New Roman"/>
          <w:b/>
          <w:bCs/>
        </w:rPr>
        <w:t xml:space="preserve"> </w:t>
      </w:r>
      <w:r w:rsidR="0098764C" w:rsidRPr="0098764C">
        <w:rPr>
          <w:rFonts w:ascii="Times New Roman" w:hAnsi="Times New Roman" w:cs="Times New Roman"/>
        </w:rPr>
        <w:t>It requires Magnitude, direction and point of application.</w:t>
      </w:r>
    </w:p>
    <w:p w14:paraId="4FCB3717" w14:textId="3DFFE748" w:rsidR="00701BA4" w:rsidRDefault="00C84D31" w:rsidP="00CC4CA0">
      <w:pPr>
        <w:spacing w:after="0"/>
        <w:rPr>
          <w:rFonts w:ascii="Times New Roman" w:hAnsi="Times New Roman" w:cs="Times New Roman"/>
        </w:rPr>
      </w:pPr>
      <w:r w:rsidRPr="008C6FD3">
        <w:rPr>
          <w:rFonts w:ascii="Times New Roman" w:hAnsi="Times New Roman" w:cs="Times New Roman"/>
          <w:b/>
          <w:bCs/>
        </w:rPr>
        <w:t>RESOLUTION OF FORCES:</w:t>
      </w:r>
      <w:r w:rsidR="000C237A">
        <w:rPr>
          <w:rFonts w:ascii="Times New Roman" w:hAnsi="Times New Roman" w:cs="Times New Roman"/>
          <w:b/>
          <w:bCs/>
        </w:rPr>
        <w:t xml:space="preserve"> </w:t>
      </w:r>
      <w:r w:rsidR="000C237A">
        <w:rPr>
          <w:rFonts w:ascii="Times New Roman" w:hAnsi="Times New Roman" w:cs="Times New Roman"/>
        </w:rPr>
        <w:t>If a force makes angle with X axis then,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2386D" w14:paraId="7B7260F2" w14:textId="77777777" w:rsidTr="0052386D">
        <w:tc>
          <w:tcPr>
            <w:tcW w:w="5228" w:type="dxa"/>
          </w:tcPr>
          <w:p w14:paraId="78C27209" w14:textId="75F6D992" w:rsidR="0052386D" w:rsidRDefault="00A73CA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m:oMath>
              <m:r>
                <w:rPr>
                  <w:rFonts w:ascii="Cambria Math" w:hAnsi="Cambria Math" w:cs="Times New Roman"/>
                </w:rPr>
                <m:t>cosine</m:t>
              </m:r>
            </m:oMath>
            <w:r>
              <w:rPr>
                <w:rFonts w:ascii="Times New Roman" w:hAnsi="Times New Roman" w:cs="Times New Roman"/>
              </w:rPr>
              <w:t xml:space="preserve"> component will be along X axis.</w:t>
            </w:r>
          </w:p>
        </w:tc>
        <w:tc>
          <w:tcPr>
            <w:tcW w:w="5228" w:type="dxa"/>
          </w:tcPr>
          <w:p w14:paraId="569DB695" w14:textId="39AED67B" w:rsidR="0052386D" w:rsidRDefault="00A73CA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m:oMath>
              <m:r>
                <w:rPr>
                  <w:rFonts w:ascii="Cambria Math" w:hAnsi="Cambria Math" w:cs="Times New Roman"/>
                </w:rPr>
                <m:t>sine</m:t>
              </m:r>
            </m:oMath>
            <w:r>
              <w:rPr>
                <w:rFonts w:ascii="Times New Roman" w:hAnsi="Times New Roman" w:cs="Times New Roman"/>
              </w:rPr>
              <w:t xml:space="preserve"> component will be along Y axis.</w:t>
            </w:r>
          </w:p>
        </w:tc>
      </w:tr>
    </w:tbl>
    <w:p w14:paraId="1D587E4A" w14:textId="3CE452E7" w:rsidR="000C237A" w:rsidRDefault="0080061E" w:rsidP="00CC4CA0">
      <w:pPr>
        <w:spacing w:after="0"/>
        <w:rPr>
          <w:rFonts w:ascii="Times New Roman" w:hAnsi="Times New Roman" w:cs="Times New Roman"/>
        </w:rPr>
      </w:pPr>
      <w:r w:rsidRPr="0080061E">
        <w:rPr>
          <w:rFonts w:ascii="Times New Roman" w:hAnsi="Times New Roman" w:cs="Times New Roman"/>
          <w:b/>
          <w:bCs/>
        </w:rPr>
        <w:t>THEOREM OF TRANSMISSIBILITY:</w:t>
      </w:r>
      <w:r w:rsidR="00B5031C">
        <w:rPr>
          <w:rFonts w:ascii="Times New Roman" w:hAnsi="Times New Roman" w:cs="Times New Roman"/>
          <w:b/>
          <w:bCs/>
        </w:rPr>
        <w:t xml:space="preserve"> </w:t>
      </w:r>
      <w:r w:rsidR="00B5031C">
        <w:rPr>
          <w:rFonts w:ascii="Times New Roman" w:hAnsi="Times New Roman" w:cs="Times New Roman"/>
        </w:rPr>
        <w:t xml:space="preserve">Force can be </w:t>
      </w:r>
      <w:r w:rsidR="00C16950">
        <w:rPr>
          <w:rFonts w:ascii="Times New Roman" w:hAnsi="Times New Roman" w:cs="Times New Roman"/>
        </w:rPr>
        <w:t xml:space="preserve">shifted </w:t>
      </w:r>
      <w:r w:rsidR="00B5031C">
        <w:rPr>
          <w:rFonts w:ascii="Times New Roman" w:hAnsi="Times New Roman" w:cs="Times New Roman"/>
        </w:rPr>
        <w:t xml:space="preserve">along </w:t>
      </w:r>
      <w:proofErr w:type="spellStart"/>
      <w:r w:rsidR="00B5031C">
        <w:rPr>
          <w:rFonts w:ascii="Times New Roman" w:hAnsi="Times New Roman" w:cs="Times New Roman"/>
        </w:rPr>
        <w:t>it’s</w:t>
      </w:r>
      <w:proofErr w:type="spellEnd"/>
      <w:r w:rsidR="00B5031C">
        <w:rPr>
          <w:rFonts w:ascii="Times New Roman" w:hAnsi="Times New Roman" w:cs="Times New Roman"/>
        </w:rPr>
        <w:t xml:space="preserve"> line of action without changing It’s effect.</w:t>
      </w:r>
    </w:p>
    <w:p w14:paraId="1E4D2C7B" w14:textId="2CAD45D0" w:rsidR="008E741D" w:rsidRDefault="008E741D" w:rsidP="00CC4CA0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2A6A" w14:paraId="26C44056" w14:textId="77777777" w:rsidTr="00312A6A">
        <w:tc>
          <w:tcPr>
            <w:tcW w:w="3485" w:type="dxa"/>
          </w:tcPr>
          <w:p w14:paraId="047E5441" w14:textId="0E5C0984" w:rsidR="00312A6A" w:rsidRDefault="00142AF1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D1DCF">
              <w:rPr>
                <w:rFonts w:ascii="Times New Roman" w:hAnsi="Times New Roman" w:cs="Times New Roman"/>
                <w:b/>
                <w:bCs/>
              </w:rPr>
              <w:t>MOMENT: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>.</w:t>
            </w:r>
          </w:p>
        </w:tc>
        <w:tc>
          <w:tcPr>
            <w:tcW w:w="3485" w:type="dxa"/>
          </w:tcPr>
          <w:p w14:paraId="7D72F011" w14:textId="269165B5" w:rsidR="00312A6A" w:rsidRPr="00547BCB" w:rsidRDefault="00547BCB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Clockwise</w:t>
            </w:r>
            <w:r w:rsidR="00312A6A">
              <w:rPr>
                <w:rFonts w:ascii="Times New Roman" w:eastAsiaTheme="minorEastAsia" w:hAnsi="Times New Roman" w:cs="Times New Roman"/>
              </w:rPr>
              <w:t xml:space="preserve"> Considered </w:t>
            </w:r>
            <m:oMath>
              <m:r>
                <w:rPr>
                  <w:rFonts w:ascii="Cambria Math" w:eastAsiaTheme="minorEastAsia" w:hAnsi="Cambria Math" w:cs="Times New Roman"/>
                </w:rPr>
                <m:t>-ve</m:t>
              </m:r>
            </m:oMath>
          </w:p>
        </w:tc>
        <w:tc>
          <w:tcPr>
            <w:tcW w:w="3486" w:type="dxa"/>
          </w:tcPr>
          <w:p w14:paraId="3D70ADB1" w14:textId="2878FDEA" w:rsidR="00312A6A" w:rsidRDefault="00743F7B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Anti-</w:t>
            </w:r>
            <w:r w:rsidR="00547BCB">
              <w:rPr>
                <w:rFonts w:ascii="Times New Roman" w:eastAsiaTheme="minorEastAsia" w:hAnsi="Times New Roman" w:cs="Times New Roman"/>
              </w:rPr>
              <w:t xml:space="preserve">Clockwise Considered </w:t>
            </w:r>
            <m:oMath>
              <m:r>
                <w:rPr>
                  <w:rFonts w:ascii="Cambria Math" w:eastAsiaTheme="minorEastAsia" w:hAnsi="Cambria Math" w:cs="Times New Roman"/>
                </w:rPr>
                <m:t>+ve</m:t>
              </m:r>
            </m:oMath>
          </w:p>
        </w:tc>
      </w:tr>
    </w:tbl>
    <w:p w14:paraId="3ECEC18B" w14:textId="29BB76C5" w:rsidR="00A025C3" w:rsidRDefault="00A025C3" w:rsidP="00A025C3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Right hand thumb rule to determine the direction of moment.</w:t>
      </w:r>
    </w:p>
    <w:p w14:paraId="17C81DB7" w14:textId="362C17FF" w:rsidR="00CD4051" w:rsidRDefault="00CD4051" w:rsidP="00A025C3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Moment value on any point on line of action of force is zero.</w:t>
      </w:r>
    </w:p>
    <w:p w14:paraId="3C69D64F" w14:textId="77777777" w:rsidR="00745623" w:rsidRDefault="001A0843" w:rsidP="00640328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1A0843">
        <w:rPr>
          <w:rFonts w:ascii="Times New Roman" w:eastAsiaTheme="minorEastAsia" w:hAnsi="Times New Roman" w:cs="Times New Roman"/>
          <w:b/>
          <w:bCs/>
        </w:rPr>
        <w:t>THEOREM OF VARIGNON:</w:t>
      </w:r>
      <w:r w:rsidR="00076F37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54A15320" w14:textId="3819449C" w:rsidR="00AA5B53" w:rsidRPr="001A0843" w:rsidRDefault="00076F37" w:rsidP="00D263F2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DD40EF">
        <w:rPr>
          <w:rFonts w:ascii="Times New Roman" w:eastAsiaTheme="minorEastAsia" w:hAnsi="Times New Roman" w:cs="Times New Roman"/>
        </w:rPr>
        <w:t>Moment of a force about a point is same as moment vector addition of component of force about the same point</w:t>
      </w:r>
      <w:r w:rsidR="00DD40EF" w:rsidRPr="00DD40EF">
        <w:rPr>
          <w:rFonts w:ascii="Times New Roman" w:eastAsiaTheme="minorEastAsia" w:hAnsi="Times New Roman" w:cs="Times New Roman"/>
        </w:rPr>
        <w:t>.</w:t>
      </w:r>
    </w:p>
    <w:p w14:paraId="4C3255F4" w14:textId="25003297" w:rsidR="00A1198E" w:rsidRDefault="009926D6" w:rsidP="00640328">
      <w:pPr>
        <w:spacing w:before="240" w:after="0"/>
        <w:rPr>
          <w:rFonts w:ascii="Times New Roman" w:eastAsiaTheme="minorEastAsia" w:hAnsi="Times New Roman" w:cs="Times New Roman"/>
        </w:rPr>
      </w:pPr>
      <w:r w:rsidRPr="009926D6">
        <w:rPr>
          <w:rFonts w:ascii="Times New Roman" w:eastAsiaTheme="minorEastAsia" w:hAnsi="Times New Roman" w:cs="Times New Roman"/>
          <w:b/>
          <w:bCs/>
        </w:rPr>
        <w:t>COUPLE:</w:t>
      </w:r>
      <w:r w:rsidR="00845B64">
        <w:rPr>
          <w:rFonts w:ascii="Times New Roman" w:eastAsiaTheme="minorEastAsia" w:hAnsi="Times New Roman" w:cs="Times New Roman"/>
          <w:b/>
          <w:bCs/>
        </w:rPr>
        <w:t xml:space="preserve"> </w:t>
      </w:r>
      <w:r w:rsidR="000449D3">
        <w:rPr>
          <w:rFonts w:ascii="Times New Roman" w:eastAsiaTheme="minorEastAsia" w:hAnsi="Times New Roman" w:cs="Times New Roman"/>
        </w:rPr>
        <w:t>Two Equal and opposite force separated by some distance creates couple.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007DD8" w14:paraId="7AE13C03" w14:textId="77777777" w:rsidTr="00793F99">
        <w:tc>
          <w:tcPr>
            <w:tcW w:w="4673" w:type="dxa"/>
          </w:tcPr>
          <w:p w14:paraId="1BC6591D" w14:textId="1DE53A7E" w:rsidR="00007DD8" w:rsidRPr="00BF43FF" w:rsidRDefault="00BF43FF" w:rsidP="00CC4CA0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M=Force* ⊥distance</m:t>
                </m:r>
              </m:oMath>
            </m:oMathPara>
          </w:p>
        </w:tc>
        <w:tc>
          <w:tcPr>
            <w:tcW w:w="5783" w:type="dxa"/>
          </w:tcPr>
          <w:p w14:paraId="1E35393B" w14:textId="094DC6D9" w:rsidR="00007DD8" w:rsidRDefault="00626F36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It can’t produce translation effect.</w:t>
            </w:r>
          </w:p>
        </w:tc>
      </w:tr>
      <w:tr w:rsidR="00F408F5" w14:paraId="1DB13B6D" w14:textId="77777777" w:rsidTr="00793F99">
        <w:tc>
          <w:tcPr>
            <w:tcW w:w="4673" w:type="dxa"/>
          </w:tcPr>
          <w:p w14:paraId="0B43F16F" w14:textId="06C985E5" w:rsidR="00F408F5" w:rsidRDefault="00367CA3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It can only produce rotational effect.</w:t>
            </w:r>
          </w:p>
        </w:tc>
        <w:tc>
          <w:tcPr>
            <w:tcW w:w="5783" w:type="dxa"/>
          </w:tcPr>
          <w:p w14:paraId="4891D550" w14:textId="70458255" w:rsidR="00F408F5" w:rsidRDefault="00F408F5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It can be only balanced by another equal and opposite couple.</w:t>
            </w:r>
          </w:p>
        </w:tc>
      </w:tr>
    </w:tbl>
    <w:p w14:paraId="3C23C983" w14:textId="7DDBC2D8" w:rsidR="003B4D1F" w:rsidRDefault="003B4D1F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F55AB" w14:paraId="24FF051A" w14:textId="77777777" w:rsidTr="00FF55AB">
        <w:tc>
          <w:tcPr>
            <w:tcW w:w="10456" w:type="dxa"/>
            <w:gridSpan w:val="3"/>
          </w:tcPr>
          <w:p w14:paraId="2BF30477" w14:textId="760A3651" w:rsidR="00FF55AB" w:rsidRPr="00FE05FB" w:rsidRDefault="00FE05FB" w:rsidP="00FE05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05FB">
              <w:rPr>
                <w:rFonts w:ascii="Times New Roman" w:hAnsi="Times New Roman" w:cs="Times New Roman"/>
                <w:b/>
                <w:bCs/>
              </w:rPr>
              <w:t>TYPES OF FORCES</w:t>
            </w:r>
          </w:p>
        </w:tc>
      </w:tr>
      <w:tr w:rsidR="00931BEA" w14:paraId="402FDE14" w14:textId="77777777" w:rsidTr="007C7101">
        <w:tc>
          <w:tcPr>
            <w:tcW w:w="3485" w:type="dxa"/>
          </w:tcPr>
          <w:p w14:paraId="0A3B4FB1" w14:textId="2FCB55B4" w:rsidR="00931BEA" w:rsidRPr="00FE05FB" w:rsidRDefault="00FE05FB" w:rsidP="00FE05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05FB">
              <w:rPr>
                <w:rFonts w:ascii="Times New Roman" w:hAnsi="Times New Roman" w:cs="Times New Roman"/>
                <w:b/>
                <w:bCs/>
              </w:rPr>
              <w:t>COPLANAR</w:t>
            </w:r>
          </w:p>
        </w:tc>
        <w:tc>
          <w:tcPr>
            <w:tcW w:w="3485" w:type="dxa"/>
          </w:tcPr>
          <w:p w14:paraId="206CF8D8" w14:textId="6EA296FF" w:rsidR="00931BEA" w:rsidRPr="00FE05FB" w:rsidRDefault="00FE05FB" w:rsidP="00FE05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05FB">
              <w:rPr>
                <w:rFonts w:ascii="Times New Roman" w:hAnsi="Times New Roman" w:cs="Times New Roman"/>
                <w:b/>
                <w:bCs/>
              </w:rPr>
              <w:t>PARALLEL</w:t>
            </w:r>
          </w:p>
        </w:tc>
        <w:tc>
          <w:tcPr>
            <w:tcW w:w="3486" w:type="dxa"/>
          </w:tcPr>
          <w:p w14:paraId="080B9A6C" w14:textId="64F9B75B" w:rsidR="00931BEA" w:rsidRPr="00FE05FB" w:rsidRDefault="00FE05FB" w:rsidP="00FE05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05FB">
              <w:rPr>
                <w:rFonts w:ascii="Times New Roman" w:hAnsi="Times New Roman" w:cs="Times New Roman"/>
                <w:b/>
                <w:bCs/>
              </w:rPr>
              <w:t>CONCURRENT</w:t>
            </w:r>
          </w:p>
        </w:tc>
      </w:tr>
      <w:tr w:rsidR="00FE05FB" w14:paraId="6EA9352E" w14:textId="77777777" w:rsidTr="007C7101">
        <w:tc>
          <w:tcPr>
            <w:tcW w:w="3485" w:type="dxa"/>
          </w:tcPr>
          <w:p w14:paraId="06A661EB" w14:textId="381FCEA2" w:rsidR="00FE05FB" w:rsidRPr="004B00F2" w:rsidRDefault="004C7E73" w:rsidP="00FE05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w:r w:rsidR="00FE05FB" w:rsidRPr="004B00F2">
              <w:rPr>
                <w:rFonts w:ascii="Times New Roman" w:hAnsi="Times New Roman" w:cs="Times New Roman"/>
              </w:rPr>
              <w:t>Forces are in one plane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5" w:type="dxa"/>
          </w:tcPr>
          <w:p w14:paraId="38071B8F" w14:textId="09F65A18" w:rsidR="00FE05FB" w:rsidRPr="004B00F2" w:rsidRDefault="00F032A4" w:rsidP="001A5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Forces are</w:t>
            </w:r>
            <w:r w:rsidR="001A5FC0" w:rsidRPr="004B00F2">
              <w:rPr>
                <w:rFonts w:ascii="Times New Roman" w:hAnsi="Times New Roman" w:cs="Times New Roman"/>
              </w:rPr>
              <w:t xml:space="preserve"> parallel to each other</w:t>
            </w:r>
          </w:p>
        </w:tc>
        <w:tc>
          <w:tcPr>
            <w:tcW w:w="3486" w:type="dxa"/>
          </w:tcPr>
          <w:p w14:paraId="03B916B8" w14:textId="46089CD2" w:rsidR="00FE05FB" w:rsidRPr="004B00F2" w:rsidRDefault="002F14F1" w:rsidP="00FE05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Forces </w:t>
            </w:r>
            <w:r w:rsidR="00FE05FB" w:rsidRPr="004B00F2">
              <w:rPr>
                <w:rFonts w:ascii="Times New Roman" w:hAnsi="Times New Roman" w:cs="Times New Roman"/>
              </w:rPr>
              <w:t>Passing through single point</w:t>
            </w:r>
          </w:p>
        </w:tc>
      </w:tr>
    </w:tbl>
    <w:p w14:paraId="72CEC3D7" w14:textId="18717545" w:rsidR="00312A6A" w:rsidRDefault="00312A6A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43"/>
        <w:gridCol w:w="1743"/>
      </w:tblGrid>
      <w:tr w:rsidR="002E65F2" w14:paraId="5C930B95" w14:textId="77777777" w:rsidTr="002E65F2">
        <w:tc>
          <w:tcPr>
            <w:tcW w:w="10456" w:type="dxa"/>
            <w:gridSpan w:val="6"/>
          </w:tcPr>
          <w:p w14:paraId="3E5EF969" w14:textId="015E9C93" w:rsidR="002E65F2" w:rsidRPr="000F3206" w:rsidRDefault="000F3206" w:rsidP="000F32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3206">
              <w:rPr>
                <w:rFonts w:ascii="Times New Roman" w:hAnsi="Times New Roman" w:cs="Times New Roman"/>
                <w:b/>
                <w:bCs/>
              </w:rPr>
              <w:t>EQUILIBRIUM CONDITIONS</w:t>
            </w:r>
          </w:p>
        </w:tc>
      </w:tr>
      <w:tr w:rsidR="00E30968" w14:paraId="37DB1199" w14:textId="77777777" w:rsidTr="005D7EB2">
        <w:tc>
          <w:tcPr>
            <w:tcW w:w="1742" w:type="dxa"/>
          </w:tcPr>
          <w:p w14:paraId="78C5AAA3" w14:textId="24659020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743" w:type="dxa"/>
          </w:tcPr>
          <w:p w14:paraId="52302AD9" w14:textId="2120B5B7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743" w:type="dxa"/>
          </w:tcPr>
          <w:p w14:paraId="1CE89596" w14:textId="262A1296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742" w:type="dxa"/>
          </w:tcPr>
          <w:p w14:paraId="21BF4B4C" w14:textId="1BEBE424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743" w:type="dxa"/>
          </w:tcPr>
          <w:p w14:paraId="42B8781A" w14:textId="10A56FAC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743" w:type="dxa"/>
          </w:tcPr>
          <w:p w14:paraId="22587DB3" w14:textId="61ACCDBE" w:rsidR="00E30968" w:rsidRPr="00753282" w:rsidRDefault="00124266" w:rsidP="000F32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</w:tbl>
    <w:p w14:paraId="53AC9B5A" w14:textId="2549DAED" w:rsidR="002E65F2" w:rsidRDefault="00266555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Co-Planar forces there are 3 equations</w:t>
      </w:r>
      <w:r w:rsidR="008453AB">
        <w:rPr>
          <w:rFonts w:ascii="Times New Roman" w:hAnsi="Times New Roman" w:cs="Times New Roman"/>
        </w:rPr>
        <w:t xml:space="preserve"> only for equilibrium condition</w:t>
      </w:r>
      <w:r>
        <w:rPr>
          <w:rFonts w:ascii="Times New Roman" w:hAnsi="Times New Roman" w:cs="Times New Roman"/>
        </w:rPr>
        <w:t>.</w:t>
      </w:r>
    </w:p>
    <w:p w14:paraId="1D60727E" w14:textId="7E71B029" w:rsidR="00640328" w:rsidRDefault="002C3F28" w:rsidP="00CC4CA0">
      <w:pPr>
        <w:spacing w:after="0"/>
        <w:rPr>
          <w:rFonts w:ascii="Times New Roman" w:hAnsi="Times New Roman" w:cs="Times New Roman"/>
        </w:rPr>
      </w:pPr>
      <w:r w:rsidRPr="002C3F28">
        <w:rPr>
          <w:rFonts w:ascii="Times New Roman" w:hAnsi="Times New Roman" w:cs="Times New Roman"/>
          <w:b/>
          <w:bCs/>
        </w:rPr>
        <w:t>EQUILIBRIUM OF TWO FORCES:</w:t>
      </w:r>
      <w:r w:rsidR="003A1CAA">
        <w:rPr>
          <w:rFonts w:ascii="Times New Roman" w:hAnsi="Times New Roman" w:cs="Times New Roman"/>
          <w:b/>
          <w:bCs/>
        </w:rPr>
        <w:t xml:space="preserve"> </w:t>
      </w:r>
      <w:r w:rsidR="00002D1D">
        <w:rPr>
          <w:rFonts w:ascii="Times New Roman" w:hAnsi="Times New Roman" w:cs="Times New Roman"/>
        </w:rPr>
        <w:t>Two forces can be in equilibrium if they are,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7E72" w14:paraId="056D5719" w14:textId="77777777" w:rsidTr="00517E72">
        <w:tc>
          <w:tcPr>
            <w:tcW w:w="3485" w:type="dxa"/>
          </w:tcPr>
          <w:p w14:paraId="0DB03B53" w14:textId="495F6F25" w:rsidR="00517E72" w:rsidRDefault="00CB66F7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 in magnitude</w:t>
            </w:r>
          </w:p>
        </w:tc>
        <w:tc>
          <w:tcPr>
            <w:tcW w:w="3485" w:type="dxa"/>
          </w:tcPr>
          <w:p w14:paraId="3CE08F55" w14:textId="0FDBAF6D" w:rsidR="00517E72" w:rsidRDefault="0077694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Opposite in direction</w:t>
            </w:r>
          </w:p>
        </w:tc>
        <w:tc>
          <w:tcPr>
            <w:tcW w:w="3486" w:type="dxa"/>
          </w:tcPr>
          <w:p w14:paraId="0DE781DB" w14:textId="771E8508" w:rsidR="00517E72" w:rsidRDefault="0077694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Colinear</w:t>
            </w:r>
          </w:p>
        </w:tc>
      </w:tr>
    </w:tbl>
    <w:p w14:paraId="6A800908" w14:textId="791D6005" w:rsidR="00002D1D" w:rsidRDefault="00002D1D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2436"/>
        <w:gridCol w:w="2046"/>
      </w:tblGrid>
      <w:tr w:rsidR="00823707" w14:paraId="54D5CAF4" w14:textId="408EA724" w:rsidTr="009B37DA">
        <w:tc>
          <w:tcPr>
            <w:tcW w:w="6374" w:type="dxa"/>
          </w:tcPr>
          <w:p w14:paraId="2A28383B" w14:textId="77777777" w:rsidR="00823707" w:rsidRDefault="00823707" w:rsidP="00CC4CA0">
            <w:pPr>
              <w:rPr>
                <w:rFonts w:ascii="Times New Roman" w:hAnsi="Times New Roman" w:cs="Times New Roman"/>
              </w:rPr>
            </w:pPr>
            <w:r w:rsidRPr="0032459B">
              <w:rPr>
                <w:rFonts w:ascii="Times New Roman" w:hAnsi="Times New Roman" w:cs="Times New Roman"/>
                <w:b/>
                <w:bCs/>
              </w:rPr>
              <w:t>RESULTANT OF TWO FORCES: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Resultant force is obtained when two forces are not in equilibrium condition.</w:t>
            </w:r>
          </w:p>
          <w:p w14:paraId="24289567" w14:textId="1AE0158A" w:rsidR="00823707" w:rsidRPr="001E1C82" w:rsidRDefault="00823707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E1C82">
              <w:rPr>
                <w:rFonts w:ascii="Times New Roman" w:eastAsiaTheme="minorEastAsia" w:hAnsi="Times New Roman" w:cs="Times New Roman"/>
                <w:b/>
                <w:bCs/>
              </w:rPr>
              <w:t>PARALLELOGRAM LAW:</w:t>
            </w:r>
          </w:p>
          <w:p w14:paraId="0FE5F15D" w14:textId="25AB8F0F" w:rsidR="00823707" w:rsidRPr="00BF41A9" w:rsidRDefault="00124266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A+B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+B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</m:acc>
              </m:oMath>
            </m:oMathPara>
          </w:p>
          <w:p w14:paraId="223B3580" w14:textId="6F34D7CB" w:rsidR="00823707" w:rsidRDefault="0012426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+2AB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A+B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2036" w:type="dxa"/>
          </w:tcPr>
          <w:p w14:paraId="5480309D" w14:textId="2BD2A24D" w:rsidR="00823707" w:rsidRDefault="007D4C80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2D330E" wp14:editId="3E0C63AC">
                  <wp:extent cx="1404278" cy="89789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6" t="7691" b="6119"/>
                          <a:stretch/>
                        </pic:blipFill>
                        <pic:spPr bwMode="auto">
                          <a:xfrm>
                            <a:off x="0" y="0"/>
                            <a:ext cx="1416955" cy="90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14:paraId="3BAEF023" w14:textId="4AA9228A" w:rsidR="00823707" w:rsidRDefault="007D4C80" w:rsidP="00CC4CA0">
            <w:pPr>
              <w:rPr>
                <w:noProof/>
              </w:rPr>
            </w:pPr>
            <w:r w:rsidRPr="005C0185">
              <w:rPr>
                <w:rFonts w:ascii="Times New Roman" w:hAnsi="Times New Roman" w:cs="Times New Roman"/>
                <w:b/>
                <w:bCs/>
              </w:rPr>
              <w:t>COSINE RULE:</w:t>
            </w:r>
            <w:r>
              <w:rPr>
                <w:noProof/>
              </w:rPr>
              <w:drawing>
                <wp:inline distT="0" distB="0" distL="0" distR="0" wp14:anchorId="559ED54F" wp14:editId="496A14FC">
                  <wp:extent cx="1152939" cy="70739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3" t="35078" r="55737" b="37903"/>
                          <a:stretch/>
                        </pic:blipFill>
                        <pic:spPr bwMode="auto">
                          <a:xfrm>
                            <a:off x="0" y="0"/>
                            <a:ext cx="1174355" cy="72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BAFBD" w14:textId="77777777" w:rsidR="00C76DF1" w:rsidRPr="00F348F9" w:rsidRDefault="00C76DF1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268"/>
        <w:gridCol w:w="1985"/>
        <w:gridCol w:w="3373"/>
      </w:tblGrid>
      <w:tr w:rsidR="003E6FDB" w14:paraId="7A632109" w14:textId="77777777" w:rsidTr="005722A7">
        <w:tc>
          <w:tcPr>
            <w:tcW w:w="704" w:type="dxa"/>
          </w:tcPr>
          <w:p w14:paraId="6DDC3044" w14:textId="3335E557" w:rsidR="003E6FDB" w:rsidRDefault="003E6FDB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3348B54" w14:textId="40AA1B77" w:rsidR="003E6FDB" w:rsidRDefault="003E6FDB" w:rsidP="00202B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Forces</w:t>
            </w:r>
          </w:p>
        </w:tc>
        <w:tc>
          <w:tcPr>
            <w:tcW w:w="2268" w:type="dxa"/>
          </w:tcPr>
          <w:p w14:paraId="01D1DB47" w14:textId="521F7D6B" w:rsidR="003E6FDB" w:rsidRDefault="003E6FDB" w:rsidP="00202B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 Forces</w:t>
            </w:r>
          </w:p>
        </w:tc>
        <w:tc>
          <w:tcPr>
            <w:tcW w:w="1985" w:type="dxa"/>
          </w:tcPr>
          <w:p w14:paraId="6AD5EA63" w14:textId="660EDE0A" w:rsidR="003E6FDB" w:rsidRDefault="00124266" w:rsidP="00202B8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373" w:type="dxa"/>
          </w:tcPr>
          <w:p w14:paraId="2B8DCFA1" w14:textId="28B63842" w:rsidR="003E6FDB" w:rsidRDefault="00124266" w:rsidP="00202B8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oMath>
            </m:oMathPara>
          </w:p>
        </w:tc>
      </w:tr>
      <w:tr w:rsidR="001058F3" w14:paraId="4F87FD40" w14:textId="77777777" w:rsidTr="005722A7">
        <w:tc>
          <w:tcPr>
            <w:tcW w:w="704" w:type="dxa"/>
          </w:tcPr>
          <w:p w14:paraId="4F360ACC" w14:textId="0A15148F" w:rsidR="001058F3" w:rsidRDefault="00AB5924" w:rsidP="006824F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  <w:tc>
          <w:tcPr>
            <w:tcW w:w="2126" w:type="dxa"/>
          </w:tcPr>
          <w:p w14:paraId="674900D5" w14:textId="041349BC" w:rsidR="001058F3" w:rsidRDefault="000306C8" w:rsidP="006824F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0°</m:t>
                </m:r>
              </m:oMath>
            </m:oMathPara>
          </w:p>
        </w:tc>
        <w:tc>
          <w:tcPr>
            <w:tcW w:w="2268" w:type="dxa"/>
          </w:tcPr>
          <w:p w14:paraId="76B1EB94" w14:textId="00DF387F" w:rsidR="001058F3" w:rsidRDefault="00260D68" w:rsidP="006824F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180°</m:t>
                </m:r>
              </m:oMath>
            </m:oMathPara>
          </w:p>
        </w:tc>
        <w:tc>
          <w:tcPr>
            <w:tcW w:w="1985" w:type="dxa"/>
          </w:tcPr>
          <w:p w14:paraId="22A784CE" w14:textId="30CAB27B" w:rsidR="001058F3" w:rsidRDefault="00453B6B" w:rsidP="006824F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90°</m:t>
                </m:r>
              </m:oMath>
            </m:oMathPara>
          </w:p>
        </w:tc>
        <w:tc>
          <w:tcPr>
            <w:tcW w:w="3373" w:type="dxa"/>
          </w:tcPr>
          <w:p w14:paraId="0F9E8604" w14:textId="1CEFAB2B" w:rsidR="001058F3" w:rsidRDefault="0014712A" w:rsidP="006824F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&gt;90°</m:t>
                </m:r>
              </m:oMath>
            </m:oMathPara>
          </w:p>
        </w:tc>
      </w:tr>
      <w:tr w:rsidR="000C2EBB" w14:paraId="7150F216" w14:textId="77777777" w:rsidTr="005722A7">
        <w:tc>
          <w:tcPr>
            <w:tcW w:w="704" w:type="dxa"/>
          </w:tcPr>
          <w:p w14:paraId="7D6E907D" w14:textId="07A112CE" w:rsidR="000C2EBB" w:rsidRDefault="00124266" w:rsidP="000C2EB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26" w:type="dxa"/>
          </w:tcPr>
          <w:p w14:paraId="15A9FDC1" w14:textId="495B1DF6" w:rsidR="000C2EBB" w:rsidRDefault="000C2EBB" w:rsidP="000C2EB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A+B</m:t>
                </m:r>
                <m:r>
                  <w:rPr>
                    <w:rFonts w:ascii="Cambria Math" w:eastAsiaTheme="minorEastAsia" w:hAnsi="Cambria Math" w:cs="Times New Roman"/>
                  </w:rPr>
                  <m:t>=Max Value</m:t>
                </m:r>
              </m:oMath>
            </m:oMathPara>
          </w:p>
        </w:tc>
        <w:tc>
          <w:tcPr>
            <w:tcW w:w="2268" w:type="dxa"/>
          </w:tcPr>
          <w:p w14:paraId="35788FC8" w14:textId="479937E4" w:rsidR="000C2EBB" w:rsidRDefault="000C2EBB" w:rsidP="000C2EB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</w:rPr>
                  <m:t>=Min Value</m:t>
                </m:r>
              </m:oMath>
            </m:oMathPara>
          </w:p>
        </w:tc>
        <w:tc>
          <w:tcPr>
            <w:tcW w:w="1985" w:type="dxa"/>
          </w:tcPr>
          <w:p w14:paraId="6D30CE1C" w14:textId="5C01F148" w:rsidR="000C2EBB" w:rsidRDefault="00124266" w:rsidP="000C2EB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373" w:type="dxa"/>
          </w:tcPr>
          <w:p w14:paraId="045FFBF1" w14:textId="3266C2FF" w:rsidR="000C2EBB" w:rsidRDefault="0090243C" w:rsidP="000C2EB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eastAsiaTheme="minorEastAsia" w:hAnsi="Cambria Math" w:cs="Times New Roman"/>
                  </w:rPr>
                  <m:t>P=-Q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7E1009" w14:paraId="1F4DA879" w14:textId="77777777" w:rsidTr="005722A7">
        <w:tc>
          <w:tcPr>
            <w:tcW w:w="704" w:type="dxa"/>
          </w:tcPr>
          <w:p w14:paraId="239A06EE" w14:textId="4928C5DC" w:rsidR="007E1009" w:rsidRDefault="007E1009" w:rsidP="007E100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oMath>
            </m:oMathPara>
          </w:p>
        </w:tc>
        <w:tc>
          <w:tcPr>
            <w:tcW w:w="2126" w:type="dxa"/>
          </w:tcPr>
          <w:p w14:paraId="670898E6" w14:textId="3C3B5D37" w:rsidR="007E1009" w:rsidRDefault="007E1009" w:rsidP="007E100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0°</m:t>
                </m:r>
              </m:oMath>
            </m:oMathPara>
          </w:p>
        </w:tc>
        <w:tc>
          <w:tcPr>
            <w:tcW w:w="2268" w:type="dxa"/>
          </w:tcPr>
          <w:p w14:paraId="4FDE917C" w14:textId="4C73EE15" w:rsidR="007E1009" w:rsidRDefault="007E1009" w:rsidP="007E100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either 0° or 180°</m:t>
                </m:r>
              </m:oMath>
            </m:oMathPara>
          </w:p>
        </w:tc>
        <w:tc>
          <w:tcPr>
            <w:tcW w:w="1985" w:type="dxa"/>
          </w:tcPr>
          <w:p w14:paraId="28802B66" w14:textId="16817313" w:rsidR="007E1009" w:rsidRDefault="00124266" w:rsidP="007E100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73" w:type="dxa"/>
          </w:tcPr>
          <w:p w14:paraId="580DAA5D" w14:textId="12D572C9" w:rsidR="007E1009" w:rsidRDefault="00931270" w:rsidP="007E100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90°</m:t>
                </m:r>
              </m:oMath>
            </m:oMathPara>
          </w:p>
        </w:tc>
      </w:tr>
    </w:tbl>
    <w:p w14:paraId="37F033E3" w14:textId="4A995E41" w:rsidR="00B40A0F" w:rsidRDefault="00B40A0F" w:rsidP="00AA6E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ED8" w14:paraId="2888EB3F" w14:textId="77777777" w:rsidTr="00AA6ED8">
        <w:tc>
          <w:tcPr>
            <w:tcW w:w="3485" w:type="dxa"/>
          </w:tcPr>
          <w:p w14:paraId="23A17085" w14:textId="0790C165" w:rsidR="00AA6ED8" w:rsidRPr="00AA6ED8" w:rsidRDefault="00AA6ED8" w:rsidP="00AA6ED8">
            <w:pPr>
              <w:rPr>
                <w:rFonts w:ascii="Times New Roman" w:hAnsi="Times New Roman" w:cs="Times New Roman"/>
                <w:b/>
                <w:bCs/>
              </w:rPr>
            </w:pPr>
            <w:r w:rsidRPr="00AA6ED8">
              <w:rPr>
                <w:rFonts w:ascii="Times New Roman" w:hAnsi="Times New Roman" w:cs="Times New Roman"/>
                <w:b/>
                <w:bCs/>
              </w:rPr>
              <w:t>RESULTANT OF COPLANAR FORCE SYSTEM</w:t>
            </w:r>
          </w:p>
        </w:tc>
        <w:tc>
          <w:tcPr>
            <w:tcW w:w="3485" w:type="dxa"/>
          </w:tcPr>
          <w:p w14:paraId="0366511F" w14:textId="130F6912" w:rsidR="00AA6ED8" w:rsidRDefault="00FC70DF" w:rsidP="00AA6ED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486" w:type="dxa"/>
          </w:tcPr>
          <w:p w14:paraId="0742CB96" w14:textId="2CFD69E8" w:rsidR="00AA6ED8" w:rsidRDefault="00124266" w:rsidP="00AA6ED8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B94621C" w14:textId="77777777" w:rsidR="00D7580C" w:rsidRDefault="00711F64" w:rsidP="0082720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CONDITION FOR</w:t>
      </w:r>
      <w:r w:rsidR="00EE37C4">
        <w:rPr>
          <w:rFonts w:ascii="Times New Roman" w:hAnsi="Times New Roman" w:cs="Times New Roman"/>
          <w:b/>
          <w:bCs/>
        </w:rPr>
        <w:t xml:space="preserve"> </w:t>
      </w:r>
      <w:r w:rsidR="00D85ECA" w:rsidRPr="00D85ECA">
        <w:rPr>
          <w:rFonts w:ascii="Times New Roman" w:hAnsi="Times New Roman" w:cs="Times New Roman"/>
          <w:b/>
          <w:bCs/>
        </w:rPr>
        <w:t>EQUILIBRIUM OF 3 FORCES:</w:t>
      </w:r>
      <w:r w:rsidR="00877B33">
        <w:rPr>
          <w:rFonts w:ascii="Times New Roman" w:hAnsi="Times New Roman" w:cs="Times New Roman"/>
          <w:b/>
          <w:bCs/>
        </w:rPr>
        <w:t xml:space="preserve"> </w:t>
      </w:r>
    </w:p>
    <w:p w14:paraId="78C1BA27" w14:textId="584272EA" w:rsidR="00AA6ED8" w:rsidRDefault="00F81A82" w:rsidP="0082720C">
      <w:pPr>
        <w:spacing w:after="0"/>
        <w:rPr>
          <w:rFonts w:ascii="Times New Roman" w:hAnsi="Times New Roman" w:cs="Times New Roman"/>
        </w:rPr>
      </w:pPr>
      <w:r w:rsidRPr="00F81A82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Co-Planar,</w:t>
      </w:r>
      <w:r w:rsidR="00D7580C">
        <w:rPr>
          <w:rFonts w:ascii="Times New Roman" w:hAnsi="Times New Roman" w:cs="Times New Roman"/>
        </w:rPr>
        <w:tab/>
      </w:r>
      <w:r w:rsidR="00D758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2) Concurrent,</w:t>
      </w:r>
      <w:r w:rsidR="00D7580C">
        <w:rPr>
          <w:rFonts w:ascii="Times New Roman" w:hAnsi="Times New Roman" w:cs="Times New Roman"/>
        </w:rPr>
        <w:tab/>
      </w:r>
      <w:r w:rsidR="00D758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3) Polygon must be a closed triangle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A50353" w14:paraId="7B8E1420" w14:textId="77777777" w:rsidTr="008E02F8">
        <w:tc>
          <w:tcPr>
            <w:tcW w:w="3964" w:type="dxa"/>
          </w:tcPr>
          <w:p w14:paraId="163A02C1" w14:textId="7910A2E5" w:rsidR="00440ADC" w:rsidRDefault="00A50353" w:rsidP="0082720C">
            <w:pPr>
              <w:rPr>
                <w:rFonts w:ascii="Times New Roman" w:hAnsi="Times New Roman" w:cs="Times New Roman"/>
                <w:b/>
                <w:bCs/>
              </w:rPr>
            </w:pPr>
            <w:r w:rsidRPr="00A57937">
              <w:rPr>
                <w:rFonts w:ascii="Times New Roman" w:hAnsi="Times New Roman" w:cs="Times New Roman"/>
                <w:b/>
                <w:bCs/>
              </w:rPr>
              <w:t>LAMI’S THEOREM</w:t>
            </w:r>
            <w:r w:rsidR="00DB2937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r w:rsidR="00DB2937" w:rsidRPr="00D17393">
              <w:rPr>
                <w:rFonts w:ascii="Times New Roman" w:hAnsi="Times New Roman" w:cs="Times New Roman"/>
                <w:b/>
                <w:bCs/>
              </w:rPr>
              <w:t>SINE RULE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AD30E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AEC9D09" w14:textId="4A9D790F" w:rsidR="00A50353" w:rsidRDefault="00A50353" w:rsidP="0082720C">
            <w:pPr>
              <w:rPr>
                <w:rFonts w:ascii="Times New Roman" w:hAnsi="Times New Roman" w:cs="Times New Roman"/>
              </w:rPr>
            </w:pPr>
            <w:r w:rsidRPr="00712A20">
              <w:rPr>
                <w:rFonts w:ascii="Times New Roman" w:hAnsi="Times New Roman" w:cs="Times New Roman"/>
              </w:rPr>
              <w:t>It’s valid</w:t>
            </w:r>
            <w:r>
              <w:rPr>
                <w:rFonts w:ascii="Times New Roman" w:hAnsi="Times New Roman" w:cs="Times New Roman"/>
              </w:rPr>
              <w:t xml:space="preserve"> for 3 forces are in equilibrium</w:t>
            </w:r>
          </w:p>
        </w:tc>
        <w:tc>
          <w:tcPr>
            <w:tcW w:w="6492" w:type="dxa"/>
          </w:tcPr>
          <w:p w14:paraId="0251148D" w14:textId="37D82EE8" w:rsidR="00A50353" w:rsidRDefault="00124266" w:rsidP="0082720C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=Constant</m:t>
                </m:r>
              </m:oMath>
            </m:oMathPara>
          </w:p>
        </w:tc>
      </w:tr>
    </w:tbl>
    <w:p w14:paraId="083F6CC1" w14:textId="0F828266" w:rsidR="00F82AF6" w:rsidRDefault="00F82AF6" w:rsidP="0082720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E4ACB" w14:paraId="25618DD0" w14:textId="77777777" w:rsidTr="001E4ACB">
        <w:tc>
          <w:tcPr>
            <w:tcW w:w="10456" w:type="dxa"/>
            <w:gridSpan w:val="3"/>
          </w:tcPr>
          <w:p w14:paraId="7C460603" w14:textId="750E0F3A" w:rsidR="001E4ACB" w:rsidRPr="001E1CF8" w:rsidRDefault="001E1CF8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1CF8">
              <w:rPr>
                <w:rFonts w:ascii="Times New Roman" w:hAnsi="Times New Roman" w:cs="Times New Roman"/>
                <w:b/>
                <w:bCs/>
              </w:rPr>
              <w:t>TYPES OF JOINTS OR SUPPORTS</w:t>
            </w:r>
          </w:p>
        </w:tc>
      </w:tr>
      <w:tr w:rsidR="005B7A80" w14:paraId="6727634D" w14:textId="77777777" w:rsidTr="00523878">
        <w:tc>
          <w:tcPr>
            <w:tcW w:w="3485" w:type="dxa"/>
          </w:tcPr>
          <w:p w14:paraId="67F72F1A" w14:textId="0344DFF3" w:rsidR="005B7A80" w:rsidRPr="001E1CF8" w:rsidRDefault="00880E62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ROLLER SUPPORT</w:t>
            </w:r>
          </w:p>
        </w:tc>
        <w:tc>
          <w:tcPr>
            <w:tcW w:w="3485" w:type="dxa"/>
          </w:tcPr>
          <w:p w14:paraId="10D6ED56" w14:textId="116A04C3" w:rsidR="005B7A80" w:rsidRPr="001E1CF8" w:rsidRDefault="00880E62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PIN OR HINGE SUPPORT </w:t>
            </w:r>
          </w:p>
        </w:tc>
        <w:tc>
          <w:tcPr>
            <w:tcW w:w="3486" w:type="dxa"/>
          </w:tcPr>
          <w:p w14:paraId="641DD2A8" w14:textId="401235D4" w:rsidR="005B7A80" w:rsidRPr="001E1CF8" w:rsidRDefault="00880E62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FIXED SUPPORT</w:t>
            </w:r>
          </w:p>
        </w:tc>
      </w:tr>
      <w:tr w:rsidR="00F226AA" w14:paraId="6681618C" w14:textId="77777777" w:rsidTr="00523878">
        <w:tc>
          <w:tcPr>
            <w:tcW w:w="3485" w:type="dxa"/>
          </w:tcPr>
          <w:p w14:paraId="054C803C" w14:textId="2520AAB7" w:rsidR="00F226AA" w:rsidRDefault="003C16FA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23B44D" wp14:editId="6F7505D1">
                  <wp:extent cx="1828800" cy="832844"/>
                  <wp:effectExtent l="0" t="0" r="0" b="5715"/>
                  <wp:docPr id="3" name="Picture 3" descr="Support and Connection Ty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port and Connection Typ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44" t="10322" r="57849" b="49623"/>
                          <a:stretch/>
                        </pic:blipFill>
                        <pic:spPr bwMode="auto">
                          <a:xfrm>
                            <a:off x="0" y="0"/>
                            <a:ext cx="1840692" cy="83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62E029EE" w14:textId="27612792" w:rsidR="00F226AA" w:rsidRDefault="003C16FA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37D132" wp14:editId="6FCF729B">
                  <wp:extent cx="1947545" cy="832577"/>
                  <wp:effectExtent l="0" t="0" r="0" b="5715"/>
                  <wp:docPr id="4" name="Picture 4" descr="Support and Connection Ty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port and Connection Typ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69" t="56978" r="53110" b="2969"/>
                          <a:stretch/>
                        </pic:blipFill>
                        <pic:spPr bwMode="auto">
                          <a:xfrm>
                            <a:off x="0" y="0"/>
                            <a:ext cx="1957104" cy="83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4CB568C6" w14:textId="70952096" w:rsidR="00F226AA" w:rsidRDefault="003C16FA" w:rsidP="001E1C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100917" wp14:editId="02EA5AE1">
                  <wp:extent cx="1804516" cy="816306"/>
                  <wp:effectExtent l="0" t="0" r="5715" b="3175"/>
                  <wp:docPr id="5" name="Picture 5" descr="Support and Connection Ty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port and Connection Typ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91" t="3061" r="2845" b="57654"/>
                          <a:stretch/>
                        </pic:blipFill>
                        <pic:spPr bwMode="auto">
                          <a:xfrm>
                            <a:off x="0" y="0"/>
                            <a:ext cx="1812592" cy="81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13EC6" w14:textId="3BD80935" w:rsidR="001E4ACB" w:rsidRDefault="009B772D" w:rsidP="008272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Arrow signs indicates the Possible opposite reactions.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768E4" w14:paraId="168CBEC5" w14:textId="77777777" w:rsidTr="003200E7">
        <w:tc>
          <w:tcPr>
            <w:tcW w:w="5098" w:type="dxa"/>
          </w:tcPr>
          <w:p w14:paraId="39DB8550" w14:textId="77777777" w:rsidR="003768E4" w:rsidRPr="00084378" w:rsidRDefault="003768E4" w:rsidP="003768E4">
            <w:pPr>
              <w:rPr>
                <w:rFonts w:ascii="Times New Roman" w:hAnsi="Times New Roman" w:cs="Times New Roman"/>
              </w:rPr>
            </w:pPr>
            <w:r w:rsidRPr="007A2A5C">
              <w:rPr>
                <w:rFonts w:ascii="Times New Roman" w:hAnsi="Times New Roman" w:cs="Times New Roman"/>
                <w:b/>
                <w:bCs/>
              </w:rPr>
              <w:lastRenderedPageBreak/>
              <w:t>FREE BODY DIAGRAMS (FBD):</w:t>
            </w:r>
          </w:p>
          <w:p w14:paraId="3596164B" w14:textId="77777777" w:rsidR="003768E4" w:rsidRPr="00084378" w:rsidRDefault="003768E4" w:rsidP="0037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Weight of The Part</w:t>
            </w:r>
          </w:p>
          <w:p w14:paraId="59E218FB" w14:textId="77777777" w:rsidR="003768E4" w:rsidRPr="00084378" w:rsidRDefault="003768E4" w:rsidP="0037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 xml:space="preserve">External Force on The Body </w:t>
            </w:r>
          </w:p>
          <w:p w14:paraId="51E537F0" w14:textId="77777777" w:rsidR="003768E4" w:rsidRPr="00084378" w:rsidRDefault="003768E4" w:rsidP="0037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Support Reactions</w:t>
            </w:r>
          </w:p>
          <w:p w14:paraId="619FDB76" w14:textId="77777777" w:rsidR="003768E4" w:rsidRPr="00084378" w:rsidRDefault="003768E4" w:rsidP="003768E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Normal Reaction</w:t>
            </w:r>
          </w:p>
          <w:p w14:paraId="4CB31F93" w14:textId="77777777" w:rsidR="003768E4" w:rsidRPr="00084378" w:rsidRDefault="003768E4" w:rsidP="003768E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Frictional Force</w:t>
            </w:r>
          </w:p>
          <w:p w14:paraId="220A4F15" w14:textId="3BD702F5" w:rsidR="003768E4" w:rsidRPr="00241155" w:rsidRDefault="003768E4" w:rsidP="008272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Inertia Force</w:t>
            </w:r>
          </w:p>
        </w:tc>
        <w:tc>
          <w:tcPr>
            <w:tcW w:w="5358" w:type="dxa"/>
          </w:tcPr>
          <w:p w14:paraId="09DFE72F" w14:textId="36F802C6" w:rsidR="002C2888" w:rsidRDefault="006C7001" w:rsidP="002C28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SYSTEM </w:t>
            </w:r>
            <w:r w:rsidR="002C2888" w:rsidRPr="007A2A5C">
              <w:rPr>
                <w:rFonts w:ascii="Times New Roman" w:hAnsi="Times New Roman" w:cs="Times New Roman"/>
                <w:b/>
                <w:bCs/>
              </w:rPr>
              <w:t>FREE BODY DIAGRAMS (FBD):</w:t>
            </w:r>
          </w:p>
          <w:p w14:paraId="638F478F" w14:textId="271446B1" w:rsidR="003200E7" w:rsidRDefault="001C5490" w:rsidP="001C54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Weight </w:t>
            </w:r>
            <w:r w:rsidR="00175D5D">
              <w:rPr>
                <w:rFonts w:ascii="Times New Roman" w:hAnsi="Times New Roman" w:cs="Times New Roman"/>
              </w:rPr>
              <w:t>of</w:t>
            </w:r>
            <w:r w:rsidR="0080478A">
              <w:rPr>
                <w:rFonts w:ascii="Times New Roman" w:hAnsi="Times New Roman" w:cs="Times New Roman"/>
              </w:rPr>
              <w:t xml:space="preserve"> The Parts </w:t>
            </w:r>
          </w:p>
          <w:p w14:paraId="310E3551" w14:textId="7F90BB85" w:rsidR="009307CD" w:rsidRDefault="001C5490" w:rsidP="009307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External </w:t>
            </w:r>
            <w:r w:rsidR="0080478A">
              <w:rPr>
                <w:rFonts w:ascii="Times New Roman" w:hAnsi="Times New Roman" w:cs="Times New Roman"/>
              </w:rPr>
              <w:t>Forces</w:t>
            </w:r>
          </w:p>
          <w:p w14:paraId="6BE0A36D" w14:textId="51B9391D" w:rsidR="00B43A87" w:rsidRPr="009307CD" w:rsidRDefault="001C5490" w:rsidP="009307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307CD">
              <w:rPr>
                <w:rFonts w:ascii="Times New Roman" w:hAnsi="Times New Roman" w:cs="Times New Roman"/>
              </w:rPr>
              <w:t xml:space="preserve">Support </w:t>
            </w:r>
            <w:r w:rsidR="0080478A" w:rsidRPr="009307CD">
              <w:rPr>
                <w:rFonts w:ascii="Times New Roman" w:hAnsi="Times New Roman" w:cs="Times New Roman"/>
              </w:rPr>
              <w:t xml:space="preserve">Reactions </w:t>
            </w:r>
          </w:p>
          <w:p w14:paraId="23EA7281" w14:textId="77777777" w:rsidR="00B43A87" w:rsidRPr="00084378" w:rsidRDefault="00B43A87" w:rsidP="00B43A8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Normal Reaction</w:t>
            </w:r>
          </w:p>
          <w:p w14:paraId="67A4958B" w14:textId="70954558" w:rsidR="001C5490" w:rsidRPr="009307CD" w:rsidRDefault="00B43A87" w:rsidP="009307C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84378">
              <w:rPr>
                <w:rFonts w:ascii="Times New Roman" w:hAnsi="Times New Roman" w:cs="Times New Roman"/>
              </w:rPr>
              <w:t>Frictional Force</w:t>
            </w:r>
          </w:p>
          <w:p w14:paraId="0AC558F6" w14:textId="70544802" w:rsidR="001C5490" w:rsidRDefault="00ED205F" w:rsidP="001C54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Inertia </w:t>
            </w:r>
            <w:r w:rsidR="0080478A">
              <w:rPr>
                <w:rFonts w:ascii="Times New Roman" w:hAnsi="Times New Roman" w:cs="Times New Roman"/>
              </w:rPr>
              <w:t>Forces</w:t>
            </w:r>
          </w:p>
          <w:p w14:paraId="0088AE20" w14:textId="27E9839D" w:rsidR="003768E4" w:rsidRDefault="00ED205F" w:rsidP="004751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="0080478A">
              <w:rPr>
                <w:rFonts w:ascii="Times New Roman" w:hAnsi="Times New Roman" w:cs="Times New Roman"/>
              </w:rPr>
              <w:t xml:space="preserve">Internal </w:t>
            </w:r>
            <w:r>
              <w:rPr>
                <w:rFonts w:ascii="Times New Roman" w:hAnsi="Times New Roman" w:cs="Times New Roman"/>
              </w:rPr>
              <w:t>Forces</w:t>
            </w:r>
          </w:p>
        </w:tc>
      </w:tr>
    </w:tbl>
    <w:p w14:paraId="757BE6DB" w14:textId="1A72E092" w:rsidR="0010384B" w:rsidRPr="0007638B" w:rsidRDefault="00EE3DCD" w:rsidP="00124266">
      <w:pPr>
        <w:spacing w:before="240" w:after="0"/>
        <w:rPr>
          <w:rFonts w:ascii="Times New Roman" w:hAnsi="Times New Roman" w:cs="Times New Roman"/>
        </w:rPr>
      </w:pPr>
      <w:r w:rsidRPr="00EE3DCD">
        <w:rPr>
          <w:rFonts w:ascii="Times New Roman" w:hAnsi="Times New Roman" w:cs="Times New Roman"/>
          <w:b/>
          <w:bCs/>
        </w:rPr>
        <w:t>TENSILE FORCE:</w:t>
      </w:r>
      <w:r w:rsidR="0007638B">
        <w:rPr>
          <w:rFonts w:ascii="Times New Roman" w:hAnsi="Times New Roman" w:cs="Times New Roman"/>
          <w:b/>
          <w:bCs/>
        </w:rPr>
        <w:t xml:space="preserve"> </w:t>
      </w:r>
      <w:r w:rsidR="00281703">
        <w:rPr>
          <w:rFonts w:ascii="Times New Roman" w:hAnsi="Times New Roman" w:cs="Times New Roman"/>
        </w:rPr>
        <w:t>S</w:t>
      </w:r>
      <w:r w:rsidR="0007638B">
        <w:rPr>
          <w:rFonts w:ascii="Times New Roman" w:hAnsi="Times New Roman" w:cs="Times New Roman"/>
        </w:rPr>
        <w:t>how tension towards the other end.</w:t>
      </w:r>
      <w:bookmarkStart w:id="0" w:name="_GoBack"/>
      <w:bookmarkEnd w:id="0"/>
    </w:p>
    <w:sectPr w:rsidR="0010384B" w:rsidRPr="0007638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439F"/>
    <w:multiLevelType w:val="hybridMultilevel"/>
    <w:tmpl w:val="3A44B0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2C348E"/>
    <w:multiLevelType w:val="hybridMultilevel"/>
    <w:tmpl w:val="B95EE70A"/>
    <w:lvl w:ilvl="0" w:tplc="FBA0BB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A0F67"/>
    <w:multiLevelType w:val="hybridMultilevel"/>
    <w:tmpl w:val="8E0017DE"/>
    <w:lvl w:ilvl="0" w:tplc="19A42C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D1D"/>
    <w:rsid w:val="00007DD8"/>
    <w:rsid w:val="0002584C"/>
    <w:rsid w:val="000306C8"/>
    <w:rsid w:val="000449D3"/>
    <w:rsid w:val="00057A35"/>
    <w:rsid w:val="000635DD"/>
    <w:rsid w:val="00063F9E"/>
    <w:rsid w:val="00075B6C"/>
    <w:rsid w:val="0007638B"/>
    <w:rsid w:val="00076F37"/>
    <w:rsid w:val="00084378"/>
    <w:rsid w:val="00092B06"/>
    <w:rsid w:val="000B36E5"/>
    <w:rsid w:val="000B6225"/>
    <w:rsid w:val="000B6D41"/>
    <w:rsid w:val="000C237A"/>
    <w:rsid w:val="000C2EBB"/>
    <w:rsid w:val="000E2DC8"/>
    <w:rsid w:val="000F3206"/>
    <w:rsid w:val="0010384B"/>
    <w:rsid w:val="001058F3"/>
    <w:rsid w:val="00123FD7"/>
    <w:rsid w:val="00124266"/>
    <w:rsid w:val="00141118"/>
    <w:rsid w:val="00142AF1"/>
    <w:rsid w:val="0014712A"/>
    <w:rsid w:val="001535A2"/>
    <w:rsid w:val="00163B04"/>
    <w:rsid w:val="00175D5D"/>
    <w:rsid w:val="00181AD8"/>
    <w:rsid w:val="0019483C"/>
    <w:rsid w:val="001A0843"/>
    <w:rsid w:val="001A4C06"/>
    <w:rsid w:val="001A5009"/>
    <w:rsid w:val="001A5FC0"/>
    <w:rsid w:val="001C5490"/>
    <w:rsid w:val="001D37BA"/>
    <w:rsid w:val="001E1C82"/>
    <w:rsid w:val="001E1CF8"/>
    <w:rsid w:val="001E4ACB"/>
    <w:rsid w:val="001F5F61"/>
    <w:rsid w:val="00200691"/>
    <w:rsid w:val="00202B83"/>
    <w:rsid w:val="0022440E"/>
    <w:rsid w:val="00236993"/>
    <w:rsid w:val="00241155"/>
    <w:rsid w:val="002563DE"/>
    <w:rsid w:val="00260D68"/>
    <w:rsid w:val="002646E9"/>
    <w:rsid w:val="00265337"/>
    <w:rsid w:val="00266555"/>
    <w:rsid w:val="00281703"/>
    <w:rsid w:val="002C0916"/>
    <w:rsid w:val="002C2888"/>
    <w:rsid w:val="002C3F28"/>
    <w:rsid w:val="002D136F"/>
    <w:rsid w:val="002E65F2"/>
    <w:rsid w:val="002F14F1"/>
    <w:rsid w:val="00300180"/>
    <w:rsid w:val="00312A6A"/>
    <w:rsid w:val="00316984"/>
    <w:rsid w:val="003200E7"/>
    <w:rsid w:val="0032459B"/>
    <w:rsid w:val="00360A73"/>
    <w:rsid w:val="00367CA3"/>
    <w:rsid w:val="003716DD"/>
    <w:rsid w:val="003768E4"/>
    <w:rsid w:val="00377FF7"/>
    <w:rsid w:val="00383CE8"/>
    <w:rsid w:val="003A0C0D"/>
    <w:rsid w:val="003A1CAA"/>
    <w:rsid w:val="003B4D1F"/>
    <w:rsid w:val="003C16FA"/>
    <w:rsid w:val="003D2FB9"/>
    <w:rsid w:val="003E54A2"/>
    <w:rsid w:val="003E686B"/>
    <w:rsid w:val="003E6FDB"/>
    <w:rsid w:val="003F365B"/>
    <w:rsid w:val="00401221"/>
    <w:rsid w:val="0042251E"/>
    <w:rsid w:val="00440ADC"/>
    <w:rsid w:val="00453B6B"/>
    <w:rsid w:val="00453B8C"/>
    <w:rsid w:val="00462932"/>
    <w:rsid w:val="00462C60"/>
    <w:rsid w:val="004638A4"/>
    <w:rsid w:val="004725C8"/>
    <w:rsid w:val="00473E8E"/>
    <w:rsid w:val="0047513F"/>
    <w:rsid w:val="004B00F2"/>
    <w:rsid w:val="004B412E"/>
    <w:rsid w:val="004B61AC"/>
    <w:rsid w:val="004C6105"/>
    <w:rsid w:val="004C7E73"/>
    <w:rsid w:val="004D36E9"/>
    <w:rsid w:val="004D7022"/>
    <w:rsid w:val="00517E72"/>
    <w:rsid w:val="0052386D"/>
    <w:rsid w:val="00547BCB"/>
    <w:rsid w:val="005722A7"/>
    <w:rsid w:val="005A1A94"/>
    <w:rsid w:val="005A2504"/>
    <w:rsid w:val="005B7A80"/>
    <w:rsid w:val="005C0185"/>
    <w:rsid w:val="005C50E4"/>
    <w:rsid w:val="006052C1"/>
    <w:rsid w:val="00626F36"/>
    <w:rsid w:val="00631591"/>
    <w:rsid w:val="00640328"/>
    <w:rsid w:val="00640E94"/>
    <w:rsid w:val="00646C43"/>
    <w:rsid w:val="006656A8"/>
    <w:rsid w:val="006824F7"/>
    <w:rsid w:val="0068625B"/>
    <w:rsid w:val="006A4EB6"/>
    <w:rsid w:val="006B7855"/>
    <w:rsid w:val="006C2404"/>
    <w:rsid w:val="006C7001"/>
    <w:rsid w:val="0070142A"/>
    <w:rsid w:val="00701BA4"/>
    <w:rsid w:val="00711F64"/>
    <w:rsid w:val="00712A20"/>
    <w:rsid w:val="00714C10"/>
    <w:rsid w:val="00721CE9"/>
    <w:rsid w:val="00742E73"/>
    <w:rsid w:val="00743F7B"/>
    <w:rsid w:val="00745623"/>
    <w:rsid w:val="00753282"/>
    <w:rsid w:val="00776949"/>
    <w:rsid w:val="00793F99"/>
    <w:rsid w:val="007A2A5C"/>
    <w:rsid w:val="007B1FA6"/>
    <w:rsid w:val="007C31CC"/>
    <w:rsid w:val="007D1DCF"/>
    <w:rsid w:val="007D4C80"/>
    <w:rsid w:val="007E1009"/>
    <w:rsid w:val="0080061E"/>
    <w:rsid w:val="0080478A"/>
    <w:rsid w:val="00812C9E"/>
    <w:rsid w:val="00823707"/>
    <w:rsid w:val="00824E16"/>
    <w:rsid w:val="00826943"/>
    <w:rsid w:val="0082720C"/>
    <w:rsid w:val="008453AB"/>
    <w:rsid w:val="00845B64"/>
    <w:rsid w:val="008655F4"/>
    <w:rsid w:val="00877B33"/>
    <w:rsid w:val="00880E62"/>
    <w:rsid w:val="008862C6"/>
    <w:rsid w:val="00897E01"/>
    <w:rsid w:val="008B7E04"/>
    <w:rsid w:val="008C4BA7"/>
    <w:rsid w:val="008C6FD3"/>
    <w:rsid w:val="008E02F8"/>
    <w:rsid w:val="008E6348"/>
    <w:rsid w:val="008E741D"/>
    <w:rsid w:val="008E7CAC"/>
    <w:rsid w:val="008F07D8"/>
    <w:rsid w:val="00900F36"/>
    <w:rsid w:val="0090243C"/>
    <w:rsid w:val="009129B0"/>
    <w:rsid w:val="009272FB"/>
    <w:rsid w:val="009307CD"/>
    <w:rsid w:val="00931270"/>
    <w:rsid w:val="00931BEA"/>
    <w:rsid w:val="00931F36"/>
    <w:rsid w:val="009619F7"/>
    <w:rsid w:val="009771E5"/>
    <w:rsid w:val="0098764C"/>
    <w:rsid w:val="009926D6"/>
    <w:rsid w:val="009B37DA"/>
    <w:rsid w:val="009B4F4F"/>
    <w:rsid w:val="009B772D"/>
    <w:rsid w:val="009D5E01"/>
    <w:rsid w:val="009D7228"/>
    <w:rsid w:val="009E22AB"/>
    <w:rsid w:val="009E38C0"/>
    <w:rsid w:val="009E44F8"/>
    <w:rsid w:val="009E68B2"/>
    <w:rsid w:val="009E770D"/>
    <w:rsid w:val="00A002C8"/>
    <w:rsid w:val="00A025C3"/>
    <w:rsid w:val="00A1198E"/>
    <w:rsid w:val="00A3445A"/>
    <w:rsid w:val="00A4353B"/>
    <w:rsid w:val="00A50353"/>
    <w:rsid w:val="00A57937"/>
    <w:rsid w:val="00A57E48"/>
    <w:rsid w:val="00A65647"/>
    <w:rsid w:val="00A73CAF"/>
    <w:rsid w:val="00A97519"/>
    <w:rsid w:val="00AA2017"/>
    <w:rsid w:val="00AA5B53"/>
    <w:rsid w:val="00AA6D15"/>
    <w:rsid w:val="00AA6ED8"/>
    <w:rsid w:val="00AB5924"/>
    <w:rsid w:val="00AD30E3"/>
    <w:rsid w:val="00B0717B"/>
    <w:rsid w:val="00B21CB8"/>
    <w:rsid w:val="00B228D1"/>
    <w:rsid w:val="00B40A0F"/>
    <w:rsid w:val="00B43A87"/>
    <w:rsid w:val="00B5031C"/>
    <w:rsid w:val="00B51B8F"/>
    <w:rsid w:val="00B5344E"/>
    <w:rsid w:val="00B7535A"/>
    <w:rsid w:val="00B96FF5"/>
    <w:rsid w:val="00BB02DC"/>
    <w:rsid w:val="00BF41A9"/>
    <w:rsid w:val="00BF43FF"/>
    <w:rsid w:val="00C16950"/>
    <w:rsid w:val="00C27332"/>
    <w:rsid w:val="00C31472"/>
    <w:rsid w:val="00C42CDA"/>
    <w:rsid w:val="00C76DF1"/>
    <w:rsid w:val="00C76E1B"/>
    <w:rsid w:val="00C84D31"/>
    <w:rsid w:val="00CB66F7"/>
    <w:rsid w:val="00CB691E"/>
    <w:rsid w:val="00CC2F70"/>
    <w:rsid w:val="00CC4411"/>
    <w:rsid w:val="00CC4CA0"/>
    <w:rsid w:val="00CD4051"/>
    <w:rsid w:val="00CF0E9C"/>
    <w:rsid w:val="00CF1DB1"/>
    <w:rsid w:val="00D17393"/>
    <w:rsid w:val="00D206B2"/>
    <w:rsid w:val="00D263F2"/>
    <w:rsid w:val="00D26D4F"/>
    <w:rsid w:val="00D4052A"/>
    <w:rsid w:val="00D461C2"/>
    <w:rsid w:val="00D7580C"/>
    <w:rsid w:val="00D85ECA"/>
    <w:rsid w:val="00D8665D"/>
    <w:rsid w:val="00DA3005"/>
    <w:rsid w:val="00DB2937"/>
    <w:rsid w:val="00DC0C65"/>
    <w:rsid w:val="00DC736E"/>
    <w:rsid w:val="00DD40EF"/>
    <w:rsid w:val="00E10D5D"/>
    <w:rsid w:val="00E22D13"/>
    <w:rsid w:val="00E30968"/>
    <w:rsid w:val="00E51B83"/>
    <w:rsid w:val="00EA16F8"/>
    <w:rsid w:val="00EA2C36"/>
    <w:rsid w:val="00EC4A9E"/>
    <w:rsid w:val="00ED205F"/>
    <w:rsid w:val="00EE37C4"/>
    <w:rsid w:val="00EE3DCD"/>
    <w:rsid w:val="00F032A4"/>
    <w:rsid w:val="00F13B4C"/>
    <w:rsid w:val="00F16082"/>
    <w:rsid w:val="00F17CF9"/>
    <w:rsid w:val="00F226AA"/>
    <w:rsid w:val="00F348F9"/>
    <w:rsid w:val="00F408F5"/>
    <w:rsid w:val="00F416FA"/>
    <w:rsid w:val="00F43578"/>
    <w:rsid w:val="00F81A82"/>
    <w:rsid w:val="00F82AF6"/>
    <w:rsid w:val="00F83FC1"/>
    <w:rsid w:val="00FB7F1D"/>
    <w:rsid w:val="00FC70DF"/>
    <w:rsid w:val="00FD3B1E"/>
    <w:rsid w:val="00FD7CC8"/>
    <w:rsid w:val="00FE05FB"/>
    <w:rsid w:val="00FF35B9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535A"/>
    <w:rPr>
      <w:color w:val="808080"/>
    </w:rPr>
  </w:style>
  <w:style w:type="paragraph" w:styleId="ListParagraph">
    <w:name w:val="List Paragraph"/>
    <w:basedOn w:val="Normal"/>
    <w:uiPriority w:val="34"/>
    <w:qFormat/>
    <w:rsid w:val="00A02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13B315-8727-477F-938B-EBE41080FA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302</cp:revision>
  <dcterms:created xsi:type="dcterms:W3CDTF">2020-07-30T07:16:00Z</dcterms:created>
  <dcterms:modified xsi:type="dcterms:W3CDTF">2020-09-24T09:24:00Z</dcterms:modified>
</cp:coreProperties>
</file>