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ULTRASONIC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//rollno-3246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//Expno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Sound_velocity 0.034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int trigger_Pin=5;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int echo_Pin = 18;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long  duration;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float Distance_Cm;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// put your setup code here, to run once: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pinMode(trigger_Pin,OUTPUT);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pinMode(echo_Pin,INPUT);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put your main code here, to run repeatedly: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digitalWrite(trigger_Pin,LOW);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delayMicroseconds(2);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digitalWrite(trigger_Pin,HIGH);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delayMicroseconds(10);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duration= pulseIn(echo_Pin,HIGH);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Distance_Cm = (duration*Sound_velocity)/2;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Serial.print("distance measured in cm is" 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Serial.println(Distance_Cm);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delay(200);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SS OF OP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405188" cy="36512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916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65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