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4834" w14:textId="77777777" w:rsidR="00A15412" w:rsidRDefault="00A15412"/>
    <w:p w14:paraId="4EF7FA28" w14:textId="15F11235" w:rsidR="00EF1FDA" w:rsidRDefault="00A15412">
      <w:r w:rsidRPr="00A15412">
        <w:br/>
      </w:r>
      <w:r w:rsidRPr="00A15412">
        <w:br/>
        <w:t>Date: ___ / ___ / 2025</w:t>
      </w:r>
      <w:r w:rsidRPr="00A15412">
        <w:br/>
      </w:r>
      <w:r w:rsidRPr="00A15412">
        <w:br/>
        <w:t>To Whomsoever It May Concern,</w:t>
      </w:r>
      <w:r w:rsidRPr="00A15412">
        <w:br/>
      </w:r>
      <w:r w:rsidRPr="00A15412">
        <w:br/>
        <w:t xml:space="preserve">This is to certify that Akhil Bhartiya </w:t>
      </w:r>
      <w:proofErr w:type="spellStart"/>
      <w:r w:rsidRPr="00A15412">
        <w:t>Terapanth</w:t>
      </w:r>
      <w:proofErr w:type="spellEnd"/>
      <w:r w:rsidRPr="00A15412">
        <w:t xml:space="preserve"> Mahila Mandal (ABTMM) conducted an “Oral Health &amp; Hygiene Awareness and Kit Distribution Drive” in our school on 13th November 2025 (Children’s Day).</w:t>
      </w:r>
      <w:r w:rsidRPr="00A15412">
        <w:br/>
      </w:r>
      <w:r w:rsidRPr="00A15412">
        <w:br/>
        <w:t>During this drive, the team from ABTMM distributed Oral Hygiene Kits to the students of our school to promote awareness about maintaining proper oral hygiene and healthy daily habits.</w:t>
      </w:r>
      <w:r w:rsidRPr="00A15412">
        <w:br/>
      </w:r>
      <w:r w:rsidRPr="00A15412">
        <w:br/>
        <w:t>Each kit consisted of:</w:t>
      </w:r>
      <w:r w:rsidRPr="00A15412">
        <w:br/>
        <w:t>• Toothbrush</w:t>
      </w:r>
      <w:r w:rsidRPr="00A15412">
        <w:br/>
        <w:t>• Toothpaste (Promise Company)</w:t>
      </w:r>
      <w:r w:rsidRPr="00A15412">
        <w:br/>
        <w:t>• Tongue Cleaner</w:t>
      </w:r>
      <w:r w:rsidRPr="00A15412">
        <w:br/>
        <w:t>• Informative Leaflet (with ABTMM Logo)</w:t>
      </w:r>
      <w:r w:rsidRPr="00A15412">
        <w:br/>
      </w:r>
      <w:r w:rsidRPr="00A15412">
        <w:br/>
        <w:t>We hereby confirm that a total of _____ (number) Oral Hygiene Kits were distributed among the students of our school on the said date in the presence and supervision of the school authorities.</w:t>
      </w:r>
      <w:r w:rsidRPr="00A15412">
        <w:br/>
      </w:r>
      <w:r w:rsidRPr="00A15412">
        <w:br/>
        <w:t xml:space="preserve">We appreciate this noble initiative by Akhil Bhartiya </w:t>
      </w:r>
      <w:proofErr w:type="spellStart"/>
      <w:r w:rsidRPr="00A15412">
        <w:t>Terapanth</w:t>
      </w:r>
      <w:proofErr w:type="spellEnd"/>
      <w:r w:rsidRPr="00A15412">
        <w:t xml:space="preserve"> Mahila Mandal to encourage oral hygiene awareness among children.</w:t>
      </w:r>
      <w:r w:rsidRPr="00A15412">
        <w:br/>
      </w:r>
      <w:r w:rsidRPr="00A15412">
        <w:br/>
        <w:t>For [Name of School]</w:t>
      </w:r>
      <w:r w:rsidRPr="00A15412">
        <w:br/>
        <w:t>(Signature &amp; Seal)</w:t>
      </w:r>
      <w:r w:rsidRPr="00A15412">
        <w:br/>
        <w:t>Name: ________________________</w:t>
      </w:r>
      <w:r w:rsidRPr="00A15412">
        <w:br/>
        <w:t>Designation: ___________________</w:t>
      </w:r>
      <w:r w:rsidRPr="00A15412">
        <w:br/>
        <w:t>Principal / Head of Institution</w:t>
      </w:r>
      <w:r w:rsidRPr="00A15412">
        <w:br/>
        <w:t>Contact No.: _____________________</w:t>
      </w:r>
    </w:p>
    <w:sectPr w:rsidR="00EF1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12"/>
    <w:rsid w:val="003D1F35"/>
    <w:rsid w:val="00A15412"/>
    <w:rsid w:val="00EF1FDA"/>
    <w:rsid w:val="00F2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6A48"/>
  <w15:chartTrackingRefBased/>
  <w15:docId w15:val="{5045216D-29BD-4632-AC6E-C388AD5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906</Characters>
  <Application>Microsoft Office Word</Application>
  <DocSecurity>0</DocSecurity>
  <Lines>32</Lines>
  <Paragraphs>1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Surana, Shivani</dc:creator>
  <cp:keywords/>
  <dc:description/>
  <cp:lastModifiedBy>Surana, Shivani</cp:lastModifiedBy>
  <cp:revision>1</cp:revision>
  <dcterms:created xsi:type="dcterms:W3CDTF">2025-11-10T07:39:00Z</dcterms:created>
  <dcterms:modified xsi:type="dcterms:W3CDTF">2025-11-10T07:44:00Z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2025-11-10T07:44:05Z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cad57a0d-4c7d-4764-b4c6-d27f8e961bbb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