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96589" w:rsidRPr="00FF4E22" w:rsidP="4D190F7F" w14:paraId="64F06FC3" w14:textId="74429CC5">
      <w:pPr>
        <w:pStyle w:val="NoSpacing"/>
        <w:keepNext/>
        <w:spacing w:line="703" w:lineRule="exact"/>
        <w:rPr>
          <w:rFonts w:ascii="Cambria" w:hAnsi="Cambria"/>
          <w:b/>
          <w:bCs/>
        </w:rPr>
      </w:pPr>
      <w:r w:rsidRPr="00FF4E22">
        <w:rPr>
          <w:rFonts w:ascii="Cambria" w:hAnsi="Cambria"/>
          <w:b/>
          <w:bCs/>
        </w:rPr>
        <w:t>Ravi Kumar Singh</w:t>
      </w:r>
    </w:p>
    <w:p w:rsidR="00996589" w:rsidP="00996589" w14:paraId="5033C393" w14:textId="207597F8">
      <w:pPr>
        <w:pStyle w:val="NoSpacing"/>
        <w:rPr>
          <w:rStyle w:val="Hyperlink"/>
          <w:rFonts w:ascii="Cambria" w:hAnsi="Cambria"/>
          <w:i/>
          <w:iCs/>
          <w:sz w:val="20"/>
          <w:szCs w:val="20"/>
        </w:rPr>
      </w:pPr>
      <w:r w:rsidRPr="008904CB">
        <w:rPr>
          <w:rFonts w:ascii="Cambria" w:hAnsi="Cambria"/>
          <w:i/>
          <w:iCs/>
          <w:sz w:val="20"/>
          <w:szCs w:val="20"/>
        </w:rPr>
        <w:t xml:space="preserve">Contact:  7760527946, E-Mail:  </w:t>
      </w:r>
      <w:hyperlink r:id="rId5" w:history="1">
        <w:r w:rsidRPr="008904CB">
          <w:rPr>
            <w:rStyle w:val="Hyperlink"/>
            <w:rFonts w:ascii="Cambria" w:hAnsi="Cambria"/>
            <w:i/>
            <w:iCs/>
            <w:sz w:val="20"/>
            <w:szCs w:val="20"/>
          </w:rPr>
          <w:t>ravisingh.vm@gmail.com</w:t>
        </w:r>
      </w:hyperlink>
    </w:p>
    <w:p w:rsidR="000E1691" w:rsidP="000E1691" w14:paraId="4C2B839D" w14:textId="6F35773E">
      <w:pPr>
        <w:pStyle w:val="NoSpacing"/>
        <w:pBdr>
          <w:bottom w:val="double" w:sz="6" w:space="1" w:color="auto"/>
        </w:pBdr>
        <w:rPr>
          <w:rFonts w:ascii="Cambria" w:hAnsi="Cambria"/>
          <w:i/>
          <w:iCs/>
          <w:sz w:val="20"/>
          <w:szCs w:val="20"/>
        </w:rPr>
      </w:pPr>
      <w:r w:rsidRPr="000E1691">
        <w:rPr>
          <w:rFonts w:ascii="Cambria" w:hAnsi="Cambria"/>
          <w:i/>
          <w:iCs/>
          <w:sz w:val="20"/>
          <w:szCs w:val="20"/>
        </w:rPr>
        <w:t>Passport: M3738637  Pan Card: DCRPS6194D</w:t>
      </w:r>
    </w:p>
    <w:p w:rsidR="003219FE" w:rsidP="00996589" w14:paraId="4EE86FF2" w14:textId="77777777">
      <w:pPr>
        <w:autoSpaceDE w:val="0"/>
        <w:autoSpaceDN w:val="0"/>
        <w:adjustRightInd w:val="0"/>
        <w:rPr>
          <w:rFonts w:ascii="Cambria" w:hAnsi="Cambria" w:cs="AppleSystemUIFontBold"/>
          <w:sz w:val="20"/>
          <w:szCs w:val="20"/>
          <w:lang w:val="en-GB"/>
        </w:rPr>
      </w:pPr>
    </w:p>
    <w:p w:rsidR="003219FE" w:rsidP="4D190F7F" w14:paraId="6316EB3D" w14:textId="0A700561">
      <w:pPr>
        <w:rPr>
          <w:rFonts w:ascii="Cambria" w:hAnsi="Cambria" w:cs="AppleSystemUIFontBold"/>
          <w:sz w:val="20"/>
          <w:szCs w:val="20"/>
          <w:lang w:val="en-GB"/>
        </w:rPr>
      </w:pPr>
      <w:r>
        <w:rPr>
          <w:rFonts w:ascii="Cambria" w:hAnsi="Cambria" w:cs="AppleSystemUIFontBold"/>
          <w:sz w:val="20"/>
          <w:szCs w:val="20"/>
          <w:lang w:val="en-GB"/>
        </w:rPr>
        <w:t>Assistant Consultant (DevOps) with strong Linux background with 10 Years’ Experience.</w:t>
      </w:r>
    </w:p>
    <w:p w:rsidR="007C3079" w:rsidP="4D190F7F" w14:paraId="6A470DC8" w14:textId="5D2664B0">
      <w:pPr>
        <w:rPr>
          <w:rFonts w:ascii="Cambria" w:hAnsi="Cambria" w:cs="AppleSystemUIFontBold"/>
          <w:sz w:val="20"/>
          <w:szCs w:val="20"/>
          <w:lang w:val="en-GB"/>
        </w:rPr>
      </w:pPr>
      <w:r>
        <w:rPr>
          <w:rFonts w:ascii="Cambria" w:hAnsi="Cambria" w:cs="AppleSystemUIFontBold"/>
          <w:sz w:val="20"/>
          <w:szCs w:val="20"/>
          <w:lang w:val="en-GB"/>
        </w:rPr>
        <w:t>Hands-On Experience in supporting critical deployments. AWS, Kubernetes, CI/CD and DevOps Process.</w:t>
      </w:r>
    </w:p>
    <w:p w:rsidR="007C3079" w:rsidP="4D190F7F" w14:paraId="2F37F1A9" w14:textId="66B584F7">
      <w:pPr>
        <w:rPr>
          <w:rFonts w:ascii="Cambria" w:hAnsi="Cambria" w:cs="AppleSystemUIFontBold"/>
          <w:sz w:val="20"/>
          <w:szCs w:val="20"/>
          <w:lang w:val="en-GB"/>
        </w:rPr>
      </w:pPr>
      <w:r>
        <w:rPr>
          <w:rFonts w:ascii="Cambria" w:hAnsi="Cambria" w:cs="AppleSystemUIFontBold"/>
          <w:sz w:val="20"/>
          <w:szCs w:val="20"/>
          <w:lang w:val="en-GB"/>
        </w:rPr>
        <w:t xml:space="preserve">Change/Release/ Build Management, System Administration, Support and Maintenance.  </w:t>
      </w:r>
    </w:p>
    <w:p w:rsidR="00F36012" w:rsidP="4D190F7F" w14:paraId="2AF6D76F" w14:textId="5AB3893A">
      <w:pPr>
        <w:rPr>
          <w:rFonts w:ascii="Cambria" w:hAnsi="Cambria" w:cs="AppleSystemUIFontBold"/>
          <w:sz w:val="20"/>
          <w:szCs w:val="20"/>
          <w:lang w:val="en-GB"/>
        </w:rPr>
      </w:pPr>
    </w:p>
    <w:p w:rsidR="00F36012" w:rsidP="4D190F7F" w14:paraId="2DF6009F" w14:textId="4BE46BB1">
      <w:pPr>
        <w:pBdr>
          <w:bottom w:val="double" w:sz="6" w:space="1" w:color="auto"/>
        </w:pBdr>
        <w:rPr>
          <w:rFonts w:ascii="Cambria" w:hAnsi="Cambria" w:cs="AppleSystemUIFontBold"/>
          <w:sz w:val="20"/>
          <w:szCs w:val="20"/>
          <w:lang w:val="en-GB"/>
        </w:rPr>
      </w:pPr>
      <w:r w:rsidRPr="00F36012">
        <w:rPr>
          <w:rFonts w:ascii="Cambria" w:hAnsi="Cambria" w:cs="AppleSystemUIFontBold"/>
          <w:b/>
          <w:bCs/>
          <w:sz w:val="20"/>
          <w:szCs w:val="20"/>
          <w:lang w:val="en-GB"/>
        </w:rPr>
        <w:t>SKILLS</w:t>
      </w:r>
      <w:r>
        <w:rPr>
          <w:rFonts w:ascii="Cambria" w:hAnsi="Cambria" w:cs="AppleSystemUIFontBold"/>
          <w:sz w:val="20"/>
          <w:szCs w:val="20"/>
          <w:lang w:val="en-GB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14:paraId="12282D55" w14:textId="77777777" w:rsidTr="00F3601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337" w:type="dxa"/>
          </w:tcPr>
          <w:p w:rsidR="00F36012" w:rsidP="4D190F7F" w14:paraId="5BA714A9" w14:textId="20648344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Linux Administration</w:t>
            </w:r>
          </w:p>
        </w:tc>
        <w:tc>
          <w:tcPr>
            <w:tcW w:w="2337" w:type="dxa"/>
          </w:tcPr>
          <w:p w:rsidR="00F36012" w:rsidP="4D190F7F" w14:paraId="33D07581" w14:textId="310E8A20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VMware</w:t>
            </w:r>
          </w:p>
        </w:tc>
        <w:tc>
          <w:tcPr>
            <w:tcW w:w="2338" w:type="dxa"/>
          </w:tcPr>
          <w:p w:rsidR="00F36012" w:rsidP="4D190F7F" w14:paraId="5F38B518" w14:textId="51835BED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Ansible</w:t>
            </w:r>
          </w:p>
        </w:tc>
        <w:tc>
          <w:tcPr>
            <w:tcW w:w="2338" w:type="dxa"/>
          </w:tcPr>
          <w:p w:rsidR="00F36012" w:rsidP="4D190F7F" w14:paraId="1D8854C1" w14:textId="020A7F29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Bash/ Python</w:t>
            </w:r>
          </w:p>
        </w:tc>
      </w:tr>
      <w:tr w14:paraId="7237C5A2" w14:textId="77777777" w:rsidTr="00F36012">
        <w:tblPrEx>
          <w:tblW w:w="0" w:type="auto"/>
          <w:tblLook w:val="04A0"/>
        </w:tblPrEx>
        <w:tc>
          <w:tcPr>
            <w:tcW w:w="2337" w:type="dxa"/>
          </w:tcPr>
          <w:p w:rsidR="00F36012" w:rsidP="4D190F7F" w14:paraId="2A5FD8B7" w14:textId="37D931FE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Kubernetes</w:t>
            </w:r>
          </w:p>
        </w:tc>
        <w:tc>
          <w:tcPr>
            <w:tcW w:w="2337" w:type="dxa"/>
          </w:tcPr>
          <w:p w:rsidR="00F36012" w:rsidP="4D190F7F" w14:paraId="3A09BF38" w14:textId="218B9D74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Docker</w:t>
            </w:r>
          </w:p>
        </w:tc>
        <w:tc>
          <w:tcPr>
            <w:tcW w:w="2338" w:type="dxa"/>
          </w:tcPr>
          <w:p w:rsidR="00F36012" w:rsidP="4D190F7F" w14:paraId="22F99FE9" w14:textId="1B5BC18E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Helm</w:t>
            </w:r>
          </w:p>
        </w:tc>
        <w:tc>
          <w:tcPr>
            <w:tcW w:w="2338" w:type="dxa"/>
          </w:tcPr>
          <w:p w:rsidR="00F36012" w:rsidP="4D190F7F" w14:paraId="5D787BF1" w14:textId="572AA24F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Jenkins</w:t>
            </w:r>
          </w:p>
        </w:tc>
      </w:tr>
      <w:tr w14:paraId="66E9BBC5" w14:textId="77777777" w:rsidTr="00F36012">
        <w:tblPrEx>
          <w:tblW w:w="0" w:type="auto"/>
          <w:tblLook w:val="04A0"/>
        </w:tblPrEx>
        <w:tc>
          <w:tcPr>
            <w:tcW w:w="2337" w:type="dxa"/>
          </w:tcPr>
          <w:p w:rsidR="00F36012" w:rsidP="4D190F7F" w14:paraId="60A5C612" w14:textId="5370BE95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A</w:t>
            </w:r>
            <w:r w:rsidR="007629FC">
              <w:rPr>
                <w:rFonts w:ascii="Cambria" w:hAnsi="Cambria" w:cs="AppleSystemUIFontBold"/>
                <w:sz w:val="20"/>
                <w:szCs w:val="20"/>
                <w:lang w:val="en-GB"/>
              </w:rPr>
              <w:t>WS</w:t>
            </w:r>
          </w:p>
        </w:tc>
        <w:tc>
          <w:tcPr>
            <w:tcW w:w="2337" w:type="dxa"/>
          </w:tcPr>
          <w:p w:rsidR="00F36012" w:rsidP="4D190F7F" w14:paraId="52AC81DF" w14:textId="3D09D67A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Terraform</w:t>
            </w:r>
          </w:p>
        </w:tc>
        <w:tc>
          <w:tcPr>
            <w:tcW w:w="2338" w:type="dxa"/>
          </w:tcPr>
          <w:p w:rsidR="00F36012" w:rsidP="4D190F7F" w14:paraId="3EFF1FFA" w14:textId="5513C8DA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CI/CD</w:t>
            </w:r>
          </w:p>
        </w:tc>
        <w:tc>
          <w:tcPr>
            <w:tcW w:w="2338" w:type="dxa"/>
          </w:tcPr>
          <w:p w:rsidR="00F36012" w:rsidP="4D190F7F" w14:paraId="5C7A9D19" w14:textId="28A67549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  <w:r>
              <w:rPr>
                <w:rFonts w:ascii="Cambria" w:hAnsi="Cambria" w:cs="AppleSystemUIFontBold"/>
                <w:sz w:val="20"/>
                <w:szCs w:val="20"/>
                <w:lang w:val="en-GB"/>
              </w:rPr>
              <w:t>GIT</w:t>
            </w:r>
          </w:p>
        </w:tc>
      </w:tr>
      <w:tr w14:paraId="42C85736" w14:textId="77777777" w:rsidTr="00F36012">
        <w:tblPrEx>
          <w:tblW w:w="0" w:type="auto"/>
          <w:tblLook w:val="04A0"/>
        </w:tblPrEx>
        <w:tc>
          <w:tcPr>
            <w:tcW w:w="2337" w:type="dxa"/>
          </w:tcPr>
          <w:p w:rsidR="00F36012" w:rsidP="00F36012" w14:paraId="2FD55FCA" w14:textId="6B2E0BEF">
            <w:pPr>
              <w:tabs>
                <w:tab w:val="center" w:pos="1060"/>
              </w:tabs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</w:p>
        </w:tc>
        <w:tc>
          <w:tcPr>
            <w:tcW w:w="2337" w:type="dxa"/>
          </w:tcPr>
          <w:p w:rsidR="00F36012" w:rsidP="4D190F7F" w14:paraId="27C89F74" w14:textId="11D13C7F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</w:p>
        </w:tc>
        <w:tc>
          <w:tcPr>
            <w:tcW w:w="2338" w:type="dxa"/>
          </w:tcPr>
          <w:p w:rsidR="00F36012" w:rsidP="4D190F7F" w14:paraId="5699DB2A" w14:textId="77777777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</w:p>
        </w:tc>
        <w:tc>
          <w:tcPr>
            <w:tcW w:w="2338" w:type="dxa"/>
          </w:tcPr>
          <w:p w:rsidR="00F36012" w:rsidP="4D190F7F" w14:paraId="6779B2AC" w14:textId="77777777">
            <w:pPr>
              <w:rPr>
                <w:rFonts w:ascii="Cambria" w:hAnsi="Cambria" w:cs="AppleSystemUIFontBold"/>
                <w:sz w:val="20"/>
                <w:szCs w:val="20"/>
                <w:lang w:val="en-GB"/>
              </w:rPr>
            </w:pPr>
          </w:p>
        </w:tc>
      </w:tr>
    </w:tbl>
    <w:p w:rsidR="4D190F7F" w:rsidP="4D190F7F" w14:paraId="25698B25" w14:textId="61005502">
      <w:pPr>
        <w:rPr>
          <w:rFonts w:ascii="Cambria" w:hAnsi="Cambria" w:cs="AppleSystemUIFontBold"/>
          <w:sz w:val="20"/>
          <w:szCs w:val="20"/>
          <w:lang w:val="en-GB"/>
        </w:rPr>
      </w:pPr>
    </w:p>
    <w:p w:rsidR="000C2E32" w:rsidRPr="000C2E32" w:rsidP="008904CB" w14:paraId="57604A1E" w14:textId="5E264277">
      <w:pPr>
        <w:pStyle w:val="NoSpacing"/>
        <w:pBdr>
          <w:bottom w:val="double" w:sz="6" w:space="1" w:color="auto"/>
        </w:pBdr>
        <w:rPr>
          <w:rFonts w:ascii="Cambria" w:hAnsi="Cambria"/>
          <w:b/>
          <w:bCs/>
        </w:rPr>
      </w:pPr>
      <w:r w:rsidRPr="000C2E32">
        <w:rPr>
          <w:rFonts w:ascii="Cambria" w:hAnsi="Cambria"/>
          <w:b/>
          <w:bCs/>
        </w:rPr>
        <w:t>Professional Experiences:</w:t>
      </w:r>
    </w:p>
    <w:p w:rsidR="00996589" w:rsidP="00996589" w14:paraId="32B201C6" w14:textId="5E3C8326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996589" w:rsidRPr="000C2E32" w:rsidP="00996589" w14:paraId="71FACBD7" w14:textId="3535A984">
      <w:pPr>
        <w:autoSpaceDE w:val="0"/>
        <w:autoSpaceDN w:val="0"/>
        <w:adjustRightInd w:val="0"/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  <w:t>TATA Consultancy Services- Client Apple Inc.</w:t>
      </w:r>
    </w:p>
    <w:p w:rsidR="008904CB" w:rsidRPr="000C2E32" w:rsidP="00996589" w14:paraId="66B4FAF4" w14:textId="365BEA19">
      <w:pPr>
        <w:autoSpaceDE w:val="0"/>
        <w:autoSpaceDN w:val="0"/>
        <w:adjustRightInd w:val="0"/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  <w:t xml:space="preserve">Assistant Consultant </w:t>
      </w:r>
      <w:r w:rsidRPr="000C2E32"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  <w:t>(Sep 2021 – Till Now)</w:t>
      </w:r>
    </w:p>
    <w:p w:rsidR="005F4B65" w:rsidP="007C3079" w14:paraId="7C2F80B4" w14:textId="751793A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:rsidR="007C3079" w:rsidRPr="007C3079" w:rsidP="007C3079" w14:paraId="0D624EC4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DevOps Engineer with 10+ Years of experience in software service with professional Experience comprising of System Administration, Configuration Management, Continuous Integration (CI</w:t>
      </w:r>
      <w:r w:rsidRPr="007C3079">
        <w:rPr>
          <w:rFonts w:ascii="Cambria" w:hAnsi="Cambria" w:cs="AppleSystemUIFont"/>
          <w:sz w:val="20"/>
          <w:szCs w:val="20"/>
          <w:lang w:val="en-GB"/>
        </w:rPr>
        <w:t>) ,</w:t>
      </w: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 Continuous Deployment (CD), Release Management and Cloud Implementations.</w:t>
      </w:r>
    </w:p>
    <w:p w:rsidR="007C3079" w:rsidRPr="007C3079" w:rsidP="007C3079" w14:paraId="0F746A2E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Over 4+ Years of Experience in Cloud Environment- AWS, Terraform and Kubernetes Including</w:t>
      </w:r>
    </w:p>
    <w:p w:rsidR="007C3079" w:rsidRPr="007C3079" w:rsidP="007C3079" w14:paraId="001A2A4D" w14:textId="75B1BD8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(EC2,</w:t>
      </w:r>
      <w:r w:rsidR="00F505F3">
        <w:rPr>
          <w:rFonts w:ascii="Cambria" w:hAnsi="Cambria" w:cs="AppleSystemUIFont"/>
          <w:sz w:val="20"/>
          <w:szCs w:val="20"/>
          <w:lang w:val="en-GB"/>
        </w:rPr>
        <w:t xml:space="preserve"> </w:t>
      </w:r>
      <w:r w:rsidRPr="007C3079">
        <w:rPr>
          <w:rFonts w:ascii="Cambria" w:hAnsi="Cambria" w:cs="AppleSystemUIFont"/>
          <w:sz w:val="20"/>
          <w:szCs w:val="20"/>
          <w:lang w:val="en-GB"/>
        </w:rPr>
        <w:t>VPC, S3, IAM, Route53, ELB, Auto Scaling, CloudWatch, Deployments, RBAC, Ingress LoadBalancer)</w:t>
      </w:r>
    </w:p>
    <w:p w:rsidR="007C3079" w:rsidRPr="007C3079" w:rsidP="007C3079" w14:paraId="06D5794F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Ability to work with container orchestration system such as AWS ECS or Kubernetes.</w:t>
      </w:r>
    </w:p>
    <w:p w:rsidR="007C3079" w:rsidRPr="007C3079" w:rsidP="007C3079" w14:paraId="469B7B0E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Used Kubernetes to orchestrate the Deployment, Scaling and Management of Docker Containers.</w:t>
      </w:r>
    </w:p>
    <w:p w:rsidR="007C3079" w:rsidRPr="007C3079" w:rsidP="007C3079" w14:paraId="55CCA882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Containerization and migration of applications to Kubernetes.</w:t>
      </w:r>
    </w:p>
    <w:p w:rsidR="007C3079" w:rsidRPr="007C3079" w:rsidP="007C3079" w14:paraId="27696B61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Creating Test Environment for different applications by provisioning Kubernetes cluster on AWS using Docker, Ansible and Terraform and implemented Jenkins pipeline for deployment using Ansible.</w:t>
      </w:r>
    </w:p>
    <w:p w:rsidR="007C3079" w:rsidRPr="007C3079" w:rsidP="007C3079" w14:paraId="12492E26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Managed K8 manifest files, K8 Charts using Helm, Release of Helm Packages and created reproducible builds of the K8 applications.</w:t>
      </w:r>
    </w:p>
    <w:p w:rsidR="007C3079" w:rsidRPr="007C3079" w:rsidP="007C3079" w14:paraId="1C7C2D57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Dockerized applications by creating Docker Images form Docker File.</w:t>
      </w:r>
    </w:p>
    <w:p w:rsidR="007C3079" w:rsidRPr="007C3079" w:rsidP="007C3079" w14:paraId="62E42BA9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Migration of On-premise applications and its infrastructure to Kubernetes</w:t>
      </w:r>
    </w:p>
    <w:p w:rsidR="007C3079" w:rsidRPr="007C3079" w:rsidP="007C3079" w14:paraId="666BD00E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Server automation with terraform and Configuration Management Tools - Ansible and Puppet</w:t>
      </w:r>
    </w:p>
    <w:p w:rsidR="007C3079" w:rsidRPr="007C3079" w:rsidP="007C3079" w14:paraId="511984DF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Experience working with CI/CD implementation a Microservices Architecture</w:t>
      </w:r>
    </w:p>
    <w:p w:rsidR="007C3079" w:rsidRPr="007C3079" w:rsidP="007C3079" w14:paraId="5B0B4C68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knowledge in command SCM Practices, Such as Branching and Code Merge.</w:t>
      </w:r>
    </w:p>
    <w:p w:rsidR="007C3079" w:rsidRPr="007C3079" w:rsidP="007C3079" w14:paraId="5B7F131D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Infrastructure monitoring, logging &amp; amp; alerting with Prometheus/Grafana</w:t>
      </w:r>
    </w:p>
    <w:p w:rsidR="003219FE" w:rsidRPr="007C3079" w:rsidP="007C3079" w14:paraId="685D5520" w14:textId="524B6CC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Knowledge of Scripting Bash and Python (intermediate)</w:t>
      </w:r>
    </w:p>
    <w:p w:rsidR="007C3079" w:rsidP="007C3079" w14:paraId="329901FC" w14:textId="77777777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D40E36" w:rsidRPr="000C2E32" w:rsidP="00996589" w14:paraId="421F758D" w14:textId="77777777">
      <w:pPr>
        <w:autoSpaceDE w:val="0"/>
        <w:autoSpaceDN w:val="0"/>
        <w:adjustRightInd w:val="0"/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  <w:t>BT GROUP PLC</w:t>
      </w:r>
    </w:p>
    <w:p w:rsidR="00D40E36" w:rsidRPr="00D40E36" w:rsidP="00D40E36" w14:paraId="7F7E36D6" w14:textId="2778131E">
      <w:pPr>
        <w:autoSpaceDE w:val="0"/>
        <w:autoSpaceDN w:val="0"/>
        <w:adjustRightInd w:val="0"/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</w:pPr>
      <w:r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  <w:t>Hybrid Cloud OPERATIONS</w:t>
      </w:r>
      <w:r w:rsidRPr="000C2E32"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  <w:t xml:space="preserve"> -- </w:t>
      </w:r>
      <w:r w:rsidRPr="00D40E36"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  <w:t>Unix Analyst</w:t>
      </w:r>
      <w:r w:rsidRPr="00D40E36">
        <w:rPr>
          <w:rFonts w:ascii="Cambria" w:hAnsi="Cambria"/>
          <w:b/>
          <w:bCs/>
          <w:color w:val="2F5496" w:themeColor="accent1" w:themeShade="BF"/>
          <w:sz w:val="21"/>
          <w:szCs w:val="21"/>
        </w:rPr>
        <w:t xml:space="preserve"> </w:t>
      </w:r>
      <w:r w:rsidRPr="000C2E32"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  <w:t>(Jan 2018 – Sept 2021)</w:t>
      </w:r>
    </w:p>
    <w:p w:rsidR="00996589" w:rsidRPr="008904CB" w:rsidP="00996589" w14:paraId="70E61186" w14:textId="77777777">
      <w:pPr>
        <w:autoSpaceDE w:val="0"/>
        <w:autoSpaceDN w:val="0"/>
        <w:adjustRightInd w:val="0"/>
        <w:rPr>
          <w:rFonts w:ascii="Cambria" w:hAnsi="Cambria" w:cs="AppleSystemUIFontBold"/>
          <w:sz w:val="20"/>
          <w:szCs w:val="20"/>
          <w:lang w:val="en-GB"/>
        </w:rPr>
      </w:pPr>
    </w:p>
    <w:p w:rsidR="007C3079" w:rsidRPr="007C3079" w:rsidP="007C3079" w14:paraId="52C6CE03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Proactively maintain and develop all Linux infrastructure technology to maintain a 24x7x365 uptime service</w:t>
      </w:r>
    </w:p>
    <w:p w:rsidR="007C3079" w:rsidRPr="007C3079" w:rsidP="007C3079" w14:paraId="2FDA1CDC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Monitoring queues on the Incident Management System and respond to and resolve incidents within the SLA.</w:t>
      </w:r>
    </w:p>
    <w:p w:rsidR="007C3079" w:rsidRPr="007C3079" w:rsidP="007C3079" w14:paraId="5D92009B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Handled all type of incidents related to performance issues, Server hung issues, NFS issues, filesystem usage.</w:t>
      </w:r>
    </w:p>
    <w:p w:rsidR="007C3079" w:rsidRPr="007C3079" w:rsidP="007C3079" w14:paraId="452E2E99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Pushing the configuration changes or installing packages to multiple EC2/Linux machine using Ansible playbook.</w:t>
      </w:r>
    </w:p>
    <w:p w:rsidR="007C3079" w:rsidRPr="007C3079" w:rsidP="007C3079" w14:paraId="17BE79D4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Responsible for Creating AWS IAM Users, Policies, Groups etc.</w:t>
      </w:r>
    </w:p>
    <w:p w:rsidR="007C3079" w:rsidRPr="007C3079" w:rsidP="007C3079" w14:paraId="0154701E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Creating docker images from dockerfile and creating containers, maintain and monitor the docker containers.</w:t>
      </w:r>
    </w:p>
    <w:p w:rsidR="007C3079" w:rsidRPr="007C3079" w:rsidP="007C3079" w14:paraId="1F5DE7EC" w14:textId="6402F4C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Experience in Kubernetes architecture, created pods with containers for monitoring, scaling.</w:t>
      </w:r>
    </w:p>
    <w:p w:rsidR="007C3079" w:rsidRPr="007C3079" w:rsidP="007C3079" w14:paraId="709704FA" w14:textId="7777777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Tagging the docker container images, pushing to the docker hub.</w:t>
      </w:r>
    </w:p>
    <w:p w:rsidR="00D35E30" w:rsidRPr="007C3079" w:rsidP="007C3079" w14:paraId="305737AC" w14:textId="6CA6D1A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Implemented changes as server rebuilds, NFS configuration, LVM file system creation and extension, CPU and Memory upgrade, server patching, decommission.</w:t>
      </w:r>
    </w:p>
    <w:p w:rsidR="4D190F7F" w:rsidP="4D190F7F" w14:paraId="029D0A87" w14:textId="36E74372">
      <w:pPr>
        <w:rPr>
          <w:rFonts w:ascii="Cambria" w:hAnsi="Cambria" w:cs="AppleSystemUIFont"/>
          <w:sz w:val="20"/>
          <w:szCs w:val="20"/>
          <w:lang w:val="en-GB"/>
        </w:rPr>
      </w:pPr>
    </w:p>
    <w:p w:rsidR="00996589" w:rsidP="00996589" w14:paraId="37EDFBFC" w14:textId="30375C2E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P="00996589" w14:paraId="56D819B1" w14:textId="3B5E71FE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P="00996589" w14:paraId="3147FD2F" w14:textId="31C8BABC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P="00996589" w14:paraId="7CB07CC9" w14:textId="19B01798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RPr="008904CB" w:rsidP="00996589" w14:paraId="1385DD57" w14:textId="77777777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0E1691" w:rsidRPr="000C2E32" w:rsidP="00996589" w14:paraId="24659E22" w14:textId="53611C62">
      <w:pPr>
        <w:autoSpaceDE w:val="0"/>
        <w:autoSpaceDN w:val="0"/>
        <w:adjustRightInd w:val="0"/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color w:val="2F5496" w:themeColor="accent1" w:themeShade="BF"/>
          <w:sz w:val="20"/>
          <w:szCs w:val="20"/>
          <w:lang w:val="en-GB"/>
        </w:rPr>
        <w:t>TATA Elxsi Limited</w:t>
      </w:r>
    </w:p>
    <w:p w:rsidR="00996589" w:rsidRPr="000C2E32" w:rsidP="00996589" w14:paraId="3FE8D1EE" w14:textId="130235BE">
      <w:pPr>
        <w:autoSpaceDE w:val="0"/>
        <w:autoSpaceDN w:val="0"/>
        <w:adjustRightInd w:val="0"/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i/>
          <w:iCs/>
          <w:color w:val="2F5496" w:themeColor="accent1" w:themeShade="BF"/>
          <w:sz w:val="20"/>
          <w:szCs w:val="20"/>
          <w:lang w:val="en-GB"/>
        </w:rPr>
        <w:t>Senior Executive</w:t>
      </w:r>
      <w:r w:rsidRPr="000C2E32">
        <w:rPr>
          <w:rFonts w:ascii="Cambria" w:hAnsi="Cambria" w:cs="AppleSystemUIFontBold"/>
          <w:color w:val="2F5496" w:themeColor="accent1" w:themeShade="BF"/>
          <w:sz w:val="20"/>
          <w:szCs w:val="20"/>
          <w:lang w:val="en-GB"/>
        </w:rPr>
        <w:t xml:space="preserve"> </w:t>
      </w:r>
      <w:r w:rsidRPr="000C2E32" w:rsidR="000E1691"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  <w:t>(</w:t>
      </w:r>
      <w:r w:rsidRPr="000C2E32"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  <w:t>Sept 2012 – Jan 2018</w:t>
      </w:r>
      <w:r w:rsidRPr="000C2E32" w:rsidR="000E1691">
        <w:rPr>
          <w:rFonts w:ascii="Cambria" w:hAnsi="Cambria" w:cs="AppleSystemUIFontBold"/>
          <w:i/>
          <w:iCs/>
          <w:color w:val="2F5496" w:themeColor="accent1" w:themeShade="BF"/>
          <w:sz w:val="20"/>
          <w:szCs w:val="20"/>
          <w:lang w:val="en-GB"/>
        </w:rPr>
        <w:t>)</w:t>
      </w:r>
    </w:p>
    <w:p w:rsidR="00996589" w:rsidRPr="008904CB" w:rsidP="00996589" w14:paraId="2FB9B984" w14:textId="77777777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RPr="007C3079" w:rsidP="007C3079" w14:paraId="45E67111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Install and maintain security patches on the operational and development system, which includes but is not limited to, Red Hat Linux, CentOS.</w:t>
      </w:r>
    </w:p>
    <w:p w:rsidR="007C3079" w:rsidRPr="007C3079" w:rsidP="007C3079" w14:paraId="348C641B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Providing support for installation of patches and packages readily available from the development team.</w:t>
      </w:r>
    </w:p>
    <w:p w:rsidR="007C3079" w:rsidRPr="007C3079" w:rsidP="007C3079" w14:paraId="08E92BDD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Analyzing the </w:t>
      </w:r>
      <w:r w:rsidRPr="007C3079">
        <w:rPr>
          <w:rFonts w:ascii="Cambria" w:hAnsi="Cambria" w:cs="AppleSystemUIFont"/>
          <w:sz w:val="20"/>
          <w:szCs w:val="20"/>
          <w:lang w:val="en-GB"/>
        </w:rPr>
        <w:t>kdumps</w:t>
      </w: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, </w:t>
      </w:r>
      <w:r w:rsidRPr="007C3079">
        <w:rPr>
          <w:rFonts w:ascii="Cambria" w:hAnsi="Cambria" w:cs="AppleSystemUIFont"/>
          <w:sz w:val="20"/>
          <w:szCs w:val="20"/>
          <w:lang w:val="en-GB"/>
        </w:rPr>
        <w:t>OSwatcher</w:t>
      </w: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 and logs generated during the system crash/hung and providing the RCA.</w:t>
      </w:r>
    </w:p>
    <w:p w:rsidR="007C3079" w:rsidRPr="007C3079" w:rsidP="007C3079" w14:paraId="74447EC5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Configuration and Support for LVM, DNS, NIS, DHCP, FTP, NFS, SAMBA, Ganglia and Nagios.</w:t>
      </w:r>
    </w:p>
    <w:p w:rsidR="007C3079" w:rsidRPr="007C3079" w:rsidP="007C3079" w14:paraId="02C04255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Installation/ Building Cluster with the help of Kickstart, DHCP, </w:t>
      </w:r>
      <w:r w:rsidRPr="007C3079">
        <w:rPr>
          <w:rFonts w:ascii="Cambria" w:hAnsi="Cambria" w:cs="AppleSystemUIFont"/>
          <w:sz w:val="20"/>
          <w:szCs w:val="20"/>
          <w:lang w:val="en-GB"/>
        </w:rPr>
        <w:t>TFTP ,</w:t>
      </w:r>
      <w:r w:rsidRPr="007C3079">
        <w:rPr>
          <w:rFonts w:ascii="Cambria" w:hAnsi="Cambria" w:cs="AppleSystemUIFont"/>
          <w:sz w:val="20"/>
          <w:szCs w:val="20"/>
          <w:lang w:val="en-GB"/>
        </w:rPr>
        <w:t xml:space="preserve"> </w:t>
      </w:r>
      <w:r w:rsidRPr="007C3079">
        <w:rPr>
          <w:rFonts w:ascii="Cambria" w:hAnsi="Cambria" w:cs="AppleSystemUIFont"/>
          <w:sz w:val="20"/>
          <w:szCs w:val="20"/>
          <w:lang w:val="en-GB"/>
        </w:rPr>
        <w:t>Pxe</w:t>
      </w:r>
      <w:r w:rsidRPr="007C3079">
        <w:rPr>
          <w:rFonts w:ascii="Cambria" w:hAnsi="Cambria" w:cs="AppleSystemUIFont"/>
          <w:sz w:val="20"/>
          <w:szCs w:val="20"/>
          <w:lang w:val="en-GB"/>
        </w:rPr>
        <w:t>.</w:t>
      </w:r>
    </w:p>
    <w:p w:rsidR="007C3079" w:rsidRPr="007C3079" w:rsidP="007C3079" w14:paraId="24BD669C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Apply OS patches and upgrades on a regular basis, and upgrade administrative tools and utilities. Configure/add new services as necessary.</w:t>
      </w:r>
    </w:p>
    <w:p w:rsidR="007C3079" w:rsidRPr="007C3079" w:rsidP="007C3079" w14:paraId="11163D34" w14:textId="7777777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Upgrade and configure system software that supports infrastructure applications or Asset Management applications per project or operational needs.</w:t>
      </w:r>
    </w:p>
    <w:p w:rsidR="00996589" w:rsidRPr="007C3079" w:rsidP="007C3079" w14:paraId="429FA138" w14:textId="54833589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"/>
          <w:sz w:val="20"/>
          <w:szCs w:val="20"/>
          <w:lang w:val="en-GB"/>
        </w:rPr>
        <w:t>Perform ongoing performance tuning, hardware upgrades, and resource optimization as required.  Configure CPU, memory, and disk partitions as required.</w:t>
      </w:r>
    </w:p>
    <w:p w:rsidR="007C3079" w:rsidP="007C3079" w14:paraId="48A9ABF9" w14:textId="07BC81B9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7C3079" w:rsidP="007C3079" w14:paraId="65C95046" w14:textId="6F5A4C1B">
      <w:pPr>
        <w:pBdr>
          <w:bottom w:val="double" w:sz="6" w:space="1" w:color="auto"/>
        </w:pBd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7C3079">
        <w:rPr>
          <w:rFonts w:ascii="Cambria" w:hAnsi="Cambria" w:cs="AppleSystemUIFontBold"/>
          <w:b/>
          <w:bCs/>
          <w:sz w:val="20"/>
          <w:szCs w:val="20"/>
          <w:lang w:val="en-GB"/>
        </w:rPr>
        <w:t>COURSES</w:t>
      </w:r>
    </w:p>
    <w:p w:rsidR="007C3079" w:rsidP="007C3079" w14:paraId="72619022" w14:textId="77777777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CB4A1F" w:rsidRPr="001B62E1" w:rsidP="001B62E1" w14:paraId="49BD5D73" w14:textId="5FB6E8CC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1B62E1">
        <w:rPr>
          <w:rFonts w:ascii="Cambria" w:hAnsi="Cambria" w:cs="AppleSystemUIFont"/>
          <w:sz w:val="20"/>
          <w:szCs w:val="20"/>
          <w:lang w:val="en-GB"/>
        </w:rPr>
        <w:t>RedHat Certified Engineer (RHCE)</w:t>
      </w:r>
    </w:p>
    <w:p w:rsidR="007C3079" w:rsidRPr="001B62E1" w:rsidP="001B62E1" w14:paraId="290B00A8" w14:textId="4DF1A114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1B62E1">
        <w:rPr>
          <w:rFonts w:ascii="Cambria" w:hAnsi="Cambria" w:cs="AppleSystemUIFont"/>
          <w:sz w:val="20"/>
          <w:szCs w:val="20"/>
          <w:lang w:val="en-GB"/>
        </w:rPr>
        <w:t>Certified Kubernetes Administrator (CKA)</w:t>
      </w:r>
    </w:p>
    <w:p w:rsidR="007C3079" w:rsidRPr="001B62E1" w:rsidP="001B62E1" w14:paraId="62B2518E" w14:textId="4FE2AE9E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1B62E1">
        <w:rPr>
          <w:rFonts w:ascii="Cambria" w:hAnsi="Cambria" w:cs="AppleSystemUIFont"/>
          <w:sz w:val="20"/>
          <w:szCs w:val="20"/>
          <w:lang w:val="en-GB"/>
        </w:rPr>
        <w:t xml:space="preserve">AWS Certified </w:t>
      </w:r>
      <w:r w:rsidRPr="001B62E1" w:rsidR="00CB4A1F">
        <w:rPr>
          <w:rFonts w:ascii="Cambria" w:hAnsi="Cambria" w:cs="AppleSystemUIFont"/>
          <w:sz w:val="20"/>
          <w:szCs w:val="20"/>
          <w:lang w:val="en-GB"/>
        </w:rPr>
        <w:t xml:space="preserve">Solutions Architect – Associate </w:t>
      </w:r>
    </w:p>
    <w:p w:rsidR="00CB4A1F" w:rsidRPr="001B62E1" w:rsidP="001B62E1" w14:paraId="4651B55F" w14:textId="0779279F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1B62E1">
        <w:rPr>
          <w:rFonts w:ascii="Cambria" w:hAnsi="Cambria" w:cs="AppleSystemUIFont"/>
          <w:sz w:val="20"/>
          <w:szCs w:val="20"/>
          <w:lang w:val="en-GB"/>
        </w:rPr>
        <w:t>HasiCorp</w:t>
      </w:r>
      <w:r w:rsidRPr="001B62E1">
        <w:rPr>
          <w:rFonts w:ascii="Cambria" w:hAnsi="Cambria" w:cs="AppleSystemUIFont"/>
          <w:sz w:val="20"/>
          <w:szCs w:val="20"/>
          <w:lang w:val="en-GB"/>
        </w:rPr>
        <w:t xml:space="preserve"> Certified Terraform Associate</w:t>
      </w:r>
    </w:p>
    <w:p w:rsidR="007C3079" w:rsidP="007C3079" w14:paraId="0A5B3EC9" w14:textId="77777777">
      <w:p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</w:p>
    <w:p w:rsidR="000E1691" w:rsidP="00996589" w14:paraId="6FCE1C83" w14:textId="52541538">
      <w:pPr>
        <w:pBdr>
          <w:bottom w:val="double" w:sz="6" w:space="1" w:color="auto"/>
        </w:pBdr>
        <w:autoSpaceDE w:val="0"/>
        <w:autoSpaceDN w:val="0"/>
        <w:adjustRightInd w:val="0"/>
        <w:rPr>
          <w:rFonts w:ascii="Cambria" w:hAnsi="Cambria" w:cs="AppleSystemUIFontBold"/>
          <w:b/>
          <w:bCs/>
          <w:sz w:val="20"/>
          <w:szCs w:val="20"/>
          <w:lang w:val="en-GB"/>
        </w:rPr>
      </w:pPr>
      <w:r w:rsidRPr="000C2E32">
        <w:rPr>
          <w:rFonts w:ascii="Cambria" w:hAnsi="Cambria" w:cs="AppleSystemUIFontBold"/>
          <w:b/>
          <w:bCs/>
          <w:sz w:val="20"/>
          <w:szCs w:val="20"/>
          <w:lang w:val="en-GB"/>
        </w:rPr>
        <w:t>Educational Qualifications</w:t>
      </w:r>
    </w:p>
    <w:p w:rsidR="000C2E32" w:rsidRPr="000C2E32" w:rsidP="00996589" w14:paraId="0C8A7CE4" w14:textId="77777777">
      <w:pPr>
        <w:autoSpaceDE w:val="0"/>
        <w:autoSpaceDN w:val="0"/>
        <w:adjustRightInd w:val="0"/>
        <w:rPr>
          <w:rFonts w:ascii="Cambria" w:hAnsi="Cambria" w:cs="AppleSystemUIFontBold"/>
          <w:b/>
          <w:bCs/>
          <w:sz w:val="20"/>
          <w:szCs w:val="20"/>
          <w:lang w:val="en-GB"/>
        </w:rPr>
      </w:pPr>
    </w:p>
    <w:p w:rsidR="000E1691" w:rsidRPr="000E1691" w:rsidP="001B62E1" w14:paraId="2925C44E" w14:textId="4CE832A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>
        <w:rPr>
          <w:rFonts w:ascii="Cambria" w:hAnsi="Cambria" w:cs="AppleSystemUIFont"/>
          <w:sz w:val="20"/>
          <w:szCs w:val="20"/>
          <w:lang w:val="en-GB"/>
        </w:rPr>
        <w:t>MBA</w:t>
      </w:r>
      <w:r w:rsidRPr="000E1691">
        <w:rPr>
          <w:rFonts w:ascii="Cambria" w:hAnsi="Cambria" w:cs="AppleSystemUIFont"/>
          <w:sz w:val="20"/>
          <w:szCs w:val="20"/>
          <w:lang w:val="en-GB"/>
        </w:rPr>
        <w:t xml:space="preserve"> from Ramaiah Institute of Management, Bangalore, Academic Period: (2009 -2011).</w:t>
      </w:r>
    </w:p>
    <w:p w:rsidR="000E1691" w:rsidRPr="000E1691" w:rsidP="001B62E1" w14:paraId="28E8B08A" w14:textId="2F69FFC1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>
        <w:rPr>
          <w:rFonts w:ascii="Cambria" w:hAnsi="Cambria" w:cs="AppleSystemUIFont"/>
          <w:sz w:val="20"/>
          <w:szCs w:val="20"/>
          <w:lang w:val="en-GB"/>
        </w:rPr>
        <w:t>BCA</w:t>
      </w:r>
      <w:r w:rsidRPr="000E1691">
        <w:rPr>
          <w:rFonts w:ascii="Cambria" w:hAnsi="Cambria" w:cs="AppleSystemUIFont"/>
          <w:sz w:val="20"/>
          <w:szCs w:val="20"/>
          <w:lang w:val="en-GB"/>
        </w:rPr>
        <w:t xml:space="preserve"> from Bihar National College of Patna, Patna University. Academic Period: (2005-2008).</w:t>
      </w:r>
    </w:p>
    <w:p w:rsidR="000E1691" w:rsidRPr="000E1691" w:rsidP="001B62E1" w14:paraId="01C96D90" w14:textId="37104F3C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0E1691">
        <w:rPr>
          <w:rFonts w:ascii="Cambria" w:hAnsi="Cambria" w:cs="AppleSystemUIFont"/>
          <w:sz w:val="20"/>
          <w:szCs w:val="20"/>
          <w:lang w:val="en-GB"/>
        </w:rPr>
        <w:t xml:space="preserve">Higher Secondary School from </w:t>
      </w:r>
      <w:r w:rsidRPr="000E1691">
        <w:rPr>
          <w:rFonts w:ascii="Cambria" w:hAnsi="Cambria" w:cs="AppleSystemUIFont"/>
          <w:sz w:val="20"/>
          <w:szCs w:val="20"/>
          <w:lang w:val="en-GB"/>
        </w:rPr>
        <w:t>Kendriya</w:t>
      </w:r>
      <w:r w:rsidRPr="000E1691">
        <w:rPr>
          <w:rFonts w:ascii="Cambria" w:hAnsi="Cambria" w:cs="AppleSystemUIFont"/>
          <w:sz w:val="20"/>
          <w:szCs w:val="20"/>
          <w:lang w:val="en-GB"/>
        </w:rPr>
        <w:t xml:space="preserve"> </w:t>
      </w:r>
      <w:r w:rsidRPr="000E1691">
        <w:rPr>
          <w:rFonts w:ascii="Cambria" w:hAnsi="Cambria" w:cs="AppleSystemUIFont"/>
          <w:sz w:val="20"/>
          <w:szCs w:val="20"/>
          <w:lang w:val="en-GB"/>
        </w:rPr>
        <w:t>Vidhalaya</w:t>
      </w:r>
      <w:r w:rsidRPr="000E1691">
        <w:rPr>
          <w:rFonts w:ascii="Cambria" w:hAnsi="Cambria" w:cs="AppleSystemUIFont"/>
          <w:sz w:val="20"/>
          <w:szCs w:val="20"/>
          <w:lang w:val="en-GB"/>
        </w:rPr>
        <w:t xml:space="preserve"> CBSE Board. Academic Period: (2004-2005).</w:t>
      </w:r>
    </w:p>
    <w:p w:rsidR="00996589" w:rsidRPr="00F36012" w:rsidP="001B62E1" w14:paraId="775791DD" w14:textId="0953325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mbria" w:hAnsi="Cambria" w:cs="AppleSystemUIFont"/>
          <w:sz w:val="20"/>
          <w:szCs w:val="20"/>
          <w:lang w:val="en-GB"/>
        </w:rPr>
      </w:pPr>
      <w:r w:rsidRPr="000E1691">
        <w:rPr>
          <w:rFonts w:ascii="Cambria" w:hAnsi="Cambria" w:cs="AppleSystemUIFont"/>
          <w:sz w:val="20"/>
          <w:szCs w:val="20"/>
          <w:lang w:val="en-GB"/>
        </w:rPr>
        <w:t>High School from Kendriya Vidhalaya School, CBSE. Academic period: (2002-2003).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1874E9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EF333B4"/>
    <w:multiLevelType w:val="hybridMultilevel"/>
    <w:tmpl w:val="615A420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FF1F04"/>
    <w:multiLevelType w:val="hybridMultilevel"/>
    <w:tmpl w:val="0AEC62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78721F"/>
    <w:multiLevelType w:val="multilevel"/>
    <w:tmpl w:val="C23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0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0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0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0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0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537D9F"/>
    <w:multiLevelType w:val="hybridMultilevel"/>
    <w:tmpl w:val="25FA426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5E259B"/>
    <w:multiLevelType w:val="hybridMultilevel"/>
    <w:tmpl w:val="A358DF1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192045"/>
    <w:multiLevelType w:val="hybridMultilevel"/>
    <w:tmpl w:val="4D9CBD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525B90"/>
    <w:multiLevelType w:val="hybridMultilevel"/>
    <w:tmpl w:val="C60C4F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537CB3"/>
    <w:multiLevelType w:val="hybridMultilevel"/>
    <w:tmpl w:val="479817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6A23EF"/>
    <w:multiLevelType w:val="hybridMultilevel"/>
    <w:tmpl w:val="5E14A7C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DC6426"/>
    <w:multiLevelType w:val="hybridMultilevel"/>
    <w:tmpl w:val="C6FE8B7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F95D3D"/>
    <w:multiLevelType w:val="hybridMultilevel"/>
    <w:tmpl w:val="8EDE5DD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C76C06"/>
    <w:multiLevelType w:val="hybridMultilevel"/>
    <w:tmpl w:val="D5EC7C9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5C4451"/>
    <w:multiLevelType w:val="hybridMultilevel"/>
    <w:tmpl w:val="36BAC41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1"/>
  </w:num>
  <w:num w:numId="5">
    <w:abstractNumId w:val="2"/>
  </w:num>
  <w:num w:numId="6">
    <w:abstractNumId w:val="13"/>
  </w:num>
  <w:num w:numId="7">
    <w:abstractNumId w:val="6"/>
  </w:num>
  <w:num w:numId="8">
    <w:abstractNumId w:val="5"/>
  </w:num>
  <w:num w:numId="9">
    <w:abstractNumId w:val="3"/>
  </w:num>
  <w:num w:numId="10">
    <w:abstractNumId w:val="12"/>
  </w:num>
  <w:num w:numId="11">
    <w:abstractNumId w:val="9"/>
  </w:num>
  <w:num w:numId="12">
    <w:abstractNumId w:val="4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89"/>
    <w:rsid w:val="0001172B"/>
    <w:rsid w:val="00024E91"/>
    <w:rsid w:val="00025CAF"/>
    <w:rsid w:val="000C2E32"/>
    <w:rsid w:val="000E1691"/>
    <w:rsid w:val="000E54B9"/>
    <w:rsid w:val="001874E9"/>
    <w:rsid w:val="001A7CCB"/>
    <w:rsid w:val="001B62E1"/>
    <w:rsid w:val="003219FE"/>
    <w:rsid w:val="005F4B65"/>
    <w:rsid w:val="00610891"/>
    <w:rsid w:val="007410CE"/>
    <w:rsid w:val="007629FC"/>
    <w:rsid w:val="0079727A"/>
    <w:rsid w:val="007C3079"/>
    <w:rsid w:val="008904CB"/>
    <w:rsid w:val="00996589"/>
    <w:rsid w:val="009C27F6"/>
    <w:rsid w:val="00CB4A1F"/>
    <w:rsid w:val="00CC4D3D"/>
    <w:rsid w:val="00D35E30"/>
    <w:rsid w:val="00D40E36"/>
    <w:rsid w:val="00DF354E"/>
    <w:rsid w:val="00EB71ED"/>
    <w:rsid w:val="00F36012"/>
    <w:rsid w:val="00F505F3"/>
    <w:rsid w:val="00FF4E22"/>
    <w:rsid w:val="4D190F7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201BF98-4C6F-0D4D-B870-042EC3C9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589"/>
    <w:rPr>
      <w:rFonts w:eastAsiaTheme="minorEastAsia"/>
      <w:sz w:val="22"/>
      <w:szCs w:val="22"/>
      <w:lang w:eastAsia="en-IN"/>
    </w:rPr>
  </w:style>
  <w:style w:type="character" w:styleId="Hyperlink">
    <w:name w:val="Hyperlink"/>
    <w:basedOn w:val="DefaultParagraphFont"/>
    <w:uiPriority w:val="99"/>
    <w:unhideWhenUsed/>
    <w:rsid w:val="0099658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16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4B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styleId="TableGrid">
    <w:name w:val="Table Grid"/>
    <w:basedOn w:val="TableNormal"/>
    <w:uiPriority w:val="39"/>
    <w:rsid w:val="00F36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ravisingh.vm@gmail.com" TargetMode="External" /><Relationship Id="rId6" Type="http://schemas.openxmlformats.org/officeDocument/2006/relationships/image" Target="https://rdxfootmark.naukri.com/v2/track/openCv?trackingInfo=449ba32307cba6c329a235aae90c173b134f530e18705c4458440321091b5b581501190b13465f5c1b4d58515c424154181c084b281e0103030714465b5b0e51580f1b425c4c01090340281e01031306124151590f4d584b50535a4f162e024b4340010143071944095400551b135b105516155c5c00031c120842501442095b5d5518120a10031753444f4a081e0103030614475e540e594c100e034e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A41352-4509-3147-93BB-978A7C61C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Singh</dc:creator>
  <cp:lastModifiedBy>Ravi Singh</cp:lastModifiedBy>
  <cp:revision>46</cp:revision>
  <dcterms:created xsi:type="dcterms:W3CDTF">2022-10-13T05:39:00Z</dcterms:created>
  <dcterms:modified xsi:type="dcterms:W3CDTF">2022-10-17T06:25:00Z</dcterms:modified>
</cp:coreProperties>
</file>