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588"/>
        <w:gridCol w:w="3254"/>
        <w:gridCol w:w="1117"/>
        <w:gridCol w:w="25"/>
      </w:tblGrid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39AAC87D" w:rsidR="00B73572" w:rsidRDefault="00247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01" w:type="dxa"/>
          </w:tcPr>
          <w:p w14:paraId="1ECB1A1D" w14:textId="132197BC" w:rsidR="00B73572" w:rsidRPr="00DE310B" w:rsidRDefault="00CC5D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Shiva Sai Thakur</w:t>
            </w:r>
          </w:p>
        </w:tc>
        <w:tc>
          <w:tcPr>
            <w:tcW w:w="1588" w:type="dxa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3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3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7F564BF9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256902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256902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8" w:type="dxa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3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6179F8C4" w:rsidR="00B73572" w:rsidRDefault="00247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 number</w:t>
            </w:r>
          </w:p>
        </w:tc>
        <w:tc>
          <w:tcPr>
            <w:tcW w:w="1701" w:type="dxa"/>
          </w:tcPr>
          <w:p w14:paraId="210FE2FC" w14:textId="315494E4" w:rsidR="00B73572" w:rsidRDefault="00CC5D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2303A54025</w:t>
            </w:r>
          </w:p>
        </w:tc>
        <w:tc>
          <w:tcPr>
            <w:tcW w:w="1588" w:type="dxa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3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8"/>
            <w:tcBorders>
              <w:bottom w:val="single" w:sz="8" w:space="0" w:color="000000"/>
            </w:tcBorders>
          </w:tcPr>
          <w:p w14:paraId="089151D4" w14:textId="68466F6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256902">
              <w:rPr>
                <w:b/>
                <w:color w:val="000000"/>
              </w:rPr>
              <w:t>9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8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8033B" w14:paraId="56C748A5" w14:textId="77777777" w:rsidTr="00B13151">
        <w:trPr>
          <w:trHeight w:val="12039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4"/>
            <w:vAlign w:val="center"/>
          </w:tcPr>
          <w:p w14:paraId="5BC4B38D" w14:textId="5D62CD35" w:rsidR="0058033B" w:rsidRPr="001D4AA0" w:rsidRDefault="0058033B" w:rsidP="001D4AA0">
            <w:pPr>
              <w:widowControl/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Experiment:  </w:t>
            </w: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Documentation Generation -Automatic documentation and code comments</w:t>
            </w:r>
          </w:p>
          <w:p w14:paraId="5DAECF09" w14:textId="77777777" w:rsidR="001D4AA0" w:rsidRDefault="001D4AA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946D41" w14:textId="534D75D8" w:rsidR="001D4AA0" w:rsidRPr="001D4AA0" w:rsidRDefault="001D4AA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E60E0FD" w14:textId="77777777" w:rsidR="001D4AA0" w:rsidRPr="001D4AA0" w:rsidRDefault="001D4AA0" w:rsidP="001D4AA0">
            <w:pPr>
              <w:pStyle w:val="TableParagraph"/>
              <w:numPr>
                <w:ilvl w:val="0"/>
                <w:numId w:val="1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automatic documentation generation.</w:t>
            </w:r>
          </w:p>
          <w:p w14:paraId="35A40AE0" w14:textId="77777777" w:rsidR="001D4AA0" w:rsidRPr="001D4AA0" w:rsidRDefault="001D4AA0" w:rsidP="001D4AA0">
            <w:pPr>
              <w:pStyle w:val="TableParagraph"/>
              <w:numPr>
                <w:ilvl w:val="0"/>
                <w:numId w:val="1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generate code comments and docstrings using AI tools.</w:t>
            </w:r>
          </w:p>
          <w:p w14:paraId="7141F95B" w14:textId="77777777" w:rsidR="001D4AA0" w:rsidRPr="001D4AA0" w:rsidRDefault="001D4AA0" w:rsidP="001D4AA0">
            <w:pPr>
              <w:pStyle w:val="TableParagraph"/>
              <w:numPr>
                <w:ilvl w:val="0"/>
                <w:numId w:val="1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learn the importance of documentation in software development.</w:t>
            </w:r>
          </w:p>
          <w:p w14:paraId="7D54E61F" w14:textId="3D84F91A" w:rsidR="001D4AA0" w:rsidRDefault="0000000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pict w14:anchorId="3D0D2D05">
                <v:rect id="_x0000_i1029" style="width:0;height:1.5pt" o:hralign="center" o:hrstd="t" o:hr="t" fillcolor="#a0a0a0" stroked="f"/>
              </w:pict>
            </w:r>
          </w:p>
          <w:p w14:paraId="0B080AED" w14:textId="617C6C55" w:rsidR="001D4AA0" w:rsidRPr="001D4AA0" w:rsidRDefault="001D4AA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Outcomes</w:t>
            </w:r>
          </w:p>
          <w:p w14:paraId="4E97EB1B" w14:textId="77777777" w:rsidR="001D4AA0" w:rsidRPr="001D4AA0" w:rsidRDefault="001D4AA0" w:rsidP="001D4AA0">
            <w:pPr>
              <w:pStyle w:val="TableParagraph"/>
              <w:numPr>
                <w:ilvl w:val="0"/>
                <w:numId w:val="1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will be able to generate documentation automatically for code.</w:t>
            </w:r>
          </w:p>
          <w:p w14:paraId="35234FD0" w14:textId="77777777" w:rsidR="001D4AA0" w:rsidRPr="001D4AA0" w:rsidRDefault="001D4AA0" w:rsidP="001D4AA0">
            <w:pPr>
              <w:pStyle w:val="TableParagraph"/>
              <w:numPr>
                <w:ilvl w:val="0"/>
                <w:numId w:val="1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will be able to add clear comments and docstrings to programs.</w:t>
            </w:r>
          </w:p>
          <w:p w14:paraId="26B9B2B5" w14:textId="77777777" w:rsidR="001D4AA0" w:rsidRPr="001D4AA0" w:rsidRDefault="001D4AA0" w:rsidP="001D4AA0">
            <w:pPr>
              <w:pStyle w:val="TableParagraph"/>
              <w:numPr>
                <w:ilvl w:val="0"/>
                <w:numId w:val="1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will be able to improve code readability and maintainability using documentation.</w:t>
            </w:r>
          </w:p>
          <w:p w14:paraId="07D75FC8" w14:textId="77777777" w:rsidR="001D4AA0" w:rsidRDefault="00000000" w:rsidP="001D4AA0">
            <w:r>
              <w:pict w14:anchorId="4D8D9426">
                <v:rect id="_x0000_i1030" style="width:0;height:1.5pt" o:hralign="center" o:hrstd="t" o:hr="t" fillcolor="#a0a0a0" stroked="f"/>
              </w:pict>
            </w:r>
          </w:p>
          <w:p w14:paraId="13D58901" w14:textId="3C5B3190" w:rsidR="0058033B" w:rsidRPr="007D4008" w:rsidRDefault="00F001CB" w:rsidP="0058033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1:</w:t>
            </w:r>
          </w:p>
          <w:p w14:paraId="01F5A909" w14:textId="77777777" w:rsidR="0058033B" w:rsidRPr="00A27A97" w:rsidRDefault="0058033B" w:rsidP="0058033B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Consider the following Python function:</w:t>
            </w:r>
          </w:p>
          <w:p w14:paraId="48625E30" w14:textId="77777777" w:rsidR="0058033B" w:rsidRPr="00A27A97" w:rsidRDefault="0058033B" w:rsidP="00F001CB">
            <w:pPr>
              <w:pStyle w:val="TableParagraph"/>
              <w:spacing w:line="480" w:lineRule="auto"/>
              <w:ind w:left="568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find_max</w:t>
            </w:r>
            <w:proofErr w:type="spellEnd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(numbers):</w:t>
            </w:r>
          </w:p>
          <w:p w14:paraId="00C43FD2" w14:textId="77777777" w:rsidR="0058033B" w:rsidRPr="00A27A97" w:rsidRDefault="0058033B" w:rsidP="00F001CB">
            <w:pPr>
              <w:pStyle w:val="TableParagraph"/>
              <w:spacing w:line="480" w:lineRule="auto"/>
              <w:ind w:left="568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max(numbers)</w:t>
            </w:r>
          </w:p>
          <w:p w14:paraId="03D10062" w14:textId="77777777" w:rsidR="0058033B" w:rsidRPr="00A27A97" w:rsidRDefault="0058033B" w:rsidP="0058033B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</w:p>
          <w:p w14:paraId="51BB7398" w14:textId="77777777" w:rsidR="001D4AA0" w:rsidRDefault="0058033B" w:rsidP="001D4AA0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360" w:lineRule="auto"/>
              <w:ind w:left="710" w:hanging="28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documentation for the function in all three formats:</w:t>
            </w:r>
          </w:p>
          <w:p w14:paraId="04085FB6" w14:textId="76314DC6" w:rsidR="0058033B" w:rsidRPr="00A27A97" w:rsidRDefault="0058033B" w:rsidP="001D4AA0">
            <w:pPr>
              <w:pStyle w:val="TableParagraph"/>
              <w:autoSpaceDE w:val="0"/>
              <w:autoSpaceDN w:val="0"/>
              <w:spacing w:line="360" w:lineRule="auto"/>
              <w:ind w:left="113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(a) Docstring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(b) Inline comments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(c) Google-style documentation</w:t>
            </w:r>
          </w:p>
          <w:p w14:paraId="052DB265" w14:textId="77777777" w:rsidR="001D4AA0" w:rsidRDefault="0058033B" w:rsidP="001D4AA0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compare the three approaches. Discuss the advantages, disadvantages, and suitable use cases of each style.</w:t>
            </w:r>
          </w:p>
          <w:p w14:paraId="5974A2D5" w14:textId="77777777" w:rsidR="0058033B" w:rsidRDefault="0058033B" w:rsidP="001D4AA0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Recommend which documentation style is most effective 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for a </w:t>
            </w:r>
            <w:r w:rsidRPr="00A27A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mathematical utilities library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justify your answer.</w:t>
            </w:r>
          </w:p>
          <w:p w14:paraId="561FF4E0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C677F8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234A9E3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DB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247DB2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proofErr w:type="gramEnd"/>
            <w:r w:rsidRPr="00247DB2">
              <w:rPr>
                <w:rFonts w:ascii="Times New Roman" w:hAnsi="Times New Roman" w:cs="Times New Roman"/>
                <w:sz w:val="24"/>
                <w:szCs w:val="24"/>
              </w:rPr>
              <w:t xml:space="preserve"> you document this python function in docstring, inline comment and google style format and compare all three?</w:t>
            </w:r>
          </w:p>
          <w:p w14:paraId="62F47BB9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BAAFA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3587467A" w14:textId="77777777" w:rsidR="00247DB2" w:rsidRDefault="00B13151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15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0F1F2C" wp14:editId="572BB0ED">
                  <wp:extent cx="4228465" cy="3409315"/>
                  <wp:effectExtent l="0" t="0" r="635" b="635"/>
                  <wp:docPr id="1990855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557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A0D54" w14:textId="2ACA8BE2" w:rsidR="00B13151" w:rsidRDefault="00564219" w:rsidP="00B13151">
            <w:pPr>
              <w:rPr>
                <w:lang w:val="en-IN"/>
              </w:rPr>
            </w:pPr>
            <w:r>
              <w:rPr>
                <w:lang w:val="en-IN"/>
              </w:rPr>
              <w:t>EXPLANATION:</w:t>
            </w:r>
          </w:p>
          <w:p w14:paraId="3C7EA0D3" w14:textId="77777777" w:rsidR="00564219" w:rsidRDefault="00564219" w:rsidP="00B13151">
            <w:pPr>
              <w:rPr>
                <w:lang w:val="en-IN"/>
              </w:rPr>
            </w:pPr>
          </w:p>
          <w:p w14:paraId="4BC019B2" w14:textId="77777777" w:rsidR="00B13151" w:rsidRDefault="00B13151" w:rsidP="00B13151">
            <w:r w:rsidRPr="00B13151">
              <w:t xml:space="preserve">This function takes a list of numbers and returns the largest value using Python's built-in </w:t>
            </w:r>
            <w:proofErr w:type="gramStart"/>
            <w:r w:rsidRPr="00B13151">
              <w:t>max(</w:t>
            </w:r>
            <w:proofErr w:type="gramEnd"/>
            <w:r w:rsidRPr="00B13151">
              <w:t>) function. It includes a Google-style docstring, inline comments to explain each step, and a test case to verify the output</w:t>
            </w:r>
          </w:p>
          <w:p w14:paraId="4794AD76" w14:textId="77777777" w:rsidR="00B13151" w:rsidRDefault="00B13151" w:rsidP="00B13151"/>
          <w:p w14:paraId="5911339C" w14:textId="77777777" w:rsidR="00B13151" w:rsidRDefault="00B13151" w:rsidP="00B13151">
            <w:r>
              <w:t>OUTPUT:</w:t>
            </w:r>
          </w:p>
          <w:p w14:paraId="655058F8" w14:textId="7C7796C6" w:rsidR="00B13151" w:rsidRPr="00B13151" w:rsidRDefault="00B13151" w:rsidP="00B13151">
            <w:pPr>
              <w:rPr>
                <w:lang w:val="en-IN"/>
              </w:rPr>
            </w:pPr>
            <w:r w:rsidRPr="00B13151">
              <w:rPr>
                <w:noProof/>
                <w:lang w:val="en-IN"/>
              </w:rPr>
              <w:drawing>
                <wp:inline distT="0" distB="0" distL="0" distR="0" wp14:anchorId="12E0366C" wp14:editId="5E266B0B">
                  <wp:extent cx="4228465" cy="337185"/>
                  <wp:effectExtent l="0" t="0" r="635" b="5715"/>
                  <wp:docPr id="45061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6109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56720F0A" w14:textId="3377F28C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Week5 -Monday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8033B" w14:paraId="471FC8B3" w14:textId="77777777" w:rsidTr="00F86BFF">
        <w:trPr>
          <w:trHeight w:val="2117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A45282B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4A22EBA9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4"/>
          </w:tcPr>
          <w:p w14:paraId="29635AA3" w14:textId="2DC4CB3B" w:rsidR="0058033B" w:rsidRDefault="0058033B" w:rsidP="00B13151">
            <w:pPr>
              <w:pStyle w:val="Table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98F05C" w14:textId="13EF5429" w:rsidR="0058033B" w:rsidRPr="00F001CB" w:rsidRDefault="00F001CB" w:rsidP="00F001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2:</w:t>
            </w:r>
            <w:r w:rsidR="0058033B"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Consider the following Python function:</w:t>
            </w:r>
          </w:p>
          <w:p w14:paraId="7D49EEC2" w14:textId="77777777" w:rsidR="0058033B" w:rsidRPr="00A27A97" w:rsidRDefault="0058033B" w:rsidP="002458D3">
            <w:pPr>
              <w:pStyle w:val="TableParagraph"/>
              <w:spacing w:line="480" w:lineRule="auto"/>
              <w:ind w:left="427" w:firstLine="14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login(</w:t>
            </w:r>
            <w:proofErr w:type="gramEnd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user, password, credentials):</w:t>
            </w:r>
          </w:p>
          <w:p w14:paraId="1859738D" w14:textId="44A5906D" w:rsidR="0058033B" w:rsidRPr="00A27A97" w:rsidRDefault="0058033B" w:rsidP="002458D3">
            <w:pPr>
              <w:pStyle w:val="TableParagraph"/>
              <w:spacing w:line="480" w:lineRule="auto"/>
              <w:ind w:left="427" w:firstLine="14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 w:rsidR="002458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 </w:t>
            </w:r>
            <w:proofErr w:type="spellStart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credentials.get</w:t>
            </w:r>
            <w:proofErr w:type="spellEnd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(user) == password</w:t>
            </w:r>
          </w:p>
          <w:p w14:paraId="3AB2B16E" w14:textId="77777777" w:rsidR="0058033B" w:rsidRPr="00A27A97" w:rsidRDefault="0058033B" w:rsidP="0058033B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</w:p>
          <w:p w14:paraId="744D8E31" w14:textId="77777777" w:rsidR="0058033B" w:rsidRPr="00A27A97" w:rsidRDefault="0058033B" w:rsidP="0058033B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documentation in all three formats.</w:t>
            </w:r>
          </w:p>
          <w:p w14:paraId="5E54E7B5" w14:textId="77777777" w:rsidR="0058033B" w:rsidRPr="00A27A97" w:rsidRDefault="0058033B" w:rsidP="0058033B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compare the approaches.</w:t>
            </w:r>
          </w:p>
          <w:p w14:paraId="666FA9E0" w14:textId="77777777" w:rsidR="00F86BFF" w:rsidRDefault="0058033B" w:rsidP="00F86BFF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58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Recommend which style would be most helpful for new developers onboarding a project, and justify your choice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05567C9" w14:textId="40245B75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F86BFF">
              <w:t xml:space="preserve"> </w:t>
            </w:r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 xml:space="preserve"> have a python login function that checks if a username and password match stored credentials, can you document it in docstring, inline comments and google style format, compare all three and suggest which style is best for new developers?</w:t>
            </w:r>
          </w:p>
          <w:p w14:paraId="743EC8C4" w14:textId="2CC6A843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0191FA25" w14:textId="0CFACF0C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CE5AA12" wp14:editId="61BA3C8B">
                  <wp:extent cx="4228465" cy="3195955"/>
                  <wp:effectExtent l="0" t="0" r="635" b="4445"/>
                  <wp:docPr id="997377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3779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B34B2" w14:textId="452A4438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EXPLANATION:</w:t>
            </w:r>
          </w:p>
          <w:p w14:paraId="2BE09F33" w14:textId="57F15D1E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This function checks if the entered username and password match the stored credentials and returns True if they match, otherwise False.</w:t>
            </w:r>
          </w:p>
          <w:p w14:paraId="38B79DEB" w14:textId="036DC136" w:rsidR="00F86BFF" w:rsidRP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77320CF2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627922E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8033B" w14:paraId="027503F7" w14:textId="77777777" w:rsidTr="0051000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B7CB047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834506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4"/>
            <w:vAlign w:val="center"/>
          </w:tcPr>
          <w:p w14:paraId="66C0D162" w14:textId="3AFF3CFA" w:rsidR="00690269" w:rsidRP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3: Calculator (Automatic Documentation Generation)</w:t>
            </w:r>
          </w:p>
          <w:p w14:paraId="0E2D8EA5" w14:textId="7952D8D3" w:rsidR="00690269" w:rsidRP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Python module named calculator.py and demonstrate automatic documentation generation.</w:t>
            </w:r>
          </w:p>
          <w:p w14:paraId="04C614F4" w14:textId="77777777" w:rsidR="00690269" w:rsidRP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3E1E9348" w14:textId="77777777" w:rsidR="00690269" w:rsidRPr="00690269" w:rsidRDefault="00690269" w:rsidP="00690269">
            <w:pPr>
              <w:pStyle w:val="TableParagraph"/>
              <w:numPr>
                <w:ilvl w:val="0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Python module calculator.py that includes the following functions, each written with appropriate docstrings:</w:t>
            </w:r>
          </w:p>
          <w:p w14:paraId="3605054D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 – returns the sum of two numbers</w:t>
            </w:r>
          </w:p>
          <w:p w14:paraId="79A93422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subtract(</w:t>
            </w:r>
            <w:proofErr w:type="gram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 – returns the difference of two numbers</w:t>
            </w:r>
          </w:p>
          <w:p w14:paraId="6B420265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multiply(</w:t>
            </w:r>
            <w:proofErr w:type="gram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 – returns the product of two numbers</w:t>
            </w:r>
          </w:p>
          <w:p w14:paraId="5E62DB3E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divide(</w:t>
            </w:r>
            <w:proofErr w:type="gram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 – returns the quotient of two numbers</w:t>
            </w:r>
          </w:p>
          <w:p w14:paraId="1181D1C9" w14:textId="77777777" w:rsidR="00690269" w:rsidRPr="00690269" w:rsidRDefault="00690269" w:rsidP="00690269">
            <w:pPr>
              <w:pStyle w:val="TableParagraph"/>
              <w:numPr>
                <w:ilvl w:val="0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module documentation in the terminal using Python’s documentation tools.</w:t>
            </w:r>
          </w:p>
          <w:p w14:paraId="3C59D3F4" w14:textId="77777777" w:rsidR="00690269" w:rsidRPr="00690269" w:rsidRDefault="00690269" w:rsidP="00690269">
            <w:pPr>
              <w:pStyle w:val="TableParagraph"/>
              <w:numPr>
                <w:ilvl w:val="0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and export the module documentation in HTML format using the </w:t>
            </w: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pydoc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utility, and open the generated HTML file in a web browser to verify the output.</w:t>
            </w:r>
          </w:p>
          <w:p w14:paraId="0BC56F02" w14:textId="77777777" w:rsid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07C851" w14:textId="1F64740E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EEB835C" w14:textId="4B246973" w:rsidR="00F86BFF" w:rsidRPr="00690269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EEE2F4D" wp14:editId="2299849A">
                  <wp:extent cx="3898900" cy="8229600"/>
                  <wp:effectExtent l="0" t="0" r="6350" b="0"/>
                  <wp:docPr id="1855284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2848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09A11" w14:textId="55AC9402" w:rsidR="00690269" w:rsidRPr="00690269" w:rsidRDefault="00000000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lastRenderedPageBreak/>
              <w:pict w14:anchorId="097E8478">
                <v:rect id="_x0000_i1031" style="width:0;height:1.5pt" o:hralign="center" o:hrstd="t" o:hr="t" fillcolor="#a0a0a0" stroked="f"/>
              </w:pict>
            </w:r>
          </w:p>
          <w:p w14:paraId="7DE9BBFB" w14:textId="320F2CBC" w:rsidR="00690269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61579785" w14:textId="55B88874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</w:rPr>
              <w:t xml:space="preserve">This module contains four basic arithmetic functions with proper docstrings and uses Python's </w:t>
            </w:r>
            <w:proofErr w:type="spellStart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 xml:space="preserve"> tool to automatically generate documentation in the terminal and as an HTML file.</w:t>
            </w:r>
          </w:p>
          <w:p w14:paraId="501AFB24" w14:textId="77777777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B1625" w14:textId="1AE7A27E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25F7BDFE" w14:textId="2DAFCABA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C011856" wp14:editId="3FB7A743">
                  <wp:extent cx="4228465" cy="548640"/>
                  <wp:effectExtent l="0" t="0" r="635" b="3810"/>
                  <wp:docPr id="1588912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9120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58A6C" w14:textId="2AFFA1CD" w:rsidR="0058033B" w:rsidRPr="00690269" w:rsidRDefault="00F86BFF" w:rsidP="00F86BF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F001CB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</w:t>
            </w:r>
            <w:r w:rsid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="00F001CB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="002458D3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8033B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Conversion Utilities Module</w:t>
            </w:r>
          </w:p>
          <w:p w14:paraId="096C9F82" w14:textId="5A0BBAA1" w:rsidR="002458D3" w:rsidRPr="00690269" w:rsidRDefault="002458D3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</w:p>
          <w:p w14:paraId="117C24A2" w14:textId="7D33EB5B" w:rsidR="0058033B" w:rsidRPr="00690269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module </w:t>
            </w:r>
            <w:r w:rsidR="002458D3"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named </w:t>
            </w: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conversion.py with functions:</w:t>
            </w:r>
          </w:p>
          <w:p w14:paraId="62962255" w14:textId="77777777" w:rsidR="0058033B" w:rsidRPr="00690269" w:rsidRDefault="0058033B" w:rsidP="00690269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decimal_to_binary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</w:t>
            </w:r>
          </w:p>
          <w:p w14:paraId="34AFFBA9" w14:textId="77777777" w:rsidR="0058033B" w:rsidRPr="00690269" w:rsidRDefault="0058033B" w:rsidP="00690269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binary_to_decimal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(b)</w:t>
            </w:r>
          </w:p>
          <w:p w14:paraId="5E5641A2" w14:textId="77777777" w:rsidR="0058033B" w:rsidRPr="00690269" w:rsidRDefault="0058033B" w:rsidP="00690269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decimal_to_hexadecimal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</w:t>
            </w:r>
          </w:p>
          <w:p w14:paraId="2E20C961" w14:textId="77777777" w:rsidR="0058033B" w:rsidRPr="00690269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Copilot for auto-generating docstrings.</w:t>
            </w:r>
          </w:p>
          <w:p w14:paraId="7EB75383" w14:textId="77777777" w:rsidR="002458D3" w:rsidRPr="00690269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documentation in the terminal.</w:t>
            </w:r>
          </w:p>
          <w:p w14:paraId="4F8DFA99" w14:textId="77777777" w:rsidR="0058033B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Export the documentation in HTML format and open it in a browser.</w:t>
            </w:r>
          </w:p>
          <w:p w14:paraId="267FF0E1" w14:textId="367600BF" w:rsidR="00F86BFF" w:rsidRDefault="00F86BFF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EDFA404" w14:textId="57384A58" w:rsidR="00564219" w:rsidRDefault="00564219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can you write a python module called conversion.py with three functions to convert decimal to binary, binary to decimal and decimal to hexadecimal with proper docstrings and how to generate documentation using </w:t>
            </w:r>
            <w:proofErr w:type="spellStart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?"</w:t>
            </w:r>
          </w:p>
          <w:p w14:paraId="7E447FF6" w14:textId="77777777" w:rsidR="00F86BFF" w:rsidRDefault="00F86BFF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0B5394" w14:textId="06FA0A4F" w:rsidR="00F86BFF" w:rsidRDefault="00F86BFF" w:rsidP="00564219">
            <w:pPr>
              <w:pStyle w:val="TableParagraph"/>
              <w:autoSpaceDE w:val="0"/>
              <w:autoSpaceDN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ED1E72E" w14:textId="4AA4D284" w:rsidR="00F86BFF" w:rsidRDefault="00F86BFF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2CED84" wp14:editId="46A0B971">
                  <wp:extent cx="4228465" cy="7374255"/>
                  <wp:effectExtent l="0" t="0" r="635" b="0"/>
                  <wp:docPr id="173452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5217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737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060D9" w14:textId="2DE2F69E" w:rsidR="00442EA7" w:rsidRDefault="00000000" w:rsidP="00442EA7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pict w14:anchorId="03A00B6D">
                <v:rect id="_x0000_i1032" style="width:0;height:1.5pt" o:hralign="center" o:hrstd="t" o:hr="t" fillcolor="#a0a0a0" stroked="f"/>
              </w:pict>
            </w:r>
          </w:p>
          <w:p w14:paraId="0770A33B" w14:textId="11B91C99" w:rsidR="00F86BFF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3B0311F0" w14:textId="4E26F923" w:rsidR="00564219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This module contains three functions that convert numbers between decimal, binary, and hexadecimal formats, and uses Python's </w:t>
            </w:r>
            <w:proofErr w:type="spellStart"/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tool to automatically generate documentation in the terminal and as an HTML file.</w:t>
            </w:r>
          </w:p>
          <w:p w14:paraId="21D69772" w14:textId="77777777" w:rsidR="00564219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2C420B" w14:textId="1C900601" w:rsidR="00564219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55F5B5CB" w14:textId="46505B0F" w:rsidR="00F86BFF" w:rsidRDefault="00564219" w:rsidP="0056421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631F328" wp14:editId="1D67168F">
                  <wp:extent cx="4228465" cy="312420"/>
                  <wp:effectExtent l="0" t="0" r="635" b="0"/>
                  <wp:docPr id="1156756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7561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C2C83" w14:textId="77777777" w:rsidR="00F86BFF" w:rsidRDefault="00F86BFF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D3A99C" w14:textId="4E4C2109" w:rsidR="00442EA7" w:rsidRDefault="00442EA7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1331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Course Management Module</w:t>
            </w:r>
          </w:p>
          <w:p w14:paraId="362F9016" w14:textId="77777777" w:rsidR="00442EA7" w:rsidRPr="00690269" w:rsidRDefault="00442EA7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</w:p>
          <w:p w14:paraId="171E79FA" w14:textId="77777777" w:rsidR="00442EA7" w:rsidRPr="001331C2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module course.py with functions:</w:t>
            </w:r>
          </w:p>
          <w:p w14:paraId="073A170F" w14:textId="77777777" w:rsidR="00442EA7" w:rsidRPr="001331C2" w:rsidRDefault="00442EA7" w:rsidP="00442EA7">
            <w:pPr>
              <w:pStyle w:val="TableParagraph"/>
              <w:numPr>
                <w:ilvl w:val="1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name, credits)</w:t>
            </w:r>
          </w:p>
          <w:p w14:paraId="5A934681" w14:textId="77777777" w:rsidR="00442EA7" w:rsidRPr="001331C2" w:rsidRDefault="00442EA7" w:rsidP="00442EA7">
            <w:pPr>
              <w:pStyle w:val="TableParagraph"/>
              <w:numPr>
                <w:ilvl w:val="1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remove_course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F04BB92" w14:textId="77777777" w:rsidR="00442EA7" w:rsidRPr="001331C2" w:rsidRDefault="00442EA7" w:rsidP="00442EA7">
            <w:pPr>
              <w:pStyle w:val="TableParagraph"/>
              <w:numPr>
                <w:ilvl w:val="1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get_course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39CC1C8" w14:textId="77777777" w:rsidR="00442EA7" w:rsidRPr="001331C2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docstrings with Copilot.</w:t>
            </w:r>
          </w:p>
          <w:p w14:paraId="1C48B50A" w14:textId="77777777" w:rsidR="00442EA7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documentation in the terminal.</w:t>
            </w:r>
          </w:p>
          <w:p w14:paraId="1A2EB4F4" w14:textId="77777777" w:rsidR="00442EA7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2E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Export the documentation in HTML format and open it in a browser.</w:t>
            </w:r>
          </w:p>
          <w:p w14:paraId="60B593E8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52F51C" w14:textId="6DBBEB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88A2FF8" w14:textId="72DB1FA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can you write a python module called course.py with three functions to add, remove and get a course with proper docstrings and how to generate documentation using </w:t>
            </w:r>
            <w:proofErr w:type="spellStart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AF59417" w14:textId="7FB8C334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4B14580" w14:textId="7E4010E1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AD4932D" wp14:editId="481F26E6">
                  <wp:extent cx="4228465" cy="6636385"/>
                  <wp:effectExtent l="0" t="0" r="635" b="0"/>
                  <wp:docPr id="2115562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5625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663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D2E27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68B6B1" w14:textId="020FFE06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3EC55AD" w14:textId="3F2A683F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EE1F16" wp14:editId="550F4864">
                  <wp:extent cx="4228465" cy="693420"/>
                  <wp:effectExtent l="0" t="0" r="635" b="0"/>
                  <wp:docPr id="380540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408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3D5D8" w14:textId="10CF7858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EXPLANATION:</w:t>
            </w:r>
          </w:p>
          <w:p w14:paraId="30EE5603" w14:textId="624C76A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This module manages course records using a dictionary with three functions to add, remove, and retrieve courses, and uses Python's </w:t>
            </w:r>
            <w:proofErr w:type="spellStart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 tool to automatically generate documentation in the terminal and as an HTML file</w:t>
            </w:r>
          </w:p>
          <w:p w14:paraId="4554C8A5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0A3742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A9A9C0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C85BA9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AC9B94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290D03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D04E39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B129B5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F9B0FB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308C8D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656F83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FD2393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BED1AB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FBB79E" w14:textId="19B6FE5B" w:rsidR="00564219" w:rsidRPr="00442EA7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2C00A54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C5921DD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D51D8D6-7BAA-4AC9-93A4-6AD8F831DF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AC75AE-428D-4470-B9C2-41DB952F6CF5}"/>
    <w:embedBold r:id="rId3" w:fontKey="{9426BA25-E905-4CDB-BB75-23D567D08EC7}"/>
    <w:embedItalic r:id="rId4" w:fontKey="{3426CD01-3EE3-494D-A27C-F576E5B321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60926E-F874-4EA9-86FB-0BB48CB1657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93EADB7-DD2F-47BF-BF8C-C87AB10E7C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53C36"/>
    <w:multiLevelType w:val="multilevel"/>
    <w:tmpl w:val="3A04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54DD6"/>
    <w:multiLevelType w:val="multilevel"/>
    <w:tmpl w:val="95C4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453AB1"/>
    <w:multiLevelType w:val="multilevel"/>
    <w:tmpl w:val="B8A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5E1626"/>
    <w:multiLevelType w:val="hybridMultilevel"/>
    <w:tmpl w:val="D588770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20A03B3"/>
    <w:multiLevelType w:val="multilevel"/>
    <w:tmpl w:val="958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2B616B"/>
    <w:multiLevelType w:val="multilevel"/>
    <w:tmpl w:val="958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0335366"/>
    <w:multiLevelType w:val="multilevel"/>
    <w:tmpl w:val="8BF4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6AA45E3"/>
    <w:multiLevelType w:val="multilevel"/>
    <w:tmpl w:val="B8A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016222"/>
    <w:multiLevelType w:val="multilevel"/>
    <w:tmpl w:val="EF7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7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470" w:hanging="360"/>
      </w:pPr>
    </w:lvl>
    <w:lvl w:ilvl="2" w:tplc="0809001B" w:tentative="1">
      <w:start w:val="1"/>
      <w:numFmt w:val="lowerRoman"/>
      <w:lvlText w:val="%3."/>
      <w:lvlJc w:val="right"/>
      <w:pPr>
        <w:ind w:left="8190" w:hanging="180"/>
      </w:pPr>
    </w:lvl>
    <w:lvl w:ilvl="3" w:tplc="0809000F" w:tentative="1">
      <w:start w:val="1"/>
      <w:numFmt w:val="decimal"/>
      <w:lvlText w:val="%4."/>
      <w:lvlJc w:val="left"/>
      <w:pPr>
        <w:ind w:left="8910" w:hanging="360"/>
      </w:pPr>
    </w:lvl>
    <w:lvl w:ilvl="4" w:tplc="08090019" w:tentative="1">
      <w:start w:val="1"/>
      <w:numFmt w:val="lowerLetter"/>
      <w:lvlText w:val="%5."/>
      <w:lvlJc w:val="left"/>
      <w:pPr>
        <w:ind w:left="9630" w:hanging="360"/>
      </w:pPr>
    </w:lvl>
    <w:lvl w:ilvl="5" w:tplc="0809001B" w:tentative="1">
      <w:start w:val="1"/>
      <w:numFmt w:val="lowerRoman"/>
      <w:lvlText w:val="%6."/>
      <w:lvlJc w:val="right"/>
      <w:pPr>
        <w:ind w:left="10350" w:hanging="180"/>
      </w:pPr>
    </w:lvl>
    <w:lvl w:ilvl="6" w:tplc="0809000F" w:tentative="1">
      <w:start w:val="1"/>
      <w:numFmt w:val="decimal"/>
      <w:lvlText w:val="%7."/>
      <w:lvlJc w:val="left"/>
      <w:pPr>
        <w:ind w:left="11070" w:hanging="360"/>
      </w:pPr>
    </w:lvl>
    <w:lvl w:ilvl="7" w:tplc="08090019" w:tentative="1">
      <w:start w:val="1"/>
      <w:numFmt w:val="lowerLetter"/>
      <w:lvlText w:val="%8."/>
      <w:lvlJc w:val="left"/>
      <w:pPr>
        <w:ind w:left="11790" w:hanging="360"/>
      </w:pPr>
    </w:lvl>
    <w:lvl w:ilvl="8" w:tplc="0809001B" w:tentative="1">
      <w:start w:val="1"/>
      <w:numFmt w:val="lowerRoman"/>
      <w:lvlText w:val="%9."/>
      <w:lvlJc w:val="right"/>
      <w:pPr>
        <w:ind w:left="12510" w:hanging="180"/>
      </w:pPr>
    </w:lvl>
  </w:abstractNum>
  <w:abstractNum w:abstractNumId="85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16A494C"/>
    <w:multiLevelType w:val="multilevel"/>
    <w:tmpl w:val="B8A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1" w15:restartNumberingAfterBreak="0">
    <w:nsid w:val="45243014"/>
    <w:multiLevelType w:val="multilevel"/>
    <w:tmpl w:val="3834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0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B8459A6"/>
    <w:multiLevelType w:val="multilevel"/>
    <w:tmpl w:val="0D48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9F426C"/>
    <w:multiLevelType w:val="multilevel"/>
    <w:tmpl w:val="CBCA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7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4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8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5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6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E5A0465"/>
    <w:multiLevelType w:val="multilevel"/>
    <w:tmpl w:val="958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9"/>
  </w:num>
  <w:num w:numId="2" w16cid:durableId="916673532">
    <w:abstractNumId w:val="136"/>
  </w:num>
  <w:num w:numId="3" w16cid:durableId="1179077321">
    <w:abstractNumId w:val="160"/>
  </w:num>
  <w:num w:numId="4" w16cid:durableId="1040780599">
    <w:abstractNumId w:val="108"/>
  </w:num>
  <w:num w:numId="5" w16cid:durableId="2084376945">
    <w:abstractNumId w:val="68"/>
  </w:num>
  <w:num w:numId="6" w16cid:durableId="120853255">
    <w:abstractNumId w:val="101"/>
  </w:num>
  <w:num w:numId="7" w16cid:durableId="182013564">
    <w:abstractNumId w:val="99"/>
  </w:num>
  <w:num w:numId="8" w16cid:durableId="1584878768">
    <w:abstractNumId w:val="140"/>
  </w:num>
  <w:num w:numId="9" w16cid:durableId="60906016">
    <w:abstractNumId w:val="144"/>
  </w:num>
  <w:num w:numId="10" w16cid:durableId="573928641">
    <w:abstractNumId w:val="107"/>
  </w:num>
  <w:num w:numId="11" w16cid:durableId="1214348771">
    <w:abstractNumId w:val="148"/>
  </w:num>
  <w:num w:numId="12" w16cid:durableId="1920672269">
    <w:abstractNumId w:val="153"/>
  </w:num>
  <w:num w:numId="13" w16cid:durableId="768432157">
    <w:abstractNumId w:val="59"/>
  </w:num>
  <w:num w:numId="14" w16cid:durableId="1570385891">
    <w:abstractNumId w:val="106"/>
  </w:num>
  <w:num w:numId="15" w16cid:durableId="1354460646">
    <w:abstractNumId w:val="122"/>
  </w:num>
  <w:num w:numId="16" w16cid:durableId="1797486209">
    <w:abstractNumId w:val="161"/>
  </w:num>
  <w:num w:numId="17" w16cid:durableId="1472333137">
    <w:abstractNumId w:val="40"/>
  </w:num>
  <w:num w:numId="18" w16cid:durableId="1853959207">
    <w:abstractNumId w:val="75"/>
  </w:num>
  <w:num w:numId="19" w16cid:durableId="1628929296">
    <w:abstractNumId w:val="54"/>
  </w:num>
  <w:num w:numId="20" w16cid:durableId="1344475895">
    <w:abstractNumId w:val="67"/>
  </w:num>
  <w:num w:numId="21" w16cid:durableId="1968510644">
    <w:abstractNumId w:val="61"/>
  </w:num>
  <w:num w:numId="22" w16cid:durableId="261383204">
    <w:abstractNumId w:val="159"/>
  </w:num>
  <w:num w:numId="23" w16cid:durableId="132798768">
    <w:abstractNumId w:val="117"/>
  </w:num>
  <w:num w:numId="24" w16cid:durableId="1745686788">
    <w:abstractNumId w:val="97"/>
  </w:num>
  <w:num w:numId="25" w16cid:durableId="2114013211">
    <w:abstractNumId w:val="145"/>
  </w:num>
  <w:num w:numId="26" w16cid:durableId="486047503">
    <w:abstractNumId w:val="58"/>
  </w:num>
  <w:num w:numId="27" w16cid:durableId="1742092976">
    <w:abstractNumId w:val="90"/>
  </w:num>
  <w:num w:numId="28" w16cid:durableId="353381208">
    <w:abstractNumId w:val="2"/>
  </w:num>
  <w:num w:numId="29" w16cid:durableId="496506452">
    <w:abstractNumId w:val="92"/>
  </w:num>
  <w:num w:numId="30" w16cid:durableId="1249658101">
    <w:abstractNumId w:val="42"/>
  </w:num>
  <w:num w:numId="31" w16cid:durableId="1256934794">
    <w:abstractNumId w:val="150"/>
  </w:num>
  <w:num w:numId="32" w16cid:durableId="757598635">
    <w:abstractNumId w:val="46"/>
  </w:num>
  <w:num w:numId="33" w16cid:durableId="1274941209">
    <w:abstractNumId w:val="126"/>
  </w:num>
  <w:num w:numId="34" w16cid:durableId="1375959513">
    <w:abstractNumId w:val="83"/>
  </w:num>
  <w:num w:numId="35" w16cid:durableId="1201479666">
    <w:abstractNumId w:val="72"/>
  </w:num>
  <w:num w:numId="36" w16cid:durableId="1361280488">
    <w:abstractNumId w:val="162"/>
  </w:num>
  <w:num w:numId="37" w16cid:durableId="926310622">
    <w:abstractNumId w:val="157"/>
  </w:num>
  <w:num w:numId="38" w16cid:durableId="223419735">
    <w:abstractNumId w:val="82"/>
  </w:num>
  <w:num w:numId="39" w16cid:durableId="153884578">
    <w:abstractNumId w:val="128"/>
  </w:num>
  <w:num w:numId="40" w16cid:durableId="325013274">
    <w:abstractNumId w:val="152"/>
  </w:num>
  <w:num w:numId="41" w16cid:durableId="294681086">
    <w:abstractNumId w:val="134"/>
  </w:num>
  <w:num w:numId="42" w16cid:durableId="797602220">
    <w:abstractNumId w:val="113"/>
  </w:num>
  <w:num w:numId="43" w16cid:durableId="756898685">
    <w:abstractNumId w:val="71"/>
  </w:num>
  <w:num w:numId="44" w16cid:durableId="1522550698">
    <w:abstractNumId w:val="17"/>
  </w:num>
  <w:num w:numId="45" w16cid:durableId="333454680">
    <w:abstractNumId w:val="167"/>
  </w:num>
  <w:num w:numId="46" w16cid:durableId="1760784150">
    <w:abstractNumId w:val="156"/>
  </w:num>
  <w:num w:numId="47" w16cid:durableId="2081367992">
    <w:abstractNumId w:val="1"/>
  </w:num>
  <w:num w:numId="48" w16cid:durableId="2023362490">
    <w:abstractNumId w:val="158"/>
  </w:num>
  <w:num w:numId="49" w16cid:durableId="1866478274">
    <w:abstractNumId w:val="171"/>
  </w:num>
  <w:num w:numId="50" w16cid:durableId="156460944">
    <w:abstractNumId w:val="87"/>
  </w:num>
  <w:num w:numId="51" w16cid:durableId="1424645882">
    <w:abstractNumId w:val="6"/>
  </w:num>
  <w:num w:numId="52" w16cid:durableId="410585928">
    <w:abstractNumId w:val="116"/>
  </w:num>
  <w:num w:numId="53" w16cid:durableId="577207611">
    <w:abstractNumId w:val="15"/>
  </w:num>
  <w:num w:numId="54" w16cid:durableId="1778018964">
    <w:abstractNumId w:val="168"/>
  </w:num>
  <w:num w:numId="55" w16cid:durableId="1489633981">
    <w:abstractNumId w:val="78"/>
  </w:num>
  <w:num w:numId="56" w16cid:durableId="663777570">
    <w:abstractNumId w:val="98"/>
  </w:num>
  <w:num w:numId="57" w16cid:durableId="1411079918">
    <w:abstractNumId w:val="27"/>
  </w:num>
  <w:num w:numId="58" w16cid:durableId="368606962">
    <w:abstractNumId w:val="142"/>
  </w:num>
  <w:num w:numId="59" w16cid:durableId="1347905860">
    <w:abstractNumId w:val="125"/>
  </w:num>
  <w:num w:numId="60" w16cid:durableId="959604731">
    <w:abstractNumId w:val="138"/>
  </w:num>
  <w:num w:numId="61" w16cid:durableId="1770464160">
    <w:abstractNumId w:val="120"/>
  </w:num>
  <w:num w:numId="62" w16cid:durableId="287511799">
    <w:abstractNumId w:val="14"/>
  </w:num>
  <w:num w:numId="63" w16cid:durableId="789864046">
    <w:abstractNumId w:val="123"/>
  </w:num>
  <w:num w:numId="64" w16cid:durableId="920455979">
    <w:abstractNumId w:val="56"/>
  </w:num>
  <w:num w:numId="65" w16cid:durableId="1862627228">
    <w:abstractNumId w:val="9"/>
  </w:num>
  <w:num w:numId="66" w16cid:durableId="2061396198">
    <w:abstractNumId w:val="22"/>
  </w:num>
  <w:num w:numId="67" w16cid:durableId="1601908142">
    <w:abstractNumId w:val="112"/>
  </w:num>
  <w:num w:numId="68" w16cid:durableId="1043552727">
    <w:abstractNumId w:val="57"/>
  </w:num>
  <w:num w:numId="69" w16cid:durableId="277033492">
    <w:abstractNumId w:val="121"/>
  </w:num>
  <w:num w:numId="70" w16cid:durableId="588544528">
    <w:abstractNumId w:val="5"/>
  </w:num>
  <w:num w:numId="71" w16cid:durableId="236087710">
    <w:abstractNumId w:val="62"/>
  </w:num>
  <w:num w:numId="72" w16cid:durableId="1217012129">
    <w:abstractNumId w:val="137"/>
  </w:num>
  <w:num w:numId="73" w16cid:durableId="73940176">
    <w:abstractNumId w:val="63"/>
  </w:num>
  <w:num w:numId="74" w16cid:durableId="976177557">
    <w:abstractNumId w:val="135"/>
  </w:num>
  <w:num w:numId="75" w16cid:durableId="1146702770">
    <w:abstractNumId w:val="60"/>
  </w:num>
  <w:num w:numId="76" w16cid:durableId="468212202">
    <w:abstractNumId w:val="66"/>
  </w:num>
  <w:num w:numId="77" w16cid:durableId="1619139765">
    <w:abstractNumId w:val="76"/>
  </w:num>
  <w:num w:numId="78" w16cid:durableId="1293167864">
    <w:abstractNumId w:val="114"/>
  </w:num>
  <w:num w:numId="79" w16cid:durableId="1322658851">
    <w:abstractNumId w:val="143"/>
  </w:num>
  <w:num w:numId="80" w16cid:durableId="1472135665">
    <w:abstractNumId w:val="79"/>
  </w:num>
  <w:num w:numId="81" w16cid:durableId="314917478">
    <w:abstractNumId w:val="18"/>
  </w:num>
  <w:num w:numId="82" w16cid:durableId="1162114890">
    <w:abstractNumId w:val="32"/>
  </w:num>
  <w:num w:numId="83" w16cid:durableId="1018237642">
    <w:abstractNumId w:val="50"/>
  </w:num>
  <w:num w:numId="84" w16cid:durableId="1756973425">
    <w:abstractNumId w:val="166"/>
  </w:num>
  <w:num w:numId="85" w16cid:durableId="635909892">
    <w:abstractNumId w:val="95"/>
  </w:num>
  <w:num w:numId="86" w16cid:durableId="1959794710">
    <w:abstractNumId w:val="70"/>
  </w:num>
  <w:num w:numId="87" w16cid:durableId="1166826680">
    <w:abstractNumId w:val="119"/>
  </w:num>
  <w:num w:numId="88" w16cid:durableId="1174880037">
    <w:abstractNumId w:val="44"/>
  </w:num>
  <w:num w:numId="89" w16cid:durableId="535851953">
    <w:abstractNumId w:val="26"/>
  </w:num>
  <w:num w:numId="90" w16cid:durableId="1433551409">
    <w:abstractNumId w:val="34"/>
  </w:num>
  <w:num w:numId="91" w16cid:durableId="1687051700">
    <w:abstractNumId w:val="4"/>
  </w:num>
  <w:num w:numId="92" w16cid:durableId="1248612014">
    <w:abstractNumId w:val="73"/>
  </w:num>
  <w:num w:numId="93" w16cid:durableId="364907298">
    <w:abstractNumId w:val="100"/>
  </w:num>
  <w:num w:numId="94" w16cid:durableId="1694963235">
    <w:abstractNumId w:val="28"/>
  </w:num>
  <w:num w:numId="95" w16cid:durableId="645817548">
    <w:abstractNumId w:val="130"/>
  </w:num>
  <w:num w:numId="96" w16cid:durableId="751851717">
    <w:abstractNumId w:val="48"/>
  </w:num>
  <w:num w:numId="97" w16cid:durableId="423500779">
    <w:abstractNumId w:val="109"/>
  </w:num>
  <w:num w:numId="98" w16cid:durableId="1739088092">
    <w:abstractNumId w:val="104"/>
  </w:num>
  <w:num w:numId="99" w16cid:durableId="1049304873">
    <w:abstractNumId w:val="25"/>
  </w:num>
  <w:num w:numId="100" w16cid:durableId="1732461702">
    <w:abstractNumId w:val="35"/>
  </w:num>
  <w:num w:numId="101" w16cid:durableId="1114205950">
    <w:abstractNumId w:val="105"/>
  </w:num>
  <w:num w:numId="102" w16cid:durableId="546113240">
    <w:abstractNumId w:val="80"/>
  </w:num>
  <w:num w:numId="103" w16cid:durableId="2020571655">
    <w:abstractNumId w:val="55"/>
  </w:num>
  <w:num w:numId="104" w16cid:durableId="1026249221">
    <w:abstractNumId w:val="86"/>
  </w:num>
  <w:num w:numId="105" w16cid:durableId="1202935996">
    <w:abstractNumId w:val="110"/>
  </w:num>
  <w:num w:numId="106" w16cid:durableId="511797778">
    <w:abstractNumId w:val="3"/>
  </w:num>
  <w:num w:numId="107" w16cid:durableId="793868760">
    <w:abstractNumId w:val="33"/>
  </w:num>
  <w:num w:numId="108" w16cid:durableId="1174996385">
    <w:abstractNumId w:val="49"/>
  </w:num>
  <w:num w:numId="109" w16cid:durableId="986470070">
    <w:abstractNumId w:val="10"/>
  </w:num>
  <w:num w:numId="110" w16cid:durableId="1961842664">
    <w:abstractNumId w:val="124"/>
  </w:num>
  <w:num w:numId="111" w16cid:durableId="228420869">
    <w:abstractNumId w:val="39"/>
  </w:num>
  <w:num w:numId="112" w16cid:durableId="1670526344">
    <w:abstractNumId w:val="146"/>
  </w:num>
  <w:num w:numId="113" w16cid:durableId="1276327906">
    <w:abstractNumId w:val="43"/>
  </w:num>
  <w:num w:numId="114" w16cid:durableId="168951836">
    <w:abstractNumId w:val="133"/>
  </w:num>
  <w:num w:numId="115" w16cid:durableId="2147239940">
    <w:abstractNumId w:val="85"/>
  </w:num>
  <w:num w:numId="116" w16cid:durableId="517083086">
    <w:abstractNumId w:val="11"/>
  </w:num>
  <w:num w:numId="117" w16cid:durableId="2055884400">
    <w:abstractNumId w:val="13"/>
  </w:num>
  <w:num w:numId="118" w16cid:durableId="2144420003">
    <w:abstractNumId w:val="127"/>
  </w:num>
  <w:num w:numId="119" w16cid:durableId="1515263022">
    <w:abstractNumId w:val="129"/>
  </w:num>
  <w:num w:numId="120" w16cid:durableId="862397455">
    <w:abstractNumId w:val="165"/>
  </w:num>
  <w:num w:numId="121" w16cid:durableId="1475176212">
    <w:abstractNumId w:val="96"/>
  </w:num>
  <w:num w:numId="122" w16cid:durableId="817459891">
    <w:abstractNumId w:val="53"/>
  </w:num>
  <w:num w:numId="123" w16cid:durableId="1462579031">
    <w:abstractNumId w:val="111"/>
  </w:num>
  <w:num w:numId="124" w16cid:durableId="1722247314">
    <w:abstractNumId w:val="147"/>
  </w:num>
  <w:num w:numId="125" w16cid:durableId="811557769">
    <w:abstractNumId w:val="115"/>
  </w:num>
  <w:num w:numId="126" w16cid:durableId="873005679">
    <w:abstractNumId w:val="132"/>
  </w:num>
  <w:num w:numId="127" w16cid:durableId="2088766285">
    <w:abstractNumId w:val="21"/>
  </w:num>
  <w:num w:numId="128" w16cid:durableId="1385520474">
    <w:abstractNumId w:val="41"/>
  </w:num>
  <w:num w:numId="129" w16cid:durableId="1890414144">
    <w:abstractNumId w:val="139"/>
  </w:num>
  <w:num w:numId="130" w16cid:durableId="273631943">
    <w:abstractNumId w:val="8"/>
  </w:num>
  <w:num w:numId="131" w16cid:durableId="1431699508">
    <w:abstractNumId w:val="31"/>
  </w:num>
  <w:num w:numId="132" w16cid:durableId="1537157020">
    <w:abstractNumId w:val="164"/>
  </w:num>
  <w:num w:numId="133" w16cid:durableId="1680619572">
    <w:abstractNumId w:val="23"/>
  </w:num>
  <w:num w:numId="134" w16cid:durableId="1064646659">
    <w:abstractNumId w:val="24"/>
  </w:num>
  <w:num w:numId="135" w16cid:durableId="1879464193">
    <w:abstractNumId w:val="29"/>
  </w:num>
  <w:num w:numId="136" w16cid:durableId="890851277">
    <w:abstractNumId w:val="94"/>
  </w:num>
  <w:num w:numId="137" w16cid:durableId="1528325752">
    <w:abstractNumId w:val="47"/>
  </w:num>
  <w:num w:numId="138" w16cid:durableId="1384871677">
    <w:abstractNumId w:val="16"/>
  </w:num>
  <w:num w:numId="139" w16cid:durableId="1080061488">
    <w:abstractNumId w:val="0"/>
  </w:num>
  <w:num w:numId="140" w16cid:durableId="145633507">
    <w:abstractNumId w:val="81"/>
  </w:num>
  <w:num w:numId="141" w16cid:durableId="345060203">
    <w:abstractNumId w:val="118"/>
  </w:num>
  <w:num w:numId="142" w16cid:durableId="866218674">
    <w:abstractNumId w:val="69"/>
  </w:num>
  <w:num w:numId="143" w16cid:durableId="537816282">
    <w:abstractNumId w:val="151"/>
  </w:num>
  <w:num w:numId="144" w16cid:durableId="100955259">
    <w:abstractNumId w:val="155"/>
  </w:num>
  <w:num w:numId="145" w16cid:durableId="1321615900">
    <w:abstractNumId w:val="141"/>
  </w:num>
  <w:num w:numId="146" w16cid:durableId="1176772743">
    <w:abstractNumId w:val="154"/>
  </w:num>
  <w:num w:numId="147" w16cid:durableId="429618146">
    <w:abstractNumId w:val="36"/>
  </w:num>
  <w:num w:numId="148" w16cid:durableId="1326711103">
    <w:abstractNumId w:val="163"/>
  </w:num>
  <w:num w:numId="149" w16cid:durableId="592932502">
    <w:abstractNumId w:val="65"/>
  </w:num>
  <w:num w:numId="150" w16cid:durableId="1593397102">
    <w:abstractNumId w:val="89"/>
  </w:num>
  <w:num w:numId="151" w16cid:durableId="1045448823">
    <w:abstractNumId w:val="149"/>
  </w:num>
  <w:num w:numId="152" w16cid:durableId="982581455">
    <w:abstractNumId w:val="30"/>
  </w:num>
  <w:num w:numId="153" w16cid:durableId="600573284">
    <w:abstractNumId w:val="169"/>
  </w:num>
  <w:num w:numId="154" w16cid:durableId="1526484436">
    <w:abstractNumId w:val="93"/>
  </w:num>
  <w:num w:numId="155" w16cid:durableId="1640962504">
    <w:abstractNumId w:val="20"/>
  </w:num>
  <w:num w:numId="156" w16cid:durableId="1733891893">
    <w:abstractNumId w:val="102"/>
  </w:num>
  <w:num w:numId="157" w16cid:durableId="1073547559">
    <w:abstractNumId w:val="51"/>
  </w:num>
  <w:num w:numId="158" w16cid:durableId="613513732">
    <w:abstractNumId w:val="74"/>
  </w:num>
  <w:num w:numId="159" w16cid:durableId="1391878353">
    <w:abstractNumId w:val="37"/>
  </w:num>
  <w:num w:numId="160" w16cid:durableId="447357125">
    <w:abstractNumId w:val="88"/>
  </w:num>
  <w:num w:numId="161" w16cid:durableId="97409994">
    <w:abstractNumId w:val="64"/>
  </w:num>
  <w:num w:numId="162" w16cid:durableId="278344121">
    <w:abstractNumId w:val="91"/>
  </w:num>
  <w:num w:numId="163" w16cid:durableId="1428765906">
    <w:abstractNumId w:val="84"/>
  </w:num>
  <w:num w:numId="164" w16cid:durableId="1390110065">
    <w:abstractNumId w:val="77"/>
  </w:num>
  <w:num w:numId="165" w16cid:durableId="144518739">
    <w:abstractNumId w:val="131"/>
  </w:num>
  <w:num w:numId="166" w16cid:durableId="110907139">
    <w:abstractNumId w:val="7"/>
  </w:num>
  <w:num w:numId="167" w16cid:durableId="989862852">
    <w:abstractNumId w:val="170"/>
  </w:num>
  <w:num w:numId="168" w16cid:durableId="447700898">
    <w:abstractNumId w:val="103"/>
  </w:num>
  <w:num w:numId="169" w16cid:durableId="426848673">
    <w:abstractNumId w:val="52"/>
  </w:num>
  <w:num w:numId="170" w16cid:durableId="1581677009">
    <w:abstractNumId w:val="38"/>
  </w:num>
  <w:num w:numId="171" w16cid:durableId="221017726">
    <w:abstractNumId w:val="45"/>
  </w:num>
  <w:num w:numId="172" w16cid:durableId="1729764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1D4AA0"/>
    <w:rsid w:val="00205CB5"/>
    <w:rsid w:val="0021072F"/>
    <w:rsid w:val="002458D3"/>
    <w:rsid w:val="00247DB2"/>
    <w:rsid w:val="00256902"/>
    <w:rsid w:val="00261DE6"/>
    <w:rsid w:val="002B089B"/>
    <w:rsid w:val="003545EA"/>
    <w:rsid w:val="003D2FBD"/>
    <w:rsid w:val="003E1777"/>
    <w:rsid w:val="00430838"/>
    <w:rsid w:val="00442EA7"/>
    <w:rsid w:val="00467D7D"/>
    <w:rsid w:val="004F0A5A"/>
    <w:rsid w:val="00505A5A"/>
    <w:rsid w:val="00537C36"/>
    <w:rsid w:val="00564219"/>
    <w:rsid w:val="0058033B"/>
    <w:rsid w:val="005A369F"/>
    <w:rsid w:val="005B7273"/>
    <w:rsid w:val="005D123D"/>
    <w:rsid w:val="00631C1C"/>
    <w:rsid w:val="00665142"/>
    <w:rsid w:val="00690269"/>
    <w:rsid w:val="006B0735"/>
    <w:rsid w:val="006B0BBF"/>
    <w:rsid w:val="006F2EC8"/>
    <w:rsid w:val="007216AE"/>
    <w:rsid w:val="00736E8E"/>
    <w:rsid w:val="00796F0E"/>
    <w:rsid w:val="007B0524"/>
    <w:rsid w:val="007B6C13"/>
    <w:rsid w:val="007B6CE7"/>
    <w:rsid w:val="007E711D"/>
    <w:rsid w:val="007F4463"/>
    <w:rsid w:val="00843074"/>
    <w:rsid w:val="008530FD"/>
    <w:rsid w:val="00887BBB"/>
    <w:rsid w:val="0097671F"/>
    <w:rsid w:val="00A01AD4"/>
    <w:rsid w:val="00A03F71"/>
    <w:rsid w:val="00A178E1"/>
    <w:rsid w:val="00A771D3"/>
    <w:rsid w:val="00A968BA"/>
    <w:rsid w:val="00AE2AB7"/>
    <w:rsid w:val="00B13151"/>
    <w:rsid w:val="00B60136"/>
    <w:rsid w:val="00B73572"/>
    <w:rsid w:val="00BD0B88"/>
    <w:rsid w:val="00CC01CB"/>
    <w:rsid w:val="00CC5D3E"/>
    <w:rsid w:val="00D031F0"/>
    <w:rsid w:val="00D06EE1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001CB"/>
    <w:rsid w:val="00F7202D"/>
    <w:rsid w:val="00F81644"/>
    <w:rsid w:val="00F84803"/>
    <w:rsid w:val="00F86BFF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11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 Sai</cp:lastModifiedBy>
  <cp:revision>95</cp:revision>
  <dcterms:created xsi:type="dcterms:W3CDTF">2026-01-05T15:34:00Z</dcterms:created>
  <dcterms:modified xsi:type="dcterms:W3CDTF">2026-02-23T05:19:00Z</dcterms:modified>
</cp:coreProperties>
</file>