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DF" w:rsidRDefault="00EB2D93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实训第六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</w:pPr>
      <w:r>
        <w:rPr>
          <w:rFonts w:hint="eastAsia"/>
        </w:rPr>
        <w:t>时间：</w:t>
      </w:r>
      <w:r w:rsidR="00F87C6C">
        <w:rPr>
          <w:rFonts w:hint="eastAsia"/>
        </w:rPr>
        <w:t>201</w:t>
      </w:r>
      <w:r w:rsidR="00386931">
        <w:rPr>
          <w:rFonts w:hint="eastAsia"/>
        </w:rPr>
        <w:t>8</w:t>
      </w:r>
      <w:r w:rsidR="00F87C6C">
        <w:rPr>
          <w:rFonts w:hint="eastAsia"/>
        </w:rPr>
        <w:t>.</w:t>
      </w:r>
      <w:r w:rsidR="00386931">
        <w:rPr>
          <w:rFonts w:hint="eastAsia"/>
        </w:rPr>
        <w:t>01</w:t>
      </w:r>
      <w:r w:rsidR="00066F5E">
        <w:rPr>
          <w:rFonts w:hint="eastAsia"/>
        </w:rPr>
        <w:t>.</w:t>
      </w:r>
      <w:r w:rsidR="00386931">
        <w:rPr>
          <w:rFonts w:hint="eastAsia"/>
        </w:rPr>
        <w:t>07</w:t>
      </w:r>
      <w:r>
        <w:t xml:space="preserve">  </w:t>
      </w:r>
      <w:r w:rsidR="00386931">
        <w:rPr>
          <w:rFonts w:hint="eastAsia"/>
        </w:rPr>
        <w:t>13</w:t>
      </w:r>
      <w:r w:rsidR="0098722D">
        <w:rPr>
          <w:rFonts w:hint="eastAsia"/>
        </w:rPr>
        <w:t>:</w:t>
      </w:r>
      <w:r w:rsidR="00386931">
        <w:rPr>
          <w:rFonts w:hint="eastAsia"/>
        </w:rPr>
        <w:t>3</w:t>
      </w:r>
      <w:r w:rsidR="0098722D">
        <w:rPr>
          <w:rFonts w:hint="eastAsia"/>
        </w:rPr>
        <w:t>0</w:t>
      </w:r>
      <w:r w:rsidR="00055FE0">
        <w:rPr>
          <w:rFonts w:hint="eastAsia"/>
        </w:rPr>
        <w:t>~1</w:t>
      </w:r>
      <w:r w:rsidR="004576D6">
        <w:rPr>
          <w:rFonts w:hint="eastAsia"/>
        </w:rPr>
        <w:t>6</w:t>
      </w:r>
      <w:r>
        <w:rPr>
          <w:rFonts w:hint="eastAsia"/>
        </w:rPr>
        <w:t>：</w:t>
      </w:r>
      <w:r w:rsidR="004576D6">
        <w:rPr>
          <w:rFonts w:hint="eastAsia"/>
        </w:rPr>
        <w:t>3</w:t>
      </w:r>
      <w:r w:rsidR="00386931">
        <w:rPr>
          <w:rFonts w:hint="eastAsia"/>
        </w:rPr>
        <w:t>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</w:t>
      </w:r>
      <w:r w:rsidR="00386931">
        <w:rPr>
          <w:rFonts w:hint="eastAsia"/>
        </w:rPr>
        <w:t>10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0E260F" w:rsidRDefault="00066F5E" w:rsidP="001433FE">
      <w:pPr>
        <w:spacing w:line="360" w:lineRule="auto"/>
        <w:rPr>
          <w:rFonts w:hint="eastAsia"/>
        </w:rPr>
      </w:pPr>
      <w:r>
        <w:rPr>
          <w:rFonts w:hint="eastAsia"/>
        </w:rPr>
        <w:t>会议记录：</w:t>
      </w:r>
      <w:r w:rsidR="00386931">
        <w:rPr>
          <w:rFonts w:hint="eastAsia"/>
        </w:rPr>
        <w:t>陈潇阳</w:t>
      </w:r>
      <w:bookmarkStart w:id="0" w:name="_GoBack"/>
      <w:bookmarkEnd w:id="0"/>
    </w:p>
    <w:p w:rsidR="00AD28EF" w:rsidRPr="0006009E" w:rsidRDefault="00AD28EF" w:rsidP="001433FE">
      <w:pPr>
        <w:spacing w:line="360" w:lineRule="auto"/>
        <w:rPr>
          <w:b/>
          <w:sz w:val="24"/>
          <w:szCs w:val="24"/>
        </w:rPr>
      </w:pPr>
      <w:r w:rsidRPr="0006009E">
        <w:rPr>
          <w:rFonts w:hint="eastAsia"/>
          <w:b/>
          <w:sz w:val="24"/>
          <w:szCs w:val="24"/>
        </w:rPr>
        <w:t>会议主题：</w:t>
      </w:r>
    </w:p>
    <w:p w:rsidR="00386931" w:rsidRDefault="0098722D" w:rsidP="00386931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文献交流汇报。</w:t>
      </w:r>
      <w:r w:rsidR="00386931">
        <w:rPr>
          <w:rFonts w:hint="eastAsia"/>
        </w:rPr>
        <w:t>每个小组选出一个成员介绍自己</w:t>
      </w:r>
      <w:r w:rsidR="0006009E">
        <w:rPr>
          <w:rFonts w:hint="eastAsia"/>
        </w:rPr>
        <w:t>已经</w:t>
      </w:r>
      <w:r w:rsidR="00386931">
        <w:rPr>
          <w:rFonts w:hint="eastAsia"/>
        </w:rPr>
        <w:t>阅读的文献内容，做理解报告。</w:t>
      </w:r>
    </w:p>
    <w:p w:rsidR="007B055D" w:rsidRPr="001C776F" w:rsidRDefault="002E4B52" w:rsidP="00026290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83D0C" w:rsidRPr="001B070C" w:rsidRDefault="00883D0C" w:rsidP="00883D0C">
      <w:pPr>
        <w:tabs>
          <w:tab w:val="left" w:pos="2026"/>
        </w:tabs>
        <w:spacing w:line="360" w:lineRule="auto"/>
        <w:ind w:firstLine="420"/>
        <w:rPr>
          <w:b/>
        </w:rPr>
      </w:pPr>
      <w:r w:rsidRPr="001B070C">
        <w:rPr>
          <w:rFonts w:hint="eastAsia"/>
          <w:b/>
        </w:rPr>
        <w:t>总体点评：</w:t>
      </w:r>
    </w:p>
    <w:p w:rsidR="00386931" w:rsidRDefault="00663C4F" w:rsidP="00386931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读懂文章</w:t>
      </w:r>
      <w:r w:rsidR="00386931">
        <w:rPr>
          <w:rFonts w:hint="eastAsia"/>
        </w:rPr>
        <w:t>仅有概念是不够的，需要用实际的数据按照这个方法做出来。深入不下去的地方要去另外找参考文献，不能停留在表面，细节问题要清楚。比如如何打标签的问题，要自己想清楚这些问题，如何标识客户？具体方法要清楚。</w:t>
      </w:r>
    </w:p>
    <w:p w:rsidR="0006009E" w:rsidRDefault="00386931" w:rsidP="0006009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精准营销，用户标签的概念出现之前是来源于BI系统，数据仓库的内容。</w:t>
      </w:r>
    </w:p>
    <w:p w:rsidR="00663C4F" w:rsidRDefault="00E61AEF" w:rsidP="0006009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文献</w:t>
      </w:r>
      <w:r w:rsidR="00663C4F">
        <w:rPr>
          <w:rFonts w:hint="eastAsia"/>
        </w:rPr>
        <w:t>是针对什么类型的内容采用的算法，算法针对的处理内容的要清楚，数据的来源是不是有确定，数据的范围和自己的课题的数据范围是不是相契合的</w:t>
      </w:r>
      <w:r w:rsidR="007B1046">
        <w:rPr>
          <w:rFonts w:hint="eastAsia"/>
        </w:rPr>
        <w:t>，采用的算法需不需要和文献的相同，还是说简单的算法就可以处理，这个问题要考虑</w:t>
      </w:r>
      <w:r w:rsidR="00663C4F">
        <w:rPr>
          <w:rFonts w:hint="eastAsia"/>
        </w:rPr>
        <w:t>。</w:t>
      </w:r>
    </w:p>
    <w:p w:rsidR="00E61AEF" w:rsidRDefault="00E61AEF" w:rsidP="0006009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数据处理结果如何存放，比如文本分类结果，如何存放，放在哪里。</w:t>
      </w:r>
    </w:p>
    <w:p w:rsidR="00302DE8" w:rsidRDefault="00E9230A" w:rsidP="0006009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要</w:t>
      </w:r>
      <w:r w:rsidR="00302DE8">
        <w:rPr>
          <w:rFonts w:hint="eastAsia"/>
        </w:rPr>
        <w:t>从读文献对</w:t>
      </w:r>
      <w:r w:rsidR="00E77E68">
        <w:rPr>
          <w:rFonts w:hint="eastAsia"/>
        </w:rPr>
        <w:t>课题的启发上面去考虑</w:t>
      </w:r>
      <w:r>
        <w:rPr>
          <w:rFonts w:hint="eastAsia"/>
        </w:rPr>
        <w:t>问题</w:t>
      </w:r>
      <w:r w:rsidR="00E77E68">
        <w:rPr>
          <w:rFonts w:hint="eastAsia"/>
        </w:rPr>
        <w:t>。</w:t>
      </w:r>
    </w:p>
    <w:p w:rsidR="0006009E" w:rsidRDefault="004E617C" w:rsidP="00E9230A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在考虑</w:t>
      </w:r>
      <w:r w:rsidR="00BF441E">
        <w:rPr>
          <w:rFonts w:hint="eastAsia"/>
        </w:rPr>
        <w:t>和别的组有</w:t>
      </w:r>
      <w:r>
        <w:rPr>
          <w:rFonts w:hint="eastAsia"/>
        </w:rPr>
        <w:t>相似问题的时候</w:t>
      </w:r>
      <w:r w:rsidR="00D903CB">
        <w:rPr>
          <w:rFonts w:hint="eastAsia"/>
        </w:rPr>
        <w:t>可以借鉴</w:t>
      </w:r>
      <w:r w:rsidR="00BF441E">
        <w:rPr>
          <w:rFonts w:hint="eastAsia"/>
        </w:rPr>
        <w:t>他们</w:t>
      </w:r>
      <w:r w:rsidR="00D903CB">
        <w:rPr>
          <w:rFonts w:hint="eastAsia"/>
        </w:rPr>
        <w:t>的考虑问题的方法。</w:t>
      </w:r>
    </w:p>
    <w:p w:rsidR="00A917BF" w:rsidRDefault="00234BAA" w:rsidP="00E9230A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是否准备安装软件，安装的计划和所需要的资源，要做好和企业导师的沟通。</w:t>
      </w:r>
    </w:p>
    <w:p w:rsidR="00EC6D17" w:rsidRPr="0006009E" w:rsidRDefault="00EC6D17" w:rsidP="00E9230A">
      <w:pPr>
        <w:tabs>
          <w:tab w:val="left" w:pos="2026"/>
        </w:tabs>
        <w:spacing w:line="360" w:lineRule="auto"/>
        <w:ind w:firstLine="420"/>
        <w:rPr>
          <w:rFonts w:hint="eastAsia"/>
        </w:rPr>
      </w:pPr>
      <w:r>
        <w:rPr>
          <w:rFonts w:hint="eastAsia"/>
        </w:rPr>
        <w:t>整体的文献阅读情况还不错。</w:t>
      </w:r>
    </w:p>
    <w:p w:rsidR="00E545DF" w:rsidRDefault="00BF441E" w:rsidP="0006009E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对本</w:t>
      </w:r>
      <w:r w:rsidR="00627FC1" w:rsidRPr="001B070C">
        <w:rPr>
          <w:rFonts w:hint="eastAsia"/>
          <w:b/>
          <w:szCs w:val="21"/>
        </w:rPr>
        <w:t>小组</w:t>
      </w:r>
      <w:r w:rsidR="0006009E">
        <w:rPr>
          <w:rFonts w:hint="eastAsia"/>
          <w:b/>
          <w:szCs w:val="21"/>
        </w:rPr>
        <w:t>点评</w:t>
      </w:r>
      <w:r w:rsidR="00627FC1" w:rsidRPr="001B070C">
        <w:rPr>
          <w:rFonts w:hint="eastAsia"/>
          <w:b/>
          <w:szCs w:val="21"/>
        </w:rPr>
        <w:t>：</w:t>
      </w:r>
    </w:p>
    <w:p w:rsidR="003B0B2C" w:rsidRPr="0002246F" w:rsidRDefault="0002246F" w:rsidP="003B0B2C">
      <w:pPr>
        <w:spacing w:line="360" w:lineRule="auto"/>
        <w:ind w:firstLine="420"/>
        <w:rPr>
          <w:szCs w:val="21"/>
        </w:rPr>
      </w:pPr>
      <w:r w:rsidRPr="0002246F">
        <w:rPr>
          <w:rFonts w:hint="eastAsia"/>
          <w:szCs w:val="21"/>
        </w:rPr>
        <w:t>空间距离</w:t>
      </w:r>
      <w:r w:rsidR="003B0B2C">
        <w:rPr>
          <w:rFonts w:hint="eastAsia"/>
          <w:szCs w:val="21"/>
        </w:rPr>
        <w:t>计算相似度</w:t>
      </w:r>
      <w:r w:rsidRPr="0002246F">
        <w:rPr>
          <w:rFonts w:hint="eastAsia"/>
          <w:szCs w:val="21"/>
        </w:rPr>
        <w:t>方面可以借鉴其他的文章，借此提出新的解决方法</w:t>
      </w:r>
      <w:r>
        <w:rPr>
          <w:rFonts w:hint="eastAsia"/>
          <w:szCs w:val="21"/>
        </w:rPr>
        <w:t>，让距离的定义更加符合课题的要求</w:t>
      </w:r>
      <w:r w:rsidR="003B0B2C">
        <w:rPr>
          <w:rFonts w:hint="eastAsia"/>
          <w:szCs w:val="21"/>
        </w:rPr>
        <w:t>。</w:t>
      </w:r>
      <w:r w:rsidR="005F5C5D">
        <w:rPr>
          <w:rFonts w:hint="eastAsia"/>
          <w:szCs w:val="21"/>
        </w:rPr>
        <w:t>不要仅仅阅读这篇文章就觉得足够了。</w:t>
      </w:r>
    </w:p>
    <w:sectPr w:rsidR="003B0B2C" w:rsidRPr="0002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DF8" w:rsidRDefault="00820DF8" w:rsidP="005C61CA">
      <w:r>
        <w:separator/>
      </w:r>
    </w:p>
  </w:endnote>
  <w:endnote w:type="continuationSeparator" w:id="0">
    <w:p w:rsidR="00820DF8" w:rsidRDefault="00820DF8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DF8" w:rsidRDefault="00820DF8" w:rsidP="005C61CA">
      <w:r>
        <w:separator/>
      </w:r>
    </w:p>
  </w:footnote>
  <w:footnote w:type="continuationSeparator" w:id="0">
    <w:p w:rsidR="00820DF8" w:rsidRDefault="00820DF8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2E1E7D"/>
    <w:multiLevelType w:val="hybridMultilevel"/>
    <w:tmpl w:val="872C32D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6416B86"/>
    <w:multiLevelType w:val="hybridMultilevel"/>
    <w:tmpl w:val="A25E591A"/>
    <w:lvl w:ilvl="0" w:tplc="E03AA4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BF0582"/>
    <w:multiLevelType w:val="hybridMultilevel"/>
    <w:tmpl w:val="D62022A6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4C49CFA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000F49"/>
    <w:multiLevelType w:val="hybridMultilevel"/>
    <w:tmpl w:val="5AB2DED4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5820AD"/>
    <w:multiLevelType w:val="hybridMultilevel"/>
    <w:tmpl w:val="B72453C2"/>
    <w:lvl w:ilvl="0" w:tplc="31A2A0C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6E22B13"/>
    <w:multiLevelType w:val="hybridMultilevel"/>
    <w:tmpl w:val="6F0A49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2015C"/>
    <w:rsid w:val="0002246F"/>
    <w:rsid w:val="00023BFF"/>
    <w:rsid w:val="00026290"/>
    <w:rsid w:val="0002738A"/>
    <w:rsid w:val="00027DF9"/>
    <w:rsid w:val="000306CD"/>
    <w:rsid w:val="00031C0A"/>
    <w:rsid w:val="00055FE0"/>
    <w:rsid w:val="00057671"/>
    <w:rsid w:val="0006009E"/>
    <w:rsid w:val="00066F5E"/>
    <w:rsid w:val="0008562C"/>
    <w:rsid w:val="000B454B"/>
    <w:rsid w:val="000C43AE"/>
    <w:rsid w:val="000D65A3"/>
    <w:rsid w:val="000E260F"/>
    <w:rsid w:val="000E7027"/>
    <w:rsid w:val="000F3DDE"/>
    <w:rsid w:val="00120302"/>
    <w:rsid w:val="001433FE"/>
    <w:rsid w:val="001616E8"/>
    <w:rsid w:val="0016623A"/>
    <w:rsid w:val="001775C6"/>
    <w:rsid w:val="00181EC1"/>
    <w:rsid w:val="001B070C"/>
    <w:rsid w:val="001B5E19"/>
    <w:rsid w:val="001C776F"/>
    <w:rsid w:val="00210020"/>
    <w:rsid w:val="00217F14"/>
    <w:rsid w:val="00234BAA"/>
    <w:rsid w:val="00243047"/>
    <w:rsid w:val="00247211"/>
    <w:rsid w:val="00285DFF"/>
    <w:rsid w:val="002D0C4E"/>
    <w:rsid w:val="002E4B52"/>
    <w:rsid w:val="00302DE8"/>
    <w:rsid w:val="00304695"/>
    <w:rsid w:val="00335BD7"/>
    <w:rsid w:val="00336608"/>
    <w:rsid w:val="00337275"/>
    <w:rsid w:val="003417BE"/>
    <w:rsid w:val="00344F6C"/>
    <w:rsid w:val="0037512E"/>
    <w:rsid w:val="00386931"/>
    <w:rsid w:val="003A7A0F"/>
    <w:rsid w:val="003B0B2C"/>
    <w:rsid w:val="003C5835"/>
    <w:rsid w:val="003E4789"/>
    <w:rsid w:val="00400DB4"/>
    <w:rsid w:val="00414054"/>
    <w:rsid w:val="00424C4B"/>
    <w:rsid w:val="004338F9"/>
    <w:rsid w:val="00450344"/>
    <w:rsid w:val="004576D6"/>
    <w:rsid w:val="004850E3"/>
    <w:rsid w:val="00491B90"/>
    <w:rsid w:val="004A29EC"/>
    <w:rsid w:val="004C623B"/>
    <w:rsid w:val="004E617C"/>
    <w:rsid w:val="004E6E16"/>
    <w:rsid w:val="004F735E"/>
    <w:rsid w:val="0053347F"/>
    <w:rsid w:val="005557D5"/>
    <w:rsid w:val="00560CA3"/>
    <w:rsid w:val="005842F6"/>
    <w:rsid w:val="005C61CA"/>
    <w:rsid w:val="005C70C8"/>
    <w:rsid w:val="005D72B9"/>
    <w:rsid w:val="005F1F96"/>
    <w:rsid w:val="005F5C5D"/>
    <w:rsid w:val="00620C30"/>
    <w:rsid w:val="00627FC1"/>
    <w:rsid w:val="006402DE"/>
    <w:rsid w:val="0065344A"/>
    <w:rsid w:val="00656099"/>
    <w:rsid w:val="006612BF"/>
    <w:rsid w:val="00663C4F"/>
    <w:rsid w:val="006676BD"/>
    <w:rsid w:val="0067327D"/>
    <w:rsid w:val="00685605"/>
    <w:rsid w:val="006D5368"/>
    <w:rsid w:val="006F3F5A"/>
    <w:rsid w:val="00721A50"/>
    <w:rsid w:val="00737077"/>
    <w:rsid w:val="007377D9"/>
    <w:rsid w:val="00744857"/>
    <w:rsid w:val="00755BF6"/>
    <w:rsid w:val="0078571A"/>
    <w:rsid w:val="00786CEA"/>
    <w:rsid w:val="00794A20"/>
    <w:rsid w:val="00796938"/>
    <w:rsid w:val="007A13A0"/>
    <w:rsid w:val="007A7ABC"/>
    <w:rsid w:val="007B055D"/>
    <w:rsid w:val="007B1046"/>
    <w:rsid w:val="007B19DD"/>
    <w:rsid w:val="007D107D"/>
    <w:rsid w:val="007E504E"/>
    <w:rsid w:val="007E5D34"/>
    <w:rsid w:val="007F02B5"/>
    <w:rsid w:val="008016ED"/>
    <w:rsid w:val="00820DF8"/>
    <w:rsid w:val="00825CFA"/>
    <w:rsid w:val="00826D7E"/>
    <w:rsid w:val="00831A4B"/>
    <w:rsid w:val="00833432"/>
    <w:rsid w:val="008730D4"/>
    <w:rsid w:val="00874CF8"/>
    <w:rsid w:val="00883D0C"/>
    <w:rsid w:val="008A0A06"/>
    <w:rsid w:val="008A369C"/>
    <w:rsid w:val="008C795E"/>
    <w:rsid w:val="008E74E0"/>
    <w:rsid w:val="008F767F"/>
    <w:rsid w:val="00904039"/>
    <w:rsid w:val="0090703B"/>
    <w:rsid w:val="00907C9A"/>
    <w:rsid w:val="00940ACB"/>
    <w:rsid w:val="00966930"/>
    <w:rsid w:val="0098135B"/>
    <w:rsid w:val="0098722D"/>
    <w:rsid w:val="009C7B2D"/>
    <w:rsid w:val="009D303F"/>
    <w:rsid w:val="00A02D9C"/>
    <w:rsid w:val="00A1762F"/>
    <w:rsid w:val="00A5037A"/>
    <w:rsid w:val="00A5541A"/>
    <w:rsid w:val="00A81262"/>
    <w:rsid w:val="00A90A04"/>
    <w:rsid w:val="00A917BF"/>
    <w:rsid w:val="00A960CD"/>
    <w:rsid w:val="00AA0A99"/>
    <w:rsid w:val="00AB0A95"/>
    <w:rsid w:val="00AD283A"/>
    <w:rsid w:val="00AD28EF"/>
    <w:rsid w:val="00AD593B"/>
    <w:rsid w:val="00AF2943"/>
    <w:rsid w:val="00B05138"/>
    <w:rsid w:val="00B364B9"/>
    <w:rsid w:val="00B51C7A"/>
    <w:rsid w:val="00B5714B"/>
    <w:rsid w:val="00B77FAA"/>
    <w:rsid w:val="00B83B29"/>
    <w:rsid w:val="00B90BB3"/>
    <w:rsid w:val="00BF441E"/>
    <w:rsid w:val="00C12170"/>
    <w:rsid w:val="00C333C9"/>
    <w:rsid w:val="00C36C1E"/>
    <w:rsid w:val="00C70D46"/>
    <w:rsid w:val="00C87C39"/>
    <w:rsid w:val="00CA0EE0"/>
    <w:rsid w:val="00CA177F"/>
    <w:rsid w:val="00CB6DA8"/>
    <w:rsid w:val="00CD6FC4"/>
    <w:rsid w:val="00CE14CA"/>
    <w:rsid w:val="00D2452F"/>
    <w:rsid w:val="00D4684F"/>
    <w:rsid w:val="00D472E5"/>
    <w:rsid w:val="00D67C74"/>
    <w:rsid w:val="00D67CC3"/>
    <w:rsid w:val="00D85C8D"/>
    <w:rsid w:val="00D867A7"/>
    <w:rsid w:val="00D903CB"/>
    <w:rsid w:val="00D907EF"/>
    <w:rsid w:val="00DB3F2F"/>
    <w:rsid w:val="00DC300C"/>
    <w:rsid w:val="00DF5308"/>
    <w:rsid w:val="00E032BA"/>
    <w:rsid w:val="00E04541"/>
    <w:rsid w:val="00E04733"/>
    <w:rsid w:val="00E16F9A"/>
    <w:rsid w:val="00E1756C"/>
    <w:rsid w:val="00E545DF"/>
    <w:rsid w:val="00E61AEF"/>
    <w:rsid w:val="00E71CEB"/>
    <w:rsid w:val="00E77E68"/>
    <w:rsid w:val="00E9230A"/>
    <w:rsid w:val="00EB2D93"/>
    <w:rsid w:val="00EC6D17"/>
    <w:rsid w:val="00F47357"/>
    <w:rsid w:val="00F60BDA"/>
    <w:rsid w:val="00F87C6C"/>
    <w:rsid w:val="00F9581D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32C7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95</Words>
  <Characters>543</Characters>
  <Application>Microsoft Office Word</Application>
  <DocSecurity>0</DocSecurity>
  <Lines>4</Lines>
  <Paragraphs>1</Paragraphs>
  <ScaleCrop>false</ScaleCrop>
  <Company>ZJU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119</cp:revision>
  <dcterms:created xsi:type="dcterms:W3CDTF">2017-11-20T05:13:00Z</dcterms:created>
  <dcterms:modified xsi:type="dcterms:W3CDTF">2018-01-07T08:27:00Z</dcterms:modified>
</cp:coreProperties>
</file>