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중학교 2학년 수학 학습지 ①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A5D6A7"/>
                <w:sz w:val="22"/>
                <w:szCs w:val="22"/>
              </w:rPr>
              <w:t xml:space="preserve">단원 : 일차함수의 뜻과 그래프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학년반 :              반           모둠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이름 :                                  </w:t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학습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함수와 일차함수의 뜻을 이해하고 설명할 수 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y = ax + b의 그래프를 그리고 기울기, x절편, y절편을 구할 수 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기울기와 절편을 이용하여 그래프의 성질을 파악할 수 있다.</w:t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핵심 개념 정리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1. 함수와 일차함수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함수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x의 값이 변할 때 y의 값이 오직 하나씩 정해지는 관계 → y = f(x)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일차함수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ax + b (a, b는 상수, a ≠ 0) 형태의 함수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기울기 (a)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x가 1 증가할 때 y의 변화량 / a &gt; 0 : 우상향, a &lt; 0 : 우하향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y절편 (b)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그래프가 y축과 만나는 점의 y좌표 → 점 (0, b)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x절편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그래프가 x축과 만나는 점의 x좌표 → y = 0 으로 놓고 풀기</w:t>
            </w:r>
          </w:p>
        </w:tc>
      </w:tr>
    </w:tbl>
    <w:p>
      <w:pPr>
        <w:spacing w:after="0" w:before="140"/>
      </w:pP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2. 그래프 그리기 (y = 2x − 1 예시)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① y절편 : b = -1  → 점 (0, -1) 표시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② 기울기 : a = 2  → x가 1 증가하면 y는 2 증가 → 점 (1, 1) 표시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③ 두 점을 직선으로 연결</w:t>
      </w:r>
    </w:p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1 : 빈칸 채우기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알맞은 말이나 수를 빈칸에 채워 넣으세요.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 = 3x + 5에서 기울기는 (          ), y절편은 (          )이다.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 = -2x + 6의 x절편은 y = 0을 대입하면 x = (          )이다.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기울기가 음수(a &lt; 0)이면 그래프는 왼쪽 위에서 오른쪽 (          )으로 향하는 직선이다.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 = ax + b에서 b = 0이면 y = ax가 되어 그래프가 반드시 (          )을(를) 지난다.</w:t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2 : 기울기·절편 구하기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일차함수의 기울기, x절편, y절편을 각각 구하세요.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600"/>
        <w:gridCol w:w="2160"/>
        <w:gridCol w:w="2160"/>
        <w:gridCol w:w="2160"/>
      </w:tblGrid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일차함수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기울기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x 절편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 절편</w:t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4x − 8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−x + 3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½x + 2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−3x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3 : 그래프 그리기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y = 2x − 2의 그래프를 아래 좌표 평면에 그리세요. (y절편과 x절편을 이용하세요.)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y절편 (x=0일 때 y값) : 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x절편 (y=0일 때 x값) : 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두 점을 이어 직선 그리기</w:t>
            </w:r>
          </w:p>
          <w:p>
            <w:pPr>
              <w:spacing w:after="0" w:before="80"/>
            </w:pPr>
          </w:p>
          <w:tbl>
            <w:tblPr>
              <w:tblW w:type="dxa" w:w="4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</w:tblGrid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>O</w:t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77"/>
                  <w:tcBorders>
                    <w:top w:val="single" w:color="BBBBBB" w:sz="2"/>
                    <w:left w:val="single" w:color="BBBBBB" w:sz="2"/>
                    <w:bottom w:val="single" w:color="BBBBBB" w:sz="2"/>
                    <w:right w:val="single" w:color="BBBBBB" w:sz="2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555555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0"/>
                <w:szCs w:val="20"/>
              </w:rPr>
              <w:t xml:space="preserve">풀이 과정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3" w:space="1"/>
              </w:pBdr>
              <w:spacing w:after="30" w:before="3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중학교 2학년 수학 학습지 ②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A5D6A7"/>
                <w:sz w:val="22"/>
                <w:szCs w:val="22"/>
              </w:rPr>
              <w:t xml:space="preserve">단원 : 일차함수의 식 구하기와 실생활 활용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학년반 :              반           모둠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이름 :                                  </w:t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핵심 개념 정리</w:t>
      </w:r>
    </w:p>
    <w:p>
      <w:pPr>
        <w:spacing w:after="60" w:before="18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일차함수의 식 구하는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주어진 조건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풀이 방법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기울기 a, y절편 b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바로 y = ax + b에 대입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기울기 a, 한 점 (x₁, y₁)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y = ax + b에 점 대입 → b 계산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두 점 (x₁,y₁), (x₂,y₂)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기울기 a = (y₂-y₁)÷(x₂-x₁) → b 계산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x절편 p, y절편 q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점 (p,0), (0,q) 이용 → 기울기 = -q/p</w:t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1 : 일차함수의 식 구하기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조건을 보고 일차함수 y = ax + b의 a, b 값을 구하고 식을 완성하세요.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600"/>
        <w:gridCol w:w="2240"/>
        <w:gridCol w:w="3240"/>
      </w:tblGrid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풀이 (계산 과정)</w:t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일차함수의 식</w:t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기울기 3, y절편 -5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기울기 -2, 점 (1, 4)를 지남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점 (0, 1)과 (2, 7)을 지남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x절편 4, y절편 -2</w:t>
            </w:r>
          </w:p>
        </w:tc>
        <w:tc>
          <w:tcPr>
            <w:tcW w:type="dxa" w:w="2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2 : 그래프 비교하기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두 일차함수를 보고 물음에 답하세요.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2"/>
                <w:szCs w:val="22"/>
              </w:rPr>
              <w:t xml:space="preserve">(가) y = 2x + 1          (나) y = −2x + 1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4080"/>
        <w:gridCol w:w="4000"/>
        <w:gridCol w:w="1000"/>
      </w:tblGrid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물음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답 및 풀이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그래프의 y절편은 각각 얼마인가?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(가)와 (나) 중 더 가파른 그래프는?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두 그래프는 어느 점에서 만나는가? (연립방정식으로 풀기)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pBdr>
          <w:bottom w:val="single" w:color="388E3C" w:sz="6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388E3C"/>
          <w:sz w:val="24"/>
          <w:szCs w:val="24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1B5E20"/>
          <w:sz w:val="24"/>
          <w:szCs w:val="24"/>
        </w:rPr>
        <w:t xml:space="preserve">활동 3 : 실생활 문제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0"/>
                <w:szCs w:val="20"/>
              </w:rPr>
              <w:t xml:space="preserve">문제 1.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양초에 불을 붙이면 1분마다 0.5 cm씩 줄어든다. 처음 길이가 20 cm일 때,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x분 후 양초의 길이 y cm를 일차함수로 나타내고, 40분 후의 양초 길이를 구하시오.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① 일차함수 식 :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y = 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② 40분 후 양초 길이 :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풀이 : 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답 : 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0"/>
                <w:szCs w:val="20"/>
              </w:rPr>
              <w:t xml:space="preserve">문제 2.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자전거를 빌리면 기본요금 1,000원에 1분마다 50원이 추가된다.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       x분 이용 시 요금 y원을 일차함수로 나타내고, 30분 이용 시 요금을 구하시오.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① 일차함수 식 :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y = 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② 30분 이용 요금 :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풀이 : </w:t>
      </w:r>
    </w:p>
    <w:p>
      <w:pPr>
        <w:pBdr>
          <w:bottom w:val="single" w:color="BBBBBB" w:sz="4" w:space="1"/>
        </w:pBdr>
        <w:spacing w:after="8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답 : 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2"/>
                <w:szCs w:val="22"/>
              </w:rPr>
              <w:t xml:space="preserve">✏ 스스로 돌아보기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학습한 일차함수 중 가장 어려웠던 부분과 이해된 부분을 솔직하게 써 보세요.</w:t>
            </w:r>
          </w:p>
          <w:p>
            <w:pPr>
              <w:pBdr>
                <w:bottom w:val="single" w:color="AAAAAA" w:sz="3" w:space="1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잘 이해된 부분 : </w:t>
            </w:r>
          </w:p>
          <w:p>
            <w:pPr>
              <w:pBdr>
                <w:bottom w:val="single" w:color="AAAAAA" w:sz="3" w:space="1"/>
              </w:pBdr>
              <w:spacing w:after="2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어려웠던 부분 / 더 연습하고 싶은 것 : 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2026-06-02T10:28:55.141Z</dcterms:created>
  <dcterms:modified xsi:type="dcterms:W3CDTF">2026-06-02T10:28:55.141Z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