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13: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C program to implement operator precedence parsing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&lt;iostream.h&gt;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&lt;conio.h&gt;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struct node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symbol;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struct node *left;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struct node *right;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typedefstruct node node;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struct stack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op;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node *op_pointer;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typedefstruct stack stack;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TOS=-1;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stack s[10];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/* This is the operator precedence table stored as it is in the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form of matrix and operators are assigned values as follows: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NULL = 0, Equal (=) = 1, less than (&lt;) = 2, greater than (&gt;) = 3. */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//          +,*,(,),&lt;&gt;,-,/,^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m[8][8]={ {3,2,2,3,3,3,2,2},        //+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{3,3,2,3,3,3,2,2},        //*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{2,2,2,1,0,2,2,2},        //(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{3,3,0,3,3,3,3,3},        //)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{2,2,2,0,1,2,2,2},        //&gt;&lt;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{3,2,2,3,3,3,2,2},        //-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{3,3,3,3,3,3,3,2},        ///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{3,3,3,3,3,3,3,2}};       //^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main()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clrscr();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comp(char 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push(char);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display(node *);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node *temp;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charstr[20];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i=0;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cout&lt;&lt; "Enter the string : 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cin&gt;&gt;str;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push('&lt;');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while(str[i]!='\0')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if((str[i]&gt;='a'&amp;&amp;str[i]&lt;='z'))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 = new node;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temp-&gt;symbol=str[i];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temp-&gt;left=NULL;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temp-&gt;right=NULL;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s[TOS].op_pointer = temp;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intp_index,q_index;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p_index = comp(s[TOS].op);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q_index = comp(str[i]);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while(m[p_index][q_index]==3)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 = new node;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temp-&gt;symbol=s[TOS].op;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temp-&gt;left=s[TOS-1].op_pointer;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temp-&gt;right=s[TOS].op_pointer;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s[TOS].op_pointer=temp;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p_index = comp(s[TOS].op);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q_index = comp(str[i]);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if(m[p_index][q_index]==2)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push(str[i]);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if(m[p_index][q_index]==1)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if(comp(s[TOS].op)==4)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if(comp(s[TOS].op)==2)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temp=s[TOS].op_pointer;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s[TOS].op_pointer=temp;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if(m[p_index][q_index]==0)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cout&lt;&lt; "Invalid string.";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getch();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exit(1);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display(s[TOS].op_pointer);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getch();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// function to get the index of the operator that comes in the TOS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// and also for the current operator that come in the string.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comp(char x)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y;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switch(x)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'+':y=0;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'*':y=1;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'(':y=2;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')':y=3;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'&gt;':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'&lt;':y=4;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'-':y=5;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'/':y=6;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case '^':y=7;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return y;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push(char x)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TOS++;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s[TOS].op=x;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pop()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TOS--;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display(node *s)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if(s==NULL)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return;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if(s-&gt;left!=NULL)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display(s-&gt;left);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if(s-&gt;right!=NULL)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display(s-&gt;right);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cout&lt;&lt; s-&gt;symbol;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.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240530" cy="1011555"/>
            <wp:effectExtent l="0" t="0" r="0" b="0"/>
            <wp:docPr id="1" name="Picture 0" descr="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output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LibreOffice/6.3.2.2$Windows_X86_64 LibreOffice_project/98b30e735bda24bc04ab42594c85f7fd8be07b9c</Application>
  <Pages>4</Pages>
  <Words>306</Words>
  <Characters>1994</Characters>
  <CharactersWithSpaces>2216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2020-10-28T21:49:58Z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