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885F" w14:textId="12ADF6FF" w:rsidR="005D24A5" w:rsidRDefault="005923B9">
      <w:proofErr w:type="spellStart"/>
      <w:r>
        <w:t>Sadam</w:t>
      </w:r>
      <w:proofErr w:type="spellEnd"/>
      <w:r>
        <w:t xml:space="preserve"> Farah </w:t>
      </w:r>
    </w:p>
    <w:p w14:paraId="36E9456A" w14:textId="2E18D6DD" w:rsidR="005923B9" w:rsidRDefault="005923B9"/>
    <w:p w14:paraId="09F7B095" w14:textId="5AE61420" w:rsidR="005923B9" w:rsidRDefault="005923B9" w:rsidP="005923B9">
      <w:r>
        <w:t xml:space="preserve">#3 </w:t>
      </w:r>
    </w:p>
    <w:p w14:paraId="479EFCF2" w14:textId="3885FBA1" w:rsidR="005923B9" w:rsidRDefault="005923B9" w:rsidP="005923B9">
      <w:pPr>
        <w:pStyle w:val="ListParagraph"/>
        <w:numPr>
          <w:ilvl w:val="0"/>
          <w:numId w:val="3"/>
        </w:numPr>
      </w:pPr>
      <w:proofErr w:type="spellStart"/>
      <w:r>
        <w:t>Inorder</w:t>
      </w:r>
      <w:proofErr w:type="spellEnd"/>
      <w:r>
        <w:t xml:space="preserve"> traversal </w:t>
      </w:r>
      <w:proofErr w:type="gramStart"/>
      <w:r>
        <w:t>is :</w:t>
      </w:r>
      <w:proofErr w:type="gramEnd"/>
      <w:r>
        <w:t xml:space="preserve"> x/y + 3 * b/3</w:t>
      </w:r>
    </w:p>
    <w:p w14:paraId="07131A6C" w14:textId="6839EF25" w:rsidR="005923B9" w:rsidRDefault="005923B9" w:rsidP="005923B9"/>
    <w:p w14:paraId="11983FDA" w14:textId="5A926AA7" w:rsidR="005923B9" w:rsidRDefault="005923B9" w:rsidP="005923B9">
      <w:r>
        <w:rPr>
          <w:noProof/>
        </w:rPr>
        <w:drawing>
          <wp:inline distT="0" distB="0" distL="0" distR="0" wp14:anchorId="09E83516" wp14:editId="11468CC0">
            <wp:extent cx="32512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7EC1" w14:textId="66959624" w:rsidR="005923B9" w:rsidRDefault="005923B9" w:rsidP="005923B9"/>
    <w:p w14:paraId="13ADCFBA" w14:textId="0E06D496" w:rsidR="005923B9" w:rsidRDefault="005923B9" w:rsidP="005923B9"/>
    <w:p w14:paraId="371632F1" w14:textId="24C80749" w:rsidR="005923B9" w:rsidRDefault="005923B9" w:rsidP="005923B9">
      <w:r>
        <w:t xml:space="preserve">b) </w:t>
      </w:r>
      <w:proofErr w:type="spellStart"/>
      <w:r>
        <w:t>postorder</w:t>
      </w:r>
      <w:proofErr w:type="spellEnd"/>
      <w:r>
        <w:t xml:space="preserve"> traversal </w:t>
      </w:r>
      <w:proofErr w:type="gramStart"/>
      <w:r>
        <w:t>is :</w:t>
      </w:r>
      <w:proofErr w:type="gramEnd"/>
      <w:r>
        <w:t xml:space="preserve"> x y z + ab – c * / -</w:t>
      </w:r>
    </w:p>
    <w:p w14:paraId="28CC4A6C" w14:textId="6A9304CC" w:rsidR="005923B9" w:rsidRDefault="005923B9" w:rsidP="005923B9">
      <w:r>
        <w:rPr>
          <w:noProof/>
        </w:rPr>
        <w:drawing>
          <wp:inline distT="0" distB="0" distL="0" distR="0" wp14:anchorId="476C62D6" wp14:editId="5C19F32E">
            <wp:extent cx="2870200" cy="25019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531" w14:textId="24CFDEAD" w:rsidR="005923B9" w:rsidRDefault="005923B9" w:rsidP="005923B9"/>
    <w:p w14:paraId="559E5D53" w14:textId="639963BD" w:rsidR="005923B9" w:rsidRDefault="005923B9" w:rsidP="005923B9">
      <w:r>
        <w:t xml:space="preserve">c) </w:t>
      </w:r>
    </w:p>
    <w:p w14:paraId="0E944046" w14:textId="7A01CA4A" w:rsidR="005923B9" w:rsidRDefault="005923B9" w:rsidP="005923B9">
      <w:r>
        <w:rPr>
          <w:noProof/>
        </w:rPr>
        <w:drawing>
          <wp:inline distT="0" distB="0" distL="0" distR="0" wp14:anchorId="60F72E94" wp14:editId="1A8EF961">
            <wp:extent cx="37211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60BC" w14:textId="561DDCD8" w:rsidR="005923B9" w:rsidRDefault="005923B9" w:rsidP="005923B9"/>
    <w:p w14:paraId="52AE2E6C" w14:textId="7F37CAE9" w:rsidR="005923B9" w:rsidRDefault="005923B9" w:rsidP="005923B9"/>
    <w:p w14:paraId="1A703925" w14:textId="35DCDE83" w:rsidR="005923B9" w:rsidRDefault="005923B9" w:rsidP="005923B9">
      <w:r>
        <w:t>#4</w:t>
      </w:r>
    </w:p>
    <w:p w14:paraId="755118CF" w14:textId="4E5D3198" w:rsidR="005923B9" w:rsidRDefault="005923B9" w:rsidP="005923B9">
      <w:r>
        <w:rPr>
          <w:noProof/>
        </w:rPr>
        <w:drawing>
          <wp:inline distT="0" distB="0" distL="0" distR="0" wp14:anchorId="6844722D" wp14:editId="7AEF723C">
            <wp:extent cx="1252541" cy="1215677"/>
            <wp:effectExtent l="0" t="0" r="5080" b="381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509" cy="12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0E3" w14:textId="77777777" w:rsidR="005923B9" w:rsidRDefault="005923B9" w:rsidP="005923B9"/>
    <w:sectPr w:rsidR="005923B9" w:rsidSect="003C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5F4"/>
    <w:multiLevelType w:val="hybridMultilevel"/>
    <w:tmpl w:val="17AED9C6"/>
    <w:lvl w:ilvl="0" w:tplc="07C0C9FA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8E232A"/>
    <w:multiLevelType w:val="hybridMultilevel"/>
    <w:tmpl w:val="F75E77A4"/>
    <w:lvl w:ilvl="0" w:tplc="9872C9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D69A2"/>
    <w:multiLevelType w:val="hybridMultilevel"/>
    <w:tmpl w:val="4E90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756874">
    <w:abstractNumId w:val="1"/>
  </w:num>
  <w:num w:numId="2" w16cid:durableId="268003052">
    <w:abstractNumId w:val="2"/>
  </w:num>
  <w:num w:numId="3" w16cid:durableId="166704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B9"/>
    <w:rsid w:val="003C413A"/>
    <w:rsid w:val="005923B9"/>
    <w:rsid w:val="005D24A5"/>
    <w:rsid w:val="008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9F4A"/>
  <w15:chartTrackingRefBased/>
  <w15:docId w15:val="{B6617BE0-20C7-6E48-9427-1FFCFC1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Farah</dc:creator>
  <cp:keywords/>
  <dc:description/>
  <cp:lastModifiedBy>Sadam Farah</cp:lastModifiedBy>
  <cp:revision>1</cp:revision>
  <dcterms:created xsi:type="dcterms:W3CDTF">2022-12-08T23:27:00Z</dcterms:created>
  <dcterms:modified xsi:type="dcterms:W3CDTF">2022-12-08T23:39:00Z</dcterms:modified>
</cp:coreProperties>
</file>