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hyperlink r:id="rId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https://www.lainyzine.com/ko/article/how-to-install-wsl2-and-use-linux-on-windows-10/#windows-10%EC%97%90-wsl2-%EC%84%A4%EC%B9%98%ED%95%98%EB%8A%94-%EB%B0%A9%EB%B2%95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■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  윈도우즈 최신 버전으로 업데이트</w:t>
      </w:r>
    </w:p>
    <w:p w:rsidR="00000000" w:rsidDel="00000000" w:rsidP="00000000" w:rsidRDefault="00000000" w:rsidRPr="00000000" w14:paraId="00000005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https://www.microsoft.com/en-us/software-download/windows10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■  관리자 권한으로 Windows Terminal 실행</w:t>
      </w:r>
      <w:r w:rsidDel="00000000" w:rsidR="00000000" w:rsidRPr="00000000">
        <w:rPr/>
        <w:drawing>
          <wp:inline distB="114300" distT="114300" distL="114300" distR="114300">
            <wp:extent cx="3624956" cy="667226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956" cy="667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■  wsl 기능 활성화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shd w:fill="efefef" w:val="clear"/>
          <w:rtl w:val="0"/>
        </w:rPr>
        <w:t xml:space="preserve">dism.exe /online /enable-feature /featurename:Microsoft-Windows-Subsystem-Linux /all /norestart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607538" cy="3556216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7538" cy="3556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5"/>
          <w:szCs w:val="25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■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5"/>
          <w:szCs w:val="25"/>
          <w:rtl w:val="0"/>
        </w:rPr>
        <w:t xml:space="preserve">VirtualMachinePlatform  기능 활성화 (후 재부팅)</w:t>
      </w:r>
    </w:p>
    <w:p w:rsidR="00000000" w:rsidDel="00000000" w:rsidP="00000000" w:rsidRDefault="00000000" w:rsidRPr="00000000" w14:paraId="00000012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3"/>
          <w:szCs w:val="23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shd w:fill="efefef" w:val="clear"/>
          <w:rtl w:val="0"/>
        </w:rPr>
        <w:t xml:space="preserve">$ dism.exe /online /enable-feature /featurename:VirtualMachinePlatform /all /norestart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3"/>
          <w:szCs w:val="23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668549" cy="3590757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8549" cy="3590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■  wsl 커널 다운로드 및 실행하여 커널 업데이트</w:t>
      </w:r>
    </w:p>
    <w:p w:rsidR="00000000" w:rsidDel="00000000" w:rsidP="00000000" w:rsidRDefault="00000000" w:rsidRPr="00000000" w14:paraId="00000017">
      <w:pPr>
        <w:rPr>
          <w:b w:val="1"/>
          <w:sz w:val="26"/>
          <w:szCs w:val="26"/>
        </w:rPr>
      </w:pPr>
      <w:hyperlink r:id="rId12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https://docs.microsoft.com/ko-kr/windows/wsl/install-win10#step-4---download-the-linux-kernel-update-package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 의 4단계 실행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36938" cy="3294786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6938" cy="3294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483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■  wsl 을 version2 로 업그레이드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(관리자 모드로 windows terminal 을 실행해야 함)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b w:val="1"/>
          <w:color w:val="171717"/>
          <w:sz w:val="21"/>
          <w:szCs w:val="21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71717"/>
          <w:sz w:val="21"/>
          <w:szCs w:val="21"/>
          <w:shd w:fill="f2f2f2" w:val="clear"/>
          <w:rtl w:val="0"/>
        </w:rPr>
        <w:t xml:space="preserve">wsl</w:t>
      </w:r>
      <w:r w:rsidDel="00000000" w:rsidR="00000000" w:rsidRPr="00000000">
        <w:rPr>
          <w:rFonts w:ascii="Courier New" w:cs="Courier New" w:eastAsia="Courier New" w:hAnsi="Courier New"/>
          <w:b w:val="1"/>
          <w:color w:val="006881"/>
          <w:sz w:val="21"/>
          <w:szCs w:val="21"/>
          <w:shd w:fill="f2f2f2" w:val="clear"/>
          <w:rtl w:val="0"/>
        </w:rPr>
        <w:t xml:space="preserve"> --set-default-version</w:t>
      </w:r>
      <w:r w:rsidDel="00000000" w:rsidR="00000000" w:rsidRPr="00000000">
        <w:rPr>
          <w:rFonts w:ascii="Courier New" w:cs="Courier New" w:eastAsia="Courier New" w:hAnsi="Courier New"/>
          <w:b w:val="1"/>
          <w:color w:val="171717"/>
          <w:sz w:val="21"/>
          <w:szCs w:val="21"/>
          <w:shd w:fill="f2f2f2" w:val="clear"/>
          <w:rtl w:val="0"/>
        </w:rPr>
        <w:t xml:space="preserve"> 2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b w:val="1"/>
          <w:color w:val="171717"/>
          <w:sz w:val="21"/>
          <w:szCs w:val="21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71717"/>
          <w:sz w:val="21"/>
          <w:szCs w:val="21"/>
          <w:shd w:fill="f2f2f2" w:val="clear"/>
        </w:rPr>
        <w:drawing>
          <wp:inline distB="114300" distT="114300" distL="114300" distR="114300">
            <wp:extent cx="6632715" cy="3206253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2715" cy="3206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b w:val="1"/>
          <w:color w:val="171717"/>
          <w:sz w:val="21"/>
          <w:szCs w:val="21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■  스토어 연결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windows 키를 누른 후 </w:t>
      </w:r>
      <w:r w:rsidDel="00000000" w:rsidR="00000000" w:rsidRPr="00000000">
        <w:rPr>
          <w:b w:val="1"/>
          <w:i w:val="1"/>
          <w:rtl w:val="0"/>
        </w:rPr>
        <w:t xml:space="preserve">Store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라고 타이핑 한 후 아래 그림과 같이 “</w:t>
      </w:r>
      <w:r w:rsidDel="00000000" w:rsidR="00000000" w:rsidRPr="00000000">
        <w:rPr>
          <w:b w:val="1"/>
          <w:rtl w:val="0"/>
        </w:rPr>
        <w:t xml:space="preserve">Microsoft Store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선택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68937" cy="4195466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8937" cy="4195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■  Ubuntu 20.04 LTS” 선택 후 설치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검색 창에 아래 그림과 같이 </w:t>
      </w:r>
      <w:r w:rsidDel="00000000" w:rsidR="00000000" w:rsidRPr="00000000">
        <w:rPr>
          <w:b w:val="1"/>
          <w:i w:val="1"/>
          <w:rtl w:val="0"/>
        </w:rPr>
        <w:t xml:space="preserve">Ubuntu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라고 타이핑 후 “</w:t>
      </w:r>
      <w:r w:rsidDel="00000000" w:rsidR="00000000" w:rsidRPr="00000000">
        <w:rPr>
          <w:b w:val="1"/>
          <w:rtl w:val="0"/>
        </w:rPr>
        <w:t xml:space="preserve">Ubuntu 20.04 LTS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선택 후 설치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068667" cy="4251448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8667" cy="4251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/>
        <w:drawing>
          <wp:inline distB="114300" distT="114300" distL="114300" distR="114300">
            <wp:extent cx="6840000" cy="41656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41656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설치 후 실행하면 아래와 같은 화면이 나오면서 잠시 기다린다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226538" cy="3251636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6538" cy="3251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기다린 후 프롬프트가 뜨면 원하는 계정으로 username, password, password 재입력을 하면 아래 화면처럼 설치 완료.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226538" cy="3252022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6538" cy="3252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이때 입력한 정보는 super user 계정 정보이다. 잘 기억해야 한다. 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■  wsl 버전 확인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 및 설정)</w:t>
      </w:r>
    </w:p>
    <w:p w:rsidR="00000000" w:rsidDel="00000000" w:rsidP="00000000" w:rsidRDefault="00000000" w:rsidRPr="00000000" w14:paraId="0000003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wsl -l -v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로 버전 확인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그림은 설치된 기존 버전 삭제 후 기본값을 Ubuntu-20.04 로 설정하는 예시임.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2489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■  mobaxterm 설치 및 실행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링크에서 mobaxterm 을 설치 후 실행한다.</w:t>
      </w:r>
    </w:p>
    <w:p w:rsidR="00000000" w:rsidDel="00000000" w:rsidP="00000000" w:rsidRDefault="00000000" w:rsidRPr="00000000" w14:paraId="00000045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https://mobaxterm.mobatek.net/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4313649" cy="470058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649" cy="4700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그림과 같이 왼쪽의 ‘Session’ 탭을 관찰하면 WSL-Ubuntu 가 보이고 더블클릭하면 WSL 환경에 접속된다.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■  윈도우즈 드라이브 홈 디렉토리에 링크 걸기</w:t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 드라이브 링크걸기: 홈 디렉토리로 이동후 아래 명령어 입력</w:t>
      </w:r>
    </w:p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ln -s /mnt/c c</w:t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d 드라이브 링크 걸기</w:t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ln -s /mnt/d d</w:t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■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주요 패키지 업데이트. 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명령어로 OS를 최신 버전으로 업그레이드한다.</w:t>
        <w:br w:type="textWrapping"/>
        <w:t xml:space="preserve">(sudo 는 수퍼유저 권한실행을 뜻한다.  처음(?) 실행 시 패스워드를 물어 온다)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sudo apt-get upgrade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끝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306.14173228346465" w:top="306.14173228346465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.png"/><Relationship Id="rId21" Type="http://schemas.openxmlformats.org/officeDocument/2006/relationships/image" Target="media/image9.png"/><Relationship Id="rId24" Type="http://schemas.openxmlformats.org/officeDocument/2006/relationships/image" Target="media/image7.png"/><Relationship Id="rId23" Type="http://schemas.openxmlformats.org/officeDocument/2006/relationships/hyperlink" Target="https://mobaxterm.mobatek.ne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6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www.lainyzine.com/ko/article/how-to-install-wsl2-and-use-linux-on-windows-10/#windows-10%EC%97%90-wsl2-%EC%84%A4%EC%B9%98%ED%95%98%EB%8A%94-%EB%B0%A9%EB%B2%95" TargetMode="External"/><Relationship Id="rId7" Type="http://schemas.openxmlformats.org/officeDocument/2006/relationships/hyperlink" Target="https://www.microsoft.com/en-us/software-download/windows10" TargetMode="External"/><Relationship Id="rId8" Type="http://schemas.openxmlformats.org/officeDocument/2006/relationships/image" Target="media/image11.png"/><Relationship Id="rId11" Type="http://schemas.openxmlformats.org/officeDocument/2006/relationships/image" Target="media/image14.png"/><Relationship Id="rId10" Type="http://schemas.openxmlformats.org/officeDocument/2006/relationships/image" Target="media/image16.png"/><Relationship Id="rId13" Type="http://schemas.openxmlformats.org/officeDocument/2006/relationships/image" Target="media/image15.png"/><Relationship Id="rId12" Type="http://schemas.openxmlformats.org/officeDocument/2006/relationships/hyperlink" Target="https://docs.microsoft.com/ko-kr/windows/wsl/install-win10#step-4---download-the-linux-kernel-update-package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19" Type="http://schemas.openxmlformats.org/officeDocument/2006/relationships/image" Target="media/image13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