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4072" w14:textId="17E473C5" w:rsidR="007A4476" w:rsidRPr="007B792D" w:rsidRDefault="007B792D" w:rsidP="007B792D">
      <w:proofErr w:type="spellStart"/>
      <w:proofErr w:type="gramStart"/>
      <w:r w:rsidRPr="007B792D">
        <w:t>One,two</w:t>
      </w:r>
      <w:proofErr w:type="gramEnd"/>
      <w:r w:rsidRPr="007B792D">
        <w:t>,three</w:t>
      </w:r>
      <w:bookmarkStart w:id="0" w:name="_GoBack"/>
      <w:bookmarkEnd w:id="0"/>
      <w:proofErr w:type="spellEnd"/>
    </w:p>
    <w:sectPr w:rsidR="007A4476" w:rsidRPr="007B792D" w:rsidSect="0036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DC"/>
    <w:rsid w:val="0004376B"/>
    <w:rsid w:val="00136512"/>
    <w:rsid w:val="0031697C"/>
    <w:rsid w:val="00364DB2"/>
    <w:rsid w:val="00490E2D"/>
    <w:rsid w:val="0049347C"/>
    <w:rsid w:val="005C66DC"/>
    <w:rsid w:val="007A4476"/>
    <w:rsid w:val="007B792D"/>
    <w:rsid w:val="007E7F1B"/>
    <w:rsid w:val="009A1071"/>
    <w:rsid w:val="00A85A89"/>
    <w:rsid w:val="00B5750A"/>
    <w:rsid w:val="00C56B7B"/>
    <w:rsid w:val="00D9285C"/>
    <w:rsid w:val="00DB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A02B8"/>
  <w15:chartTrackingRefBased/>
  <w15:docId w15:val="{E33CA6D7-3D90-6947-BE87-10796D75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4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match</dc:title>
  <dc:subject/>
  <dc:creator>Pattar, Shweta</dc:creator>
  <cp:keywords/>
  <dc:description/>
  <cp:lastModifiedBy>Pattar, Shweta</cp:lastModifiedBy>
  <cp:revision>14</cp:revision>
  <dcterms:created xsi:type="dcterms:W3CDTF">2018-08-20T22:04:00Z</dcterms:created>
  <dcterms:modified xsi:type="dcterms:W3CDTF">2018-10-30T19:01:00Z</dcterms:modified>
  <cp:category/>
</cp:coreProperties>
</file>