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D1423" w14:textId="5D49EB0A" w:rsidR="00B64BFD" w:rsidRDefault="00AD2533">
      <w:r>
        <w:rPr>
          <w:noProof/>
        </w:rPr>
        <w:drawing>
          <wp:inline distT="0" distB="0" distL="0" distR="0" wp14:anchorId="77CAC7FB" wp14:editId="4CBC02EF">
            <wp:extent cx="9399270" cy="6645910"/>
            <wp:effectExtent l="0" t="0" r="0" b="2540"/>
            <wp:docPr id="302394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94769" name="Picture 3023947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27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BFD" w:rsidSect="00B64B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D"/>
    <w:rsid w:val="00615CA6"/>
    <w:rsid w:val="008F56B9"/>
    <w:rsid w:val="00AD2533"/>
    <w:rsid w:val="00B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993B"/>
  <w15:chartTrackingRefBased/>
  <w15:docId w15:val="{E647E17B-556B-4564-808F-C2E6C096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0E322B-619A-44A3-8739-9C04BC15EEBD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Karmakar</dc:creator>
  <cp:keywords/>
  <dc:description/>
  <cp:lastModifiedBy>Abhijit Karmakar</cp:lastModifiedBy>
  <cp:revision>1</cp:revision>
  <dcterms:created xsi:type="dcterms:W3CDTF">2024-07-13T14:15:00Z</dcterms:created>
  <dcterms:modified xsi:type="dcterms:W3CDTF">2024-07-13T15:32:00Z</dcterms:modified>
</cp:coreProperties>
</file>