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DBC14" w14:textId="77777777" w:rsidR="005F595B" w:rsidRPr="00E523C4" w:rsidRDefault="005F595B" w:rsidP="005F595B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qvwca6se2q6h" w:colFirst="0" w:colLast="0"/>
      <w:bookmarkStart w:id="1" w:name="_ilrdr9q5zbxu" w:colFirst="0" w:colLast="0"/>
      <w:bookmarkStart w:id="2" w:name="_go51kdbiibh1" w:colFirst="0" w:colLast="0"/>
      <w:bookmarkStart w:id="3" w:name="_GoBack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CB4FDD8" w14:textId="77777777" w:rsidR="005F595B" w:rsidRPr="00E523C4" w:rsidRDefault="005F595B" w:rsidP="005F595B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667B123F" w14:textId="77777777" w:rsidR="005F595B" w:rsidRDefault="005F595B" w:rsidP="005F595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F50947">
        <w:rPr>
          <w:rFonts w:ascii="Times New Roman" w:eastAsia="Times New Roman" w:hAnsi="Times New Roman" w:cs="Times New Roman"/>
          <w:b/>
          <w:sz w:val="32"/>
          <w:szCs w:val="32"/>
        </w:rPr>
        <w:t>Submitting Jobs and Running Programs</w:t>
      </w:r>
    </w:p>
    <w:p w14:paraId="79A177FF" w14:textId="77777777" w:rsidR="005F595B" w:rsidRPr="005F595B" w:rsidRDefault="005F595B" w:rsidP="005F595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F595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Exercise Instructions for Students</w:t>
      </w:r>
    </w:p>
    <w:p w14:paraId="20145827" w14:textId="19CCA164" w:rsidR="005F595B" w:rsidRDefault="005F59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F50947">
        <w:rPr>
          <w:rFonts w:ascii="Times New Roman" w:eastAsia="Times New Roman" w:hAnsi="Times New Roman" w:cs="Times New Roman"/>
          <w:i/>
          <w:sz w:val="24"/>
          <w:szCs w:val="24"/>
        </w:rPr>
        <w:t>Juan R. Perilla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478699F9" w14:textId="77777777" w:rsidR="005F595B" w:rsidRDefault="005F59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C1A5C2" w14:textId="77777777" w:rsidR="00B55F1C" w:rsidRDefault="00C41A01" w:rsidP="00B55F1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16CFA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4C00BF92" w14:textId="01B8DE8D" w:rsidR="00B55F1C" w:rsidRPr="00E523C4" w:rsidRDefault="00B55F1C" w:rsidP="00B55F1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C27F48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C41A01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53C21170" w14:textId="77777777" w:rsidR="00B55F1C" w:rsidRDefault="00B55F1C" w:rsidP="00B55F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23E7E1" w14:textId="77777777" w:rsidR="00B55F1C" w:rsidRPr="002D76D4" w:rsidRDefault="00B55F1C" w:rsidP="00B55F1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78375B0" w14:textId="77777777" w:rsidR="00B55F1C" w:rsidRDefault="00B55F1C" w:rsidP="00B55F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469756" w14:textId="77777777" w:rsidR="00B55F1C" w:rsidRDefault="00B55F1C" w:rsidP="00B55F1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4289324" w14:textId="77777777" w:rsidR="00B55F1C" w:rsidRDefault="00B55F1C" w:rsidP="00B55F1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FD9610D" w14:textId="3A54445C" w:rsidR="00B55F1C" w:rsidRDefault="00B55F1C" w:rsidP="00B55F1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4DCF56A9" w14:textId="77777777" w:rsidR="00B55F1C" w:rsidRDefault="00B55F1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445605" w:rsidRDefault="00BF29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following exercise is expected to be completed by the students:</w:t>
      </w:r>
    </w:p>
    <w:p w14:paraId="00000002" w14:textId="77777777" w:rsidR="00445605" w:rsidRDefault="004456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445605" w:rsidRDefault="00BF29E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Login to the super computer using SSH.</w:t>
      </w:r>
    </w:p>
    <w:p w14:paraId="00000004" w14:textId="77777777" w:rsidR="00445605" w:rsidRDefault="00BF29E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Transfer source code from their local computer to the supercomputer.</w:t>
      </w:r>
    </w:p>
    <w:p w14:paraId="00000005" w14:textId="77777777" w:rsidR="00445605" w:rsidRDefault="00BF29E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Transfer the source code using scp.</w:t>
      </w:r>
    </w:p>
    <w:p w14:paraId="00000006" w14:textId="77777777" w:rsidR="00445605" w:rsidRDefault="00BF29E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Transfer the source code using rsync.</w:t>
      </w:r>
    </w:p>
    <w:p w14:paraId="00000007" w14:textId="77777777" w:rsidR="00445605" w:rsidRDefault="00BF29E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Establish globus online credentials. Revise the documentation of globus online.</w:t>
      </w:r>
    </w:p>
    <w:p w14:paraId="00000008" w14:textId="77777777" w:rsidR="00445605" w:rsidRDefault="00BF29E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Revise the supercomputer documentation to establish the scheduler system as well as the execution manager.</w:t>
      </w:r>
    </w:p>
    <w:p w14:paraId="00000009" w14:textId="77777777" w:rsidR="00445605" w:rsidRDefault="00BF29E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Request an interactive job using the target scheduler.</w:t>
      </w:r>
    </w:p>
    <w:p w14:paraId="0000000A" w14:textId="55B68E75" w:rsidR="00445605" w:rsidRDefault="00BF29EE" w:rsidP="00A40FB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5F1C">
        <w:rPr>
          <w:rFonts w:ascii="Times New Roman" w:eastAsia="Times New Roman" w:hAnsi="Times New Roman" w:cs="Times New Roman"/>
          <w:sz w:val="24"/>
          <w:szCs w:val="24"/>
        </w:rPr>
        <w:t>Obtain the hostnames of the log</w:t>
      </w:r>
      <w:r w:rsidR="00B55F1C" w:rsidRPr="00B55F1C">
        <w:rPr>
          <w:rFonts w:ascii="Times New Roman" w:eastAsia="Times New Roman" w:hAnsi="Times New Roman" w:cs="Times New Roman"/>
          <w:sz w:val="24"/>
          <w:szCs w:val="24"/>
        </w:rPr>
        <w:t>in nodes and the compute nodes.</w:t>
      </w:r>
    </w:p>
    <w:sectPr w:rsidR="004456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F2E17"/>
    <w:multiLevelType w:val="multilevel"/>
    <w:tmpl w:val="CA8E65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605"/>
    <w:rsid w:val="00445605"/>
    <w:rsid w:val="004775A2"/>
    <w:rsid w:val="005F595B"/>
    <w:rsid w:val="00B55F1C"/>
    <w:rsid w:val="00BF29EE"/>
    <w:rsid w:val="00C27F48"/>
    <w:rsid w:val="00C4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7B379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F29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F29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2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1446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2020-08-20T22:16:00Z</dcterms:created>
  <dcterms:modified xsi:type="dcterms:W3CDTF">2020-10-11T00:33:00Z</dcterms:modified>
</cp:coreProperties>
</file>