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Visualization 1 - Instructor Guide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this is only a 25 minutes module, the wave equation and PDE ideas could already be covered in previous modules. Otherwise, start with the image cube of floats as an a prior given data set.   The focus of this module should only be on movie making implementations and its use cases in different scientific applications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Instructors should review the materials covered in the presentation slide set and do further readings of the concepts being presented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will start with presentation slides that show movies.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Instructors should use simple random array with lines/objects examples to demonstrate primary color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and present the idea of a post processing step to develop visual graphics animations and know how to use ImageMagik.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Common Pitfalls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Watch out for IO, outputs data writes in Fortran is NOT the same as C, Fortran random access is needed for compatibility.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Beware of making many changes and then testing results.  Use an incremental approach – make one change – then test entire program.  See what image improvements happened.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the beginning, do a paper design of image layout.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