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using this module, you should review the slides and content.  You should also make sure the code compiles on the machines you will be using and perhaps provide a make file appropriate to the machine.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