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0297" w14:textId="105C33DD" w:rsidR="006260DF" w:rsidRPr="00C23647" w:rsidRDefault="00D420D4" w:rsidP="008F32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3647">
        <w:rPr>
          <w:rFonts w:ascii="Times New Roman" w:hAnsi="Times New Roman" w:cs="Times New Roman"/>
          <w:b/>
          <w:bCs/>
          <w:sz w:val="28"/>
          <w:szCs w:val="28"/>
        </w:rPr>
        <w:t>Ход решения</w:t>
      </w:r>
    </w:p>
    <w:p w14:paraId="41FC3EB0" w14:textId="166E7BEA" w:rsidR="00D420D4" w:rsidRPr="004C1E38" w:rsidRDefault="00D420D4" w:rsidP="008F329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3647">
        <w:rPr>
          <w:rFonts w:ascii="Times New Roman" w:hAnsi="Times New Roman" w:cs="Times New Roman"/>
          <w:b/>
          <w:bCs/>
          <w:sz w:val="28"/>
          <w:szCs w:val="28"/>
        </w:rPr>
        <w:t xml:space="preserve">Часть 1. Основные команды </w:t>
      </w:r>
      <w:r w:rsidRPr="00C23647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C1E3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8C3D4C" w14:textId="2EE1C6DD" w:rsidR="00D420D4" w:rsidRPr="008F3298" w:rsidRDefault="008F3298" w:rsidP="008F32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298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20D4" w:rsidRPr="008F3298">
        <w:rPr>
          <w:rFonts w:ascii="Times New Roman" w:hAnsi="Times New Roman" w:cs="Times New Roman"/>
          <w:sz w:val="28"/>
          <w:szCs w:val="28"/>
        </w:rPr>
        <w:t>Установите и настройте клиент git на своей рабочей станции.</w:t>
      </w:r>
    </w:p>
    <w:p w14:paraId="0F7553C7" w14:textId="24D8CB98" w:rsidR="00D420D4" w:rsidRDefault="00D420D4" w:rsidP="008F329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 w:rsidRPr="00C2364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sz w:val="28"/>
          <w:szCs w:val="28"/>
        </w:rPr>
        <w:t xml:space="preserve"> на рабочее устройство нам потребуется его настроить для этого добавим имя и почту для добавления имени используем команду:</w:t>
      </w:r>
      <w:r w:rsidR="00C415F2" w:rsidRPr="00C415F2">
        <w:rPr>
          <w:rFonts w:ascii="Times New Roman" w:hAnsi="Times New Roman" w:cs="Times New Roman"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Shilo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Yuriy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23647">
        <w:rPr>
          <w:rFonts w:ascii="Times New Roman" w:hAnsi="Times New Roman" w:cs="Times New Roman"/>
          <w:sz w:val="28"/>
          <w:szCs w:val="28"/>
        </w:rPr>
        <w:t xml:space="preserve">, а для изменения почты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global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email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“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shilo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@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edu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mirea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ru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>”</w:t>
      </w:r>
      <w:r w:rsidRPr="00C23647">
        <w:rPr>
          <w:rFonts w:ascii="Times New Roman" w:hAnsi="Times New Roman" w:cs="Times New Roman"/>
          <w:sz w:val="28"/>
          <w:szCs w:val="28"/>
        </w:rPr>
        <w:t xml:space="preserve">, а для проверки наших изменений введем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config</w:t>
      </w:r>
      <w:r w:rsidR="009E2934" w:rsidRPr="00C23647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="009E2934"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C23647">
        <w:rPr>
          <w:rFonts w:ascii="Times New Roman" w:hAnsi="Times New Roman" w:cs="Times New Roman"/>
          <w:i/>
          <w:iCs/>
          <w:sz w:val="28"/>
          <w:szCs w:val="28"/>
          <w:lang w:val="en-US"/>
        </w:rPr>
        <w:t>ist</w:t>
      </w:r>
      <w:r w:rsidR="009E2934" w:rsidRPr="00C23647">
        <w:rPr>
          <w:rFonts w:ascii="Times New Roman" w:hAnsi="Times New Roman" w:cs="Times New Roman"/>
          <w:sz w:val="28"/>
          <w:szCs w:val="28"/>
        </w:rPr>
        <w:t>. Выполнение данных команд предоставлено на рисунке 1.</w:t>
      </w:r>
    </w:p>
    <w:p w14:paraId="4FF41C3A" w14:textId="65E00E1E" w:rsidR="00D420D4" w:rsidRDefault="00D420D4" w:rsidP="00C415F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A7601" wp14:editId="0C64B7F1">
            <wp:extent cx="4680000" cy="2628404"/>
            <wp:effectExtent l="0" t="0" r="6350" b="635"/>
            <wp:docPr id="498340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40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F50" w14:textId="09FC7624" w:rsidR="009E2934" w:rsidRPr="00C23647" w:rsidRDefault="009E2934" w:rsidP="008F32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3647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C23647" w:rsidRPr="00C23647">
        <w:rPr>
          <w:rFonts w:ascii="Times New Roman" w:hAnsi="Times New Roman" w:cs="Times New Roman"/>
          <w:sz w:val="28"/>
          <w:szCs w:val="28"/>
        </w:rPr>
        <w:t>–</w:t>
      </w:r>
      <w:r w:rsidRPr="00C23647">
        <w:rPr>
          <w:rFonts w:ascii="Times New Roman" w:hAnsi="Times New Roman" w:cs="Times New Roman"/>
          <w:sz w:val="28"/>
          <w:szCs w:val="28"/>
        </w:rPr>
        <w:t xml:space="preserve"> </w:t>
      </w:r>
      <w:r w:rsidR="00C23647" w:rsidRPr="00C23647">
        <w:rPr>
          <w:rFonts w:ascii="Times New Roman" w:hAnsi="Times New Roman" w:cs="Times New Roman"/>
          <w:sz w:val="28"/>
          <w:szCs w:val="28"/>
        </w:rPr>
        <w:t>Изменение глобальных настроек информации о пользователе</w:t>
      </w:r>
    </w:p>
    <w:p w14:paraId="420585E0" w14:textId="0742B6AB" w:rsidR="00D420D4" w:rsidRPr="008F3298" w:rsidRDefault="008F3298" w:rsidP="008F32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298">
        <w:rPr>
          <w:rFonts w:ascii="Times New Roman" w:hAnsi="Times New Roman" w:cs="Times New Roman"/>
          <w:sz w:val="28"/>
          <w:szCs w:val="28"/>
          <w:u w:val="single"/>
        </w:rPr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3298">
        <w:rPr>
          <w:rFonts w:ascii="Times New Roman" w:hAnsi="Times New Roman" w:cs="Times New Roman"/>
          <w:sz w:val="28"/>
          <w:szCs w:val="28"/>
        </w:rPr>
        <w:t>Создайте локальный репозиторий и добавьте в него несколько файлов</w:t>
      </w:r>
    </w:p>
    <w:p w14:paraId="4325A30F" w14:textId="44EF4975" w:rsidR="008F3298" w:rsidRDefault="00A058C1" w:rsidP="00A058C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создание локальной репозитории мы должны ввести команду </w:t>
      </w:r>
      <w:r w:rsidRPr="006018E9">
        <w:rPr>
          <w:rFonts w:ascii="Times New Roman" w:hAnsi="Times New Roman" w:cs="Times New Roman"/>
          <w:i/>
          <w:iCs/>
          <w:sz w:val="28"/>
          <w:szCs w:val="28"/>
        </w:rPr>
        <w:t>git init</w:t>
      </w:r>
      <w:r w:rsidRPr="00A058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находясь </w:t>
      </w:r>
      <w:r w:rsidR="00064717">
        <w:rPr>
          <w:rFonts w:ascii="Times New Roman" w:hAnsi="Times New Roman" w:cs="Times New Roman"/>
          <w:sz w:val="28"/>
          <w:szCs w:val="28"/>
        </w:rPr>
        <w:t>в папке,</w:t>
      </w:r>
      <w:r>
        <w:rPr>
          <w:rFonts w:ascii="Times New Roman" w:hAnsi="Times New Roman" w:cs="Times New Roman"/>
          <w:sz w:val="28"/>
          <w:szCs w:val="28"/>
        </w:rPr>
        <w:t xml:space="preserve"> которую мы хотим сделать нашим репозиторием. </w:t>
      </w:r>
      <w:r w:rsidR="00064717">
        <w:rPr>
          <w:rFonts w:ascii="Times New Roman" w:hAnsi="Times New Roman" w:cs="Times New Roman"/>
          <w:sz w:val="28"/>
          <w:szCs w:val="28"/>
        </w:rPr>
        <w:t xml:space="preserve">После ввода данной команды консоль вывела следующее рисунок 2. </w:t>
      </w:r>
    </w:p>
    <w:p w14:paraId="29D51F0E" w14:textId="3AE97EB1" w:rsidR="00064717" w:rsidRPr="00064717" w:rsidRDefault="00064717" w:rsidP="00064717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4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AE10B6" wp14:editId="44623062">
            <wp:extent cx="4680000" cy="294157"/>
            <wp:effectExtent l="0" t="0" r="6350" b="0"/>
            <wp:docPr id="174797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7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2E3" w14:textId="7E3D69DA" w:rsidR="00064717" w:rsidRDefault="00064717" w:rsidP="001814C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локального репозитория</w:t>
      </w:r>
    </w:p>
    <w:p w14:paraId="0479CEA5" w14:textId="55D6A3E5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sz w:val="28"/>
          <w:szCs w:val="28"/>
          <w:u w:val="single"/>
        </w:rPr>
        <w:t>Задание 3.</w:t>
      </w:r>
      <w:r w:rsidRPr="001814CE">
        <w:rPr>
          <w:rFonts w:ascii="Times New Roman" w:hAnsi="Times New Roman" w:cs="Times New Roman"/>
          <w:sz w:val="28"/>
          <w:szCs w:val="28"/>
        </w:rPr>
        <w:t xml:space="preserve"> Внесите изменения в один из файлов.</w:t>
      </w:r>
    </w:p>
    <w:p w14:paraId="283B4534" w14:textId="0CAF9E59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пустой текстовый файл была написана фраза </w:t>
      </w:r>
      <w:r w:rsidRPr="001814CE">
        <w:rPr>
          <w:rFonts w:ascii="Times New Roman" w:hAnsi="Times New Roman" w:cs="Times New Roman"/>
          <w:sz w:val="28"/>
          <w:szCs w:val="28"/>
        </w:rPr>
        <w:t xml:space="preserve">“Какой-то текст, который был добавлен. </w:t>
      </w:r>
      <w:r w:rsidRPr="001814CE">
        <w:rPr>
          <w:rFonts w:ascii="Times New Roman" w:hAnsi="Times New Roman" w:cs="Times New Roman"/>
          <w:sz w:val="28"/>
          <w:szCs w:val="28"/>
          <w:lang w:val="en-US"/>
        </w:rPr>
        <w:t>После создания репозитория.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рисунок 3. </w:t>
      </w:r>
    </w:p>
    <w:p w14:paraId="4E8080E4" w14:textId="3FED45CC" w:rsidR="001814CE" w:rsidRDefault="001814CE" w:rsidP="001814CE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B7FA6" wp14:editId="74B4A75B">
            <wp:extent cx="4680000" cy="1780606"/>
            <wp:effectExtent l="0" t="0" r="6350" b="0"/>
            <wp:docPr id="1736661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1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8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CBA5" w14:textId="10B3DCB7" w:rsidR="001814CE" w:rsidRDefault="001814CE" w:rsidP="001814CE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Содержание текстового файла</w:t>
      </w:r>
    </w:p>
    <w:p w14:paraId="71F35EA5" w14:textId="03DF0BEB" w:rsidR="001814CE" w:rsidRDefault="001814CE" w:rsidP="001814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4CE">
        <w:rPr>
          <w:rFonts w:ascii="Times New Roman" w:hAnsi="Times New Roman" w:cs="Times New Roman"/>
          <w:sz w:val="28"/>
          <w:szCs w:val="28"/>
          <w:u w:val="single"/>
        </w:rPr>
        <w:t>Задание 4.</w:t>
      </w:r>
      <w:r w:rsidRPr="001814CE">
        <w:rPr>
          <w:rFonts w:ascii="Times New Roman" w:hAnsi="Times New Roman" w:cs="Times New Roman"/>
          <w:sz w:val="28"/>
          <w:szCs w:val="28"/>
        </w:rPr>
        <w:t xml:space="preserve"> Проиндексируйте изменения и проверьте состояние.</w:t>
      </w:r>
    </w:p>
    <w:p w14:paraId="0ED45861" w14:textId="58995A13" w:rsidR="001814CE" w:rsidRPr="00EC1898" w:rsidRDefault="001814CE" w:rsidP="00EC1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</w:t>
      </w:r>
      <w:r w:rsidR="00EC1898">
        <w:rPr>
          <w:rFonts w:ascii="Times New Roman" w:hAnsi="Times New Roman" w:cs="Times New Roman"/>
          <w:sz w:val="28"/>
          <w:szCs w:val="28"/>
        </w:rPr>
        <w:t xml:space="preserve"> добавить изменный индекс в </w:t>
      </w:r>
      <w:r w:rsidR="00EC18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 </w:t>
      </w:r>
      <w:r w:rsidR="00EC1898">
        <w:rPr>
          <w:rFonts w:ascii="Times New Roman" w:hAnsi="Times New Roman" w:cs="Times New Roman"/>
          <w:sz w:val="28"/>
          <w:szCs w:val="28"/>
        </w:rPr>
        <w:t xml:space="preserve">мы должны воспользоваться командой 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add</w:t>
      </w:r>
      <w:r w:rsidR="00EC1898"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.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, </w:t>
      </w:r>
      <w:r w:rsidR="00EC1898">
        <w:rPr>
          <w:rFonts w:ascii="Times New Roman" w:hAnsi="Times New Roman" w:cs="Times New Roman"/>
          <w:sz w:val="28"/>
          <w:szCs w:val="28"/>
        </w:rPr>
        <w:t xml:space="preserve">а чтобы </w:t>
      </w:r>
      <w:r>
        <w:rPr>
          <w:rFonts w:ascii="Times New Roman" w:hAnsi="Times New Roman" w:cs="Times New Roman"/>
          <w:sz w:val="28"/>
          <w:szCs w:val="28"/>
        </w:rPr>
        <w:t xml:space="preserve">проверить состояние репозитории мы должны </w:t>
      </w:r>
      <w:r w:rsidR="00EC1898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EC189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1814C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1814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выполнения данн</w:t>
      </w:r>
      <w:r w:rsidR="00EC1898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команд консоль выведет следующие рисунок 4.</w:t>
      </w:r>
    </w:p>
    <w:p w14:paraId="5CAE0A38" w14:textId="195D6AB8" w:rsidR="00EC1898" w:rsidRPr="00EC1898" w:rsidRDefault="00EC1898" w:rsidP="00EC189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D3C58C" wp14:editId="6A4E683E">
            <wp:extent cx="4725059" cy="1238423"/>
            <wp:effectExtent l="0" t="0" r="0" b="0"/>
            <wp:docPr id="140328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82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6AD8" w14:textId="562BC5CB" w:rsidR="001814CE" w:rsidRDefault="001814CE" w:rsidP="00EC189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EC1898">
        <w:rPr>
          <w:rFonts w:ascii="Times New Roman" w:hAnsi="Times New Roman" w:cs="Times New Roman"/>
          <w:sz w:val="28"/>
          <w:szCs w:val="28"/>
        </w:rPr>
        <w:t xml:space="preserve"> Добавление индекса в </w:t>
      </w:r>
      <w:r w:rsidR="00EC189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C1898" w:rsidRPr="00EC1898">
        <w:rPr>
          <w:rFonts w:ascii="Times New Roman" w:hAnsi="Times New Roman" w:cs="Times New Roman"/>
          <w:sz w:val="28"/>
          <w:szCs w:val="28"/>
        </w:rPr>
        <w:t xml:space="preserve"> </w:t>
      </w:r>
      <w:r w:rsidR="00EC1898">
        <w:rPr>
          <w:rFonts w:ascii="Times New Roman" w:hAnsi="Times New Roman" w:cs="Times New Roman"/>
          <w:sz w:val="28"/>
          <w:szCs w:val="28"/>
        </w:rPr>
        <w:t>и п</w:t>
      </w:r>
      <w:r>
        <w:rPr>
          <w:rFonts w:ascii="Times New Roman" w:hAnsi="Times New Roman" w:cs="Times New Roman"/>
          <w:sz w:val="28"/>
          <w:szCs w:val="28"/>
        </w:rPr>
        <w:t>олучение статуса локального репозитория</w:t>
      </w:r>
    </w:p>
    <w:p w14:paraId="114F002C" w14:textId="7FA44C0E" w:rsidR="00EC1898" w:rsidRDefault="00EC189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sz w:val="28"/>
          <w:szCs w:val="28"/>
          <w:u w:val="single"/>
        </w:rPr>
        <w:t>Задание 5.</w:t>
      </w:r>
      <w:r w:rsidRPr="00EC1898">
        <w:rPr>
          <w:rFonts w:ascii="Times New Roman" w:hAnsi="Times New Roman" w:cs="Times New Roman"/>
          <w:sz w:val="28"/>
          <w:szCs w:val="28"/>
        </w:rPr>
        <w:t xml:space="preserve"> Сделайте коммит того, что было проиндексировано в репозиторий. Добавьте к коммиту комментарий.</w:t>
      </w:r>
    </w:p>
    <w:p w14:paraId="386715EE" w14:textId="1A366878" w:rsidR="00EC1898" w:rsidRPr="004C1E38" w:rsidRDefault="00EC1898" w:rsidP="00EC18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 коммитить изменения мы воспользуемся командой 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commit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EC1898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EC1898">
        <w:rPr>
          <w:rFonts w:ascii="Times New Roman" w:hAnsi="Times New Roman" w:cs="Times New Roman"/>
          <w:i/>
          <w:iCs/>
          <w:sz w:val="28"/>
          <w:szCs w:val="28"/>
        </w:rPr>
        <w:t xml:space="preserve"> “…” </w:t>
      </w:r>
      <w:r>
        <w:rPr>
          <w:rFonts w:ascii="Times New Roman" w:hAnsi="Times New Roman" w:cs="Times New Roman"/>
          <w:sz w:val="28"/>
          <w:szCs w:val="28"/>
        </w:rPr>
        <w:t>(за место трех точек мы пишем наш комментарий) выполнение данной команды показано на рисунке 5.</w:t>
      </w:r>
    </w:p>
    <w:p w14:paraId="5AB19F15" w14:textId="4C745061" w:rsidR="00EC1898" w:rsidRPr="00EC1898" w:rsidRDefault="00EC1898" w:rsidP="00EC1898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C7D32" wp14:editId="2193F03E">
            <wp:extent cx="4680000" cy="466249"/>
            <wp:effectExtent l="0" t="0" r="6350" b="0"/>
            <wp:docPr id="60987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4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DC46" w14:textId="1CB8BD53" w:rsidR="00EC1898" w:rsidRPr="004C1E38" w:rsidRDefault="00EC1898" w:rsidP="004C1E38">
      <w:pPr>
        <w:pStyle w:val="a3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команды для коммита с комментарием</w:t>
      </w:r>
    </w:p>
    <w:p w14:paraId="62393100" w14:textId="4719ACE8" w:rsidR="004C1E38" w:rsidRDefault="004C1E3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E38">
        <w:rPr>
          <w:rFonts w:ascii="Times New Roman" w:hAnsi="Times New Roman" w:cs="Times New Roman"/>
          <w:sz w:val="28"/>
          <w:szCs w:val="28"/>
          <w:u w:val="single"/>
        </w:rPr>
        <w:t>Задание 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E38">
        <w:rPr>
          <w:rFonts w:ascii="Times New Roman" w:hAnsi="Times New Roman" w:cs="Times New Roman"/>
          <w:sz w:val="28"/>
          <w:szCs w:val="28"/>
        </w:rPr>
        <w:t>Измените еще один файл. Добавьте это изменение в индекс git. Измените файл еще раз. Проверьте состояние и произведите коммит проиндексированного изменения. Теперь добавьте второе изменение в индекс, а затем проверьте состояние с помощью команды git status. Сделайте коммит второго изменения.</w:t>
      </w:r>
    </w:p>
    <w:p w14:paraId="2AD5C7D4" w14:textId="506E5AD1" w:rsidR="004C1E38" w:rsidRDefault="004C1E38" w:rsidP="00EC189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 выполнения данного задания поочередно введем команды</w:t>
      </w:r>
      <w:r w:rsidRPr="004C1E38">
        <w:rPr>
          <w:rFonts w:ascii="Times New Roman" w:hAnsi="Times New Roman" w:cs="Times New Roman"/>
          <w:sz w:val="28"/>
          <w:szCs w:val="28"/>
        </w:rPr>
        <w:t>, которые</w:t>
      </w:r>
      <w:r>
        <w:rPr>
          <w:rFonts w:ascii="Times New Roman" w:hAnsi="Times New Roman" w:cs="Times New Roman"/>
          <w:sz w:val="28"/>
          <w:szCs w:val="28"/>
        </w:rPr>
        <w:t xml:space="preserve"> мы разбирали в предыдущих заданиях. Все введённые команды и их результат предоставлены на рисунке 6.</w:t>
      </w:r>
    </w:p>
    <w:p w14:paraId="6DD29C5A" w14:textId="260CC857" w:rsidR="004C1E38" w:rsidRPr="004C1E38" w:rsidRDefault="004C1E38" w:rsidP="004C1E38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1E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6E67C7" wp14:editId="554E13E4">
            <wp:extent cx="4680000" cy="2832013"/>
            <wp:effectExtent l="0" t="0" r="6350" b="6985"/>
            <wp:docPr id="109548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83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8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C92F" w14:textId="48EF0E0D" w:rsidR="00EC1898" w:rsidRDefault="004C1E38" w:rsidP="004C1E38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 – Все операции произведенные в задание 6</w:t>
      </w:r>
    </w:p>
    <w:p w14:paraId="4A1B014D" w14:textId="6942D90C" w:rsidR="00C9225E" w:rsidRDefault="00C9225E" w:rsidP="004C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225E">
        <w:rPr>
          <w:rFonts w:ascii="Times New Roman" w:hAnsi="Times New Roman" w:cs="Times New Roman"/>
          <w:sz w:val="28"/>
          <w:szCs w:val="28"/>
          <w:u w:val="single"/>
        </w:rPr>
        <w:t>Задание 7.</w:t>
      </w:r>
      <w:r w:rsidRPr="00C9225E">
        <w:rPr>
          <w:rFonts w:ascii="Times New Roman" w:hAnsi="Times New Roman" w:cs="Times New Roman"/>
          <w:sz w:val="28"/>
          <w:szCs w:val="28"/>
        </w:rPr>
        <w:t xml:space="preserve"> </w:t>
      </w:r>
      <w:r w:rsidRPr="00C9225E">
        <w:rPr>
          <w:rFonts w:ascii="Times New Roman" w:hAnsi="Times New Roman" w:cs="Times New Roman"/>
          <w:sz w:val="28"/>
          <w:szCs w:val="28"/>
        </w:rPr>
        <w:t xml:space="preserve">Просмотрите историю коммитов с помощью команды 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>git log</w:t>
      </w:r>
      <w:r w:rsidRPr="00C9225E">
        <w:rPr>
          <w:rFonts w:ascii="Times New Roman" w:hAnsi="Times New Roman" w:cs="Times New Roman"/>
          <w:sz w:val="28"/>
          <w:szCs w:val="28"/>
        </w:rPr>
        <w:t>. Ознакомьтесь с параметрами команды и используйте некоторые из них для различного формата отображения истории коммитов.</w:t>
      </w:r>
    </w:p>
    <w:p w14:paraId="561597A1" w14:textId="0D519F44" w:rsidR="00C9225E" w:rsidRPr="00C9225E" w:rsidRDefault="00C9225E" w:rsidP="004C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предоставлены три различных формата вывода коммитов</w:t>
      </w:r>
      <w:r w:rsidRPr="00C9225E">
        <w:rPr>
          <w:rFonts w:ascii="Times New Roman" w:hAnsi="Times New Roman" w:cs="Times New Roman"/>
          <w:sz w:val="28"/>
          <w:szCs w:val="28"/>
        </w:rPr>
        <w:t xml:space="preserve">: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inline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log</w:t>
      </w:r>
      <w:r w:rsidRPr="00C9225E">
        <w:rPr>
          <w:rFonts w:ascii="Times New Roman" w:hAnsi="Times New Roman" w:cs="Times New Roman"/>
          <w:i/>
          <w:iCs/>
          <w:sz w:val="28"/>
          <w:szCs w:val="28"/>
        </w:rPr>
        <w:t xml:space="preserve"> --</w:t>
      </w:r>
      <w:r w:rsidRPr="00C9225E">
        <w:rPr>
          <w:rFonts w:ascii="Times New Roman" w:hAnsi="Times New Roman" w:cs="Times New Roman"/>
          <w:i/>
          <w:iCs/>
          <w:sz w:val="28"/>
          <w:szCs w:val="28"/>
          <w:lang w:val="en-US"/>
        </w:rPr>
        <w:t>graph</w:t>
      </w:r>
      <w:r w:rsidRPr="00C922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Первый это вывод без форматирования, второй выводит каждый коммит в виде одной строчки и третий выводит список в виде графов.</w:t>
      </w:r>
    </w:p>
    <w:p w14:paraId="19C3082A" w14:textId="77777777" w:rsidR="00C9225E" w:rsidRPr="00C9225E" w:rsidRDefault="00C9225E" w:rsidP="004C1E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8FC6B" w14:textId="53219341" w:rsidR="004C1E38" w:rsidRDefault="00C9225E" w:rsidP="00C9225E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922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87307" wp14:editId="71FB5CBC">
            <wp:extent cx="4680000" cy="4926131"/>
            <wp:effectExtent l="0" t="0" r="6350" b="8255"/>
            <wp:docPr id="107584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40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9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3C4F3" w14:textId="4B72A73E" w:rsidR="00481129" w:rsidRPr="00481129" w:rsidRDefault="00C9225E" w:rsidP="00481129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7 – Три варианта форматирования вывода коммитов</w:t>
      </w:r>
    </w:p>
    <w:p w14:paraId="2F48B19F" w14:textId="0D8FFACE" w:rsidR="00481129" w:rsidRDefault="00481129" w:rsidP="0048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129">
        <w:rPr>
          <w:rFonts w:ascii="Times New Roman" w:hAnsi="Times New Roman" w:cs="Times New Roman"/>
          <w:sz w:val="28"/>
          <w:szCs w:val="28"/>
          <w:u w:val="single"/>
        </w:rPr>
        <w:t>Задание 8.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129">
        <w:rPr>
          <w:rFonts w:ascii="Times New Roman" w:hAnsi="Times New Roman" w:cs="Times New Roman"/>
          <w:sz w:val="28"/>
          <w:szCs w:val="28"/>
        </w:rPr>
        <w:t>Верните рабочий каталог к одному из предыдущих состояний.</w:t>
      </w:r>
    </w:p>
    <w:p w14:paraId="6AD9CFDA" w14:textId="6B2D7991" w:rsidR="00481129" w:rsidRPr="00481129" w:rsidRDefault="00481129" w:rsidP="004811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возврата к предыдущему коммиту мы воспользуемся командой </w:t>
      </w:r>
      <w:r w:rsidRPr="00481129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4811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1129">
        <w:rPr>
          <w:rFonts w:ascii="Times New Roman" w:hAnsi="Times New Roman" w:cs="Times New Roman"/>
          <w:i/>
          <w:iCs/>
          <w:sz w:val="28"/>
          <w:szCs w:val="28"/>
          <w:lang w:val="en-US"/>
        </w:rPr>
        <w:t>checkout</w:t>
      </w:r>
      <w:r w:rsidRPr="0048112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81129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481129">
        <w:rPr>
          <w:rFonts w:ascii="Times New Roman" w:hAnsi="Times New Roman" w:cs="Times New Roman"/>
          <w:i/>
          <w:iCs/>
          <w:sz w:val="28"/>
          <w:szCs w:val="28"/>
        </w:rPr>
        <w:t>~</w:t>
      </w:r>
      <w:r w:rsidRPr="00481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за место </w:t>
      </w:r>
      <w:r w:rsidRPr="00481129">
        <w:rPr>
          <w:rFonts w:ascii="Times New Roman" w:hAnsi="Times New Roman" w:cs="Times New Roman"/>
          <w:i/>
          <w:iCs/>
          <w:sz w:val="28"/>
          <w:szCs w:val="28"/>
          <w:lang w:val="en-US"/>
        </w:rPr>
        <w:t>HEAD</w:t>
      </w:r>
      <w:r w:rsidRPr="00481129">
        <w:rPr>
          <w:rFonts w:ascii="Times New Roman" w:hAnsi="Times New Roman" w:cs="Times New Roman"/>
          <w:i/>
          <w:iCs/>
          <w:sz w:val="28"/>
          <w:szCs w:val="28"/>
        </w:rPr>
        <w:t>~</w:t>
      </w:r>
      <w:r w:rsidRPr="00481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можем написать хэш код коммита, имя ветки или имя ветки. Показ работы команды по возврату на один коммит назад предоставлена на рисунке 8.</w:t>
      </w:r>
    </w:p>
    <w:p w14:paraId="7239F8ED" w14:textId="350F8406" w:rsidR="00481129" w:rsidRDefault="00481129" w:rsidP="00C9225E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811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773A9C" wp14:editId="2D409790">
            <wp:extent cx="4680000" cy="1946540"/>
            <wp:effectExtent l="0" t="0" r="6350" b="0"/>
            <wp:docPr id="75441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4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8505" w14:textId="2203434F" w:rsidR="00481129" w:rsidRDefault="00481129" w:rsidP="00C9225E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8 – Действия по возврату к предыдущему коммиту</w:t>
      </w:r>
    </w:p>
    <w:p w14:paraId="36525A05" w14:textId="72BCDBFE" w:rsidR="00481129" w:rsidRPr="00481129" w:rsidRDefault="00481129" w:rsidP="0048112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129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 9.</w:t>
      </w:r>
      <w:r w:rsidRPr="00481129">
        <w:rPr>
          <w:rFonts w:ascii="Times New Roman" w:hAnsi="Times New Roman" w:cs="Times New Roman"/>
          <w:sz w:val="28"/>
          <w:szCs w:val="28"/>
        </w:rPr>
        <w:t xml:space="preserve"> </w:t>
      </w:r>
      <w:r w:rsidRPr="00481129">
        <w:rPr>
          <w:rFonts w:ascii="Times New Roman" w:hAnsi="Times New Roman" w:cs="Times New Roman"/>
          <w:sz w:val="28"/>
          <w:szCs w:val="28"/>
        </w:rPr>
        <w:t>Изучите, как создавать теги для коммитов для использования в будущем.</w:t>
      </w:r>
    </w:p>
    <w:p w14:paraId="301D82F8" w14:textId="79379A02" w:rsidR="00481129" w:rsidRPr="00AA4754" w:rsidRDefault="00481129" w:rsidP="00AA4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простого тега используется команда </w:t>
      </w:r>
      <w:r w:rsidRPr="00AA4754">
        <w:rPr>
          <w:rFonts w:ascii="Times New Roman" w:hAnsi="Times New Roman" w:cs="Times New Roman"/>
          <w:i/>
          <w:iCs/>
          <w:sz w:val="28"/>
          <w:szCs w:val="28"/>
        </w:rPr>
        <w:t xml:space="preserve">git tag </w:t>
      </w:r>
      <w:r w:rsidR="00AA4754" w:rsidRPr="00AA4754">
        <w:rPr>
          <w:rFonts w:ascii="Times New Roman" w:hAnsi="Times New Roman" w:cs="Times New Roman"/>
          <w:i/>
          <w:iCs/>
          <w:sz w:val="28"/>
          <w:szCs w:val="28"/>
        </w:rPr>
        <w:t>…</w:t>
      </w:r>
      <w:r w:rsidR="00AA4754" w:rsidRPr="00AA4754">
        <w:rPr>
          <w:rFonts w:ascii="Times New Roman" w:hAnsi="Times New Roman" w:cs="Times New Roman"/>
          <w:sz w:val="28"/>
          <w:szCs w:val="28"/>
        </w:rPr>
        <w:t xml:space="preserve">, </w:t>
      </w:r>
      <w:r w:rsidR="00AA4754">
        <w:rPr>
          <w:rFonts w:ascii="Times New Roman" w:hAnsi="Times New Roman" w:cs="Times New Roman"/>
          <w:sz w:val="28"/>
          <w:szCs w:val="28"/>
        </w:rPr>
        <w:t xml:space="preserve">за место троеточия нужно написать имя нашего тега. А для просмотра списка существующих тегов используется команда </w:t>
      </w:r>
      <w:r w:rsidR="00AA4754" w:rsidRPr="00AA4754"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="00AA4754" w:rsidRPr="00AA47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A4754" w:rsidRPr="00AA4754">
        <w:rPr>
          <w:rFonts w:ascii="Times New Roman" w:hAnsi="Times New Roman" w:cs="Times New Roman"/>
          <w:i/>
          <w:iCs/>
          <w:sz w:val="28"/>
          <w:szCs w:val="28"/>
          <w:lang w:val="en-US"/>
        </w:rPr>
        <w:t>tag</w:t>
      </w:r>
      <w:r w:rsidR="00AA4754" w:rsidRPr="00AA4754">
        <w:rPr>
          <w:rFonts w:ascii="Times New Roman" w:hAnsi="Times New Roman" w:cs="Times New Roman"/>
          <w:sz w:val="28"/>
          <w:szCs w:val="28"/>
        </w:rPr>
        <w:t>.</w:t>
      </w:r>
      <w:r w:rsidR="00AA4754">
        <w:rPr>
          <w:rFonts w:ascii="Times New Roman" w:hAnsi="Times New Roman" w:cs="Times New Roman"/>
          <w:sz w:val="28"/>
          <w:szCs w:val="28"/>
        </w:rPr>
        <w:t xml:space="preserve"> После добавления тега он будет отображаться в истории коммитов для удобного возврата. Отработка данных команд предоставлена на рисунке 9.</w:t>
      </w:r>
      <w:r w:rsidR="00AA4754" w:rsidRPr="00AA47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042FD" w14:textId="1AA1D31D" w:rsidR="00481129" w:rsidRDefault="00481129" w:rsidP="00AA4754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811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CBDBA" wp14:editId="262B7520">
            <wp:extent cx="4680000" cy="831444"/>
            <wp:effectExtent l="0" t="0" r="6350" b="6985"/>
            <wp:docPr id="1887584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84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540A" w14:textId="446B9821" w:rsidR="00AA4754" w:rsidRDefault="00AA4754" w:rsidP="00AA4754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9 – Создание тега </w:t>
      </w:r>
      <w:r w:rsidRPr="00AA4754">
        <w:rPr>
          <w:rFonts w:ascii="Times New Roman" w:hAnsi="Times New Roman" w:cs="Times New Roman"/>
          <w:noProof/>
          <w:sz w:val="28"/>
          <w:szCs w:val="28"/>
        </w:rPr>
        <w:t xml:space="preserve">point </w:t>
      </w:r>
    </w:p>
    <w:p w14:paraId="4C98419A" w14:textId="02DDB98F" w:rsidR="00330862" w:rsidRDefault="00DC5771" w:rsidP="00DC57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5771">
        <w:rPr>
          <w:rFonts w:ascii="Times New Roman" w:hAnsi="Times New Roman" w:cs="Times New Roman"/>
          <w:sz w:val="28"/>
          <w:szCs w:val="28"/>
          <w:u w:val="single"/>
        </w:rPr>
        <w:t>Задание 10.</w:t>
      </w:r>
      <w:r w:rsidRPr="00DC5771">
        <w:rPr>
          <w:rFonts w:ascii="Times New Roman" w:hAnsi="Times New Roman" w:cs="Times New Roman"/>
          <w:sz w:val="28"/>
          <w:szCs w:val="28"/>
        </w:rPr>
        <w:t xml:space="preserve"> </w:t>
      </w:r>
      <w:r w:rsidRPr="00DC5771">
        <w:rPr>
          <w:rFonts w:ascii="Times New Roman" w:hAnsi="Times New Roman" w:cs="Times New Roman"/>
          <w:sz w:val="28"/>
          <w:szCs w:val="28"/>
        </w:rPr>
        <w:t>Отмените некоторые изменения в рабочем каталоге (до и после индексирования).</w:t>
      </w:r>
    </w:p>
    <w:p w14:paraId="0F37E35B" w14:textId="6E19C9EF" w:rsidR="00DC5771" w:rsidRPr="00DC5771" w:rsidRDefault="00DC5771" w:rsidP="00DC57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DF30CF" w14:textId="7F4BEDAA" w:rsidR="00330862" w:rsidRDefault="00330862" w:rsidP="00AA4754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308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996EF" wp14:editId="573620C2">
            <wp:extent cx="4680000" cy="2324242"/>
            <wp:effectExtent l="0" t="0" r="6350" b="0"/>
            <wp:docPr id="185935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0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2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B845" w14:textId="01888B5E" w:rsidR="00330862" w:rsidRPr="00330862" w:rsidRDefault="00330862" w:rsidP="00AA4754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10 – Отмена изменений в рабочем каталоге</w:t>
      </w:r>
    </w:p>
    <w:sectPr w:rsidR="00330862" w:rsidRPr="003308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90CD2"/>
    <w:multiLevelType w:val="hybridMultilevel"/>
    <w:tmpl w:val="D9DA1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0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D4"/>
    <w:rsid w:val="00064717"/>
    <w:rsid w:val="001814CE"/>
    <w:rsid w:val="00330862"/>
    <w:rsid w:val="00481129"/>
    <w:rsid w:val="004C1E38"/>
    <w:rsid w:val="006018E9"/>
    <w:rsid w:val="006260DF"/>
    <w:rsid w:val="008F3298"/>
    <w:rsid w:val="009E2934"/>
    <w:rsid w:val="00A058C1"/>
    <w:rsid w:val="00AA4754"/>
    <w:rsid w:val="00AC7FD3"/>
    <w:rsid w:val="00C23647"/>
    <w:rsid w:val="00C415F2"/>
    <w:rsid w:val="00C9225E"/>
    <w:rsid w:val="00D420D4"/>
    <w:rsid w:val="00DC5771"/>
    <w:rsid w:val="00EC1898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8DCA"/>
  <w15:chartTrackingRefBased/>
  <w15:docId w15:val="{C5444D69-B305-4A35-8538-2E0EF7C3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0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420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2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9</cp:revision>
  <dcterms:created xsi:type="dcterms:W3CDTF">2024-02-14T06:57:00Z</dcterms:created>
  <dcterms:modified xsi:type="dcterms:W3CDTF">2024-02-14T16:07:00Z</dcterms:modified>
</cp:coreProperties>
</file>