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5637C8" w:rsidRPr="005637C8" w14:paraId="52C57E10" w14:textId="77777777" w:rsidTr="005637C8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FD056A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  <w:lang w:eastAsia="ru-RU"/>
                <w14:ligatures w14:val="none"/>
              </w:rPr>
              <w:drawing>
                <wp:inline distT="0" distB="0" distL="0" distR="0" wp14:anchorId="09EE3D4A" wp14:editId="1FE32BC6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37C8" w:rsidRPr="005637C8" w14:paraId="7E95DB0E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81FB62" w14:textId="77777777" w:rsidR="005637C8" w:rsidRPr="005637C8" w:rsidRDefault="005637C8" w:rsidP="00563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smallCap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МИНОБРНАУКИ РОССИИ</w:t>
            </w:r>
          </w:p>
        </w:tc>
      </w:tr>
      <w:tr w:rsidR="005637C8" w:rsidRPr="005637C8" w14:paraId="7C3CC085" w14:textId="77777777" w:rsidTr="005637C8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019D0C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Федеральное государственное бюджетное образовательное учреждение высшего образования</w:t>
            </w:r>
          </w:p>
          <w:p w14:paraId="16F2C408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«МИРЭА 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 xml:space="preserve">- </w:t>
            </w: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Российский технологический университет»</w:t>
            </w:r>
          </w:p>
          <w:p w14:paraId="7A57253E" w14:textId="77777777" w:rsidR="005637C8" w:rsidRPr="005637C8" w:rsidRDefault="005637C8" w:rsidP="005637C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  <w14:ligatures w14:val="none"/>
              </w:rPr>
              <w:t>РТУ МИРЭА</w:t>
            </w:r>
          </w:p>
        </w:tc>
      </w:tr>
    </w:tbl>
    <w:p w14:paraId="41B2980A" w14:textId="77777777" w:rsidR="005637C8" w:rsidRPr="005637C8" w:rsidRDefault="005637C8" w:rsidP="005637C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B7F9CDC" w14:textId="77777777" w:rsidR="005637C8" w:rsidRPr="005637C8" w:rsidRDefault="005637C8" w:rsidP="005637C8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Институт информационных технологий (ИТ)</w:t>
      </w:r>
    </w:p>
    <w:p w14:paraId="69B18CF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 инструментального и прикладного программного обеспечения (ИППО)</w:t>
      </w:r>
    </w:p>
    <w:p w14:paraId="5B79F968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161F986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6AE755A" w14:textId="77777777" w:rsidR="005637C8" w:rsidRPr="005637C8" w:rsidRDefault="005637C8" w:rsidP="005637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5637C8" w:rsidRPr="005637C8" w14:paraId="02EE3327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8D848" w14:textId="070C9AE1" w:rsidR="005637C8" w:rsidRPr="00341FB3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ОТЧЕТ ПО ПРАКТИЧЕСКОЙ РАБОТЕ №</w:t>
            </w:r>
            <w:r w:rsidR="005778D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  <w:tr w:rsidR="005637C8" w:rsidRPr="005637C8" w14:paraId="66B29B4E" w14:textId="77777777" w:rsidTr="005637C8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D0F5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по дисциплине</w:t>
            </w:r>
          </w:p>
        </w:tc>
      </w:tr>
      <w:tr w:rsidR="005637C8" w:rsidRPr="005637C8" w14:paraId="3C975AAE" w14:textId="77777777" w:rsidTr="005637C8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CE53A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«Разработка игровых и мультимедийных приложений расширенной реальности»</w:t>
            </w:r>
          </w:p>
          <w:p w14:paraId="3CF2D43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4AC3017D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361D0043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  <w:p w14:paraId="119FDABE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5637C8" w:rsidRPr="005637C8" w14:paraId="3CE30D61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7E8CC5" w14:textId="2F079A36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Выполнил: студент группы ИКБО-33-2</w:t>
            </w:r>
            <w:r w:rsidR="003A07F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EB26F3" w14:textId="4F90A711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Шило Ю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С</w:t>
            </w: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24219C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7F6B478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851D47" w14:textId="77777777" w:rsidR="005637C8" w:rsidRPr="005637C8" w:rsidRDefault="005637C8" w:rsidP="005637C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111E0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Иерусалимов</w:t>
            </w:r>
            <w:proofErr w:type="spellEnd"/>
            <w:r w:rsidRPr="005637C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 xml:space="preserve"> И.Д.</w:t>
            </w:r>
          </w:p>
        </w:tc>
        <w:tc>
          <w:tcPr>
            <w:tcW w:w="0" w:type="auto"/>
            <w:vAlign w:val="center"/>
            <w:hideMark/>
          </w:tcPr>
          <w:p w14:paraId="57D77333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290F9209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5512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60689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98FC31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5637C8" w:rsidRPr="005637C8" w14:paraId="50517CD5" w14:textId="77777777" w:rsidTr="005637C8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21984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CA46" w14:textId="77777777" w:rsidR="005637C8" w:rsidRPr="005637C8" w:rsidRDefault="005637C8" w:rsidP="005637C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51B9CA" w14:textId="77777777" w:rsidR="005637C8" w:rsidRPr="005637C8" w:rsidRDefault="005637C8" w:rsidP="005637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612EDA5C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D7BD33D" w14:textId="4EB79B3B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Практическая работа выполнена 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7263A080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студента)</w:t>
      </w:r>
    </w:p>
    <w:p w14:paraId="73114A6E" w14:textId="77777777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9614895" w14:textId="0FF9566A" w:rsidR="005637C8" w:rsidRPr="005637C8" w:rsidRDefault="005637C8" w:rsidP="00563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Зачтено «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 xml:space="preserve">    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u w:val="single"/>
          <w:lang w:eastAsia="ru-RU"/>
          <w14:ligatures w14:val="none"/>
        </w:rPr>
        <w:t>                         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 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</w:t>
      </w:r>
      <w:r w:rsidRPr="005637C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г.</w:t>
      </w:r>
    </w:p>
    <w:p w14:paraId="242A6841" w14:textId="77777777" w:rsidR="005637C8" w:rsidRPr="005637C8" w:rsidRDefault="005637C8" w:rsidP="005637C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637C8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:lang w:eastAsia="ru-RU"/>
          <w14:ligatures w14:val="none"/>
        </w:rPr>
        <w:t>(подпись преподавателя)</w:t>
      </w:r>
    </w:p>
    <w:p w14:paraId="58EF8A2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4695A497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7BFADCDE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9E9E7C6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41171DD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38CB7253" w14:textId="77777777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0E68834D" w14:textId="0BE29398" w:rsidR="005637C8" w:rsidRDefault="005637C8" w:rsidP="005637C8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637C8">
        <w:rPr>
          <w:rFonts w:ascii="Times New Roman" w:hAnsi="Times New Roman" w:cs="Times New Roman"/>
          <w:sz w:val="28"/>
          <w:szCs w:val="28"/>
        </w:rPr>
        <w:t>Москва 2025</w:t>
      </w:r>
    </w:p>
    <w:p w14:paraId="455828EE" w14:textId="77777777" w:rsidR="005778D6" w:rsidRDefault="005637C8" w:rsidP="005778D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778D6" w:rsidRPr="005778D6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Цели практической работы</w:t>
      </w:r>
      <w:r w:rsidR="005778D6"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: </w:t>
      </w:r>
    </w:p>
    <w:p w14:paraId="069C8065" w14:textId="622708A0" w:rsidR="005778D6" w:rsidRPr="005778D6" w:rsidRDefault="005778D6" w:rsidP="005778D6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зучить особенности отслеживания изображений при помощи </w:t>
      </w:r>
      <w:r w:rsidRPr="005778D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78D6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и создать скрипт, позволяющий располагать объекты в пространстве в зависимости от отслеживаемого изображения.</w:t>
      </w:r>
    </w:p>
    <w:p w14:paraId="3CF65F62" w14:textId="77777777" w:rsidR="005778D6" w:rsidRPr="005778D6" w:rsidRDefault="005778D6" w:rsidP="005778D6">
      <w:pPr>
        <w:spacing w:after="0" w:line="360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778D6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t>Задачи:</w:t>
      </w:r>
    </w:p>
    <w:p w14:paraId="52B61163" w14:textId="77777777" w:rsidR="005778D6" w:rsidRPr="005778D6" w:rsidRDefault="005778D6" w:rsidP="005778D6">
      <w:pPr>
        <w:numPr>
          <w:ilvl w:val="0"/>
          <w:numId w:val="4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Настроить сцену для отслеживания изображений;</w:t>
      </w:r>
    </w:p>
    <w:p w14:paraId="2DC5D430" w14:textId="77777777" w:rsidR="005778D6" w:rsidRPr="005778D6" w:rsidRDefault="005778D6" w:rsidP="005778D6">
      <w:pPr>
        <w:numPr>
          <w:ilvl w:val="0"/>
          <w:numId w:val="4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Создать </w:t>
      </w:r>
      <w:proofErr w:type="spellStart"/>
      <w:r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префабы</w:t>
      </w:r>
      <w:proofErr w:type="spellEnd"/>
      <w:r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объектов и скрипт для выбора объекта на основе отслеживаемого изображения;</w:t>
      </w:r>
    </w:p>
    <w:p w14:paraId="196A0B62" w14:textId="77777777" w:rsidR="005778D6" w:rsidRPr="005778D6" w:rsidRDefault="005778D6" w:rsidP="005778D6">
      <w:pPr>
        <w:numPr>
          <w:ilvl w:val="0"/>
          <w:numId w:val="4"/>
        </w:numPr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5778D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Собрать проект под требуемую платформу и протестировать.</w:t>
      </w:r>
    </w:p>
    <w:p w14:paraId="472302AE" w14:textId="14436F31" w:rsidR="005637C8" w:rsidRPr="00341FB3" w:rsidRDefault="005637C8" w:rsidP="005778D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7C8"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34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F951FC" w14:textId="2B07BAFE" w:rsidR="005E4EF3" w:rsidRPr="00502655" w:rsidRDefault="00D65E97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D65E97">
        <w:rPr>
          <w:rFonts w:ascii="Times New Roman" w:hAnsi="Times New Roman" w:cs="Times New Roman"/>
          <w:sz w:val="28"/>
          <w:szCs w:val="28"/>
        </w:rPr>
        <w:t xml:space="preserve">еобходимо создать </w:t>
      </w:r>
      <w:proofErr w:type="spellStart"/>
      <w:r w:rsidRPr="00D65E97">
        <w:rPr>
          <w:rFonts w:ascii="Times New Roman" w:hAnsi="Times New Roman" w:cs="Times New Roman"/>
          <w:sz w:val="28"/>
          <w:szCs w:val="28"/>
        </w:rPr>
        <w:t>префабы</w:t>
      </w:r>
      <w:proofErr w:type="spellEnd"/>
      <w:r w:rsidRPr="00D65E97">
        <w:rPr>
          <w:rFonts w:ascii="Times New Roman" w:hAnsi="Times New Roman" w:cs="Times New Roman"/>
          <w:sz w:val="28"/>
          <w:szCs w:val="28"/>
        </w:rPr>
        <w:t xml:space="preserve"> объектов, которые будут располагаться на сцене и </w:t>
      </w:r>
      <w:r w:rsidRPr="00D65E97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D65E97">
        <w:rPr>
          <w:rFonts w:ascii="Times New Roman" w:hAnsi="Times New Roman" w:cs="Times New Roman"/>
          <w:sz w:val="28"/>
          <w:szCs w:val="28"/>
        </w:rPr>
        <w:t xml:space="preserve"> </w:t>
      </w:r>
      <w:r w:rsidRPr="00D65E97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65E97">
        <w:rPr>
          <w:rFonts w:ascii="Times New Roman" w:hAnsi="Times New Roman" w:cs="Times New Roman"/>
          <w:sz w:val="28"/>
          <w:szCs w:val="28"/>
        </w:rPr>
        <w:t xml:space="preserve"> </w:t>
      </w:r>
      <w:r w:rsidRPr="00D65E97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D65E97">
        <w:rPr>
          <w:rFonts w:ascii="Times New Roman" w:hAnsi="Times New Roman" w:cs="Times New Roman"/>
          <w:sz w:val="28"/>
          <w:szCs w:val="28"/>
        </w:rPr>
        <w:t>. В него необходимо добавить картинки, которые будут отслеживаться.</w:t>
      </w:r>
    </w:p>
    <w:p w14:paraId="6DC4544E" w14:textId="46F6F8B8" w:rsidR="005637C8" w:rsidRDefault="00D65E97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65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B08270" wp14:editId="71DECEDB">
            <wp:extent cx="3600000" cy="461852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961"/>
                    <a:stretch/>
                  </pic:blipFill>
                  <pic:spPr bwMode="auto">
                    <a:xfrm>
                      <a:off x="0" y="0"/>
                      <a:ext cx="3600000" cy="461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366F8" w14:textId="62FAE2B7" w:rsidR="005E4EF3" w:rsidRPr="00D65E97" w:rsidRDefault="005E4EF3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D65E97">
        <w:rPr>
          <w:rFonts w:ascii="Times New Roman" w:hAnsi="Times New Roman" w:cs="Times New Roman"/>
          <w:sz w:val="28"/>
          <w:szCs w:val="28"/>
        </w:rPr>
        <w:t xml:space="preserve"> </w:t>
      </w:r>
      <w:r w:rsidR="005346A3" w:rsidRPr="00D65E97">
        <w:rPr>
          <w:rFonts w:ascii="Times New Roman" w:hAnsi="Times New Roman" w:cs="Times New Roman"/>
          <w:sz w:val="28"/>
          <w:szCs w:val="28"/>
        </w:rPr>
        <w:t>1</w:t>
      </w:r>
      <w:r w:rsidRPr="00D65E97">
        <w:rPr>
          <w:rFonts w:ascii="Times New Roman" w:hAnsi="Times New Roman" w:cs="Times New Roman"/>
          <w:sz w:val="28"/>
          <w:szCs w:val="28"/>
        </w:rPr>
        <w:t xml:space="preserve"> –</w:t>
      </w:r>
      <w:r w:rsidR="00502655" w:rsidRPr="00D65E97">
        <w:rPr>
          <w:rFonts w:ascii="Times New Roman" w:hAnsi="Times New Roman" w:cs="Times New Roman"/>
          <w:sz w:val="28"/>
          <w:szCs w:val="28"/>
        </w:rPr>
        <w:t xml:space="preserve"> </w:t>
      </w:r>
      <w:r w:rsidR="005778D6" w:rsidRPr="005778D6">
        <w:rPr>
          <w:rFonts w:ascii="Times New Roman" w:hAnsi="Times New Roman" w:cs="Times New Roman"/>
          <w:sz w:val="28"/>
          <w:szCs w:val="28"/>
        </w:rPr>
        <w:t>Содержание</w:t>
      </w:r>
      <w:r w:rsidR="005778D6" w:rsidRPr="00D65E97">
        <w:rPr>
          <w:rFonts w:ascii="Times New Roman" w:hAnsi="Times New Roman" w:cs="Times New Roman"/>
          <w:sz w:val="28"/>
          <w:szCs w:val="28"/>
        </w:rPr>
        <w:t xml:space="preserve"> </w:t>
      </w:r>
      <w:r w:rsidR="005778D6" w:rsidRPr="005778D6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="005778D6" w:rsidRPr="00D65E97">
        <w:rPr>
          <w:rFonts w:ascii="Times New Roman" w:hAnsi="Times New Roman" w:cs="Times New Roman"/>
          <w:sz w:val="28"/>
          <w:szCs w:val="28"/>
        </w:rPr>
        <w:t xml:space="preserve"> </w:t>
      </w:r>
      <w:r w:rsidR="005778D6" w:rsidRPr="005778D6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5778D6" w:rsidRPr="00D65E97">
        <w:rPr>
          <w:rFonts w:ascii="Times New Roman" w:hAnsi="Times New Roman" w:cs="Times New Roman"/>
          <w:sz w:val="28"/>
          <w:szCs w:val="28"/>
        </w:rPr>
        <w:t xml:space="preserve"> </w:t>
      </w:r>
      <w:r w:rsidR="005778D6" w:rsidRPr="005778D6"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062ACD48" w14:textId="27391304" w:rsidR="00903247" w:rsidRPr="00D65E97" w:rsidRDefault="00D65E97" w:rsidP="0050265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65E97">
        <w:rPr>
          <w:rFonts w:ascii="Times New Roman" w:hAnsi="Times New Roman" w:cs="Times New Roman"/>
          <w:sz w:val="28"/>
          <w:szCs w:val="28"/>
        </w:rPr>
        <w:lastRenderedPageBreak/>
        <w:t>Далее необходимо создать скрипт, которые будет расставлять объекты на соответствующие картинки.</w:t>
      </w:r>
    </w:p>
    <w:p w14:paraId="318DEB99" w14:textId="392EDAAD" w:rsidR="00903247" w:rsidRPr="00BA5CDF" w:rsidRDefault="00D65E97" w:rsidP="003A07F3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65E9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7E428" wp14:editId="735818AC">
            <wp:extent cx="5400000" cy="38380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83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0022" w14:textId="7D76567E" w:rsidR="00903247" w:rsidRPr="005778D6" w:rsidRDefault="00903247" w:rsidP="003A07F3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A7028">
        <w:rPr>
          <w:rFonts w:ascii="Times New Roman" w:hAnsi="Times New Roman" w:cs="Times New Roman"/>
          <w:sz w:val="28"/>
          <w:szCs w:val="28"/>
        </w:rPr>
        <w:t xml:space="preserve">Скрипт </w:t>
      </w:r>
      <w:proofErr w:type="spellStart"/>
      <w:r w:rsidR="00D65E97" w:rsidRPr="00D65E97">
        <w:rPr>
          <w:rFonts w:ascii="Times New Roman" w:hAnsi="Times New Roman" w:cs="Times New Roman"/>
          <w:sz w:val="28"/>
          <w:szCs w:val="28"/>
        </w:rPr>
        <w:t>ImageTracking</w:t>
      </w:r>
      <w:proofErr w:type="spellEnd"/>
    </w:p>
    <w:p w14:paraId="38C4A6E2" w14:textId="40B2FF61" w:rsidR="00903247" w:rsidRPr="00D65E97" w:rsidRDefault="00903247" w:rsidP="00D65E9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полученного файла на устройстве на базе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903247">
        <w:rPr>
          <w:rFonts w:ascii="Times New Roman" w:hAnsi="Times New Roman" w:cs="Times New Roman"/>
          <w:sz w:val="28"/>
          <w:szCs w:val="28"/>
        </w:rPr>
        <w:t>.</w:t>
      </w:r>
    </w:p>
    <w:p w14:paraId="3F6E42F5" w14:textId="653E8301" w:rsidR="003A07F3" w:rsidRDefault="00D65E97" w:rsidP="00D65E97">
      <w:pPr>
        <w:spacing w:line="24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D97358" wp14:editId="652AD826">
            <wp:extent cx="2369104" cy="5400000"/>
            <wp:effectExtent l="8572" t="0" r="2223" b="2222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369104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7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346A3">
        <w:rPr>
          <w:rFonts w:ascii="Times New Roman" w:hAnsi="Times New Roman" w:cs="Times New Roman"/>
          <w:sz w:val="28"/>
          <w:szCs w:val="28"/>
        </w:rPr>
        <w:t>3</w:t>
      </w:r>
      <w:r w:rsidR="003A07F3">
        <w:rPr>
          <w:rFonts w:ascii="Times New Roman" w:hAnsi="Times New Roman" w:cs="Times New Roman"/>
          <w:sz w:val="28"/>
          <w:szCs w:val="28"/>
        </w:rPr>
        <w:t xml:space="preserve"> – Тестирование на телефоне</w:t>
      </w:r>
    </w:p>
    <w:p w14:paraId="4B64206C" w14:textId="72BE6332" w:rsidR="003A07F3" w:rsidRPr="00341FB3" w:rsidRDefault="003A07F3" w:rsidP="005E4EF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A07F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41FB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ABAD4F" w14:textId="0BB29E79" w:rsidR="003A07F3" w:rsidRPr="00BA5CDF" w:rsidRDefault="003A07F3" w:rsidP="00D65E9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</w:t>
      </w:r>
      <w:r w:rsidR="004A7028">
        <w:rPr>
          <w:rFonts w:ascii="Times New Roman" w:hAnsi="Times New Roman" w:cs="Times New Roman"/>
          <w:sz w:val="28"/>
          <w:szCs w:val="28"/>
        </w:rPr>
        <w:t>были</w:t>
      </w:r>
      <w:r w:rsidR="004A7028" w:rsidRPr="004A7028">
        <w:rPr>
          <w:rFonts w:ascii="Times New Roman" w:hAnsi="Times New Roman" w:cs="Times New Roman"/>
          <w:sz w:val="28"/>
          <w:szCs w:val="28"/>
        </w:rPr>
        <w:t xml:space="preserve"> </w:t>
      </w:r>
      <w:r w:rsid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зуч</w:t>
      </w:r>
      <w:r w:rsid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ены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принципы работы отслеживания поверхностей при помощи инструментов 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Foundation</w:t>
      </w:r>
      <w:r w:rsid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, также было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создано 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простое 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AR</w:t>
      </w:r>
      <w:r w:rsidR="004A7028" w:rsidRPr="004A702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приложение с возможностью размещения объектов на отслеживаемых поверхностях.</w:t>
      </w:r>
    </w:p>
    <w:sectPr w:rsidR="003A07F3" w:rsidRPr="00BA5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DC6CE" w14:textId="77777777" w:rsidR="00EA3C7F" w:rsidRDefault="00EA3C7F" w:rsidP="005637C8">
      <w:pPr>
        <w:spacing w:after="0" w:line="240" w:lineRule="auto"/>
      </w:pPr>
      <w:r>
        <w:separator/>
      </w:r>
    </w:p>
  </w:endnote>
  <w:endnote w:type="continuationSeparator" w:id="0">
    <w:p w14:paraId="58BE4165" w14:textId="77777777" w:rsidR="00EA3C7F" w:rsidRDefault="00EA3C7F" w:rsidP="00563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AC9A5" w14:textId="77777777" w:rsidR="00EA3C7F" w:rsidRDefault="00EA3C7F" w:rsidP="005637C8">
      <w:pPr>
        <w:spacing w:after="0" w:line="240" w:lineRule="auto"/>
      </w:pPr>
      <w:r>
        <w:separator/>
      </w:r>
    </w:p>
  </w:footnote>
  <w:footnote w:type="continuationSeparator" w:id="0">
    <w:p w14:paraId="05C7F5CE" w14:textId="77777777" w:rsidR="00EA3C7F" w:rsidRDefault="00EA3C7F" w:rsidP="00563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462004">
    <w:abstractNumId w:val="0"/>
  </w:num>
  <w:num w:numId="2" w16cid:durableId="1879392509">
    <w:abstractNumId w:val="0"/>
  </w:num>
  <w:num w:numId="3" w16cid:durableId="1889685307">
    <w:abstractNumId w:val="0"/>
  </w:num>
  <w:num w:numId="4" w16cid:durableId="180014377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DE"/>
    <w:rsid w:val="0001410A"/>
    <w:rsid w:val="00341FB3"/>
    <w:rsid w:val="003960A6"/>
    <w:rsid w:val="003A07F3"/>
    <w:rsid w:val="004A7028"/>
    <w:rsid w:val="00502655"/>
    <w:rsid w:val="005346A3"/>
    <w:rsid w:val="00554516"/>
    <w:rsid w:val="005637C8"/>
    <w:rsid w:val="005778D6"/>
    <w:rsid w:val="005E4EF3"/>
    <w:rsid w:val="005F1618"/>
    <w:rsid w:val="0068560A"/>
    <w:rsid w:val="0071338E"/>
    <w:rsid w:val="007B4606"/>
    <w:rsid w:val="007E4EE9"/>
    <w:rsid w:val="008144DE"/>
    <w:rsid w:val="00894928"/>
    <w:rsid w:val="00902AAE"/>
    <w:rsid w:val="00903247"/>
    <w:rsid w:val="00943008"/>
    <w:rsid w:val="00A51B04"/>
    <w:rsid w:val="00A87F0E"/>
    <w:rsid w:val="00AD4F04"/>
    <w:rsid w:val="00BA5CDF"/>
    <w:rsid w:val="00C31EBF"/>
    <w:rsid w:val="00D5623A"/>
    <w:rsid w:val="00D65E97"/>
    <w:rsid w:val="00E323C2"/>
    <w:rsid w:val="00EA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584823"/>
  <w15:chartTrackingRefBased/>
  <w15:docId w15:val="{03E90658-E026-47C2-83C2-6BE27F49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4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4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4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4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4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4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14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144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144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144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144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144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144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14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4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4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14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14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144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144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144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14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144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144D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637C8"/>
  </w:style>
  <w:style w:type="paragraph" w:styleId="ae">
    <w:name w:val="footer"/>
    <w:basedOn w:val="a"/>
    <w:link w:val="af"/>
    <w:uiPriority w:val="99"/>
    <w:unhideWhenUsed/>
    <w:rsid w:val="005637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63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3832B-29E4-4C34-96F5-7572C481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7</cp:revision>
  <dcterms:created xsi:type="dcterms:W3CDTF">2025-09-02T13:21:00Z</dcterms:created>
  <dcterms:modified xsi:type="dcterms:W3CDTF">2025-09-03T17:48:00Z</dcterms:modified>
</cp:coreProperties>
</file>