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2311F0EE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E24BB3">
        <w:t>2</w:t>
      </w:r>
      <w:r w:rsidR="007830AD">
        <w:t>-1</w:t>
      </w:r>
    </w:p>
    <w:p w14:paraId="03F69620" w14:textId="09C137E4" w:rsidR="00184239" w:rsidRPr="008D00A7" w:rsidRDefault="00197BE8">
      <w:r>
        <w:t xml:space="preserve">Название: </w:t>
      </w:r>
      <w:r w:rsidR="005E2FD4">
        <w:t>Пр</w:t>
      </w:r>
      <w:r w:rsidR="00C94662">
        <w:t xml:space="preserve">едмет </w:t>
      </w:r>
      <w:r w:rsidR="00E24BB3">
        <w:t>Сигареты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1992C7DA" w:rsidR="00184239" w:rsidRDefault="00184239">
      <w:r>
        <w:t xml:space="preserve">Дата создания: </w:t>
      </w:r>
      <w:r w:rsidR="00B91FE2">
        <w:t>02.10.2025</w:t>
      </w:r>
    </w:p>
    <w:p w14:paraId="5BB8167C" w14:textId="64E89376" w:rsidR="00184239" w:rsidRDefault="00184239">
      <w:r>
        <w:t xml:space="preserve">Дата последней редакции: </w:t>
      </w:r>
      <w:r w:rsidR="007045DD">
        <w:t>02.10.2025</w:t>
      </w:r>
    </w:p>
    <w:p w14:paraId="40436CF6" w14:textId="77777777" w:rsidR="00184239" w:rsidRDefault="00184239">
      <w:r>
        <w:t>Текст требования:</w:t>
      </w:r>
    </w:p>
    <w:p w14:paraId="346FD68A" w14:textId="64F4EDA2" w:rsidR="005E2FD4" w:rsidRDefault="00C94662">
      <w:r>
        <w:t xml:space="preserve">При использовании игроком/дилером предмета </w:t>
      </w:r>
      <w:r w:rsidR="00E24BB3">
        <w:t>Сигареты</w:t>
      </w:r>
      <w:r w:rsidR="000407EE">
        <w:t xml:space="preserve">, </w:t>
      </w:r>
      <w:r>
        <w:t>система должна</w:t>
      </w:r>
      <w:r w:rsidR="00E62C6C">
        <w:t xml:space="preserve"> </w:t>
      </w:r>
      <w:r w:rsidR="00E24BB3">
        <w:t>восполнить одно очко здоровья</w:t>
      </w:r>
      <w:r w:rsidR="00E62C6C">
        <w:t xml:space="preserve"> игрок</w:t>
      </w:r>
      <w:r w:rsidR="004D655B">
        <w:t xml:space="preserve">у или </w:t>
      </w:r>
      <w:r w:rsidR="00E62C6C">
        <w:t>дилер</w:t>
      </w:r>
      <w:r w:rsidR="004D655B">
        <w:t>у соответственно</w:t>
      </w:r>
      <w:r>
        <w:t>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4D655B"/>
    <w:rsid w:val="004E4448"/>
    <w:rsid w:val="005B28F0"/>
    <w:rsid w:val="005E2628"/>
    <w:rsid w:val="005E2FD4"/>
    <w:rsid w:val="006356CF"/>
    <w:rsid w:val="0065125C"/>
    <w:rsid w:val="006B1899"/>
    <w:rsid w:val="006E6AB7"/>
    <w:rsid w:val="007045DD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91FE2"/>
    <w:rsid w:val="00BD76BC"/>
    <w:rsid w:val="00C514F8"/>
    <w:rsid w:val="00C86CCA"/>
    <w:rsid w:val="00C87960"/>
    <w:rsid w:val="00C94662"/>
    <w:rsid w:val="00CB728A"/>
    <w:rsid w:val="00CC7117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57</cp:revision>
  <dcterms:created xsi:type="dcterms:W3CDTF">2014-09-23T17:07:00Z</dcterms:created>
  <dcterms:modified xsi:type="dcterms:W3CDTF">2025-10-28T15:24:00Z</dcterms:modified>
</cp:coreProperties>
</file>