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BF439" w14:textId="0AC93756" w:rsidR="00D4062F" w:rsidRDefault="00470261" w:rsidP="00D43BC5">
      <w:pPr>
        <w:pStyle w:val="Heading1"/>
      </w:pPr>
      <w:r w:rsidRPr="00470261">
        <w:t>Computer Service Contract</w:t>
      </w:r>
    </w:p>
    <w:p w14:paraId="52F4F9B6" w14:textId="77777777" w:rsidR="000137C6" w:rsidRDefault="000137C6" w:rsidP="00D43BC5"/>
    <w:p w14:paraId="1B1C8E24" w14:textId="77777777" w:rsidR="00470261" w:rsidRDefault="0043521E" w:rsidP="00D43BC5">
      <w:r>
        <w:t>[Name of Service Provider]</w:t>
      </w:r>
      <w:r w:rsidRPr="0043521E">
        <w:t>, Phone Number:</w:t>
      </w:r>
      <w:r>
        <w:t xml:space="preserve"> [_____</w:t>
      </w:r>
      <w:r w:rsidRPr="0043521E">
        <w:t>________</w:t>
      </w:r>
      <w:r>
        <w:t xml:space="preserve">], Fax </w:t>
      </w:r>
      <w:r w:rsidRPr="0043521E">
        <w:t>Number:</w:t>
      </w:r>
      <w:r>
        <w:t xml:space="preserve"> [__________</w:t>
      </w:r>
      <w:r w:rsidRPr="0043521E">
        <w:t>___</w:t>
      </w:r>
      <w:proofErr w:type="gramStart"/>
      <w:r>
        <w:t>], a</w:t>
      </w:r>
      <w:r w:rsidRPr="0043521E">
        <w:t>nd</w:t>
      </w:r>
      <w:proofErr w:type="gramEnd"/>
      <w:r w:rsidRPr="0043521E">
        <w:t xml:space="preserve"> lo</w:t>
      </w:r>
      <w:r>
        <w:t xml:space="preserve">cated at the following business </w:t>
      </w:r>
      <w:r w:rsidRPr="0043521E">
        <w:t>address:</w:t>
      </w:r>
      <w:r>
        <w:t xml:space="preserve"> [Business Address], </w:t>
      </w:r>
      <w:r w:rsidRPr="0043521E">
        <w:t>agrees to provide the Client with computer service and maintenance according to the terms of the contract below.</w:t>
      </w:r>
    </w:p>
    <w:p w14:paraId="3185B872" w14:textId="77777777" w:rsidR="00470261" w:rsidRDefault="00470261" w:rsidP="00D43BC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3330"/>
        <w:gridCol w:w="2160"/>
        <w:gridCol w:w="3618"/>
      </w:tblGrid>
      <w:tr w:rsidR="005549A3" w14:paraId="57D3C001" w14:textId="77777777" w:rsidTr="00894010">
        <w:trPr>
          <w:trHeight w:val="432"/>
          <w:jc w:val="center"/>
        </w:trPr>
        <w:tc>
          <w:tcPr>
            <w:tcW w:w="1908" w:type="dxa"/>
            <w:vAlign w:val="bottom"/>
          </w:tcPr>
          <w:p w14:paraId="7201BE2F" w14:textId="77777777" w:rsidR="005549A3" w:rsidRDefault="005549A3" w:rsidP="00D43BC5">
            <w:r>
              <w:t>Client Name:</w:t>
            </w:r>
          </w:p>
        </w:tc>
        <w:tc>
          <w:tcPr>
            <w:tcW w:w="3330" w:type="dxa"/>
            <w:tcBorders>
              <w:bottom w:val="single" w:sz="4" w:space="0" w:color="auto"/>
            </w:tcBorders>
            <w:vAlign w:val="bottom"/>
          </w:tcPr>
          <w:p w14:paraId="47EA09EF" w14:textId="77777777" w:rsidR="005549A3" w:rsidRDefault="005549A3" w:rsidP="00D43BC5"/>
        </w:tc>
        <w:tc>
          <w:tcPr>
            <w:tcW w:w="2160" w:type="dxa"/>
            <w:vAlign w:val="bottom"/>
          </w:tcPr>
          <w:p w14:paraId="788BEF36" w14:textId="77777777" w:rsidR="005549A3" w:rsidRDefault="005549A3" w:rsidP="00D43BC5">
            <w:r>
              <w:t>Phone Number:</w:t>
            </w:r>
          </w:p>
        </w:tc>
        <w:tc>
          <w:tcPr>
            <w:tcW w:w="3618" w:type="dxa"/>
            <w:tcBorders>
              <w:bottom w:val="single" w:sz="4" w:space="0" w:color="auto"/>
            </w:tcBorders>
            <w:vAlign w:val="bottom"/>
          </w:tcPr>
          <w:p w14:paraId="2B64DF35" w14:textId="77777777" w:rsidR="005549A3" w:rsidRDefault="005549A3" w:rsidP="00D43BC5"/>
        </w:tc>
      </w:tr>
      <w:tr w:rsidR="005549A3" w14:paraId="2748A8B4" w14:textId="77777777" w:rsidTr="00894010">
        <w:trPr>
          <w:trHeight w:val="432"/>
          <w:jc w:val="center"/>
        </w:trPr>
        <w:tc>
          <w:tcPr>
            <w:tcW w:w="1908" w:type="dxa"/>
            <w:vAlign w:val="bottom"/>
          </w:tcPr>
          <w:p w14:paraId="7179D8B3" w14:textId="77777777" w:rsidR="005549A3" w:rsidRDefault="005549A3" w:rsidP="00D43BC5">
            <w:r>
              <w:t>Fax Number:</w:t>
            </w:r>
          </w:p>
        </w:tc>
        <w:tc>
          <w:tcPr>
            <w:tcW w:w="3330" w:type="dxa"/>
            <w:tcBorders>
              <w:top w:val="single" w:sz="4" w:space="0" w:color="auto"/>
              <w:bottom w:val="single" w:sz="4" w:space="0" w:color="auto"/>
            </w:tcBorders>
            <w:vAlign w:val="bottom"/>
          </w:tcPr>
          <w:p w14:paraId="6A7B5245" w14:textId="77777777" w:rsidR="005549A3" w:rsidRDefault="005549A3" w:rsidP="00D43BC5"/>
        </w:tc>
        <w:tc>
          <w:tcPr>
            <w:tcW w:w="2160" w:type="dxa"/>
            <w:vAlign w:val="bottom"/>
          </w:tcPr>
          <w:p w14:paraId="18101C07" w14:textId="77777777" w:rsidR="005549A3" w:rsidRDefault="005549A3" w:rsidP="00D43BC5">
            <w:r>
              <w:t>Street Address:</w:t>
            </w:r>
          </w:p>
        </w:tc>
        <w:tc>
          <w:tcPr>
            <w:tcW w:w="3618" w:type="dxa"/>
            <w:tcBorders>
              <w:top w:val="single" w:sz="4" w:space="0" w:color="auto"/>
              <w:bottom w:val="single" w:sz="4" w:space="0" w:color="auto"/>
            </w:tcBorders>
            <w:vAlign w:val="bottom"/>
          </w:tcPr>
          <w:p w14:paraId="3D0FEECB" w14:textId="77777777" w:rsidR="005549A3" w:rsidRDefault="005549A3" w:rsidP="00D43BC5"/>
        </w:tc>
      </w:tr>
      <w:tr w:rsidR="005549A3" w14:paraId="76BDEA72" w14:textId="77777777" w:rsidTr="00894010">
        <w:trPr>
          <w:trHeight w:val="432"/>
          <w:jc w:val="center"/>
        </w:trPr>
        <w:tc>
          <w:tcPr>
            <w:tcW w:w="1908" w:type="dxa"/>
            <w:vAlign w:val="bottom"/>
          </w:tcPr>
          <w:p w14:paraId="297CDBC1" w14:textId="77777777" w:rsidR="005549A3" w:rsidRDefault="005549A3" w:rsidP="00D43BC5">
            <w:r>
              <w:t>City:</w:t>
            </w:r>
          </w:p>
        </w:tc>
        <w:tc>
          <w:tcPr>
            <w:tcW w:w="3330" w:type="dxa"/>
            <w:tcBorders>
              <w:top w:val="single" w:sz="4" w:space="0" w:color="auto"/>
              <w:bottom w:val="single" w:sz="4" w:space="0" w:color="auto"/>
            </w:tcBorders>
            <w:vAlign w:val="bottom"/>
          </w:tcPr>
          <w:p w14:paraId="36075733" w14:textId="77777777" w:rsidR="005549A3" w:rsidRDefault="005549A3" w:rsidP="00D43BC5"/>
        </w:tc>
        <w:tc>
          <w:tcPr>
            <w:tcW w:w="2160" w:type="dxa"/>
            <w:vAlign w:val="bottom"/>
          </w:tcPr>
          <w:p w14:paraId="52A9226F" w14:textId="77777777" w:rsidR="005549A3" w:rsidRDefault="005549A3" w:rsidP="00D43BC5">
            <w:r>
              <w:t>State:</w:t>
            </w:r>
          </w:p>
        </w:tc>
        <w:tc>
          <w:tcPr>
            <w:tcW w:w="3618" w:type="dxa"/>
            <w:tcBorders>
              <w:top w:val="single" w:sz="4" w:space="0" w:color="auto"/>
              <w:bottom w:val="single" w:sz="4" w:space="0" w:color="auto"/>
            </w:tcBorders>
            <w:vAlign w:val="bottom"/>
          </w:tcPr>
          <w:p w14:paraId="3D9ACD2C" w14:textId="77777777" w:rsidR="005549A3" w:rsidRDefault="005549A3" w:rsidP="00D43BC5"/>
        </w:tc>
      </w:tr>
      <w:tr w:rsidR="00894010" w14:paraId="79A199C6" w14:textId="77777777" w:rsidTr="00894010">
        <w:trPr>
          <w:trHeight w:val="432"/>
          <w:jc w:val="center"/>
        </w:trPr>
        <w:tc>
          <w:tcPr>
            <w:tcW w:w="1908" w:type="dxa"/>
            <w:vAlign w:val="bottom"/>
          </w:tcPr>
          <w:p w14:paraId="6ED812F8" w14:textId="77777777" w:rsidR="00894010" w:rsidRDefault="00894010" w:rsidP="00D43BC5">
            <w:r>
              <w:t>Zip Code:</w:t>
            </w:r>
          </w:p>
        </w:tc>
        <w:tc>
          <w:tcPr>
            <w:tcW w:w="3330" w:type="dxa"/>
            <w:tcBorders>
              <w:top w:val="single" w:sz="4" w:space="0" w:color="auto"/>
              <w:bottom w:val="single" w:sz="4" w:space="0" w:color="auto"/>
            </w:tcBorders>
            <w:vAlign w:val="bottom"/>
          </w:tcPr>
          <w:p w14:paraId="725CA229" w14:textId="77777777" w:rsidR="00894010" w:rsidRDefault="00894010" w:rsidP="00D43BC5"/>
        </w:tc>
        <w:tc>
          <w:tcPr>
            <w:tcW w:w="2160" w:type="dxa"/>
            <w:vAlign w:val="bottom"/>
          </w:tcPr>
          <w:p w14:paraId="66C5F8A7" w14:textId="77777777" w:rsidR="00894010" w:rsidRDefault="00894010" w:rsidP="00D43BC5">
            <w:r>
              <w:t>Email</w:t>
            </w:r>
          </w:p>
        </w:tc>
        <w:tc>
          <w:tcPr>
            <w:tcW w:w="3618" w:type="dxa"/>
            <w:tcBorders>
              <w:top w:val="single" w:sz="4" w:space="0" w:color="auto"/>
              <w:bottom w:val="single" w:sz="4" w:space="0" w:color="auto"/>
            </w:tcBorders>
            <w:vAlign w:val="bottom"/>
          </w:tcPr>
          <w:p w14:paraId="53E0FEF3" w14:textId="77777777" w:rsidR="00894010" w:rsidRDefault="00894010" w:rsidP="00D43BC5"/>
        </w:tc>
      </w:tr>
      <w:tr w:rsidR="005549A3" w14:paraId="3683CA6E" w14:textId="77777777" w:rsidTr="00894010">
        <w:trPr>
          <w:trHeight w:val="432"/>
          <w:jc w:val="center"/>
        </w:trPr>
        <w:tc>
          <w:tcPr>
            <w:tcW w:w="1908" w:type="dxa"/>
            <w:vAlign w:val="bottom"/>
          </w:tcPr>
          <w:p w14:paraId="4795378B" w14:textId="77777777" w:rsidR="005549A3" w:rsidRDefault="00894010" w:rsidP="00D43BC5">
            <w:r>
              <w:t>Client Contact:</w:t>
            </w:r>
          </w:p>
        </w:tc>
        <w:tc>
          <w:tcPr>
            <w:tcW w:w="3330" w:type="dxa"/>
            <w:tcBorders>
              <w:top w:val="single" w:sz="4" w:space="0" w:color="auto"/>
              <w:bottom w:val="single" w:sz="4" w:space="0" w:color="auto"/>
            </w:tcBorders>
            <w:vAlign w:val="bottom"/>
          </w:tcPr>
          <w:p w14:paraId="428097A7" w14:textId="77777777" w:rsidR="005549A3" w:rsidRDefault="005549A3" w:rsidP="00D43BC5"/>
        </w:tc>
        <w:tc>
          <w:tcPr>
            <w:tcW w:w="2160" w:type="dxa"/>
            <w:vAlign w:val="bottom"/>
          </w:tcPr>
          <w:p w14:paraId="5A46B86F" w14:textId="77777777" w:rsidR="005549A3" w:rsidRDefault="00894010" w:rsidP="00D43BC5">
            <w:r>
              <w:t>Phone Number:</w:t>
            </w:r>
          </w:p>
        </w:tc>
        <w:tc>
          <w:tcPr>
            <w:tcW w:w="3618" w:type="dxa"/>
            <w:tcBorders>
              <w:top w:val="single" w:sz="4" w:space="0" w:color="auto"/>
              <w:bottom w:val="single" w:sz="4" w:space="0" w:color="auto"/>
            </w:tcBorders>
            <w:vAlign w:val="bottom"/>
          </w:tcPr>
          <w:p w14:paraId="661E6133" w14:textId="77777777" w:rsidR="005549A3" w:rsidRDefault="005549A3" w:rsidP="00D43BC5"/>
        </w:tc>
      </w:tr>
    </w:tbl>
    <w:p w14:paraId="78F99CD3" w14:textId="77777777" w:rsidR="00AB65EC" w:rsidRDefault="00AB65EC" w:rsidP="0001483E">
      <w:pPr>
        <w:pStyle w:val="Heading2"/>
      </w:pPr>
      <w:r w:rsidRPr="00D43BC5">
        <w:t>Maintenance</w:t>
      </w:r>
      <w:r w:rsidR="0043521E">
        <w:t xml:space="preserve"> and Service:</w:t>
      </w:r>
    </w:p>
    <w:p w14:paraId="1B0233B4" w14:textId="77777777" w:rsidR="0043521E" w:rsidRPr="0043521E" w:rsidRDefault="0043521E" w:rsidP="0043521E">
      <w:r w:rsidRPr="0043521E">
        <w:t xml:space="preserve">The Service Provider agrees to provide service and </w:t>
      </w:r>
      <w:r>
        <w:t>maintenance to Client computers [</w:t>
      </w:r>
      <w:r w:rsidRPr="0043521E">
        <w:t>_____</w:t>
      </w:r>
      <w:r>
        <w:t xml:space="preserve">] </w:t>
      </w:r>
      <w:r w:rsidRPr="0043521E">
        <w:t xml:space="preserve">times per </w:t>
      </w:r>
      <w:r>
        <w:t>[Month/Y</w:t>
      </w:r>
      <w:r w:rsidRPr="0043521E">
        <w:t>ear</w:t>
      </w:r>
      <w:r>
        <w:t>]</w:t>
      </w:r>
      <w:r w:rsidRPr="0043521E">
        <w:t>, beginning on the</w:t>
      </w:r>
      <w:r>
        <w:t xml:space="preserve"> [</w:t>
      </w:r>
      <w:r w:rsidRPr="0043521E">
        <w:t>______</w:t>
      </w:r>
      <w:r>
        <w:t xml:space="preserve">] </w:t>
      </w:r>
      <w:r w:rsidRPr="0043521E">
        <w:t>day of</w:t>
      </w:r>
      <w:r>
        <w:t xml:space="preserve"> [_________________]</w:t>
      </w:r>
      <w:r w:rsidRPr="0043521E">
        <w:t>,</w:t>
      </w:r>
      <w:r>
        <w:t xml:space="preserve"> [Year] </w:t>
      </w:r>
      <w:r w:rsidRPr="0043521E">
        <w:t>and ending on the</w:t>
      </w:r>
      <w:r>
        <w:t xml:space="preserve"> [</w:t>
      </w:r>
      <w:r w:rsidRPr="0043521E">
        <w:t>______</w:t>
      </w:r>
      <w:r>
        <w:t xml:space="preserve">] </w:t>
      </w:r>
      <w:r w:rsidRPr="0043521E">
        <w:t>day of</w:t>
      </w:r>
      <w:r>
        <w:t xml:space="preserve"> [_________________]</w:t>
      </w:r>
      <w:r w:rsidRPr="0043521E">
        <w:t>,</w:t>
      </w:r>
      <w:r>
        <w:t xml:space="preserve"> [Year]</w:t>
      </w:r>
      <w:r w:rsidRPr="0043521E">
        <w:t>.</w:t>
      </w:r>
    </w:p>
    <w:p w14:paraId="3E864D58" w14:textId="77777777" w:rsidR="00D43BC5" w:rsidRDefault="00D43BC5" w:rsidP="00D43BC5"/>
    <w:p w14:paraId="4151F15A" w14:textId="77777777" w:rsidR="007971AF" w:rsidRDefault="00D43BC5" w:rsidP="00D43BC5">
      <w:r w:rsidRPr="00D43BC5">
        <w:t xml:space="preserve">This contract </w:t>
      </w:r>
      <w:r w:rsidR="007971AF">
        <w:t>covers the following computers: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1440"/>
        <w:gridCol w:w="4698"/>
      </w:tblGrid>
      <w:tr w:rsidR="007971AF" w14:paraId="1465DDCC" w14:textId="77777777" w:rsidTr="006A5CAA">
        <w:trPr>
          <w:trHeight w:val="432"/>
          <w:jc w:val="center"/>
        </w:trPr>
        <w:tc>
          <w:tcPr>
            <w:tcW w:w="4878" w:type="dxa"/>
            <w:tcBorders>
              <w:bottom w:val="single" w:sz="4" w:space="0" w:color="auto"/>
            </w:tcBorders>
            <w:vAlign w:val="bottom"/>
          </w:tcPr>
          <w:p w14:paraId="7FA4CF00" w14:textId="77777777" w:rsidR="007971AF" w:rsidRDefault="007971AF" w:rsidP="006A5CAA"/>
        </w:tc>
        <w:tc>
          <w:tcPr>
            <w:tcW w:w="1440" w:type="dxa"/>
            <w:vAlign w:val="bottom"/>
          </w:tcPr>
          <w:p w14:paraId="70A633E0" w14:textId="77777777" w:rsidR="007971AF" w:rsidRDefault="007971AF" w:rsidP="006A5CAA">
            <w:r w:rsidRPr="007971AF">
              <w:t>located at</w:t>
            </w:r>
          </w:p>
        </w:tc>
        <w:tc>
          <w:tcPr>
            <w:tcW w:w="4698" w:type="dxa"/>
            <w:tcBorders>
              <w:bottom w:val="single" w:sz="4" w:space="0" w:color="auto"/>
            </w:tcBorders>
            <w:vAlign w:val="bottom"/>
          </w:tcPr>
          <w:p w14:paraId="33210266" w14:textId="77777777" w:rsidR="007971AF" w:rsidRDefault="007971AF" w:rsidP="006A5CAA"/>
        </w:tc>
      </w:tr>
      <w:tr w:rsidR="007971AF" w14:paraId="1A07E116" w14:textId="77777777" w:rsidTr="006A5CAA">
        <w:trPr>
          <w:trHeight w:val="432"/>
          <w:jc w:val="center"/>
        </w:trPr>
        <w:tc>
          <w:tcPr>
            <w:tcW w:w="4878" w:type="dxa"/>
            <w:tcBorders>
              <w:bottom w:val="single" w:sz="4" w:space="0" w:color="auto"/>
            </w:tcBorders>
            <w:vAlign w:val="bottom"/>
          </w:tcPr>
          <w:p w14:paraId="22FA8D50" w14:textId="77777777" w:rsidR="007971AF" w:rsidRDefault="007971AF" w:rsidP="006A5CAA"/>
        </w:tc>
        <w:tc>
          <w:tcPr>
            <w:tcW w:w="1440" w:type="dxa"/>
            <w:vAlign w:val="bottom"/>
          </w:tcPr>
          <w:p w14:paraId="010C045E" w14:textId="77777777" w:rsidR="007971AF" w:rsidRDefault="007971AF" w:rsidP="006A5CAA">
            <w:r w:rsidRPr="007971AF">
              <w:t>located at</w:t>
            </w:r>
          </w:p>
        </w:tc>
        <w:tc>
          <w:tcPr>
            <w:tcW w:w="4698" w:type="dxa"/>
            <w:tcBorders>
              <w:bottom w:val="single" w:sz="4" w:space="0" w:color="auto"/>
            </w:tcBorders>
            <w:vAlign w:val="bottom"/>
          </w:tcPr>
          <w:p w14:paraId="45103682" w14:textId="77777777" w:rsidR="007971AF" w:rsidRDefault="007971AF" w:rsidP="006A5CAA"/>
        </w:tc>
      </w:tr>
      <w:tr w:rsidR="007971AF" w14:paraId="580F9D1D" w14:textId="77777777" w:rsidTr="006A5CAA">
        <w:trPr>
          <w:trHeight w:val="432"/>
          <w:jc w:val="center"/>
        </w:trPr>
        <w:tc>
          <w:tcPr>
            <w:tcW w:w="4878" w:type="dxa"/>
            <w:tcBorders>
              <w:bottom w:val="single" w:sz="4" w:space="0" w:color="auto"/>
            </w:tcBorders>
            <w:vAlign w:val="bottom"/>
          </w:tcPr>
          <w:p w14:paraId="3B52CF5A" w14:textId="77777777" w:rsidR="007971AF" w:rsidRDefault="007971AF" w:rsidP="006A5CAA"/>
        </w:tc>
        <w:tc>
          <w:tcPr>
            <w:tcW w:w="1440" w:type="dxa"/>
            <w:vAlign w:val="bottom"/>
          </w:tcPr>
          <w:p w14:paraId="72E978AC" w14:textId="77777777" w:rsidR="007971AF" w:rsidRDefault="007971AF" w:rsidP="006A5CAA">
            <w:r w:rsidRPr="007971AF">
              <w:t>located at</w:t>
            </w:r>
          </w:p>
        </w:tc>
        <w:tc>
          <w:tcPr>
            <w:tcW w:w="4698" w:type="dxa"/>
            <w:tcBorders>
              <w:bottom w:val="single" w:sz="4" w:space="0" w:color="auto"/>
            </w:tcBorders>
            <w:vAlign w:val="bottom"/>
          </w:tcPr>
          <w:p w14:paraId="01C75B8B" w14:textId="77777777" w:rsidR="007971AF" w:rsidRDefault="007971AF" w:rsidP="006A5CAA"/>
        </w:tc>
      </w:tr>
      <w:tr w:rsidR="007971AF" w14:paraId="5C62B7AC" w14:textId="77777777" w:rsidTr="007971AF">
        <w:trPr>
          <w:trHeight w:val="432"/>
          <w:jc w:val="center"/>
        </w:trPr>
        <w:tc>
          <w:tcPr>
            <w:tcW w:w="4878" w:type="dxa"/>
            <w:tcBorders>
              <w:bottom w:val="single" w:sz="4" w:space="0" w:color="auto"/>
            </w:tcBorders>
            <w:vAlign w:val="bottom"/>
          </w:tcPr>
          <w:p w14:paraId="6A0B5586" w14:textId="77777777" w:rsidR="007971AF" w:rsidRDefault="007971AF" w:rsidP="006A5CAA"/>
        </w:tc>
        <w:tc>
          <w:tcPr>
            <w:tcW w:w="1440" w:type="dxa"/>
            <w:vAlign w:val="bottom"/>
          </w:tcPr>
          <w:p w14:paraId="4FDCED6A" w14:textId="77777777" w:rsidR="007971AF" w:rsidRDefault="007971AF" w:rsidP="006A5CAA">
            <w:r w:rsidRPr="007971AF">
              <w:t>located at</w:t>
            </w:r>
          </w:p>
        </w:tc>
        <w:tc>
          <w:tcPr>
            <w:tcW w:w="4698" w:type="dxa"/>
            <w:tcBorders>
              <w:bottom w:val="single" w:sz="4" w:space="0" w:color="auto"/>
            </w:tcBorders>
            <w:vAlign w:val="bottom"/>
          </w:tcPr>
          <w:p w14:paraId="698CDF63" w14:textId="77777777" w:rsidR="007971AF" w:rsidRDefault="007971AF" w:rsidP="006A5CAA"/>
        </w:tc>
      </w:tr>
    </w:tbl>
    <w:p w14:paraId="522D321A" w14:textId="77777777" w:rsidR="007971AF" w:rsidRDefault="007971AF" w:rsidP="00D43BC5"/>
    <w:p w14:paraId="2AE7E983" w14:textId="77777777" w:rsidR="003D3989" w:rsidRDefault="003D3989" w:rsidP="003D3989">
      <w:r>
        <w:t xml:space="preserve">The Maintenance and Service will include the following: </w:t>
      </w:r>
    </w:p>
    <w:p w14:paraId="1DF606CE" w14:textId="77777777" w:rsidR="003D3989" w:rsidRDefault="003D3989" w:rsidP="003D3989"/>
    <w:p w14:paraId="026FD9DE" w14:textId="77777777" w:rsidR="003D3989" w:rsidRDefault="003D3989" w:rsidP="003D3989">
      <w:pPr>
        <w:pStyle w:val="ListParagraph"/>
      </w:pPr>
      <w:r>
        <w:t xml:space="preserve">Run a diagnostic check for viruses, spyware and other malicious programs. </w:t>
      </w:r>
    </w:p>
    <w:p w14:paraId="1805C2A3" w14:textId="77777777" w:rsidR="003D3989" w:rsidRDefault="003D3989" w:rsidP="003D3989">
      <w:pPr>
        <w:pStyle w:val="ListParagraph"/>
      </w:pPr>
      <w:r>
        <w:t xml:space="preserve">Repair any missing or broken components with manufacturer approved replacement parts. </w:t>
      </w:r>
    </w:p>
    <w:p w14:paraId="3008A868" w14:textId="77777777" w:rsidR="003D3989" w:rsidRDefault="003D3989" w:rsidP="003D3989">
      <w:pPr>
        <w:pStyle w:val="ListParagraph"/>
      </w:pPr>
      <w:r>
        <w:t xml:space="preserve">Install updates to computer programs already installed on the computers. </w:t>
      </w:r>
    </w:p>
    <w:p w14:paraId="5731694F" w14:textId="77777777" w:rsidR="003D3989" w:rsidRDefault="003D3989" w:rsidP="003D3989">
      <w:pPr>
        <w:pStyle w:val="ListParagraph"/>
      </w:pPr>
      <w:r>
        <w:t xml:space="preserve">Install new computer programs as instructed by </w:t>
      </w:r>
      <w:r w:rsidR="00081705">
        <w:t>the C</w:t>
      </w:r>
      <w:r>
        <w:t xml:space="preserve">lient in writing. </w:t>
      </w:r>
    </w:p>
    <w:p w14:paraId="1DA1D923" w14:textId="77777777" w:rsidR="003D3989" w:rsidRDefault="003D3989" w:rsidP="003D3989">
      <w:pPr>
        <w:pStyle w:val="ListParagraph"/>
      </w:pPr>
      <w:r>
        <w:t xml:space="preserve">Map connections from the computer to wireless devices, such as printers. </w:t>
      </w:r>
    </w:p>
    <w:p w14:paraId="6513DA98" w14:textId="77777777" w:rsidR="003D3989" w:rsidRDefault="003D3989" w:rsidP="003D3989">
      <w:pPr>
        <w:pStyle w:val="ListParagraph"/>
      </w:pPr>
      <w:r>
        <w:t xml:space="preserve">Create backup disks of every computer on the service list and give these disks to the Client on each scheduled service date. </w:t>
      </w:r>
    </w:p>
    <w:p w14:paraId="45B5F2FA" w14:textId="77777777" w:rsidR="00021F3B" w:rsidRDefault="00021F3B" w:rsidP="00021F3B">
      <w:pPr>
        <w:pStyle w:val="ListParagraph"/>
        <w:numPr>
          <w:ilvl w:val="0"/>
          <w:numId w:val="0"/>
        </w:numPr>
        <w:ind w:left="360"/>
      </w:pPr>
    </w:p>
    <w:p w14:paraId="70374107" w14:textId="77777777" w:rsidR="00AE6F12" w:rsidRDefault="00AE6F12" w:rsidP="00AE6F12">
      <w:r w:rsidRPr="003D3989">
        <w:t xml:space="preserve">Routine service and maintenance </w:t>
      </w:r>
      <w:proofErr w:type="gramStart"/>
      <w:r w:rsidRPr="003D3989">
        <w:t>is</w:t>
      </w:r>
      <w:proofErr w:type="gramEnd"/>
      <w:r w:rsidRPr="003D3989">
        <w:t xml:space="preserve"> scheduled for</w:t>
      </w:r>
      <w:r>
        <w:t xml:space="preserve"> [F</w:t>
      </w:r>
      <w:r w:rsidRPr="003D3989">
        <w:t>irst Friday of every month</w:t>
      </w:r>
      <w:r>
        <w:t>].</w:t>
      </w:r>
    </w:p>
    <w:p w14:paraId="12C68C14" w14:textId="77777777" w:rsidR="003D3989" w:rsidRDefault="003D3989" w:rsidP="0001483E">
      <w:pPr>
        <w:pStyle w:val="Heading2"/>
      </w:pPr>
      <w:r>
        <w:t xml:space="preserve">Emergency Repairs: </w:t>
      </w:r>
    </w:p>
    <w:p w14:paraId="65F88958" w14:textId="77777777" w:rsidR="00AE6F12" w:rsidRDefault="00AE6F12" w:rsidP="00AE6F12">
      <w:r>
        <w:t>The Service Provider agrees to respond to the Client within [______] [hours/days] for service calls that fall outside of the terms of this agreement.</w:t>
      </w:r>
    </w:p>
    <w:p w14:paraId="0AB9EA03" w14:textId="77777777" w:rsidR="00AE6F12" w:rsidRDefault="00AE6F12" w:rsidP="00AE6F12"/>
    <w:p w14:paraId="19531DEE" w14:textId="77777777" w:rsidR="00AE6F12" w:rsidRDefault="00AE6F12" w:rsidP="00AE6F12">
      <w:r>
        <w:t>The Client agrees to pay a service charge of $[____________] per emergency repair trip during normal business hours, plus the cost of any equipment/software needed to make the needed repairs. For calls that are not during normal business hours, the Client agrees to pay $[______________] in addition to the regular fee for emergency repairs.</w:t>
      </w:r>
    </w:p>
    <w:p w14:paraId="24AFE6B7" w14:textId="77777777" w:rsidR="00AE6F12" w:rsidRDefault="00AE6F12">
      <w:pPr>
        <w:spacing w:after="200" w:line="276" w:lineRule="auto"/>
      </w:pPr>
      <w:r>
        <w:br w:type="page"/>
      </w:r>
    </w:p>
    <w:p w14:paraId="0B32B740" w14:textId="77777777" w:rsidR="00253ECF" w:rsidRDefault="00253ECF" w:rsidP="0001483E">
      <w:pPr>
        <w:pStyle w:val="Heading2"/>
      </w:pPr>
      <w:r>
        <w:lastRenderedPageBreak/>
        <w:t xml:space="preserve">Rate: </w:t>
      </w:r>
    </w:p>
    <w:p w14:paraId="33ACD1A4" w14:textId="77777777" w:rsidR="00652EFB" w:rsidRDefault="00AE6F12" w:rsidP="00652EFB">
      <w:r w:rsidRPr="00AE6F12">
        <w:t>The Client agrees to pay the Service Provider $</w:t>
      </w:r>
      <w:r>
        <w:t>[</w:t>
      </w:r>
      <w:r w:rsidRPr="00AE6F12">
        <w:t>______________</w:t>
      </w:r>
      <w:r>
        <w:t xml:space="preserve">] </w:t>
      </w:r>
      <w:r w:rsidRPr="00AE6F12">
        <w:t>per</w:t>
      </w:r>
      <w:r>
        <w:t xml:space="preserve"> [month/</w:t>
      </w:r>
      <w:r w:rsidRPr="00AE6F12">
        <w:t>year</w:t>
      </w:r>
      <w:r>
        <w:t>]</w:t>
      </w:r>
      <w:r w:rsidRPr="00AE6F12">
        <w:t xml:space="preserve"> for the routine service and maintenance of</w:t>
      </w:r>
      <w:r>
        <w:t xml:space="preserve"> [</w:t>
      </w:r>
      <w:r w:rsidRPr="00AE6F12">
        <w:t>________</w:t>
      </w:r>
      <w:r>
        <w:t xml:space="preserve">] </w:t>
      </w:r>
      <w:r w:rsidRPr="00AE6F12">
        <w:t>computers. The Client may add additional computers to the Service Contract at the rate of $</w:t>
      </w:r>
      <w:r>
        <w:t>[</w:t>
      </w:r>
      <w:r w:rsidRPr="00AE6F12">
        <w:t>_____________</w:t>
      </w:r>
      <w:r>
        <w:t xml:space="preserve">] </w:t>
      </w:r>
      <w:r w:rsidRPr="00AE6F12">
        <w:t>per computer.</w:t>
      </w:r>
    </w:p>
    <w:p w14:paraId="07F34DAF" w14:textId="77777777" w:rsidR="00D77C2E" w:rsidRDefault="00CE5637" w:rsidP="0001483E">
      <w:pPr>
        <w:pStyle w:val="Heading2"/>
      </w:pPr>
      <w:r>
        <w:t>Terms:</w:t>
      </w:r>
    </w:p>
    <w:p w14:paraId="1BF7E288" w14:textId="77777777" w:rsidR="00D77C2E" w:rsidRDefault="00D77C2E" w:rsidP="00D77C2E">
      <w:r>
        <w:t>The Client agrees to pay any additional fees associated with the repairs such as computer parts and components</w:t>
      </w:r>
      <w:r w:rsidR="002133B1">
        <w:t xml:space="preserve"> </w:t>
      </w:r>
      <w:r>
        <w:t>not covered und</w:t>
      </w:r>
      <w:r w:rsidR="00CE5637">
        <w:t>er the manufacturer’s warranty.</w:t>
      </w:r>
    </w:p>
    <w:p w14:paraId="0FBA387A" w14:textId="77777777" w:rsidR="00D77C2E" w:rsidRDefault="00D77C2E" w:rsidP="00D77C2E"/>
    <w:p w14:paraId="76155537" w14:textId="77777777" w:rsidR="00D77C2E" w:rsidRDefault="00D77C2E" w:rsidP="00D77C2E">
      <w:r>
        <w:t xml:space="preserve">The </w:t>
      </w:r>
      <w:r w:rsidR="00081705">
        <w:t>C</w:t>
      </w:r>
      <w:r>
        <w:t>lient agrees to provide the Service Provider with access to the premises on the days and times specified in the service contract. The Client agrees to provide the Service Provider with a</w:t>
      </w:r>
      <w:r w:rsidR="00652EFB">
        <w:t xml:space="preserve"> request to reschedule within </w:t>
      </w:r>
      <w:r w:rsidR="00CE5637">
        <w:t>[</w:t>
      </w:r>
      <w:r w:rsidR="00652EFB">
        <w:t>______</w:t>
      </w:r>
      <w:r w:rsidR="00CE5637">
        <w:t>]</w:t>
      </w:r>
      <w:r w:rsidR="00652EFB">
        <w:t xml:space="preserve"> </w:t>
      </w:r>
      <w:r w:rsidR="00CE5637">
        <w:t>[</w:t>
      </w:r>
      <w:r w:rsidR="00652EFB">
        <w:t>hours/days</w:t>
      </w:r>
      <w:r w:rsidR="00CE5637">
        <w:t>]</w:t>
      </w:r>
      <w:r w:rsidR="00652EFB">
        <w:t xml:space="preserve"> </w:t>
      </w:r>
      <w:r w:rsidR="00652EFB" w:rsidRPr="00D77C2E">
        <w:t>of a scheduled service call. If the Client fails to</w:t>
      </w:r>
      <w:r w:rsidR="00652EFB">
        <w:t xml:space="preserve"> </w:t>
      </w:r>
      <w:r>
        <w:t>reschedule in a timely manner, the Service Provider shall be entitled to the f</w:t>
      </w:r>
      <w:r w:rsidR="00CE5637">
        <w:t>ee for the missed service call.</w:t>
      </w:r>
    </w:p>
    <w:p w14:paraId="2B732853" w14:textId="77777777" w:rsidR="00D77C2E" w:rsidRDefault="00D77C2E" w:rsidP="00D77C2E"/>
    <w:p w14:paraId="7BDED00A" w14:textId="77777777" w:rsidR="00D77C2E" w:rsidRDefault="00D77C2E" w:rsidP="00D77C2E">
      <w:r>
        <w:t>The Client agrees to provide Service Provider with any passwords needed to perform the ser</w:t>
      </w:r>
      <w:r w:rsidR="00CE5637">
        <w:t>vices listed in this agreement.</w:t>
      </w:r>
    </w:p>
    <w:p w14:paraId="2DE0124F" w14:textId="77777777" w:rsidR="00030479" w:rsidRDefault="00030479" w:rsidP="00D77C2E"/>
    <w:p w14:paraId="082B3226" w14:textId="77777777" w:rsidR="00D77C2E" w:rsidRDefault="00D77C2E" w:rsidP="00D77C2E">
      <w:r>
        <w:t xml:space="preserve">The Service Provider shall not be held liable for damages or loss of data due to the actions of the Client or a Client Representative that is beyond </w:t>
      </w:r>
      <w:r w:rsidR="00CE5637">
        <w:t>the Service Provider’s control.</w:t>
      </w:r>
    </w:p>
    <w:p w14:paraId="7C2FA049" w14:textId="77777777" w:rsidR="00D77C2E" w:rsidRDefault="00D77C2E" w:rsidP="00D77C2E"/>
    <w:p w14:paraId="4A251179" w14:textId="77777777" w:rsidR="00D77C2E" w:rsidRDefault="00D77C2E" w:rsidP="00D77C2E">
      <w:r>
        <w:t>The Service Provider shall not be held liable for damages caused by viruses on computers before the start date of this contract.</w:t>
      </w:r>
    </w:p>
    <w:p w14:paraId="0B1C19AA" w14:textId="77777777" w:rsidR="00030479" w:rsidRDefault="00030479" w:rsidP="00D77C2E"/>
    <w:p w14:paraId="501145E8" w14:textId="77777777" w:rsidR="00D77C2E" w:rsidRDefault="00D77C2E" w:rsidP="00D77C2E">
      <w:r>
        <w:t>The Service Provider acknowledges that he or she has the certifications, experience</w:t>
      </w:r>
      <w:r w:rsidR="00030479">
        <w:t>,</w:t>
      </w:r>
      <w:r>
        <w:t xml:space="preserve"> and licenses required to fulf</w:t>
      </w:r>
      <w:r w:rsidR="00CE5637">
        <w:t>ill the terms of this contract.</w:t>
      </w:r>
    </w:p>
    <w:p w14:paraId="41B3A322" w14:textId="77777777" w:rsidR="00D77C2E" w:rsidRDefault="00D77C2E" w:rsidP="00D77C2E"/>
    <w:p w14:paraId="23861EA1" w14:textId="77777777" w:rsidR="003D3989" w:rsidRDefault="00D77C2E" w:rsidP="00D77C2E">
      <w:r>
        <w:t>By signing below, the parties agree to the terms of th</w:t>
      </w:r>
      <w:r w:rsidR="00030479">
        <w:t>is</w:t>
      </w:r>
      <w:r>
        <w:t xml:space="preserve"> contract.</w:t>
      </w:r>
    </w:p>
    <w:p w14:paraId="6B51C0B5" w14:textId="77777777" w:rsidR="003D3989" w:rsidRDefault="003D3989" w:rsidP="00D43BC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D77C2E" w14:paraId="44856F45" w14:textId="77777777" w:rsidTr="006A5CAA">
        <w:trPr>
          <w:trHeight w:val="576"/>
          <w:jc w:val="center"/>
        </w:trPr>
        <w:tc>
          <w:tcPr>
            <w:tcW w:w="4248" w:type="dxa"/>
            <w:tcBorders>
              <w:bottom w:val="single" w:sz="4" w:space="0" w:color="auto"/>
            </w:tcBorders>
            <w:vAlign w:val="bottom"/>
          </w:tcPr>
          <w:p w14:paraId="3A5ABEC3" w14:textId="77777777" w:rsidR="00D77C2E" w:rsidRDefault="00D77C2E" w:rsidP="006A5CAA"/>
        </w:tc>
        <w:tc>
          <w:tcPr>
            <w:tcW w:w="270" w:type="dxa"/>
            <w:vAlign w:val="bottom"/>
          </w:tcPr>
          <w:p w14:paraId="465524F8" w14:textId="77777777" w:rsidR="00D77C2E" w:rsidRDefault="00D77C2E" w:rsidP="006A5CAA"/>
        </w:tc>
        <w:tc>
          <w:tcPr>
            <w:tcW w:w="4320" w:type="dxa"/>
            <w:tcBorders>
              <w:bottom w:val="single" w:sz="4" w:space="0" w:color="auto"/>
            </w:tcBorders>
            <w:vAlign w:val="bottom"/>
          </w:tcPr>
          <w:p w14:paraId="4B7807AC" w14:textId="77777777" w:rsidR="00D77C2E" w:rsidRDefault="00D77C2E" w:rsidP="006A5CAA"/>
        </w:tc>
        <w:tc>
          <w:tcPr>
            <w:tcW w:w="270" w:type="dxa"/>
            <w:vAlign w:val="bottom"/>
          </w:tcPr>
          <w:p w14:paraId="56CB398F" w14:textId="77777777" w:rsidR="00D77C2E" w:rsidRDefault="00D77C2E" w:rsidP="006A5CAA"/>
        </w:tc>
        <w:tc>
          <w:tcPr>
            <w:tcW w:w="1908" w:type="dxa"/>
            <w:tcBorders>
              <w:bottom w:val="single" w:sz="4" w:space="0" w:color="auto"/>
            </w:tcBorders>
            <w:vAlign w:val="bottom"/>
          </w:tcPr>
          <w:p w14:paraId="4D6C0840" w14:textId="77777777" w:rsidR="00D77C2E" w:rsidRDefault="00D77C2E" w:rsidP="006A5CAA"/>
        </w:tc>
      </w:tr>
      <w:tr w:rsidR="00D77C2E" w14:paraId="259F1183" w14:textId="77777777" w:rsidTr="006A5CAA">
        <w:trPr>
          <w:trHeight w:val="576"/>
          <w:jc w:val="center"/>
        </w:trPr>
        <w:tc>
          <w:tcPr>
            <w:tcW w:w="4248" w:type="dxa"/>
            <w:tcBorders>
              <w:top w:val="single" w:sz="4" w:space="0" w:color="auto"/>
            </w:tcBorders>
          </w:tcPr>
          <w:p w14:paraId="4E0A72BF" w14:textId="77777777" w:rsidR="00D77C2E" w:rsidRDefault="0001483E" w:rsidP="006A5CAA">
            <w:r w:rsidRPr="0001483E">
              <w:t>Printed Name, Client</w:t>
            </w:r>
          </w:p>
        </w:tc>
        <w:tc>
          <w:tcPr>
            <w:tcW w:w="270" w:type="dxa"/>
          </w:tcPr>
          <w:p w14:paraId="01E0EA93" w14:textId="77777777" w:rsidR="00D77C2E" w:rsidRDefault="00D77C2E" w:rsidP="006A5CAA"/>
        </w:tc>
        <w:tc>
          <w:tcPr>
            <w:tcW w:w="4320" w:type="dxa"/>
            <w:tcBorders>
              <w:top w:val="single" w:sz="4" w:space="0" w:color="auto"/>
            </w:tcBorders>
          </w:tcPr>
          <w:p w14:paraId="2C93AD12" w14:textId="77777777" w:rsidR="00D77C2E" w:rsidRDefault="0001483E" w:rsidP="006A5CAA">
            <w:r>
              <w:t xml:space="preserve">Signature, Client / Client </w:t>
            </w:r>
            <w:r w:rsidRPr="0001483E">
              <w:t>Representative</w:t>
            </w:r>
          </w:p>
        </w:tc>
        <w:tc>
          <w:tcPr>
            <w:tcW w:w="270" w:type="dxa"/>
          </w:tcPr>
          <w:p w14:paraId="386350B3" w14:textId="77777777" w:rsidR="00D77C2E" w:rsidRDefault="00D77C2E" w:rsidP="006A5CAA"/>
        </w:tc>
        <w:tc>
          <w:tcPr>
            <w:tcW w:w="1908" w:type="dxa"/>
            <w:tcBorders>
              <w:top w:val="single" w:sz="4" w:space="0" w:color="auto"/>
            </w:tcBorders>
          </w:tcPr>
          <w:p w14:paraId="551BC69B" w14:textId="77777777" w:rsidR="00D77C2E" w:rsidRDefault="00D77C2E" w:rsidP="006A5CAA">
            <w:r>
              <w:t>Date</w:t>
            </w:r>
          </w:p>
        </w:tc>
      </w:tr>
      <w:tr w:rsidR="00D77C2E" w14:paraId="6DBE4761" w14:textId="77777777" w:rsidTr="006A5CAA">
        <w:trPr>
          <w:trHeight w:val="576"/>
          <w:jc w:val="center"/>
        </w:trPr>
        <w:tc>
          <w:tcPr>
            <w:tcW w:w="4248" w:type="dxa"/>
            <w:tcBorders>
              <w:bottom w:val="single" w:sz="4" w:space="0" w:color="auto"/>
            </w:tcBorders>
            <w:vAlign w:val="bottom"/>
          </w:tcPr>
          <w:p w14:paraId="626F82F7" w14:textId="77777777" w:rsidR="00D77C2E" w:rsidRDefault="00D77C2E" w:rsidP="006A5CAA"/>
        </w:tc>
        <w:tc>
          <w:tcPr>
            <w:tcW w:w="270" w:type="dxa"/>
            <w:vAlign w:val="bottom"/>
          </w:tcPr>
          <w:p w14:paraId="6B00164B" w14:textId="77777777" w:rsidR="00D77C2E" w:rsidRDefault="00D77C2E" w:rsidP="006A5CAA"/>
        </w:tc>
        <w:tc>
          <w:tcPr>
            <w:tcW w:w="4320" w:type="dxa"/>
            <w:tcBorders>
              <w:bottom w:val="single" w:sz="4" w:space="0" w:color="auto"/>
            </w:tcBorders>
            <w:vAlign w:val="bottom"/>
          </w:tcPr>
          <w:p w14:paraId="7D642FE8" w14:textId="77777777" w:rsidR="00D77C2E" w:rsidRDefault="00D77C2E" w:rsidP="006A5CAA"/>
        </w:tc>
        <w:tc>
          <w:tcPr>
            <w:tcW w:w="270" w:type="dxa"/>
            <w:vAlign w:val="bottom"/>
          </w:tcPr>
          <w:p w14:paraId="078ED072" w14:textId="77777777" w:rsidR="00D77C2E" w:rsidRDefault="00D77C2E" w:rsidP="006A5CAA"/>
        </w:tc>
        <w:tc>
          <w:tcPr>
            <w:tcW w:w="1908" w:type="dxa"/>
            <w:tcBorders>
              <w:bottom w:val="single" w:sz="4" w:space="0" w:color="auto"/>
            </w:tcBorders>
            <w:vAlign w:val="bottom"/>
          </w:tcPr>
          <w:p w14:paraId="0CDF4DF4" w14:textId="77777777" w:rsidR="00D77C2E" w:rsidRDefault="00D77C2E" w:rsidP="006A5CAA"/>
        </w:tc>
      </w:tr>
      <w:tr w:rsidR="00D77C2E" w14:paraId="02610CB5" w14:textId="77777777" w:rsidTr="006A5CAA">
        <w:trPr>
          <w:trHeight w:val="576"/>
          <w:jc w:val="center"/>
        </w:trPr>
        <w:tc>
          <w:tcPr>
            <w:tcW w:w="4248" w:type="dxa"/>
            <w:tcBorders>
              <w:top w:val="single" w:sz="4" w:space="0" w:color="auto"/>
            </w:tcBorders>
          </w:tcPr>
          <w:p w14:paraId="37C547DA" w14:textId="77777777" w:rsidR="00D77C2E" w:rsidRDefault="0001483E" w:rsidP="006A5CAA">
            <w:r w:rsidRPr="0001483E">
              <w:t>Printed Name, Service Provider</w:t>
            </w:r>
          </w:p>
        </w:tc>
        <w:tc>
          <w:tcPr>
            <w:tcW w:w="270" w:type="dxa"/>
          </w:tcPr>
          <w:p w14:paraId="26625A87" w14:textId="77777777" w:rsidR="00D77C2E" w:rsidRDefault="00D77C2E" w:rsidP="006A5CAA"/>
        </w:tc>
        <w:tc>
          <w:tcPr>
            <w:tcW w:w="4320" w:type="dxa"/>
            <w:tcBorders>
              <w:top w:val="single" w:sz="4" w:space="0" w:color="auto"/>
            </w:tcBorders>
          </w:tcPr>
          <w:p w14:paraId="2637A8D6" w14:textId="77777777" w:rsidR="00D77C2E" w:rsidRDefault="0001483E" w:rsidP="006A5CAA">
            <w:r w:rsidRPr="0001483E">
              <w:t>Signature, Service Provider</w:t>
            </w:r>
          </w:p>
        </w:tc>
        <w:tc>
          <w:tcPr>
            <w:tcW w:w="270" w:type="dxa"/>
          </w:tcPr>
          <w:p w14:paraId="4054F1A2" w14:textId="77777777" w:rsidR="00D77C2E" w:rsidRDefault="00D77C2E" w:rsidP="006A5CAA"/>
        </w:tc>
        <w:tc>
          <w:tcPr>
            <w:tcW w:w="1908" w:type="dxa"/>
            <w:tcBorders>
              <w:top w:val="single" w:sz="4" w:space="0" w:color="auto"/>
            </w:tcBorders>
          </w:tcPr>
          <w:p w14:paraId="15C6B02B" w14:textId="77777777" w:rsidR="00D77C2E" w:rsidRDefault="00D77C2E" w:rsidP="006A5CAA">
            <w:r>
              <w:t>Date</w:t>
            </w:r>
          </w:p>
        </w:tc>
      </w:tr>
    </w:tbl>
    <w:p w14:paraId="6031403D" w14:textId="77777777" w:rsidR="003D3989" w:rsidRDefault="003D3989" w:rsidP="00D60948">
      <w:pPr>
        <w:spacing w:after="200" w:line="276" w:lineRule="auto"/>
      </w:pPr>
    </w:p>
    <w:sectPr w:rsidR="003D3989"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1483E"/>
    <w:rsid w:val="00021F3B"/>
    <w:rsid w:val="00030479"/>
    <w:rsid w:val="00032A33"/>
    <w:rsid w:val="0007680B"/>
    <w:rsid w:val="00081705"/>
    <w:rsid w:val="00081EE4"/>
    <w:rsid w:val="00094DB2"/>
    <w:rsid w:val="000E2952"/>
    <w:rsid w:val="000E353C"/>
    <w:rsid w:val="001115E6"/>
    <w:rsid w:val="00154193"/>
    <w:rsid w:val="001910B2"/>
    <w:rsid w:val="001A3C5D"/>
    <w:rsid w:val="001B15CC"/>
    <w:rsid w:val="001C32EC"/>
    <w:rsid w:val="001D5E21"/>
    <w:rsid w:val="001D619B"/>
    <w:rsid w:val="002133B1"/>
    <w:rsid w:val="00222B67"/>
    <w:rsid w:val="00253ECF"/>
    <w:rsid w:val="002862DA"/>
    <w:rsid w:val="002A3413"/>
    <w:rsid w:val="002C58DE"/>
    <w:rsid w:val="003110B2"/>
    <w:rsid w:val="00311E02"/>
    <w:rsid w:val="003579E8"/>
    <w:rsid w:val="003A2E31"/>
    <w:rsid w:val="003A3C14"/>
    <w:rsid w:val="003C77F0"/>
    <w:rsid w:val="003D3989"/>
    <w:rsid w:val="003D5D4A"/>
    <w:rsid w:val="003D7312"/>
    <w:rsid w:val="00403FCF"/>
    <w:rsid w:val="0041709E"/>
    <w:rsid w:val="00430122"/>
    <w:rsid w:val="0043521E"/>
    <w:rsid w:val="00470261"/>
    <w:rsid w:val="00472A40"/>
    <w:rsid w:val="004875A8"/>
    <w:rsid w:val="00490895"/>
    <w:rsid w:val="004912ED"/>
    <w:rsid w:val="004D7601"/>
    <w:rsid w:val="004E1FD3"/>
    <w:rsid w:val="004F0AAB"/>
    <w:rsid w:val="00511D89"/>
    <w:rsid w:val="005203E7"/>
    <w:rsid w:val="005549A3"/>
    <w:rsid w:val="0057710E"/>
    <w:rsid w:val="005879E1"/>
    <w:rsid w:val="005A7742"/>
    <w:rsid w:val="005B638A"/>
    <w:rsid w:val="005E4F5A"/>
    <w:rsid w:val="00652011"/>
    <w:rsid w:val="00652EFB"/>
    <w:rsid w:val="00654172"/>
    <w:rsid w:val="00672EA1"/>
    <w:rsid w:val="006B1F02"/>
    <w:rsid w:val="006D1CF9"/>
    <w:rsid w:val="006E07E5"/>
    <w:rsid w:val="006E1F3E"/>
    <w:rsid w:val="006F4765"/>
    <w:rsid w:val="00761680"/>
    <w:rsid w:val="007633E4"/>
    <w:rsid w:val="00784BDA"/>
    <w:rsid w:val="007971AF"/>
    <w:rsid w:val="007B50AE"/>
    <w:rsid w:val="007F2231"/>
    <w:rsid w:val="007F484F"/>
    <w:rsid w:val="007F5957"/>
    <w:rsid w:val="008065AA"/>
    <w:rsid w:val="0081463B"/>
    <w:rsid w:val="00845AFC"/>
    <w:rsid w:val="008646F3"/>
    <w:rsid w:val="008813CC"/>
    <w:rsid w:val="00886BBA"/>
    <w:rsid w:val="00891596"/>
    <w:rsid w:val="00893D32"/>
    <w:rsid w:val="00894010"/>
    <w:rsid w:val="00896F6A"/>
    <w:rsid w:val="008E3ABB"/>
    <w:rsid w:val="00903CFD"/>
    <w:rsid w:val="00904491"/>
    <w:rsid w:val="0093017C"/>
    <w:rsid w:val="00933464"/>
    <w:rsid w:val="00950C5F"/>
    <w:rsid w:val="00954CE0"/>
    <w:rsid w:val="009875F2"/>
    <w:rsid w:val="009A4195"/>
    <w:rsid w:val="009D0C05"/>
    <w:rsid w:val="009D59E8"/>
    <w:rsid w:val="009F3C47"/>
    <w:rsid w:val="00A43B21"/>
    <w:rsid w:val="00A51051"/>
    <w:rsid w:val="00A5480F"/>
    <w:rsid w:val="00A5505A"/>
    <w:rsid w:val="00A6182D"/>
    <w:rsid w:val="00A92A4F"/>
    <w:rsid w:val="00AB65EC"/>
    <w:rsid w:val="00AE6F12"/>
    <w:rsid w:val="00B347AC"/>
    <w:rsid w:val="00B417D5"/>
    <w:rsid w:val="00B6637B"/>
    <w:rsid w:val="00B858EE"/>
    <w:rsid w:val="00C777D9"/>
    <w:rsid w:val="00CB10FA"/>
    <w:rsid w:val="00CE5637"/>
    <w:rsid w:val="00D37FAB"/>
    <w:rsid w:val="00D4062F"/>
    <w:rsid w:val="00D43BC5"/>
    <w:rsid w:val="00D52A65"/>
    <w:rsid w:val="00D60948"/>
    <w:rsid w:val="00D74D3C"/>
    <w:rsid w:val="00D77C2E"/>
    <w:rsid w:val="00DB2BFC"/>
    <w:rsid w:val="00DC061C"/>
    <w:rsid w:val="00DF0C8E"/>
    <w:rsid w:val="00E47600"/>
    <w:rsid w:val="00E623A0"/>
    <w:rsid w:val="00E86CE7"/>
    <w:rsid w:val="00E90A1B"/>
    <w:rsid w:val="00EB1AE9"/>
    <w:rsid w:val="00ED061E"/>
    <w:rsid w:val="00F40333"/>
    <w:rsid w:val="00F533D6"/>
    <w:rsid w:val="00F82FE5"/>
    <w:rsid w:val="00F83480"/>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868DA"/>
  <w15:docId w15:val="{5038D20B-8C9B-431A-9036-86FD3B75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BC5"/>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41709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7899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42106118">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926033794">
      <w:bodyDiv w:val="1"/>
      <w:marLeft w:val="0"/>
      <w:marRight w:val="0"/>
      <w:marTop w:val="0"/>
      <w:marBottom w:val="0"/>
      <w:divBdr>
        <w:top w:val="none" w:sz="0" w:space="0" w:color="auto"/>
        <w:left w:val="none" w:sz="0" w:space="0" w:color="auto"/>
        <w:bottom w:val="none" w:sz="0" w:space="0" w:color="auto"/>
        <w:right w:val="none" w:sz="0" w:space="0" w:color="auto"/>
      </w:divBdr>
    </w:div>
    <w:div w:id="1010597039">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839033004">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3038</Characters>
  <Application>Microsoft Office Word</Application>
  <DocSecurity>0</DocSecurity>
  <Lines>116</Lines>
  <Paragraphs>54</Paragraphs>
  <ScaleCrop>false</ScaleCrop>
  <HeadingPairs>
    <vt:vector size="2" baseType="variant">
      <vt:variant>
        <vt:lpstr>Title</vt:lpstr>
      </vt:variant>
      <vt:variant>
        <vt:i4>1</vt:i4>
      </vt:variant>
    </vt:vector>
  </HeadingPairs>
  <TitlesOfParts>
    <vt:vector size="1" baseType="lpstr">
      <vt:lpstr/>
    </vt:vector>
  </TitlesOfParts>
  <Manager/>
  <Company>Forcepoint</Company>
  <LinksUpToDate>false</LinksUpToDate>
  <CharactersWithSpaces>3536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2</cp:revision>
  <dcterms:created xsi:type="dcterms:W3CDTF">2021-04-13T14:00:00Z</dcterms:created>
  <dcterms:modified xsi:type="dcterms:W3CDTF">2021-04-13T14:00:00Z</dcterms:modified>
  <cp:category/>
</cp:coreProperties>
</file>