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324" w14:textId="77777777" w:rsidR="00CD59CA" w:rsidRDefault="005F4840" w:rsidP="005F4840">
      <w:pPr>
        <w:jc w:val="center"/>
        <w:rPr>
          <w:b/>
          <w:sz w:val="36"/>
        </w:rPr>
      </w:pPr>
      <w:r w:rsidRPr="005F4840">
        <w:rPr>
          <w:rFonts w:hint="eastAsia"/>
          <w:b/>
          <w:sz w:val="36"/>
        </w:rPr>
        <w:t>메타버스 개론</w:t>
      </w:r>
    </w:p>
    <w:p w14:paraId="418BCDDE" w14:textId="77777777" w:rsidR="005F4840" w:rsidRDefault="005F4840" w:rsidP="005F4840">
      <w:pPr>
        <w:jc w:val="center"/>
        <w:rPr>
          <w:b/>
          <w:sz w:val="36"/>
        </w:rPr>
      </w:pPr>
    </w:p>
    <w:p w14:paraId="2B65838F" w14:textId="77777777" w:rsidR="005F4840" w:rsidRDefault="005F4840" w:rsidP="005F4840">
      <w:pPr>
        <w:jc w:val="right"/>
        <w:rPr>
          <w:sz w:val="22"/>
        </w:rPr>
      </w:pPr>
      <w:r w:rsidRPr="005F4840">
        <w:rPr>
          <w:rFonts w:hint="eastAsia"/>
          <w:sz w:val="22"/>
        </w:rPr>
        <w:t>게임사업본부-서비스사업실 [김학진]</w:t>
      </w:r>
    </w:p>
    <w:p w14:paraId="7074CA7B" w14:textId="77777777" w:rsidR="005F4840" w:rsidRDefault="005F4840" w:rsidP="005F4840">
      <w:pPr>
        <w:jc w:val="right"/>
        <w:rPr>
          <w:sz w:val="22"/>
        </w:rPr>
      </w:pPr>
    </w:p>
    <w:p w14:paraId="6C3139D0" w14:textId="77777777" w:rsidR="00AC5F56" w:rsidRDefault="005F4840" w:rsidP="005F4840">
      <w:pPr>
        <w:jc w:val="left"/>
        <w:rPr>
          <w:sz w:val="22"/>
        </w:rPr>
      </w:pPr>
      <w:r>
        <w:rPr>
          <w:rFonts w:hint="eastAsia"/>
          <w:sz w:val="22"/>
        </w:rPr>
        <w:t>현 시대를 아우러 (前) (現) IT 기업들의 이전부터 추구하고 개발</w:t>
      </w:r>
      <w:r w:rsidR="00AC5F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Co-Void 19</w:t>
      </w:r>
      <w:r w:rsidR="00AC5F56">
        <w:rPr>
          <w:sz w:val="22"/>
        </w:rPr>
        <w:t xml:space="preserve"> </w:t>
      </w:r>
      <w:r>
        <w:rPr>
          <w:rFonts w:hint="eastAsia"/>
          <w:sz w:val="22"/>
        </w:rPr>
        <w:t>영향으로 인한 기업들의 재택 근무 세계적으로 많은 직원이 원격으로 업무를</w:t>
      </w:r>
      <w:r w:rsidR="00AC5F5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하고</w:t>
      </w:r>
      <w:r w:rsidR="00AC5F56">
        <w:rPr>
          <w:rFonts w:hint="eastAsia"/>
          <w:sz w:val="22"/>
        </w:rPr>
        <w:t xml:space="preserve"> 대부분의 학생들이 원격학습을 통하여 조금 더 빨리 인터넷을 통하여 충분히 사람을 만나고도 노는 방법을 찾는 </w:t>
      </w:r>
      <w:r w:rsidR="00AC5F56">
        <w:rPr>
          <w:sz w:val="22"/>
        </w:rPr>
        <w:t>Cyber Load</w:t>
      </w:r>
      <w:r w:rsidR="00AC5F56">
        <w:rPr>
          <w:rFonts w:hint="eastAsia"/>
          <w:sz w:val="22"/>
        </w:rPr>
        <w:t xml:space="preserve"> 가 생겼다고 생각한다.</w:t>
      </w:r>
    </w:p>
    <w:p w14:paraId="2AF84DE0" w14:textId="77777777" w:rsidR="00616593" w:rsidRDefault="00616593" w:rsidP="005F4840">
      <w:pPr>
        <w:jc w:val="left"/>
        <w:rPr>
          <w:sz w:val="22"/>
        </w:rPr>
      </w:pPr>
      <w:r>
        <w:rPr>
          <w:sz w:val="22"/>
        </w:rPr>
        <w:t>Co-Void 19</w:t>
      </w:r>
      <w:r>
        <w:rPr>
          <w:rFonts w:hint="eastAsia"/>
          <w:sz w:val="22"/>
        </w:rPr>
        <w:t>가 장기화 되면서 현실과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가상 사이의 커넥트가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메타버스 관련 기업들의 </w:t>
      </w:r>
    </w:p>
    <w:p w14:paraId="544B176B" w14:textId="77777777" w:rsidR="00616593" w:rsidRDefault="00616593" w:rsidP="005F4840">
      <w:pPr>
        <w:jc w:val="left"/>
        <w:rPr>
          <w:sz w:val="22"/>
        </w:rPr>
      </w:pPr>
      <w:r>
        <w:rPr>
          <w:rFonts w:hint="eastAsia"/>
          <w:sz w:val="22"/>
        </w:rPr>
        <w:t xml:space="preserve">공격적 </w:t>
      </w:r>
      <w:r>
        <w:rPr>
          <w:sz w:val="22"/>
        </w:rPr>
        <w:t xml:space="preserve">/ </w:t>
      </w:r>
      <w:r>
        <w:rPr>
          <w:rFonts w:hint="eastAsia"/>
          <w:sz w:val="22"/>
        </w:rPr>
        <w:t>도전적으로 임하면서 미래지향적 I</w:t>
      </w:r>
      <w:r>
        <w:rPr>
          <w:sz w:val="22"/>
        </w:rPr>
        <w:t xml:space="preserve">T </w:t>
      </w:r>
      <w:r>
        <w:rPr>
          <w:rFonts w:hint="eastAsia"/>
          <w:sz w:val="22"/>
        </w:rPr>
        <w:t xml:space="preserve">기술에 조금 더  빨리 도래했다고 </w:t>
      </w:r>
    </w:p>
    <w:p w14:paraId="713B5E77" w14:textId="25D2875E" w:rsidR="005F4840" w:rsidRDefault="00616593" w:rsidP="005F4840">
      <w:pPr>
        <w:jc w:val="left"/>
        <w:rPr>
          <w:sz w:val="22"/>
        </w:rPr>
      </w:pPr>
      <w:r>
        <w:rPr>
          <w:rFonts w:hint="eastAsia"/>
          <w:sz w:val="22"/>
        </w:rPr>
        <w:t>추론한다.</w:t>
      </w:r>
      <w:r>
        <w:rPr>
          <w:sz w:val="22"/>
        </w:rPr>
        <w:t xml:space="preserve"> </w:t>
      </w:r>
      <w:r w:rsidR="00DE579D">
        <w:rPr>
          <w:rFonts w:hint="eastAsia"/>
          <w:sz w:val="22"/>
        </w:rPr>
        <w:t>하지만</w:t>
      </w:r>
      <w:r w:rsidR="00DE579D">
        <w:rPr>
          <w:sz w:val="22"/>
        </w:rPr>
        <w:t xml:space="preserve"> </w:t>
      </w:r>
      <w:r w:rsidR="00DE579D">
        <w:rPr>
          <w:rFonts w:hint="eastAsia"/>
          <w:sz w:val="22"/>
        </w:rPr>
        <w:t>책을 읽고,</w:t>
      </w:r>
      <w:r w:rsidR="00DE579D">
        <w:rPr>
          <w:sz w:val="22"/>
        </w:rPr>
        <w:t xml:space="preserve"> </w:t>
      </w:r>
      <w:r w:rsidR="00DE579D">
        <w:rPr>
          <w:rFonts w:hint="eastAsia"/>
          <w:sz w:val="22"/>
        </w:rPr>
        <w:t>인터넷에 자료조사를 통하여</w:t>
      </w:r>
      <w:r w:rsidR="00DE579D">
        <w:rPr>
          <w:sz w:val="22"/>
        </w:rPr>
        <w:t xml:space="preserve"> </w:t>
      </w:r>
      <w:r w:rsidR="00DE579D">
        <w:rPr>
          <w:rFonts w:hint="eastAsia"/>
          <w:sz w:val="22"/>
        </w:rPr>
        <w:t>읽어 봐도 메타버스의 뚜렷한</w:t>
      </w:r>
    </w:p>
    <w:p w14:paraId="3CF2E2BC" w14:textId="7C0AB11F" w:rsidR="009A0660" w:rsidRDefault="00DE579D" w:rsidP="005F4840">
      <w:pPr>
        <w:jc w:val="left"/>
        <w:rPr>
          <w:sz w:val="22"/>
        </w:rPr>
      </w:pPr>
      <w:r>
        <w:rPr>
          <w:rFonts w:hint="eastAsia"/>
          <w:sz w:val="22"/>
        </w:rPr>
        <w:t>정의가 세워지지 않았다</w:t>
      </w:r>
      <w:r w:rsidR="009A0660">
        <w:rPr>
          <w:rFonts w:hint="eastAsia"/>
          <w:sz w:val="22"/>
        </w:rPr>
        <w:t>.</w:t>
      </w:r>
      <w:r w:rsidR="009A0660">
        <w:rPr>
          <w:sz w:val="22"/>
        </w:rPr>
        <w:t xml:space="preserve"> </w:t>
      </w:r>
      <w:r w:rsidR="009A0660">
        <w:rPr>
          <w:rFonts w:hint="eastAsia"/>
          <w:sz w:val="22"/>
        </w:rPr>
        <w:t>아바타를 이용하여 사회,경제,문화 활동을 하는게 메타버스라는 사람도 있으며,</w:t>
      </w:r>
      <w:r w:rsidR="009A0660">
        <w:rPr>
          <w:sz w:val="22"/>
        </w:rPr>
        <w:t xml:space="preserve"> </w:t>
      </w:r>
      <w:r w:rsidR="009A0660">
        <w:rPr>
          <w:rFonts w:hint="eastAsia"/>
          <w:sz w:val="22"/>
        </w:rPr>
        <w:t>실생활과 같이 일,</w:t>
      </w:r>
      <w:r w:rsidR="009A0660">
        <w:rPr>
          <w:sz w:val="22"/>
        </w:rPr>
        <w:t xml:space="preserve"> </w:t>
      </w:r>
      <w:r w:rsidR="009A0660">
        <w:rPr>
          <w:rFonts w:hint="eastAsia"/>
          <w:sz w:val="22"/>
        </w:rPr>
        <w:t>사회 활동 현 시대에서 부족한 일자리의</w:t>
      </w:r>
      <w:r w:rsidR="009A0660">
        <w:rPr>
          <w:sz w:val="22"/>
        </w:rPr>
        <w:t xml:space="preserve"> </w:t>
      </w:r>
      <w:r w:rsidR="009A0660">
        <w:rPr>
          <w:rFonts w:hint="eastAsia"/>
          <w:sz w:val="22"/>
        </w:rPr>
        <w:t>경제적 기회가 주어지는 공간이 메타버스라는 사람또한 존재하며,</w:t>
      </w:r>
      <w:r w:rsidR="009A0660">
        <w:rPr>
          <w:sz w:val="22"/>
        </w:rPr>
        <w:t xml:space="preserve"> </w:t>
      </w:r>
      <w:r w:rsidR="009A0660">
        <w:rPr>
          <w:rFonts w:hint="eastAsia"/>
          <w:sz w:val="22"/>
        </w:rPr>
        <w:t>일상생활에서 서비스 알람, 스케쥴,</w:t>
      </w:r>
      <w:r w:rsidR="009A0660">
        <w:rPr>
          <w:sz w:val="22"/>
        </w:rPr>
        <w:t xml:space="preserve"> </w:t>
      </w:r>
      <w:r w:rsidR="009A0660">
        <w:rPr>
          <w:rFonts w:hint="eastAsia"/>
          <w:sz w:val="22"/>
        </w:rPr>
        <w:t>음악등 내 신체에 맞는 최적화</w:t>
      </w:r>
      <w:r w:rsidR="009A0660">
        <w:rPr>
          <w:sz w:val="22"/>
        </w:rPr>
        <w:t xml:space="preserve"> Life</w:t>
      </w:r>
      <w:r w:rsidR="009A0660">
        <w:rPr>
          <w:rFonts w:hint="eastAsia"/>
          <w:sz w:val="22"/>
        </w:rPr>
        <w:t>를 서버에 저장하여 필요할 때 마다 불러오는 실시간 호출 다른 사람과의 공유등 을 말하는 일상생활 편의성 증가가 메타버스라고 정의하는 사람또한 존재한다.</w:t>
      </w:r>
      <w:r w:rsidR="009A0660">
        <w:rPr>
          <w:sz w:val="22"/>
        </w:rPr>
        <w:t xml:space="preserve"> </w:t>
      </w:r>
    </w:p>
    <w:p w14:paraId="4139EC2C" w14:textId="13E5144C" w:rsidR="009A0660" w:rsidRDefault="009A0660" w:rsidP="005F4840">
      <w:pPr>
        <w:jc w:val="left"/>
        <w:rPr>
          <w:sz w:val="22"/>
        </w:rPr>
      </w:pPr>
      <w:r>
        <w:rPr>
          <w:rFonts w:hint="eastAsia"/>
          <w:sz w:val="22"/>
        </w:rPr>
        <w:t xml:space="preserve">아직 일관적인 </w:t>
      </w:r>
      <w:r w:rsidR="006C2AEA">
        <w:rPr>
          <w:rFonts w:hint="eastAsia"/>
          <w:sz w:val="22"/>
        </w:rPr>
        <w:t>정의가 세워지지 않았다고 본다.</w:t>
      </w:r>
      <w:r w:rsidR="006C2AEA">
        <w:rPr>
          <w:sz w:val="22"/>
        </w:rPr>
        <w:t xml:space="preserve"> </w:t>
      </w:r>
      <w:r w:rsidR="006C2AEA">
        <w:rPr>
          <w:rFonts w:hint="eastAsia"/>
          <w:sz w:val="22"/>
        </w:rPr>
        <w:t xml:space="preserve">현재에 통용되는 의미는 </w:t>
      </w:r>
      <w:r w:rsidR="006C2AEA">
        <w:rPr>
          <w:sz w:val="22"/>
        </w:rPr>
        <w:t>“</w:t>
      </w:r>
      <w:r w:rsidR="006C2AEA">
        <w:rPr>
          <w:rFonts w:hint="eastAsia"/>
          <w:sz w:val="22"/>
        </w:rPr>
        <w:t xml:space="preserve">현실 세계와 같은 사회적/경제적 활동이 통용되는 </w:t>
      </w:r>
      <w:r w:rsidR="006C2AEA">
        <w:rPr>
          <w:sz w:val="22"/>
        </w:rPr>
        <w:t>3</w:t>
      </w:r>
      <w:r w:rsidR="006C2AEA">
        <w:rPr>
          <w:rFonts w:hint="eastAsia"/>
          <w:sz w:val="22"/>
        </w:rPr>
        <w:t>차원 가상공간</w:t>
      </w:r>
      <w:r w:rsidR="006C2AEA">
        <w:rPr>
          <w:sz w:val="22"/>
        </w:rPr>
        <w:t>”</w:t>
      </w:r>
      <w:r w:rsidR="006C2AEA">
        <w:rPr>
          <w:rFonts w:hint="eastAsia"/>
          <w:sz w:val="22"/>
        </w:rPr>
        <w:t>의 넓은 의미인 추상적인 개념단어 의미라고 생각한다.</w:t>
      </w:r>
    </w:p>
    <w:p w14:paraId="564857CA" w14:textId="24276996" w:rsidR="00AE3AFF" w:rsidRDefault="00AE3AFF" w:rsidP="005F4840">
      <w:pPr>
        <w:jc w:val="left"/>
        <w:rPr>
          <w:sz w:val="22"/>
        </w:rPr>
      </w:pPr>
      <w:r>
        <w:rPr>
          <w:rFonts w:hint="eastAsia"/>
          <w:sz w:val="22"/>
        </w:rPr>
        <w:t>그렇다면,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과거,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현재를 아우러서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본인이 했던 플랫폼/게임 하고 있는 플랫폼/게임 </w:t>
      </w:r>
    </w:p>
    <w:p w14:paraId="170A5B96" w14:textId="6F489507" w:rsidR="00AE3AFF" w:rsidRDefault="00AE3AFF" w:rsidP="005F4840">
      <w:pPr>
        <w:jc w:val="left"/>
        <w:rPr>
          <w:sz w:val="22"/>
        </w:rPr>
      </w:pPr>
      <w:r>
        <w:rPr>
          <w:rFonts w:hint="eastAsia"/>
          <w:sz w:val="22"/>
        </w:rPr>
        <w:t>또한 메타버스라고 지칭할수 있을까?</w:t>
      </w:r>
      <w:r>
        <w:rPr>
          <w:sz w:val="22"/>
        </w:rPr>
        <w:t xml:space="preserve">? </w:t>
      </w:r>
      <w:r>
        <w:rPr>
          <w:rFonts w:hint="eastAsia"/>
          <w:sz w:val="22"/>
        </w:rPr>
        <w:t>라는 질문에 답은 애매하지만 특정할 수 있다.</w:t>
      </w:r>
    </w:p>
    <w:p w14:paraId="64A2BA8C" w14:textId="3C2FD509" w:rsidR="00AE3AFF" w:rsidRDefault="00AE3AFF" w:rsidP="00AE3AFF">
      <w:pPr>
        <w:jc w:val="left"/>
        <w:rPr>
          <w:sz w:val="22"/>
        </w:rPr>
      </w:pPr>
      <w:r w:rsidRPr="00AE3AF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메타버스의</w:t>
      </w:r>
      <w:r>
        <w:rPr>
          <w:sz w:val="22"/>
        </w:rPr>
        <w:t xml:space="preserve"> </w:t>
      </w:r>
      <w:r w:rsidR="00E2689E">
        <w:rPr>
          <w:rFonts w:hint="eastAsia"/>
          <w:sz w:val="22"/>
        </w:rPr>
        <w:t>정의</w:t>
      </w:r>
    </w:p>
    <w:p w14:paraId="120C814E" w14:textId="34F22C7B" w:rsidR="00E2689E" w:rsidRDefault="00E2689E" w:rsidP="00AE3AFF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높은 자유도</w:t>
      </w:r>
      <w:r>
        <w:rPr>
          <w:sz w:val="22"/>
        </w:rPr>
        <w:t xml:space="preserve">, </w:t>
      </w:r>
      <w:r>
        <w:rPr>
          <w:rFonts w:hint="eastAsia"/>
          <w:sz w:val="22"/>
        </w:rPr>
        <w:t>사용자는 아바타를 통하여 자유로운 생활을 할 수 있는 권리가 있다.</w:t>
      </w:r>
    </w:p>
    <w:p w14:paraId="49A12786" w14:textId="42B04648" w:rsidR="00E2689E" w:rsidRDefault="00E2689E" w:rsidP="00AE3AFF">
      <w:pPr>
        <w:jc w:val="left"/>
        <w:rPr>
          <w:sz w:val="22"/>
        </w:rPr>
      </w:pPr>
      <w:r>
        <w:rPr>
          <w:rFonts w:hint="eastAsia"/>
          <w:sz w:val="22"/>
        </w:rPr>
        <w:t>미션이 있든,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없든 선택은 사용자의 자유이다.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사회생활 전반을 할 수 있다.</w:t>
      </w:r>
    </w:p>
    <w:p w14:paraId="7F850541" w14:textId="137C5A08" w:rsidR="00E2689E" w:rsidRDefault="00E2689E" w:rsidP="00AE3AFF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1F3141">
        <w:rPr>
          <w:rFonts w:hint="eastAsia"/>
          <w:sz w:val="22"/>
        </w:rPr>
        <w:t>커뮤니케이션,</w:t>
      </w:r>
      <w:r w:rsidR="001F3141">
        <w:rPr>
          <w:sz w:val="22"/>
        </w:rPr>
        <w:t xml:space="preserve"> </w:t>
      </w:r>
      <w:r w:rsidR="001F3141">
        <w:rPr>
          <w:rFonts w:hint="eastAsia"/>
          <w:sz w:val="22"/>
        </w:rPr>
        <w:t>다른 사용자들과의 커뮤는 필수아닌 필수라고 할수 있다.</w:t>
      </w:r>
      <w:r w:rsidR="001F3141">
        <w:rPr>
          <w:sz w:val="22"/>
        </w:rPr>
        <w:t xml:space="preserve"> </w:t>
      </w:r>
      <w:r w:rsidR="001F3141">
        <w:rPr>
          <w:rFonts w:hint="eastAsia"/>
          <w:sz w:val="22"/>
        </w:rPr>
        <w:t>음성 대화 및</w:t>
      </w:r>
    </w:p>
    <w:p w14:paraId="24969F94" w14:textId="69CB1853" w:rsidR="001F3141" w:rsidRDefault="001F3141" w:rsidP="00AE3AFF">
      <w:pPr>
        <w:jc w:val="left"/>
        <w:rPr>
          <w:sz w:val="22"/>
        </w:rPr>
      </w:pPr>
      <w:r>
        <w:rPr>
          <w:rFonts w:hint="eastAsia"/>
          <w:sz w:val="22"/>
        </w:rPr>
        <w:t>채팅을 통하여 메타버스안 다른 사용자와의 유대감 표현을 위한 감정표현이 가능해야한다.</w:t>
      </w:r>
    </w:p>
    <w:p w14:paraId="68C16C00" w14:textId="31E2FCBF" w:rsidR="001F3141" w:rsidRDefault="001F3141" w:rsidP="00AE3AFF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수익화,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게임을 제작한 기업 뿐만 아니라</w:t>
      </w:r>
      <w:r>
        <w:rPr>
          <w:sz w:val="22"/>
        </w:rPr>
        <w:t xml:space="preserve">, </w:t>
      </w:r>
      <w:r>
        <w:rPr>
          <w:rFonts w:hint="eastAsia"/>
          <w:sz w:val="22"/>
        </w:rPr>
        <w:t>사용자들도 충분한 수익을 낼 수 있는 플랫폼이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 제작자가 A 사용자에게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상점을 열 수 있는 권리를 판매하여 수익을 얻고 </w:t>
      </w:r>
      <w:r>
        <w:rPr>
          <w:sz w:val="22"/>
        </w:rPr>
        <w:t xml:space="preserve">A </w:t>
      </w:r>
      <w:r>
        <w:rPr>
          <w:rFonts w:hint="eastAsia"/>
          <w:sz w:val="22"/>
        </w:rPr>
        <w:t>사용자는 상점을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열어 자기만이 만들수 있는 고유 옷이나 장신구를 만들어 다른 사용자에게 판매하여 수익을 얻을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현실에서 출근이 아닌 메타버스로의 출근형성이 성립된다.</w:t>
      </w:r>
    </w:p>
    <w:p w14:paraId="6C06ED3F" w14:textId="77777777" w:rsidR="001F3141" w:rsidRDefault="001F3141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21681B10" w14:textId="099438AF" w:rsidR="001F3141" w:rsidRDefault="00785DC2" w:rsidP="00AE3AF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본인이 이전에 했던 게임이나 현재 플레이 중인 게임중에 메타버스와 일치했던 게임을 생각해 보니 </w:t>
      </w:r>
      <w:r>
        <w:rPr>
          <w:sz w:val="22"/>
        </w:rPr>
        <w:t>1999</w:t>
      </w:r>
      <w:r>
        <w:rPr>
          <w:rFonts w:hint="eastAsia"/>
          <w:sz w:val="22"/>
        </w:rPr>
        <w:t>년 출시했던 엠플레이-</w:t>
      </w:r>
      <w:r>
        <w:rPr>
          <w:sz w:val="22"/>
        </w:rPr>
        <w:t>&gt;</w:t>
      </w:r>
      <w:r>
        <w:rPr>
          <w:rFonts w:hint="eastAsia"/>
          <w:sz w:val="22"/>
        </w:rPr>
        <w:t>넥슨의 퀴즈퀴즈(큐플레이</w:t>
      </w:r>
      <w:r>
        <w:rPr>
          <w:sz w:val="22"/>
        </w:rPr>
        <w:t>)</w:t>
      </w:r>
      <w:r>
        <w:rPr>
          <w:rFonts w:hint="eastAsia"/>
          <w:sz w:val="22"/>
        </w:rPr>
        <w:t>가 생각 났다.</w:t>
      </w:r>
    </w:p>
    <w:p w14:paraId="2F8D2D0B" w14:textId="77777777" w:rsidR="00785DC2" w:rsidRDefault="00785DC2" w:rsidP="00AE3AFF">
      <w:pPr>
        <w:jc w:val="left"/>
        <w:rPr>
          <w:sz w:val="22"/>
        </w:rPr>
      </w:pPr>
      <w:r>
        <w:rPr>
          <w:rFonts w:hint="eastAsia"/>
          <w:sz w:val="22"/>
        </w:rPr>
        <w:t xml:space="preserve">그때 당시에는 지금 현대 시대와 달리 광범위의 자유도와 높은 자유도 하이 퀄리티의 </w:t>
      </w:r>
    </w:p>
    <w:p w14:paraId="13FFCD9C" w14:textId="207FCB26" w:rsidR="00785DC2" w:rsidRDefault="00785DC2" w:rsidP="00AE3AF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그래픽은 없었지만 그때 당시의 일관성이란 </w:t>
      </w:r>
    </w:p>
    <w:p w14:paraId="164F3458" w14:textId="34DA7D9E" w:rsidR="00785DC2" w:rsidRPr="001F3141" w:rsidRDefault="00785DC2" w:rsidP="00AE3AF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게임</w:t>
      </w:r>
    </w:p>
    <w:sectPr w:rsidR="00785DC2" w:rsidRPr="001F3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C014" w14:textId="77777777" w:rsidR="00192414" w:rsidRDefault="00192414" w:rsidP="005F4840">
      <w:r>
        <w:separator/>
      </w:r>
    </w:p>
  </w:endnote>
  <w:endnote w:type="continuationSeparator" w:id="0">
    <w:p w14:paraId="417C3D7E" w14:textId="77777777" w:rsidR="00192414" w:rsidRDefault="00192414" w:rsidP="005F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556D" w14:textId="77777777" w:rsidR="00192414" w:rsidRDefault="00192414" w:rsidP="005F4840">
      <w:r>
        <w:separator/>
      </w:r>
    </w:p>
  </w:footnote>
  <w:footnote w:type="continuationSeparator" w:id="0">
    <w:p w14:paraId="0DBA4A4A" w14:textId="77777777" w:rsidR="00192414" w:rsidRDefault="00192414" w:rsidP="005F4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21A6"/>
    <w:multiLevelType w:val="hybridMultilevel"/>
    <w:tmpl w:val="9D22A568"/>
    <w:lvl w:ilvl="0" w:tplc="E58003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0F697E"/>
    <w:multiLevelType w:val="hybridMultilevel"/>
    <w:tmpl w:val="BBD8016A"/>
    <w:lvl w:ilvl="0" w:tplc="DB6C3A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040249">
    <w:abstractNumId w:val="1"/>
  </w:num>
  <w:num w:numId="2" w16cid:durableId="169294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840"/>
    <w:rsid w:val="00192414"/>
    <w:rsid w:val="001F3141"/>
    <w:rsid w:val="002F09C1"/>
    <w:rsid w:val="00545139"/>
    <w:rsid w:val="005F4840"/>
    <w:rsid w:val="00616593"/>
    <w:rsid w:val="006C2AEA"/>
    <w:rsid w:val="00785DC2"/>
    <w:rsid w:val="009A0660"/>
    <w:rsid w:val="00AC5F56"/>
    <w:rsid w:val="00AE3AFF"/>
    <w:rsid w:val="00CD59CA"/>
    <w:rsid w:val="00DE579D"/>
    <w:rsid w:val="00E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99AD9"/>
  <w15:docId w15:val="{DCBAA3C1-C4C3-4117-8896-2AB4E681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F4840"/>
  </w:style>
  <w:style w:type="paragraph" w:styleId="a4">
    <w:name w:val="footer"/>
    <w:basedOn w:val="a"/>
    <w:link w:val="Char0"/>
    <w:uiPriority w:val="99"/>
    <w:semiHidden/>
    <w:unhideWhenUsed/>
    <w:rsid w:val="005F4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F4840"/>
  </w:style>
  <w:style w:type="paragraph" w:styleId="a5">
    <w:name w:val="List Paragraph"/>
    <w:basedOn w:val="a"/>
    <w:uiPriority w:val="34"/>
    <w:qFormat/>
    <w:rsid w:val="00AE3A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KIM HAKJIN</cp:lastModifiedBy>
  <cp:revision>4</cp:revision>
  <dcterms:created xsi:type="dcterms:W3CDTF">2022-12-13T15:37:00Z</dcterms:created>
  <dcterms:modified xsi:type="dcterms:W3CDTF">2022-12-20T09:32:00Z</dcterms:modified>
</cp:coreProperties>
</file>