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55D7C" w14:textId="26CD6A55" w:rsidR="00474729" w:rsidRDefault="00474729">
      <w:r>
        <w:t>Shraddha Patel</w:t>
      </w:r>
    </w:p>
    <w:p w14:paraId="1BF00C21" w14:textId="759643D6" w:rsidR="00263CC0" w:rsidRDefault="00474729">
      <w:r>
        <w:t>Project 1 Write-up</w:t>
      </w:r>
    </w:p>
    <w:p w14:paraId="32B239C5" w14:textId="77777777" w:rsidR="00BC5DB2" w:rsidRDefault="00BC5DB2"/>
    <w:p w14:paraId="29968E5F" w14:textId="75DE49B4" w:rsidR="00BC5DB2" w:rsidRDefault="003209D5">
      <w:r>
        <w:t>Project Approach:</w:t>
      </w:r>
    </w:p>
    <w:p w14:paraId="2C056BE8" w14:textId="2EAE910F" w:rsidR="003209D5" w:rsidRDefault="003209D5">
      <w:r>
        <w:tab/>
        <w:t xml:space="preserve">For this project, I approached the problem by first reading the requirements and then creating a general layout on paper. </w:t>
      </w:r>
      <w:r w:rsidR="009A41C7">
        <w:t xml:space="preserve">I started by remembering the logic I used to create a prefix expression calculator in Java, last semester. I know we used popping from a stack and saving expressions, however in Haskell it would have to be different since it is a functional language. We cannot use variables </w:t>
      </w:r>
      <w:r w:rsidR="00917AEE">
        <w:t>in the same way as in Java or Python</w:t>
      </w:r>
      <w:r w:rsidR="009A41C7">
        <w:t>.</w:t>
      </w:r>
      <w:r w:rsidR="00F251A5">
        <w:t xml:space="preserve"> I started to break down the project into its main parts: Parsing the expression, Evaluate expression, Receive user input, and a main function.</w:t>
      </w:r>
    </w:p>
    <w:p w14:paraId="637740A0" w14:textId="77777777" w:rsidR="00205D0B" w:rsidRDefault="00205D0B"/>
    <w:p w14:paraId="5626C9F7" w14:textId="27F27706" w:rsidR="00205D0B" w:rsidRDefault="00205D0B">
      <w:r>
        <w:t>Project Organization:</w:t>
      </w:r>
    </w:p>
    <w:sectPr w:rsidR="00205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D4"/>
    <w:rsid w:val="00205D0B"/>
    <w:rsid w:val="00263CC0"/>
    <w:rsid w:val="003209D5"/>
    <w:rsid w:val="00474729"/>
    <w:rsid w:val="00850691"/>
    <w:rsid w:val="00917AEE"/>
    <w:rsid w:val="009A41C7"/>
    <w:rsid w:val="00BC5DB2"/>
    <w:rsid w:val="00E35065"/>
    <w:rsid w:val="00E91ED4"/>
    <w:rsid w:val="00F251A5"/>
    <w:rsid w:val="00F5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AD3005"/>
  <w15:chartTrackingRefBased/>
  <w15:docId w15:val="{B5CA3215-70E3-9541-9BE8-D3ABEE65E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ED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ED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ED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ED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E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E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E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E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ED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ED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E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E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E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E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Shraddha</dc:creator>
  <cp:keywords/>
  <dc:description/>
  <cp:lastModifiedBy>Patel, Shraddha</cp:lastModifiedBy>
  <cp:revision>8</cp:revision>
  <dcterms:created xsi:type="dcterms:W3CDTF">2024-03-18T00:57:00Z</dcterms:created>
  <dcterms:modified xsi:type="dcterms:W3CDTF">2024-03-18T22:46:00Z</dcterms:modified>
</cp:coreProperties>
</file>