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95550" w14:textId="06E7A0C8" w:rsidR="009F2E2F" w:rsidRPr="009F2E2F" w:rsidRDefault="009F2E2F" w:rsidP="009F2E2F">
      <w:pPr>
        <w:jc w:val="center"/>
        <w:rPr>
          <w:b/>
          <w:bCs/>
        </w:rPr>
      </w:pPr>
      <w:bookmarkStart w:id="0" w:name="_GoBack"/>
      <w:bookmarkEnd w:id="0"/>
      <w:r w:rsidRPr="009F2E2F">
        <w:rPr>
          <w:b/>
          <w:bCs/>
        </w:rPr>
        <w:t>Project _DR</w:t>
      </w:r>
    </w:p>
    <w:p w14:paraId="4A5A57D0" w14:textId="77777777" w:rsidR="009F2E2F" w:rsidRDefault="009F2E2F"/>
    <w:p w14:paraId="031FD68F" w14:textId="0EFEAE17" w:rsidR="006E17C3" w:rsidRDefault="009F2E2F">
      <w:r>
        <w:rPr>
          <w:noProof/>
        </w:rPr>
        <w:drawing>
          <wp:inline distT="0" distB="0" distL="0" distR="0" wp14:anchorId="3EC14C7E" wp14:editId="3931BE08">
            <wp:extent cx="5727700" cy="4373217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7 at 5.17.5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8" cy="43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85EB" w14:textId="16148907" w:rsidR="009F2E2F" w:rsidRDefault="009F2E2F"/>
    <w:p w14:paraId="2CD9804D" w14:textId="37C2CA90" w:rsidR="009F2E2F" w:rsidRDefault="009F2E2F">
      <w:r>
        <w:rPr>
          <w:noProof/>
        </w:rPr>
        <w:drawing>
          <wp:inline distT="0" distB="0" distL="0" distR="0" wp14:anchorId="4D516808" wp14:editId="0AB408D0">
            <wp:extent cx="5727700" cy="30988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7 at 4.59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B63A" w14:textId="246BD9DE" w:rsidR="009F2E2F" w:rsidRDefault="009F2E2F"/>
    <w:p w14:paraId="5891DF7B" w14:textId="39029236" w:rsidR="009F2E2F" w:rsidRDefault="009F2E2F">
      <w:r>
        <w:rPr>
          <w:noProof/>
        </w:rPr>
        <w:lastRenderedPageBreak/>
        <w:drawing>
          <wp:inline distT="0" distB="0" distL="0" distR="0" wp14:anchorId="32AFFF0E" wp14:editId="38A437D5">
            <wp:extent cx="5727700" cy="3098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7 at 4.58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E2F" w:rsidSect="0040219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2F"/>
    <w:rsid w:val="00402192"/>
    <w:rsid w:val="00595B4D"/>
    <w:rsid w:val="009F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2826"/>
  <w15:chartTrackingRefBased/>
  <w15:docId w15:val="{BF76EF9C-3765-BA46-BC76-3B5304FBB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Shradha Ashokrao</dc:creator>
  <cp:keywords/>
  <dc:description/>
  <cp:lastModifiedBy>Shinde, Shradha Ashokrao</cp:lastModifiedBy>
  <cp:revision>1</cp:revision>
  <dcterms:created xsi:type="dcterms:W3CDTF">2020-05-18T00:18:00Z</dcterms:created>
  <dcterms:modified xsi:type="dcterms:W3CDTF">2020-05-18T00:21:00Z</dcterms:modified>
</cp:coreProperties>
</file>