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3081" w14:textId="77777777" w:rsidR="001C2E3C" w:rsidRDefault="001C2E3C" w:rsidP="001C2E3C">
      <w:r>
        <w:t>//To remove elements where values are not divisible by 2</w:t>
      </w:r>
    </w:p>
    <w:p w14:paraId="0F68AD64" w14:textId="77777777" w:rsidR="001C2E3C" w:rsidRDefault="001C2E3C" w:rsidP="001C2E3C">
      <w:r>
        <w:t>void main(){</w:t>
      </w:r>
    </w:p>
    <w:p w14:paraId="3DD097B7" w14:textId="77777777" w:rsidR="001C2E3C" w:rsidRDefault="001C2E3C" w:rsidP="001C2E3C">
      <w:r>
        <w:t xml:space="preserve">  Map A=new Map();</w:t>
      </w:r>
    </w:p>
    <w:p w14:paraId="06591EC7" w14:textId="77777777" w:rsidR="001C2E3C" w:rsidRDefault="001C2E3C" w:rsidP="001C2E3C">
      <w:r>
        <w:t xml:space="preserve">  A['First']=1;</w:t>
      </w:r>
    </w:p>
    <w:p w14:paraId="23FE5CDC" w14:textId="77777777" w:rsidR="001C2E3C" w:rsidRDefault="001C2E3C" w:rsidP="001C2E3C">
      <w:r>
        <w:t xml:space="preserve">  A["Second"]=2;</w:t>
      </w:r>
    </w:p>
    <w:p w14:paraId="703D2FF9" w14:textId="77777777" w:rsidR="001C2E3C" w:rsidRDefault="001C2E3C" w:rsidP="001C2E3C">
      <w:r>
        <w:t xml:space="preserve">  A["Third"]=3;</w:t>
      </w:r>
    </w:p>
    <w:p w14:paraId="76664B4E" w14:textId="77777777" w:rsidR="001C2E3C" w:rsidRDefault="001C2E3C" w:rsidP="001C2E3C">
      <w:r>
        <w:t xml:space="preserve">  A['Four']=4;</w:t>
      </w:r>
    </w:p>
    <w:p w14:paraId="4D63E63F" w14:textId="77777777" w:rsidR="001C2E3C" w:rsidRDefault="001C2E3C" w:rsidP="001C2E3C">
      <w:r>
        <w:t xml:space="preserve"> A.removeWhere((k,v)=&gt;v.isOdd);</w:t>
      </w:r>
    </w:p>
    <w:p w14:paraId="0C84E2EB" w14:textId="77777777" w:rsidR="001C2E3C" w:rsidRDefault="001C2E3C" w:rsidP="001C2E3C">
      <w:r>
        <w:t xml:space="preserve">  </w:t>
      </w:r>
    </w:p>
    <w:p w14:paraId="610217A7" w14:textId="77777777" w:rsidR="001C2E3C" w:rsidRDefault="001C2E3C" w:rsidP="001C2E3C">
      <w:r>
        <w:t xml:space="preserve">  print(A);</w:t>
      </w:r>
    </w:p>
    <w:p w14:paraId="49E5E251" w14:textId="28524A0B" w:rsidR="002806C0" w:rsidRPr="001C2E3C" w:rsidRDefault="001C2E3C" w:rsidP="001C2E3C">
      <w:r>
        <w:t>}</w:t>
      </w:r>
    </w:p>
    <w:sectPr w:rsidR="002806C0" w:rsidRPr="001C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6C0"/>
    <w:rsid w:val="001C2E3C"/>
    <w:rsid w:val="0028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FFC05-C987-4015-98F7-EC948490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930986-8368-42b3-aae2-47561fd6e114}" enabled="1" method="Standard" siteId="{d5d2540f-f60a-45ad-86a9-e2e792ee66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Sivasankaraiah</dc:creator>
  <cp:keywords/>
  <dc:description/>
  <cp:lastModifiedBy>Sushmitha Sivasankaraiah</cp:lastModifiedBy>
  <cp:revision>2</cp:revision>
  <dcterms:created xsi:type="dcterms:W3CDTF">2021-08-03T07:23:00Z</dcterms:created>
  <dcterms:modified xsi:type="dcterms:W3CDTF">2021-08-03T07:24:00Z</dcterms:modified>
</cp:coreProperties>
</file>