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6A797" w14:textId="367ED32F" w:rsidR="00D37CEF" w:rsidRDefault="00D37CEF" w:rsidP="00D37CEF">
      <w:r>
        <w:t>10 and 20:</w:t>
      </w:r>
    </w:p>
    <w:p w14:paraId="3C2471C7" w14:textId="77777777" w:rsidR="00D37CEF" w:rsidRPr="00D37CEF" w:rsidRDefault="00D37CEF" w:rsidP="00D37CEF">
      <w:r w:rsidRPr="00D37CEF">
        <w:t>This C++ program prompts the user to enter a number and checks if it falls within the range of 10 to 20 (inclusive). It uses a conditional statement to evaluate this and outputs a message indicating whether the number is within the range or not. The program demonstrates basic input, output, and logical conditions.</w:t>
      </w:r>
    </w:p>
    <w:p w14:paraId="5D2DB90E" w14:textId="77777777" w:rsidR="00D37CEF" w:rsidRPr="00D37CEF" w:rsidRDefault="00D37CEF" w:rsidP="00D37CEF">
      <w:r w:rsidRPr="00D37CEF">
        <w:t>4o mini</w:t>
      </w:r>
    </w:p>
    <w:p w14:paraId="3C4930F1" w14:textId="77777777" w:rsidR="00D37CEF" w:rsidRPr="00D37CEF" w:rsidRDefault="00D37CEF" w:rsidP="00D37CEF"/>
    <w:sectPr w:rsidR="00D37CEF" w:rsidRPr="00D37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DB"/>
    <w:rsid w:val="000F6639"/>
    <w:rsid w:val="0027691F"/>
    <w:rsid w:val="00456AFB"/>
    <w:rsid w:val="00543BB1"/>
    <w:rsid w:val="006708DB"/>
    <w:rsid w:val="00683F63"/>
    <w:rsid w:val="006A7E36"/>
    <w:rsid w:val="006E0072"/>
    <w:rsid w:val="007F6D3F"/>
    <w:rsid w:val="00911D48"/>
    <w:rsid w:val="00965C3C"/>
    <w:rsid w:val="00C95BDA"/>
    <w:rsid w:val="00D37CEF"/>
    <w:rsid w:val="00F06218"/>
    <w:rsid w:val="00F5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FEDC7"/>
  <w15:chartTrackingRefBased/>
  <w15:docId w15:val="{201BD559-5AC5-45A4-B71F-600F5F97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7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7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62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8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6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7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2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1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0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2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0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4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6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7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5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5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4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0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7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4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5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2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0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3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4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4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5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24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0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63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65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22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4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33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026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775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88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155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223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615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6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0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51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25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97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13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33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68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4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92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61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02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45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261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59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282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166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24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67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00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606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96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2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09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3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24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055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9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4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4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0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1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1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7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8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3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3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8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5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1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7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1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9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08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3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9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1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3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6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adityamhaismale3017@gmail.com</dc:creator>
  <cp:keywords/>
  <dc:description/>
  <cp:lastModifiedBy>adityamhaismale3017@gmail.com</cp:lastModifiedBy>
  <cp:revision>2</cp:revision>
  <dcterms:created xsi:type="dcterms:W3CDTF">2024-09-22T14:25:00Z</dcterms:created>
  <dcterms:modified xsi:type="dcterms:W3CDTF">2024-09-22T14:25:00Z</dcterms:modified>
</cp:coreProperties>
</file>