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F55D" w14:textId="004BC66C" w:rsidR="006F4EAF" w:rsidRPr="006F4EAF" w:rsidRDefault="006F4EAF" w:rsidP="006F4EAF">
      <w:pPr>
        <w:rPr>
          <w:color w:val="215E99" w:themeColor="text2" w:themeTint="BF"/>
        </w:rPr>
      </w:pPr>
      <w:r w:rsidRPr="006F4EAF">
        <w:rPr>
          <w:color w:val="215E99" w:themeColor="text2" w:themeTint="BF"/>
        </w:rPr>
        <w:t>Synopsis:</w:t>
      </w:r>
    </w:p>
    <w:p w14:paraId="4A24570D" w14:textId="5BE7B8FF" w:rsidR="006F4EAF" w:rsidRPr="006F4EAF" w:rsidRDefault="006F4EAF" w:rsidP="006F4EAF">
      <w:pPr>
        <w:pStyle w:val="IntenseQuote"/>
        <w:rPr>
          <w:rStyle w:val="IntenseReference"/>
          <w:sz w:val="32"/>
          <w:szCs w:val="32"/>
        </w:rPr>
      </w:pPr>
      <w:r w:rsidRPr="006F4EAF">
        <w:rPr>
          <w:rStyle w:val="IntenseReference"/>
          <w:sz w:val="32"/>
          <w:szCs w:val="32"/>
        </w:rPr>
        <w:t>To-do List Application </w:t>
      </w:r>
    </w:p>
    <w:p w14:paraId="6F2C6636" w14:textId="77777777" w:rsidR="006F4EAF" w:rsidRPr="006F4EAF" w:rsidRDefault="006F4EAF" w:rsidP="006F4EAF">
      <w:r w:rsidRPr="006F4EAF">
        <w:rPr>
          <w:b/>
          <w:bCs/>
          <w:u w:val="single"/>
        </w:rPr>
        <w:t>Introduction</w:t>
      </w:r>
      <w:r w:rsidRPr="006F4EAF">
        <w:t>: </w:t>
      </w:r>
    </w:p>
    <w:p w14:paraId="155A1351" w14:textId="77777777" w:rsidR="006F4EAF" w:rsidRDefault="006F4EAF" w:rsidP="006F4EAF">
      <w:r w:rsidRPr="006F4EAF">
        <w:t xml:space="preserve">To-do lists are not to be taken lightly, and task management has become one of the </w:t>
      </w:r>
      <w:proofErr w:type="gramStart"/>
      <w:r w:rsidRPr="006F4EAF">
        <w:t>most  relevant</w:t>
      </w:r>
      <w:proofErr w:type="gramEnd"/>
      <w:r w:rsidRPr="006F4EAF">
        <w:t xml:space="preserve"> practices for individuals and team players in order to stay effectively productive  in today's fast-pace, increasingly complex world. Keeping track of </w:t>
      </w:r>
      <w:proofErr w:type="gramStart"/>
      <w:r w:rsidRPr="006F4EAF">
        <w:t>responsibilities,  deadlines</w:t>
      </w:r>
      <w:proofErr w:type="gramEnd"/>
      <w:r w:rsidRPr="006F4EAF">
        <w:t xml:space="preserve">, and priorities does tend to enhance productivity and organization. The idea </w:t>
      </w:r>
      <w:proofErr w:type="gramStart"/>
      <w:r w:rsidRPr="006F4EAF">
        <w:t>of  a</w:t>
      </w:r>
      <w:proofErr w:type="gramEnd"/>
      <w:r w:rsidRPr="006F4EAF">
        <w:t xml:space="preserve"> To-Do List Application is one of the essential tools to help the user manage his day-to day activities in such a way that nothing slips under their radar. This application </w:t>
      </w:r>
      <w:proofErr w:type="gramStart"/>
      <w:r w:rsidRPr="006F4EAF">
        <w:t>will  attempt</w:t>
      </w:r>
      <w:proofErr w:type="gramEnd"/>
      <w:r w:rsidRPr="006F4EAF">
        <w:t xml:space="preserve"> to create a very user-friendly application based on the console, which will enable  users to add, view, update, and delete tasks without any form of restraint. It hopes </w:t>
      </w:r>
      <w:proofErr w:type="gramStart"/>
      <w:r w:rsidRPr="006F4EAF">
        <w:t>to  provide</w:t>
      </w:r>
      <w:proofErr w:type="gramEnd"/>
      <w:r w:rsidRPr="006F4EAF">
        <w:t xml:space="preserve"> full support in managing tasks with features such as keeping track of the  completed tasks and not losing data. </w:t>
      </w:r>
    </w:p>
    <w:p w14:paraId="25C9ABCF" w14:textId="77777777" w:rsidR="006F4EAF" w:rsidRPr="006F4EAF" w:rsidRDefault="006F4EAF" w:rsidP="006F4EAF"/>
    <w:p w14:paraId="3BA3BAE8" w14:textId="77777777" w:rsidR="006F4EAF" w:rsidRPr="006F4EAF" w:rsidRDefault="006F4EAF" w:rsidP="006F4EAF">
      <w:r w:rsidRPr="006F4EAF">
        <w:rPr>
          <w:b/>
          <w:bCs/>
          <w:u w:val="single"/>
        </w:rPr>
        <w:t>Objectives:</w:t>
      </w:r>
      <w:r w:rsidRPr="006F4EAF">
        <w:rPr>
          <w:b/>
          <w:bCs/>
        </w:rPr>
        <w:t> </w:t>
      </w:r>
    </w:p>
    <w:p w14:paraId="13461DC4" w14:textId="77777777" w:rsidR="006F4EAF" w:rsidRPr="006F4EAF" w:rsidRDefault="006F4EAF" w:rsidP="006F4EAF">
      <w:r w:rsidRPr="006F4EAF">
        <w:rPr>
          <w:b/>
          <w:bCs/>
        </w:rPr>
        <w:t xml:space="preserve">Task Management: </w:t>
      </w:r>
      <w:r w:rsidRPr="006F4EAF">
        <w:t>The application should make tasks easy to add, remove, and view.  Users need complete control over their tasks with no hassle whatsoever. </w:t>
      </w:r>
    </w:p>
    <w:p w14:paraId="03F0A69F" w14:textId="77777777" w:rsidR="006F4EAF" w:rsidRPr="006F4EAF" w:rsidRDefault="006F4EAF" w:rsidP="006F4EAF">
      <w:r w:rsidRPr="006F4EAF">
        <w:rPr>
          <w:b/>
          <w:bCs/>
        </w:rPr>
        <w:t xml:space="preserve">Status Tracking: </w:t>
      </w:r>
      <w:r w:rsidRPr="006F4EAF">
        <w:t xml:space="preserve">This feature must allow users to mark the status of completed tasks. </w:t>
      </w:r>
      <w:proofErr w:type="gramStart"/>
      <w:r w:rsidRPr="006F4EAF">
        <w:t>This  brings</w:t>
      </w:r>
      <w:proofErr w:type="gramEnd"/>
      <w:r w:rsidRPr="006F4EAF">
        <w:t xml:space="preserve"> satisfaction along with a very clear view of what's ongoing and what has been  done. </w:t>
      </w:r>
    </w:p>
    <w:p w14:paraId="4234E100" w14:textId="77777777" w:rsidR="006F4EAF" w:rsidRPr="006F4EAF" w:rsidRDefault="006F4EAF" w:rsidP="006F4EAF">
      <w:r w:rsidRPr="006F4EAF">
        <w:rPr>
          <w:b/>
          <w:bCs/>
        </w:rPr>
        <w:t xml:space="preserve">Data Persistence: </w:t>
      </w:r>
      <w:r w:rsidRPr="006F4EAF">
        <w:t xml:space="preserve">Adding a saving and reloading of tasks from a file means that </w:t>
      </w:r>
      <w:proofErr w:type="gramStart"/>
      <w:r w:rsidRPr="006F4EAF">
        <w:t>the  information</w:t>
      </w:r>
      <w:proofErr w:type="gramEnd"/>
      <w:r w:rsidRPr="006F4EAF">
        <w:t xml:space="preserve"> regarding the users' work is preserved even when the application is closed;  there is no chance of losing critical information. </w:t>
      </w:r>
    </w:p>
    <w:p w14:paraId="01A8A288" w14:textId="77777777" w:rsidR="006F4EAF" w:rsidRPr="006F4EAF" w:rsidRDefault="006F4EAF" w:rsidP="006F4EAF">
      <w:r w:rsidRPr="006F4EAF">
        <w:rPr>
          <w:b/>
          <w:bCs/>
        </w:rPr>
        <w:t xml:space="preserve">User Experience: </w:t>
      </w:r>
      <w:r w:rsidRPr="006F4EAF">
        <w:t xml:space="preserve">Creating user interface should be simple, interactive and easy to </w:t>
      </w:r>
      <w:proofErr w:type="gramStart"/>
      <w:r w:rsidRPr="006F4EAF">
        <w:t>navigate  and</w:t>
      </w:r>
      <w:proofErr w:type="gramEnd"/>
      <w:r w:rsidRPr="006F4EAF">
        <w:t xml:space="preserve"> understand it. The application will be straightforward in use by an average user </w:t>
      </w:r>
      <w:proofErr w:type="gramStart"/>
      <w:r w:rsidRPr="006F4EAF">
        <w:t>of  any</w:t>
      </w:r>
      <w:proofErr w:type="gramEnd"/>
      <w:r w:rsidRPr="006F4EAF">
        <w:t xml:space="preserve"> class skill. </w:t>
      </w:r>
    </w:p>
    <w:p w14:paraId="3D6FF39A" w14:textId="77777777" w:rsidR="006F4EAF" w:rsidRDefault="006F4EAF" w:rsidP="006F4EAF">
      <w:r w:rsidRPr="006F4EAF">
        <w:rPr>
          <w:b/>
          <w:bCs/>
        </w:rPr>
        <w:t>Future Scalability</w:t>
      </w:r>
      <w:r w:rsidRPr="006F4EAF">
        <w:rPr>
          <w:b/>
          <w:bCs/>
          <w:u w:val="single"/>
        </w:rPr>
        <w:t xml:space="preserve">: </w:t>
      </w:r>
      <w:r w:rsidRPr="006F4EAF">
        <w:t xml:space="preserve">Creating the basis for further </w:t>
      </w:r>
      <w:proofErr w:type="spellStart"/>
      <w:r w:rsidRPr="006F4EAF">
        <w:t>updation</w:t>
      </w:r>
      <w:proofErr w:type="spellEnd"/>
      <w:r w:rsidRPr="006F4EAF">
        <w:t xml:space="preserve"> and feature addition, such </w:t>
      </w:r>
      <w:proofErr w:type="gramStart"/>
      <w:r w:rsidRPr="006F4EAF">
        <w:t>as  tagging</w:t>
      </w:r>
      <w:proofErr w:type="gramEnd"/>
      <w:r w:rsidRPr="006F4EAF">
        <w:t xml:space="preserve"> tasks, the setting of priority, reminder functionality based upon the user's  suggestion and requirement.</w:t>
      </w:r>
    </w:p>
    <w:p w14:paraId="1FF0DFD8" w14:textId="77777777" w:rsidR="006F4EAF" w:rsidRPr="006F4EAF" w:rsidRDefault="006F4EAF" w:rsidP="006F4EAF"/>
    <w:p w14:paraId="0AE13DA1" w14:textId="77777777" w:rsidR="006F4EAF" w:rsidRPr="006F4EAF" w:rsidRDefault="006F4EAF" w:rsidP="006F4EAF">
      <w:r w:rsidRPr="006F4EAF">
        <w:rPr>
          <w:b/>
          <w:bCs/>
          <w:u w:val="single"/>
        </w:rPr>
        <w:t>Technology Used:</w:t>
      </w:r>
      <w:r w:rsidRPr="006F4EAF">
        <w:rPr>
          <w:b/>
          <w:bCs/>
        </w:rPr>
        <w:t> </w:t>
      </w:r>
    </w:p>
    <w:p w14:paraId="7E0610E4" w14:textId="77777777" w:rsidR="006F4EAF" w:rsidRPr="006F4EAF" w:rsidRDefault="006F4EAF" w:rsidP="006F4EAF">
      <w:r w:rsidRPr="006F4EAF">
        <w:rPr>
          <w:b/>
          <w:bCs/>
        </w:rPr>
        <w:t xml:space="preserve">Programming Language: </w:t>
      </w:r>
      <w:r w:rsidRPr="006F4EAF">
        <w:t xml:space="preserve">C++ has been selected because of its excellent </w:t>
      </w:r>
      <w:proofErr w:type="gramStart"/>
      <w:r w:rsidRPr="006F4EAF">
        <w:t>performance,  memory</w:t>
      </w:r>
      <w:proofErr w:type="gramEnd"/>
      <w:r w:rsidRPr="006F4EAF">
        <w:t xml:space="preserve"> efficiency, and universal usage in the application development area. It provides </w:t>
      </w:r>
      <w:proofErr w:type="gramStart"/>
      <w:r w:rsidRPr="006F4EAF">
        <w:t>a  fine</w:t>
      </w:r>
      <w:proofErr w:type="gramEnd"/>
      <w:r w:rsidRPr="006F4EAF">
        <w:t xml:space="preserve"> operating environment for complex data structuring and file operation. </w:t>
      </w:r>
    </w:p>
    <w:p w14:paraId="49C2FF00" w14:textId="77777777" w:rsidR="006F4EAF" w:rsidRPr="006F4EAF" w:rsidRDefault="006F4EAF" w:rsidP="006F4EAF">
      <w:r w:rsidRPr="006F4EAF">
        <w:rPr>
          <w:b/>
          <w:bCs/>
        </w:rPr>
        <w:t xml:space="preserve">Development Environment: </w:t>
      </w:r>
      <w:r w:rsidRPr="006F4EAF">
        <w:t xml:space="preserve">The application can be coded and tested using </w:t>
      </w:r>
      <w:proofErr w:type="gramStart"/>
      <w:r w:rsidRPr="006F4EAF">
        <w:t>any  standard</w:t>
      </w:r>
      <w:proofErr w:type="gramEnd"/>
      <w:r w:rsidRPr="006F4EAF">
        <w:t xml:space="preserve"> C++ IDE, either Visual Studio or Code::Blocks or even using a g++ compiler. </w:t>
      </w:r>
      <w:r w:rsidRPr="006F4EAF">
        <w:rPr>
          <w:b/>
          <w:bCs/>
        </w:rPr>
        <w:t xml:space="preserve">File Handling: </w:t>
      </w:r>
      <w:r w:rsidRPr="006F4EAF">
        <w:t xml:space="preserve">For appropriate management of the data regarding the tasks, </w:t>
      </w:r>
      <w:proofErr w:type="gramStart"/>
      <w:r w:rsidRPr="006F4EAF">
        <w:t>the  input</w:t>
      </w:r>
      <w:proofErr w:type="gramEnd"/>
      <w:r w:rsidRPr="006F4EAF">
        <w:t xml:space="preserve">/output operations on files are supported by C++ library. This feature holds </w:t>
      </w:r>
      <w:proofErr w:type="gramStart"/>
      <w:r w:rsidRPr="006F4EAF">
        <w:t>much  importance</w:t>
      </w:r>
      <w:proofErr w:type="gramEnd"/>
      <w:r w:rsidRPr="006F4EAF">
        <w:t xml:space="preserve"> for the persistence feature. </w:t>
      </w:r>
    </w:p>
    <w:p w14:paraId="58BD8CB9" w14:textId="77777777" w:rsidR="006F4EAF" w:rsidRPr="006F4EAF" w:rsidRDefault="006F4EAF" w:rsidP="006F4EAF">
      <w:r w:rsidRPr="006F4EAF">
        <w:rPr>
          <w:b/>
          <w:bCs/>
          <w:u w:val="single"/>
        </w:rPr>
        <w:lastRenderedPageBreak/>
        <w:t>Methodology:</w:t>
      </w:r>
      <w:r w:rsidRPr="006F4EAF">
        <w:rPr>
          <w:b/>
          <w:bCs/>
        </w:rPr>
        <w:t> </w:t>
      </w:r>
    </w:p>
    <w:p w14:paraId="7ACC7A5B" w14:textId="77777777" w:rsidR="006F4EAF" w:rsidRPr="006F4EAF" w:rsidRDefault="006F4EAF" w:rsidP="006F4EAF">
      <w:r w:rsidRPr="006F4EAF">
        <w:t xml:space="preserve">For ensuring all-round development and delivery, a systematic approach has been followed </w:t>
      </w:r>
      <w:proofErr w:type="gramStart"/>
      <w:r w:rsidRPr="006F4EAF">
        <w:t>in  this</w:t>
      </w:r>
      <w:proofErr w:type="gramEnd"/>
      <w:r w:rsidRPr="006F4EAF">
        <w:t xml:space="preserve"> project: </w:t>
      </w:r>
    </w:p>
    <w:p w14:paraId="117EFD82" w14:textId="77777777" w:rsidR="006F4EAF" w:rsidRPr="006F4EAF" w:rsidRDefault="006F4EAF" w:rsidP="006F4EAF">
      <w:r w:rsidRPr="006F4EAF">
        <w:rPr>
          <w:b/>
          <w:bCs/>
        </w:rPr>
        <w:t xml:space="preserve">Requirement gathering: </w:t>
      </w:r>
      <w:r w:rsidRPr="006F4EAF">
        <w:t xml:space="preserve">This is the stage where the project begins with the </w:t>
      </w:r>
      <w:proofErr w:type="gramStart"/>
      <w:r w:rsidRPr="006F4EAF">
        <w:t>requirement  gathering</w:t>
      </w:r>
      <w:proofErr w:type="gramEnd"/>
      <w:r w:rsidRPr="006F4EAF">
        <w:t xml:space="preserve"> in terms of user requirements and project requirements through discussions  and surveys. </w:t>
      </w:r>
    </w:p>
    <w:p w14:paraId="4FD00EDC" w14:textId="77777777" w:rsidR="006F4EAF" w:rsidRPr="006F4EAF" w:rsidRDefault="006F4EAF" w:rsidP="006F4EAF">
      <w:r w:rsidRPr="006F4EAF">
        <w:rPr>
          <w:b/>
          <w:bCs/>
        </w:rPr>
        <w:t xml:space="preserve">System Design: </w:t>
      </w:r>
      <w:r w:rsidRPr="006F4EAF">
        <w:t xml:space="preserve">In this stage of application architecture detailing, it also includes </w:t>
      </w:r>
      <w:proofErr w:type="gramStart"/>
      <w:r w:rsidRPr="006F4EAF">
        <w:t>data  models</w:t>
      </w:r>
      <w:proofErr w:type="gramEnd"/>
      <w:r w:rsidRPr="006F4EAF">
        <w:t xml:space="preserve"> for attributes of the task; thus, it will consist of description, due date, and  completion status. </w:t>
      </w:r>
    </w:p>
    <w:p w14:paraId="7BD6F552" w14:textId="77777777" w:rsidR="006F4EAF" w:rsidRPr="006F4EAF" w:rsidRDefault="006F4EAF" w:rsidP="006F4EAF">
      <w:proofErr w:type="gramStart"/>
      <w:r w:rsidRPr="006F4EAF">
        <w:rPr>
          <w:b/>
          <w:bCs/>
        </w:rPr>
        <w:t xml:space="preserve">Implementation </w:t>
      </w:r>
      <w:r w:rsidRPr="006F4EAF">
        <w:t>:</w:t>
      </w:r>
      <w:proofErr w:type="gramEnd"/>
      <w:r w:rsidRPr="006F4EAF">
        <w:t xml:space="preserve"> The entire application is coded using C++. All the important </w:t>
      </w:r>
      <w:proofErr w:type="gramStart"/>
      <w:r w:rsidRPr="006F4EAF">
        <w:t>functions  such</w:t>
      </w:r>
      <w:proofErr w:type="gramEnd"/>
      <w:r w:rsidRPr="006F4EAF">
        <w:t xml:space="preserve"> as adding or removing tasks, marking them done, and dealing with files have been  implemented through structured classes and functions. </w:t>
      </w:r>
    </w:p>
    <w:p w14:paraId="008E3E1C" w14:textId="77777777" w:rsidR="006F4EAF" w:rsidRPr="006F4EAF" w:rsidRDefault="006F4EAF" w:rsidP="006F4EAF">
      <w:r w:rsidRPr="006F4EAF">
        <w:rPr>
          <w:b/>
          <w:bCs/>
        </w:rPr>
        <w:t xml:space="preserve">Testing: </w:t>
      </w:r>
      <w:r w:rsidRPr="006F4EAF">
        <w:t>Testing is done on a large scale to verify if all the things are proper. </w:t>
      </w:r>
    </w:p>
    <w:p w14:paraId="6BF15A43" w14:textId="77777777" w:rsidR="006F4EAF" w:rsidRPr="006F4EAF" w:rsidRDefault="006F4EAF" w:rsidP="006F4EAF">
      <w:r w:rsidRPr="006F4EAF">
        <w:rPr>
          <w:b/>
          <w:bCs/>
        </w:rPr>
        <w:t xml:space="preserve">Deployment: </w:t>
      </w:r>
      <w:r w:rsidRPr="006F4EAF">
        <w:t xml:space="preserve">This is after the application is passed through testing, for access by users </w:t>
      </w:r>
      <w:proofErr w:type="gramStart"/>
      <w:r w:rsidRPr="006F4EAF">
        <w:t>it  is</w:t>
      </w:r>
      <w:proofErr w:type="gramEnd"/>
      <w:r w:rsidRPr="006F4EAF">
        <w:t xml:space="preserve"> put in place, it also comprises of guidance on its installation and user documentation to  assist in interaction with users. </w:t>
      </w:r>
    </w:p>
    <w:p w14:paraId="2520AEFC" w14:textId="77777777" w:rsidR="006F4EAF" w:rsidRDefault="006F4EAF" w:rsidP="006F4EAF">
      <w:r w:rsidRPr="006F4EAF">
        <w:rPr>
          <w:b/>
          <w:bCs/>
        </w:rPr>
        <w:t xml:space="preserve">Feedback and Iteration: </w:t>
      </w:r>
      <w:r w:rsidRPr="006F4EAF">
        <w:t xml:space="preserve">Active seeking for users' feedback post-deployment </w:t>
      </w:r>
      <w:proofErr w:type="gramStart"/>
      <w:r w:rsidRPr="006F4EAF">
        <w:t>would  reveal</w:t>
      </w:r>
      <w:proofErr w:type="gramEnd"/>
      <w:r w:rsidRPr="006F4EAF">
        <w:t xml:space="preserve"> where is room for improvement, hence guiding on how the application should  change to better updates and improvements in the future.</w:t>
      </w:r>
    </w:p>
    <w:p w14:paraId="754B5469" w14:textId="77777777" w:rsidR="006F4EAF" w:rsidRPr="006F4EAF" w:rsidRDefault="006F4EAF" w:rsidP="006F4EAF"/>
    <w:p w14:paraId="71E5B51D" w14:textId="77777777" w:rsidR="006F4EAF" w:rsidRPr="006F4EAF" w:rsidRDefault="006F4EAF" w:rsidP="006F4EAF">
      <w:r w:rsidRPr="006F4EAF">
        <w:rPr>
          <w:b/>
          <w:bCs/>
          <w:u w:val="single"/>
        </w:rPr>
        <w:t>Conclusion: </w:t>
      </w:r>
    </w:p>
    <w:p w14:paraId="146202E3" w14:textId="77777777" w:rsidR="006F4EAF" w:rsidRPr="006F4EAF" w:rsidRDefault="006F4EAF" w:rsidP="006F4EAF">
      <w:r w:rsidRPr="006F4EAF">
        <w:t xml:space="preserve">The Application, To-Do List Application, develops practical and </w:t>
      </w:r>
      <w:proofErr w:type="gramStart"/>
      <w:r w:rsidRPr="006F4EAF">
        <w:t>effective  approaches</w:t>
      </w:r>
      <w:proofErr w:type="gramEnd"/>
      <w:r w:rsidRPr="006F4EAF">
        <w:t xml:space="preserve"> toward the management of tasks, letting the users maintain  organisation and productivity in day-to-day life. In that regard, with the usage </w:t>
      </w:r>
      <w:proofErr w:type="gramStart"/>
      <w:r w:rsidRPr="006F4EAF">
        <w:t>of  C++</w:t>
      </w:r>
      <w:proofErr w:type="gramEnd"/>
      <w:r w:rsidRPr="006F4EAF">
        <w:t xml:space="preserve"> and the most suitable file-handling techniques it supports the notion that  software development is a significant activity in establishing common problems  which a user may face. For instance, not only does it ascertain that there would </w:t>
      </w:r>
      <w:proofErr w:type="gramStart"/>
      <w:r w:rsidRPr="006F4EAF">
        <w:t>be  higher</w:t>
      </w:r>
      <w:proofErr w:type="gramEnd"/>
      <w:r w:rsidRPr="006F4EAF">
        <w:t xml:space="preserve"> output with the accomplishment of major goals, but it also presents a  platform for further facilitation, like assigning priority settings, reminding settings,  and can include a graphical user interface. </w:t>
      </w:r>
    </w:p>
    <w:p w14:paraId="0F1580EE" w14:textId="77777777" w:rsidR="006F4EAF" w:rsidRDefault="006F4EAF" w:rsidP="006F4EAF">
      <w:r w:rsidRPr="006F4EAF">
        <w:t xml:space="preserve">The To-Do List Application will handle users' tasks, aid them to be more </w:t>
      </w:r>
      <w:proofErr w:type="gramStart"/>
      <w:r w:rsidRPr="006F4EAF">
        <w:t>productive  and</w:t>
      </w:r>
      <w:proofErr w:type="gramEnd"/>
      <w:r w:rsidRPr="006F4EAF">
        <w:t xml:space="preserve"> thus dominate all areas of life. As the project goes ahead and unrolls, so is </w:t>
      </w:r>
      <w:proofErr w:type="gramStart"/>
      <w:r w:rsidRPr="006F4EAF">
        <w:t>its  chances</w:t>
      </w:r>
      <w:proofErr w:type="gramEnd"/>
      <w:r w:rsidRPr="006F4EAF">
        <w:t xml:space="preserve"> of changing according to the need of changing the users at whom it is  targeted and thus gaining relevance in tasks and utility. </w:t>
      </w:r>
    </w:p>
    <w:p w14:paraId="17DAFC42" w14:textId="77777777" w:rsidR="006F4EAF" w:rsidRPr="006F4EAF" w:rsidRDefault="006F4EAF" w:rsidP="006F4EAF"/>
    <w:p w14:paraId="46FFE25B" w14:textId="77777777" w:rsidR="006F4EAF" w:rsidRPr="006F4EAF" w:rsidRDefault="006F4EAF" w:rsidP="006F4EAF">
      <w:proofErr w:type="gramStart"/>
      <w:r w:rsidRPr="006F4EAF">
        <w:t>Name :</w:t>
      </w:r>
      <w:proofErr w:type="gramEnd"/>
      <w:r w:rsidRPr="006F4EAF">
        <w:t xml:space="preserve"> Shravani Sonawane </w:t>
      </w:r>
    </w:p>
    <w:p w14:paraId="619BAA3A" w14:textId="77777777" w:rsidR="006F4EAF" w:rsidRPr="006F4EAF" w:rsidRDefault="006F4EAF" w:rsidP="006F4EAF">
      <w:proofErr w:type="gramStart"/>
      <w:r w:rsidRPr="006F4EAF">
        <w:t>PRN :</w:t>
      </w:r>
      <w:proofErr w:type="gramEnd"/>
      <w:r w:rsidRPr="006F4EAF">
        <w:t xml:space="preserve"> 2124UCSF1105 </w:t>
      </w:r>
    </w:p>
    <w:p w14:paraId="2BDE65DD" w14:textId="77777777" w:rsidR="006F4EAF" w:rsidRPr="006F4EAF" w:rsidRDefault="006F4EAF" w:rsidP="006F4EAF">
      <w:proofErr w:type="gramStart"/>
      <w:r w:rsidRPr="006F4EAF">
        <w:t>Dept :</w:t>
      </w:r>
      <w:proofErr w:type="gramEnd"/>
      <w:r w:rsidRPr="006F4EAF">
        <w:t xml:space="preserve"> Cyber Security</w:t>
      </w:r>
    </w:p>
    <w:p w14:paraId="6C76C9AD" w14:textId="77777777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AF"/>
    <w:rsid w:val="000E2C7E"/>
    <w:rsid w:val="00385440"/>
    <w:rsid w:val="00451CCE"/>
    <w:rsid w:val="005D3B7A"/>
    <w:rsid w:val="006F4EAF"/>
    <w:rsid w:val="00815C60"/>
    <w:rsid w:val="00B76F52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8959"/>
  <w15:chartTrackingRefBased/>
  <w15:docId w15:val="{72E7E408-3BCF-4870-8931-7D08D96B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3</cp:revision>
  <dcterms:created xsi:type="dcterms:W3CDTF">2024-10-27T15:16:00Z</dcterms:created>
  <dcterms:modified xsi:type="dcterms:W3CDTF">2024-10-29T07:02:00Z</dcterms:modified>
</cp:coreProperties>
</file>