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E1805" w14:textId="77777777" w:rsidR="00667218" w:rsidRPr="007549D0" w:rsidRDefault="00000000">
      <w:pPr>
        <w:pStyle w:val="Title"/>
        <w:ind w:firstLine="106"/>
        <w:rPr>
          <w:rFonts w:eastAsia="Lustria" w:cs="Lustria"/>
        </w:rPr>
      </w:pPr>
      <w:r w:rsidRPr="007549D0">
        <w:rPr>
          <w:rFonts w:eastAsia="Lustria" w:cs="Lustria"/>
        </w:rPr>
        <w:t>Bhagyashree Mahajan</w:t>
      </w:r>
    </w:p>
    <w:p w14:paraId="5AFC63DD" w14:textId="77777777" w:rsidR="00667218" w:rsidRPr="007549D0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ind w:left="106"/>
        <w:rPr>
          <w:rFonts w:eastAsia="Lustria" w:cs="Lustria"/>
          <w:color w:val="000000"/>
          <w:sz w:val="20"/>
          <w:szCs w:val="20"/>
        </w:rPr>
      </w:pPr>
      <w:r w:rsidRPr="007549D0">
        <w:rPr>
          <w:rFonts w:eastAsia="Lustria" w:cs="Lustria"/>
          <w:color w:val="000000"/>
          <w:sz w:val="20"/>
          <w:szCs w:val="20"/>
        </w:rPr>
        <w:t xml:space="preserve"> Mumbai, Maharashtra, India |+918104918297| </w:t>
      </w:r>
      <w:hyperlink r:id="rId6">
        <w:r w:rsidRPr="007549D0">
          <w:rPr>
            <w:rFonts w:eastAsia="Lustria" w:cs="Lustria"/>
            <w:color w:val="000000" w:themeColor="text1"/>
            <w:sz w:val="20"/>
            <w:szCs w:val="20"/>
            <w:u w:val="single"/>
          </w:rPr>
          <w:t xml:space="preserve">mahajanbhagyashree377@gmail.com </w:t>
        </w:r>
      </w:hyperlink>
      <w:r w:rsidRPr="007549D0">
        <w:rPr>
          <w:rFonts w:eastAsia="Lustria" w:cs="Lustria"/>
          <w:color w:val="000000" w:themeColor="text1"/>
          <w:sz w:val="20"/>
          <w:szCs w:val="20"/>
        </w:rPr>
        <w:t xml:space="preserve">| </w:t>
      </w:r>
      <w:hyperlink r:id="rId7">
        <w:r w:rsidRPr="007549D0">
          <w:rPr>
            <w:rFonts w:eastAsia="Lustria" w:cs="Lustria"/>
            <w:color w:val="000000" w:themeColor="text1"/>
            <w:sz w:val="20"/>
            <w:szCs w:val="20"/>
            <w:u w:val="single"/>
          </w:rPr>
          <w:t>https://github.com/shreearn</w:t>
        </w:r>
      </w:hyperlink>
    </w:p>
    <w:p w14:paraId="1F8FEC6E" w14:textId="77777777" w:rsidR="00667218" w:rsidRPr="007549D0" w:rsidRDefault="00667218">
      <w:pPr>
        <w:pBdr>
          <w:top w:val="nil"/>
          <w:left w:val="nil"/>
          <w:bottom w:val="nil"/>
          <w:right w:val="nil"/>
          <w:between w:val="nil"/>
        </w:pBdr>
        <w:spacing w:before="6" w:after="1"/>
        <w:rPr>
          <w:rFonts w:eastAsia="Lustria" w:cs="Lustria"/>
          <w:color w:val="000000"/>
          <w:sz w:val="10"/>
          <w:szCs w:val="10"/>
        </w:rPr>
      </w:pPr>
    </w:p>
    <w:tbl>
      <w:tblPr>
        <w:tblStyle w:val="a"/>
        <w:tblW w:w="11518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57"/>
        <w:gridCol w:w="713"/>
        <w:gridCol w:w="5913"/>
        <w:gridCol w:w="2410"/>
        <w:gridCol w:w="25"/>
      </w:tblGrid>
      <w:tr w:rsidR="00667218" w:rsidRPr="007549D0" w14:paraId="685B08EF" w14:textId="77777777" w:rsidTr="00AE5834">
        <w:trPr>
          <w:gridAfter w:val="1"/>
          <w:wAfter w:w="20" w:type="dxa"/>
          <w:trHeight w:val="282"/>
        </w:trPr>
        <w:tc>
          <w:tcPr>
            <w:tcW w:w="11498" w:type="dxa"/>
            <w:gridSpan w:val="4"/>
            <w:shd w:val="clear" w:color="auto" w:fill="B4C5E7"/>
          </w:tcPr>
          <w:p w14:paraId="6F6DF4F3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47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ACADEMIC QUALIFICATIONS</w:t>
            </w:r>
          </w:p>
        </w:tc>
      </w:tr>
      <w:tr w:rsidR="00667218" w:rsidRPr="007549D0" w14:paraId="16C919BD" w14:textId="77777777" w:rsidTr="00AE5834">
        <w:trPr>
          <w:trHeight w:val="280"/>
        </w:trPr>
        <w:tc>
          <w:tcPr>
            <w:tcW w:w="2458" w:type="dxa"/>
          </w:tcPr>
          <w:p w14:paraId="0772A001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96" w:right="422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Qualifications</w:t>
            </w:r>
          </w:p>
        </w:tc>
        <w:tc>
          <w:tcPr>
            <w:tcW w:w="713" w:type="dxa"/>
          </w:tcPr>
          <w:p w14:paraId="5370FE69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94"/>
              <w:jc w:val="right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5916" w:type="dxa"/>
            <w:tcBorders>
              <w:right w:val="single" w:sz="4" w:space="0" w:color="000000"/>
            </w:tcBorders>
          </w:tcPr>
          <w:p w14:paraId="30DCD6E4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203" w:right="80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College/School/Institute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CAD04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9" w:right="121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University</w:t>
            </w:r>
          </w:p>
        </w:tc>
        <w:tc>
          <w:tcPr>
            <w:tcW w:w="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3F6312C" w14:textId="77777777" w:rsidR="00667218" w:rsidRPr="007549D0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75" w:right="257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</w:p>
        </w:tc>
      </w:tr>
      <w:tr w:rsidR="00667218" w:rsidRPr="007549D0" w14:paraId="33050E79" w14:textId="77777777" w:rsidTr="00AE5834">
        <w:trPr>
          <w:trHeight w:val="280"/>
        </w:trPr>
        <w:tc>
          <w:tcPr>
            <w:tcW w:w="2458" w:type="dxa"/>
          </w:tcPr>
          <w:p w14:paraId="3BED1657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99" w:right="422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Graduation</w:t>
            </w:r>
          </w:p>
        </w:tc>
        <w:tc>
          <w:tcPr>
            <w:tcW w:w="713" w:type="dxa"/>
          </w:tcPr>
          <w:p w14:paraId="117EE7AB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90"/>
              <w:jc w:val="right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5916" w:type="dxa"/>
            <w:tcBorders>
              <w:right w:val="single" w:sz="4" w:space="0" w:color="000000"/>
            </w:tcBorders>
          </w:tcPr>
          <w:p w14:paraId="4C8A395A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113" w:right="80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KES Shroff College, Mumbai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0E4E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9" w:right="126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Mumbai University</w:t>
            </w:r>
          </w:p>
        </w:tc>
        <w:tc>
          <w:tcPr>
            <w:tcW w:w="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87CB3A9" w14:textId="77777777" w:rsidR="00667218" w:rsidRPr="007549D0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73" w:right="257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</w:p>
        </w:tc>
      </w:tr>
      <w:tr w:rsidR="00667218" w:rsidRPr="007549D0" w14:paraId="04179443" w14:textId="77777777" w:rsidTr="00AE5834">
        <w:trPr>
          <w:trHeight w:val="285"/>
        </w:trPr>
        <w:tc>
          <w:tcPr>
            <w:tcW w:w="2458" w:type="dxa"/>
          </w:tcPr>
          <w:p w14:paraId="6408F4A6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99" w:right="422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12</w:t>
            </w:r>
            <w:r w:rsidRPr="007549D0">
              <w:rPr>
                <w:rFonts w:eastAsia="Lustria" w:cs="Lustria"/>
                <w:color w:val="000000"/>
                <w:sz w:val="20"/>
                <w:szCs w:val="20"/>
                <w:vertAlign w:val="superscript"/>
              </w:rPr>
              <w:t>th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Std</w:t>
            </w:r>
          </w:p>
        </w:tc>
        <w:tc>
          <w:tcPr>
            <w:tcW w:w="713" w:type="dxa"/>
          </w:tcPr>
          <w:p w14:paraId="469E6317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08"/>
              <w:jc w:val="right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5916" w:type="dxa"/>
            <w:tcBorders>
              <w:right w:val="single" w:sz="4" w:space="0" w:color="000000"/>
            </w:tcBorders>
          </w:tcPr>
          <w:p w14:paraId="454C3A94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line="242" w:lineRule="auto"/>
              <w:ind w:left="204" w:right="80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Swami Vivekanand International School and Jr College, Mumbai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015B6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9" w:right="126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Maharashtra Board</w:t>
            </w:r>
          </w:p>
        </w:tc>
        <w:tc>
          <w:tcPr>
            <w:tcW w:w="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EFDA7B5" w14:textId="77777777" w:rsidR="00667218" w:rsidRPr="007549D0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66" w:right="257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</w:p>
        </w:tc>
      </w:tr>
      <w:tr w:rsidR="00667218" w:rsidRPr="007549D0" w14:paraId="1B29F96C" w14:textId="77777777" w:rsidTr="00AE5834">
        <w:trPr>
          <w:trHeight w:val="285"/>
        </w:trPr>
        <w:tc>
          <w:tcPr>
            <w:tcW w:w="2458" w:type="dxa"/>
          </w:tcPr>
          <w:p w14:paraId="179F8916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98" w:right="422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10</w:t>
            </w:r>
            <w:r w:rsidRPr="007549D0">
              <w:rPr>
                <w:rFonts w:eastAsia="Lustria" w:cs="Lustria"/>
                <w:color w:val="000000"/>
                <w:sz w:val="20"/>
                <w:szCs w:val="20"/>
                <w:vertAlign w:val="superscript"/>
              </w:rPr>
              <w:t xml:space="preserve">th 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Std</w:t>
            </w:r>
          </w:p>
        </w:tc>
        <w:tc>
          <w:tcPr>
            <w:tcW w:w="713" w:type="dxa"/>
          </w:tcPr>
          <w:p w14:paraId="5E5AD40D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07"/>
              <w:jc w:val="right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5916" w:type="dxa"/>
            <w:tcBorders>
              <w:right w:val="single" w:sz="4" w:space="0" w:color="000000"/>
            </w:tcBorders>
          </w:tcPr>
          <w:p w14:paraId="5D85E65D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03" w:right="80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Indian Education Society, Mumbai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37059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9" w:right="128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Maharashtra Board</w:t>
            </w:r>
          </w:p>
        </w:tc>
        <w:tc>
          <w:tcPr>
            <w:tcW w:w="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459FC1E" w14:textId="77777777" w:rsidR="00667218" w:rsidRPr="007549D0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71" w:right="257"/>
              <w:jc w:val="center"/>
              <w:rPr>
                <w:rFonts w:eastAsia="Lustria" w:cs="Lustria"/>
                <w:color w:val="000000"/>
                <w:sz w:val="20"/>
                <w:szCs w:val="20"/>
              </w:rPr>
            </w:pPr>
          </w:p>
        </w:tc>
      </w:tr>
      <w:tr w:rsidR="00667218" w:rsidRPr="007549D0" w14:paraId="5585D817" w14:textId="77777777" w:rsidTr="00AE5834">
        <w:trPr>
          <w:gridAfter w:val="1"/>
          <w:wAfter w:w="20" w:type="dxa"/>
          <w:trHeight w:val="280"/>
        </w:trPr>
        <w:tc>
          <w:tcPr>
            <w:tcW w:w="11498" w:type="dxa"/>
            <w:gridSpan w:val="4"/>
            <w:shd w:val="clear" w:color="auto" w:fill="B4C5E7"/>
          </w:tcPr>
          <w:p w14:paraId="345254A4" w14:textId="38E42D64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="00AE5834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PROFILE SUMMARY</w:t>
            </w:r>
          </w:p>
        </w:tc>
      </w:tr>
      <w:tr w:rsidR="00667218" w:rsidRPr="007549D0" w14:paraId="1285597B" w14:textId="77777777" w:rsidTr="00AE5834">
        <w:trPr>
          <w:gridAfter w:val="1"/>
          <w:wAfter w:w="20" w:type="dxa"/>
          <w:trHeight w:val="1466"/>
        </w:trPr>
        <w:tc>
          <w:tcPr>
            <w:tcW w:w="11498" w:type="dxa"/>
            <w:gridSpan w:val="4"/>
          </w:tcPr>
          <w:p w14:paraId="53A3BB83" w14:textId="6247EF36" w:rsidR="00AE5834" w:rsidRPr="007549D0" w:rsidRDefault="00AE5834" w:rsidP="007549D0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  <w:lang w:val="en-IN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  <w:lang w:val="en-IN"/>
              </w:rPr>
              <w:t>Proficient in utilizing Excel and Python for data analysis and visualization.</w:t>
            </w:r>
          </w:p>
          <w:p w14:paraId="4B5D6628" w14:textId="2115CD8E" w:rsidR="00AE5834" w:rsidRPr="007549D0" w:rsidRDefault="00AE5834" w:rsidP="007549D0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  <w:lang w:val="en-IN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  <w:lang w:val="en-IN"/>
              </w:rPr>
              <w:t>Capable in crafting machine learning models and crafting engaging data visualizations.</w:t>
            </w:r>
          </w:p>
          <w:p w14:paraId="5924F701" w14:textId="5C7B7602" w:rsidR="00AE5834" w:rsidRPr="007549D0" w:rsidRDefault="00AE5834" w:rsidP="007549D0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  <w:lang w:val="en-IN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  <w:lang w:val="en-IN"/>
              </w:rPr>
              <w:t>Certified in Advanced MS Excel and Data Analysis, showcasing expertise in data handling.</w:t>
            </w:r>
          </w:p>
          <w:p w14:paraId="7A24BF78" w14:textId="076B1820" w:rsidR="00AE5834" w:rsidRPr="007549D0" w:rsidRDefault="00AE5834" w:rsidP="007549D0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  <w:lang w:val="en-IN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  <w:lang w:val="en-IN"/>
              </w:rPr>
              <w:t>Completed virtual internships focused on data visualization and machine learning.</w:t>
            </w:r>
          </w:p>
          <w:p w14:paraId="6ED26430" w14:textId="32893E98" w:rsidR="00AE5834" w:rsidRPr="007549D0" w:rsidRDefault="00AE5834" w:rsidP="007549D0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  <w:lang w:val="en-IN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  <w:lang w:val="en-IN"/>
              </w:rPr>
              <w:t>Possesses strong communication skills, adaptability, and a collaborative mindset.</w:t>
            </w:r>
          </w:p>
          <w:p w14:paraId="028063E7" w14:textId="2A77725A" w:rsidR="00090FF8" w:rsidRPr="007549D0" w:rsidRDefault="00090FF8" w:rsidP="00AE583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292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</w:p>
        </w:tc>
      </w:tr>
    </w:tbl>
    <w:tbl>
      <w:tblPr>
        <w:tblW w:w="11499" w:type="dxa"/>
        <w:tblInd w:w="119" w:type="dxa"/>
        <w:tblBorders>
          <w:left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99"/>
      </w:tblGrid>
      <w:tr w:rsidR="00AE5834" w:rsidRPr="007549D0" w14:paraId="75F85A24" w14:textId="77777777" w:rsidTr="00AE5834">
        <w:trPr>
          <w:trHeight w:val="280"/>
        </w:trPr>
        <w:tc>
          <w:tcPr>
            <w:tcW w:w="11499" w:type="dxa"/>
            <w:shd w:val="clear" w:color="auto" w:fill="B4C5E7"/>
          </w:tcPr>
          <w:p w14:paraId="7BD00262" w14:textId="77777777" w:rsidR="00AE5834" w:rsidRPr="007549D0" w:rsidRDefault="00AE5834" w:rsidP="009337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EXPERIENCE</w:t>
            </w:r>
          </w:p>
        </w:tc>
      </w:tr>
    </w:tbl>
    <w:tbl>
      <w:tblPr>
        <w:tblStyle w:val="a"/>
        <w:tblW w:w="11498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63"/>
        <w:gridCol w:w="9035"/>
      </w:tblGrid>
      <w:tr w:rsidR="00AE5834" w:rsidRPr="007549D0" w14:paraId="4BD1AAA2" w14:textId="77777777" w:rsidTr="00401779">
        <w:trPr>
          <w:trHeight w:val="3536"/>
        </w:trPr>
        <w:tc>
          <w:tcPr>
            <w:tcW w:w="11498" w:type="dxa"/>
            <w:gridSpan w:val="2"/>
          </w:tcPr>
          <w:p w14:paraId="3FBF67DE" w14:textId="77777777" w:rsidR="00AE5834" w:rsidRPr="007549D0" w:rsidRDefault="00AE5834" w:rsidP="00AE58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7"/>
              </w:tabs>
              <w:ind w:left="154" w:right="-280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AI Variant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             Data Analyst Intern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                          SEP’23 – DEC’23</w:t>
            </w:r>
          </w:p>
          <w:p w14:paraId="2D008D76" w14:textId="17A9A086" w:rsidR="00AE5834" w:rsidRPr="007549D0" w:rsidRDefault="00AE5834" w:rsidP="0001170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Led a collaborative effort within a team to manage and refine extensive datasets, significantly improving data quality and accuracy for a critical bank loan analysis project.</w:t>
            </w:r>
          </w:p>
          <w:p w14:paraId="093FAB3B" w14:textId="4B5E0680" w:rsidR="00AE5834" w:rsidRPr="007549D0" w:rsidRDefault="00AE5834" w:rsidP="0001170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Utilized</w:t>
            </w:r>
            <w:r w:rsidRPr="00011709">
              <w:rPr>
                <w:rFonts w:eastAsia="Lustria" w:cs="Lustria"/>
                <w:color w:val="000000"/>
                <w:sz w:val="20"/>
                <w:szCs w:val="20"/>
              </w:rPr>
              <w:t xml:space="preserve"> advanced </w:t>
            </w:r>
            <w:r w:rsidRPr="0018646A">
              <w:rPr>
                <w:rFonts w:eastAsia="Lustria" w:cs="Lustria"/>
                <w:color w:val="000000"/>
                <w:sz w:val="20"/>
                <w:szCs w:val="20"/>
              </w:rPr>
              <w:t>Excel</w:t>
            </w: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 xml:space="preserve"> Power Query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techniques to </w:t>
            </w:r>
            <w:r w:rsidRPr="009727C9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 xml:space="preserve">clean </w:t>
            </w:r>
            <w:r w:rsidRPr="00011709">
              <w:rPr>
                <w:rFonts w:eastAsia="Lustria" w:cs="Lustria"/>
                <w:color w:val="000000"/>
                <w:sz w:val="20"/>
                <w:szCs w:val="20"/>
              </w:rPr>
              <w:t>and</w:t>
            </w:r>
            <w:r w:rsidRPr="009727C9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 xml:space="preserve"> standardize data</w:t>
            </w:r>
            <w:r w:rsidRPr="00011709">
              <w:rPr>
                <w:rFonts w:eastAsia="Lustria" w:cs="Lustria"/>
                <w:color w:val="000000"/>
                <w:sz w:val="20"/>
                <w:szCs w:val="20"/>
              </w:rPr>
              <w:t>,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resulting in a 2</w:t>
            </w:r>
            <w:r w:rsidR="00011709">
              <w:rPr>
                <w:rFonts w:eastAsia="Lustria" w:cs="Lustria"/>
                <w:color w:val="000000"/>
                <w:sz w:val="20"/>
                <w:szCs w:val="20"/>
              </w:rPr>
              <w:t>0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% reduction in data errors and inconsistencies. Integrated datasets to optimize data integrity, reducing redundant columns by </w:t>
            </w:r>
            <w:r w:rsidR="00011709">
              <w:rPr>
                <w:rFonts w:eastAsia="Lustria" w:cs="Lustria"/>
                <w:color w:val="000000"/>
                <w:sz w:val="20"/>
                <w:szCs w:val="20"/>
              </w:rPr>
              <w:t>10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% and harmonizing disparate data sources for more efficient analysis. Additionally, leveraged SQL expertise to extract and analyze critical KPIs.</w:t>
            </w:r>
          </w:p>
          <w:p w14:paraId="6A98B539" w14:textId="1294A935" w:rsidR="00AE5834" w:rsidRPr="007549D0" w:rsidRDefault="00AE5834" w:rsidP="0001170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Created high-impact dashboards using </w:t>
            </w: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Excel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, </w:t>
            </w: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Power BI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, and </w:t>
            </w: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Tableau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, improving </w:t>
            </w: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data visualization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and enabling enhance process to make informed decisions based on finance </w:t>
            </w:r>
            <w:r w:rsidRPr="00011709">
              <w:rPr>
                <w:rFonts w:eastAsia="Lustria" w:cs="Lustria"/>
                <w:color w:val="000000"/>
                <w:sz w:val="20"/>
                <w:szCs w:val="20"/>
              </w:rPr>
              <w:t>KPIs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. This effort contributed to a </w:t>
            </w:r>
            <w:r w:rsidR="00011709">
              <w:rPr>
                <w:rFonts w:eastAsia="Lustria" w:cs="Lustria"/>
                <w:color w:val="000000"/>
                <w:sz w:val="20"/>
                <w:szCs w:val="20"/>
              </w:rPr>
              <w:t>1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5% increase in actionable insights, particularly through Power BI, for the finance domain.</w:t>
            </w:r>
          </w:p>
          <w:p w14:paraId="7F6D2DC9" w14:textId="721BD385" w:rsidR="00AE5834" w:rsidRPr="007549D0" w:rsidRDefault="00AE5834" w:rsidP="0001170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Continuously sought out and implemented new tools and techniques to enhance data analysis processes, resulting in a </w:t>
            </w:r>
            <w:r w:rsidR="00011709">
              <w:rPr>
                <w:rFonts w:eastAsia="Lustria" w:cs="Lustria"/>
                <w:color w:val="000000"/>
                <w:sz w:val="20"/>
                <w:szCs w:val="20"/>
              </w:rPr>
              <w:t>5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% increase in productivity.</w:t>
            </w:r>
          </w:p>
          <w:p w14:paraId="0F29A5FE" w14:textId="75EE1658" w:rsidR="00AE5834" w:rsidRPr="007549D0" w:rsidRDefault="00AE5834" w:rsidP="00011709">
            <w:pPr>
              <w:pStyle w:val="ListParagraph"/>
              <w:numPr>
                <w:ilvl w:val="0"/>
                <w:numId w:val="4"/>
              </w:numPr>
              <w:tabs>
                <w:tab w:val="left" w:pos="1997"/>
              </w:tabs>
              <w:ind w:right="-280"/>
              <w:jc w:val="both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This hands-on experience has fostered a deep understanding of </w:t>
            </w: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data management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, </w:t>
            </w: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analysis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, and </w:t>
            </w:r>
            <w:r w:rsidRPr="0018646A">
              <w:rPr>
                <w:rFonts w:eastAsia="Lustria" w:cs="Lustria"/>
                <w:color w:val="000000"/>
                <w:sz w:val="20"/>
                <w:szCs w:val="20"/>
              </w:rPr>
              <w:t>visualization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within the finance sector, providing a robust foundation for contributing effectively to industry challenges</w:t>
            </w:r>
            <w:r w:rsidR="00AB395B">
              <w:rPr>
                <w:rFonts w:eastAsia="Lustria" w:cs="Lustria"/>
                <w:color w:val="000000"/>
                <w:sz w:val="20"/>
                <w:szCs w:val="20"/>
              </w:rPr>
              <w:t>.</w:t>
            </w:r>
          </w:p>
        </w:tc>
      </w:tr>
      <w:tr w:rsidR="00667218" w:rsidRPr="007549D0" w14:paraId="79FE5B3F" w14:textId="77777777" w:rsidTr="00401779">
        <w:trPr>
          <w:trHeight w:val="280"/>
        </w:trPr>
        <w:tc>
          <w:tcPr>
            <w:tcW w:w="11498" w:type="dxa"/>
            <w:gridSpan w:val="2"/>
            <w:shd w:val="clear" w:color="auto" w:fill="B4C5E7"/>
          </w:tcPr>
          <w:p w14:paraId="20C67EE2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VIRTUAL INTERNSHIPS</w:t>
            </w:r>
          </w:p>
        </w:tc>
      </w:tr>
      <w:tr w:rsidR="00667218" w:rsidRPr="007549D0" w14:paraId="7D3A64AE" w14:textId="77777777" w:rsidTr="00401779">
        <w:trPr>
          <w:trHeight w:val="1449"/>
        </w:trPr>
        <w:tc>
          <w:tcPr>
            <w:tcW w:w="11498" w:type="dxa"/>
            <w:gridSpan w:val="2"/>
          </w:tcPr>
          <w:p w14:paraId="2DFF741A" w14:textId="78FC7BAE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7"/>
              </w:tabs>
              <w:ind w:left="154" w:right="-280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LetsGrowMore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  </w:t>
            </w:r>
            <w:r w:rsidR="0063252B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      </w:t>
            </w:r>
            <w:r w:rsidR="004F3CC2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Data Science Intern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           </w:t>
            </w:r>
            <w:r w:rsidR="00022A4F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          </w:t>
            </w:r>
            <w:r w:rsidR="004F3CC2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MAR’23 – APR’23  </w:t>
            </w:r>
          </w:p>
          <w:p w14:paraId="3C15D8CC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Developed decision tree algorithm for classification with data preprocessing and feature engineering.</w:t>
            </w:r>
          </w:p>
          <w:p w14:paraId="2D2ACB4C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Analyzed Iris dataset, ensured data integrity through cleaning and preprocessing.</w:t>
            </w:r>
          </w:p>
          <w:p w14:paraId="5DC5FD7F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Utilized statistical techniques and data visualization to accurately classify Iris flower species.</w:t>
            </w:r>
          </w:p>
          <w:p w14:paraId="0F9AD7A4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Developed LSTM model for time series prediction with data preprocessing and hyperparameter tuning.</w:t>
            </w:r>
          </w:p>
          <w:p w14:paraId="424F74A3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18"/>
                <w:szCs w:val="18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Demonstrated strong problem-solving skills and proficiency in Python for machine learning.</w:t>
            </w:r>
          </w:p>
        </w:tc>
      </w:tr>
      <w:tr w:rsidR="00667218" w:rsidRPr="007549D0" w14:paraId="4C85E6DA" w14:textId="77777777" w:rsidTr="00401779">
        <w:trPr>
          <w:trHeight w:val="1454"/>
        </w:trPr>
        <w:tc>
          <w:tcPr>
            <w:tcW w:w="11498" w:type="dxa"/>
            <w:gridSpan w:val="2"/>
          </w:tcPr>
          <w:p w14:paraId="443574C0" w14:textId="4F5D866F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7"/>
              </w:tabs>
              <w:ind w:left="154" w:right="-280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The Sparks Foundation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   </w:t>
            </w:r>
            <w:r w:rsidR="00022A4F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                     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Data Science &amp; Business Analytics Intern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</w:t>
            </w:r>
            <w:r w:rsidR="00022A4F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   </w:t>
            </w:r>
            <w:r w:rsidR="004F3CC2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="00022A4F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APR’23 – MAY’23</w:t>
            </w:r>
          </w:p>
          <w:p w14:paraId="51CCC83C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Utilized supervised machine learning techniques to predict student performance based on study hours using Linear Regression with Python's Scikit Learn library.</w:t>
            </w:r>
          </w:p>
          <w:p w14:paraId="382A8183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36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Developed a model to forecast the percentage of a student based on the number of study hours.</w:t>
            </w:r>
          </w:p>
          <w:p w14:paraId="51B73EA7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36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Employed unsupervised machine learning methods, specifically K-Means Clustering.</w:t>
            </w:r>
          </w:p>
          <w:p w14:paraId="7DEB721E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Determined the optimal number of clusters and represented them visually.</w:t>
            </w:r>
          </w:p>
        </w:tc>
      </w:tr>
      <w:tr w:rsidR="00667218" w:rsidRPr="007549D0" w14:paraId="5724260E" w14:textId="77777777" w:rsidTr="00401779">
        <w:trPr>
          <w:trHeight w:val="978"/>
        </w:trPr>
        <w:tc>
          <w:tcPr>
            <w:tcW w:w="11498" w:type="dxa"/>
            <w:gridSpan w:val="2"/>
          </w:tcPr>
          <w:p w14:paraId="47F62012" w14:textId="3830C49A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7"/>
              </w:tabs>
              <w:ind w:left="154" w:right="-144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Bharat Intern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   </w:t>
            </w:r>
            <w:r w:rsidR="00022A4F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     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Data Science &amp; Business Analytics Intern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ab/>
              <w:t xml:space="preserve">                 </w:t>
            </w:r>
            <w:r w:rsidR="00022A4F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      </w:t>
            </w:r>
            <w:r w:rsidR="004F3CC2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="00022A4F"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MAY’23 – JUN’23</w:t>
            </w:r>
          </w:p>
          <w:p w14:paraId="48393B70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Developed stock price prediction system using LSTM neural networks, preprocessing historical data, and evaluating performance.</w:t>
            </w:r>
          </w:p>
          <w:p w14:paraId="56AA1CEA" w14:textId="77777777" w:rsidR="00667218" w:rsidRPr="007549D0" w:rsidRDefault="00000000" w:rsidP="00964A9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7"/>
              </w:tabs>
              <w:ind w:right="-2"/>
              <w:jc w:val="both"/>
              <w:rPr>
                <w:rFonts w:eastAsia="Lustria" w:cs="Lustria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Built Titanic survival prediction system, preprocessing and analyzing data, using machine learning algorithms, and   presenting findings.</w:t>
            </w:r>
          </w:p>
        </w:tc>
      </w:tr>
      <w:tr w:rsidR="00667218" w:rsidRPr="007549D0" w14:paraId="20C5AA0F" w14:textId="77777777" w:rsidTr="00401779">
        <w:trPr>
          <w:trHeight w:val="282"/>
        </w:trPr>
        <w:tc>
          <w:tcPr>
            <w:tcW w:w="11498" w:type="dxa"/>
            <w:gridSpan w:val="2"/>
            <w:shd w:val="clear" w:color="auto" w:fill="B4C5E7"/>
          </w:tcPr>
          <w:p w14:paraId="20D4DA41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7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ACADEMIC PROJECTS &amp; ACHIEVEMENTS</w:t>
            </w:r>
          </w:p>
        </w:tc>
      </w:tr>
      <w:tr w:rsidR="00667218" w:rsidRPr="007549D0" w14:paraId="21B03917" w14:textId="77777777" w:rsidTr="00401779">
        <w:trPr>
          <w:trHeight w:val="1124"/>
        </w:trPr>
        <w:tc>
          <w:tcPr>
            <w:tcW w:w="2463" w:type="dxa"/>
          </w:tcPr>
          <w:p w14:paraId="5A19CF00" w14:textId="77777777" w:rsidR="00667218" w:rsidRPr="007549D0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ustria" w:cs="Lustria"/>
                <w:color w:val="000000"/>
                <w:sz w:val="20"/>
                <w:szCs w:val="20"/>
              </w:rPr>
            </w:pPr>
          </w:p>
          <w:p w14:paraId="2B270CC4" w14:textId="77777777" w:rsidR="00667218" w:rsidRPr="007549D0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ustria" w:cs="Lustria"/>
                <w:color w:val="000000"/>
                <w:sz w:val="20"/>
                <w:szCs w:val="20"/>
              </w:rPr>
            </w:pPr>
          </w:p>
          <w:p w14:paraId="142185E9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6"/>
              <w:ind w:left="348" w:right="422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Certifications</w:t>
            </w:r>
          </w:p>
        </w:tc>
        <w:tc>
          <w:tcPr>
            <w:tcW w:w="9035" w:type="dxa"/>
          </w:tcPr>
          <w:p w14:paraId="651AF2CA" w14:textId="77777777" w:rsidR="00667218" w:rsidRPr="007549D0" w:rsidRDefault="00000000" w:rsidP="00964A9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8"/>
              </w:tabs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Excelled in</w:t>
            </w:r>
            <w:r w:rsidRPr="007549D0">
              <w:rPr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Advanced MS Excel 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by Kes Shroff College (2021)</w:t>
            </w:r>
          </w:p>
          <w:p w14:paraId="55E12398" w14:textId="77777777" w:rsidR="00667218" w:rsidRPr="007549D0" w:rsidRDefault="00000000" w:rsidP="00964A9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8"/>
              </w:tabs>
              <w:spacing w:line="242" w:lineRule="auto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Achieved certification</w:t>
            </w:r>
            <w:r w:rsidRPr="007549D0">
              <w:rPr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color w:val="000000"/>
                <w:sz w:val="21"/>
                <w:szCs w:val="21"/>
              </w:rPr>
              <w:t xml:space="preserve">as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Data Analyst 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by Excel R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(2023)</w:t>
            </w:r>
          </w:p>
          <w:p w14:paraId="391F73DB" w14:textId="77777777" w:rsidR="00667218" w:rsidRPr="007549D0" w:rsidRDefault="00000000" w:rsidP="00964A9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</w:tabs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Successfully completed Tata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Data Visualisation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Virtual Internship (2023)</w:t>
            </w:r>
          </w:p>
          <w:p w14:paraId="10B42E96" w14:textId="77777777" w:rsidR="00667218" w:rsidRDefault="00000000" w:rsidP="00964A9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8"/>
              </w:tabs>
              <w:spacing w:before="1" w:line="242" w:lineRule="auto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Completed the</w:t>
            </w:r>
            <w:r w:rsidRPr="007549D0">
              <w:rPr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Introduction to Large Language Models by Google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(2023)</w:t>
            </w:r>
          </w:p>
          <w:p w14:paraId="1CFE6F71" w14:textId="77777777" w:rsidR="00C16272" w:rsidRDefault="00C16272" w:rsidP="00C1627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8"/>
              </w:tabs>
              <w:spacing w:before="1" w:line="242" w:lineRule="auto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>
              <w:rPr>
                <w:rFonts w:eastAsia="Lustria" w:cs="Lustria"/>
                <w:color w:val="000000"/>
                <w:sz w:val="20"/>
                <w:szCs w:val="20"/>
              </w:rPr>
              <w:t xml:space="preserve">Completed </w:t>
            </w:r>
            <w:r w:rsidRPr="00C16272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Data Analytics</w:t>
            </w:r>
            <w:r w:rsidRPr="00C16272">
              <w:rPr>
                <w:rFonts w:eastAsia="Lustria" w:cs="Lustria"/>
                <w:color w:val="000000"/>
                <w:sz w:val="20"/>
                <w:szCs w:val="20"/>
              </w:rPr>
              <w:t xml:space="preserve"> and Visualization Job</w:t>
            </w:r>
            <w:r>
              <w:rPr>
                <w:rFonts w:eastAsia="Lustria" w:cs="Lustria"/>
                <w:color w:val="000000"/>
                <w:sz w:val="20"/>
                <w:szCs w:val="20"/>
              </w:rPr>
              <w:t xml:space="preserve"> </w:t>
            </w:r>
            <w:r w:rsidRPr="00C16272">
              <w:rPr>
                <w:rFonts w:eastAsia="Lustria" w:cs="Lustria"/>
                <w:color w:val="000000"/>
                <w:sz w:val="20"/>
                <w:szCs w:val="20"/>
              </w:rPr>
              <w:t>Simulation</w:t>
            </w:r>
            <w:r>
              <w:rPr>
                <w:rFonts w:eastAsia="Lustria" w:cs="Lustria"/>
                <w:color w:val="000000"/>
                <w:sz w:val="20"/>
                <w:szCs w:val="20"/>
              </w:rPr>
              <w:t xml:space="preserve"> virtual internship (2023)</w:t>
            </w:r>
          </w:p>
          <w:p w14:paraId="06AC7925" w14:textId="44821CF8" w:rsidR="00401779" w:rsidRPr="00401779" w:rsidRDefault="00401779" w:rsidP="0040177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8"/>
              </w:tabs>
              <w:spacing w:line="242" w:lineRule="auto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Achieved certification</w:t>
            </w:r>
            <w:r w:rsidRPr="007549D0">
              <w:rPr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color w:val="000000"/>
                <w:sz w:val="21"/>
                <w:szCs w:val="21"/>
              </w:rPr>
              <w:t xml:space="preserve">as 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Data </w:t>
            </w:r>
            <w:r>
              <w:rPr>
                <w:rFonts w:eastAsia="Lustria" w:cs="Lustria"/>
                <w:b/>
                <w:color w:val="000000"/>
                <w:sz w:val="20"/>
                <w:szCs w:val="20"/>
              </w:rPr>
              <w:t>Science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by Excel R</w:t>
            </w: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 xml:space="preserve"> </w:t>
            </w: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(2023)</w:t>
            </w:r>
          </w:p>
        </w:tc>
      </w:tr>
      <w:tr w:rsidR="00667218" w:rsidRPr="007549D0" w14:paraId="6DA42E0F" w14:textId="77777777" w:rsidTr="00401779">
        <w:trPr>
          <w:trHeight w:val="700"/>
        </w:trPr>
        <w:tc>
          <w:tcPr>
            <w:tcW w:w="2463" w:type="dxa"/>
          </w:tcPr>
          <w:p w14:paraId="008AE720" w14:textId="77777777" w:rsidR="00667218" w:rsidRPr="007549D0" w:rsidRDefault="00667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eastAsia="Lustria" w:cs="Lustria"/>
                <w:color w:val="000000"/>
                <w:sz w:val="16"/>
                <w:szCs w:val="16"/>
              </w:rPr>
            </w:pPr>
          </w:p>
          <w:p w14:paraId="6BD159D7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6" w:right="422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Projects</w:t>
            </w:r>
          </w:p>
        </w:tc>
        <w:tc>
          <w:tcPr>
            <w:tcW w:w="9035" w:type="dxa"/>
          </w:tcPr>
          <w:p w14:paraId="5970752E" w14:textId="31A7F274" w:rsidR="00667218" w:rsidRPr="007549D0" w:rsidRDefault="00000000" w:rsidP="00964A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37"/>
              <w:ind w:hanging="181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WhatsApp Chat Analyzer</w:t>
            </w:r>
            <w:r w:rsidR="00090FF8" w:rsidRPr="007549D0">
              <w:rPr>
                <w:rFonts w:eastAsia="Lustria" w:cs="Lustria"/>
                <w:color w:val="000000"/>
                <w:sz w:val="20"/>
                <w:szCs w:val="20"/>
              </w:rPr>
              <w:t xml:space="preserve"> - Developed a WhatsApp chat analyzer tool to extract insights from chat data, enabling users to visualize chat trends and analyze communication patterns.</w:t>
            </w:r>
          </w:p>
          <w:p w14:paraId="4A4C56A1" w14:textId="3F7A2738" w:rsidR="00667218" w:rsidRPr="007549D0" w:rsidRDefault="00000000" w:rsidP="00964A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37"/>
              <w:ind w:hanging="181"/>
              <w:jc w:val="both"/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>Digital CV</w:t>
            </w:r>
            <w:r w:rsidR="001B617D" w:rsidRPr="007549D0">
              <w:rPr>
                <w:rFonts w:eastAsia="Lustria" w:cs="Lustria"/>
                <w:b/>
                <w:bCs/>
                <w:color w:val="000000"/>
                <w:sz w:val="20"/>
                <w:szCs w:val="20"/>
              </w:rPr>
              <w:t xml:space="preserve"> - </w:t>
            </w:r>
            <w:r w:rsidR="001B617D" w:rsidRPr="007549D0">
              <w:rPr>
                <w:rFonts w:eastAsia="Lustria" w:cs="Lustria"/>
                <w:color w:val="000000"/>
                <w:sz w:val="20"/>
                <w:szCs w:val="20"/>
              </w:rPr>
              <w:t>Created a digital CV platform that enhances traditional resumes with interactive elements, showcasing skills and experiences in a dynamic and engaging format.</w:t>
            </w:r>
          </w:p>
        </w:tc>
      </w:tr>
      <w:tr w:rsidR="00667218" w:rsidRPr="007549D0" w14:paraId="50581FE1" w14:textId="77777777" w:rsidTr="00401779">
        <w:trPr>
          <w:trHeight w:val="280"/>
        </w:trPr>
        <w:tc>
          <w:tcPr>
            <w:tcW w:w="11498" w:type="dxa"/>
            <w:gridSpan w:val="2"/>
            <w:shd w:val="clear" w:color="auto" w:fill="B4C5E7"/>
          </w:tcPr>
          <w:p w14:paraId="4E87F1E8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7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ADDITIONAL INFORMATION</w:t>
            </w:r>
          </w:p>
        </w:tc>
      </w:tr>
      <w:tr w:rsidR="00667218" w:rsidRPr="007549D0" w14:paraId="596C4CCA" w14:textId="77777777" w:rsidTr="00401779">
        <w:trPr>
          <w:trHeight w:val="561"/>
        </w:trPr>
        <w:tc>
          <w:tcPr>
            <w:tcW w:w="2463" w:type="dxa"/>
          </w:tcPr>
          <w:p w14:paraId="5FCBE955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/>
              <w:ind w:left="422" w:right="422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Technical Skills</w:t>
            </w:r>
          </w:p>
        </w:tc>
        <w:tc>
          <w:tcPr>
            <w:tcW w:w="9035" w:type="dxa"/>
          </w:tcPr>
          <w:p w14:paraId="2CC33F9E" w14:textId="6CA10E42" w:rsidR="00667218" w:rsidRPr="007549D0" w:rsidRDefault="00000000" w:rsidP="00964A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1"/>
              <w:ind w:hanging="181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Microsoft Excel, Microsoft Word, Microsoft PowerPoint, Data Analysis, Python, Machine Learning, Tableau, Data Visualization, Data Mining, Power BI</w:t>
            </w:r>
          </w:p>
        </w:tc>
      </w:tr>
      <w:tr w:rsidR="00667218" w:rsidRPr="007549D0" w14:paraId="246AD71B" w14:textId="77777777" w:rsidTr="00401779">
        <w:trPr>
          <w:trHeight w:val="561"/>
        </w:trPr>
        <w:tc>
          <w:tcPr>
            <w:tcW w:w="2463" w:type="dxa"/>
          </w:tcPr>
          <w:p w14:paraId="2ACACAA9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left="422" w:right="418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Soft Skills</w:t>
            </w:r>
          </w:p>
        </w:tc>
        <w:tc>
          <w:tcPr>
            <w:tcW w:w="9035" w:type="dxa"/>
          </w:tcPr>
          <w:p w14:paraId="40CD70BD" w14:textId="77777777" w:rsidR="00667218" w:rsidRPr="007549D0" w:rsidRDefault="00000000" w:rsidP="00964A9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2"/>
              <w:ind w:hanging="181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Adaptability, Communication Skills, Teamwork</w:t>
            </w:r>
          </w:p>
        </w:tc>
      </w:tr>
      <w:tr w:rsidR="00667218" w:rsidRPr="007549D0" w14:paraId="5890FB80" w14:textId="77777777" w:rsidTr="00401779">
        <w:trPr>
          <w:trHeight w:val="282"/>
        </w:trPr>
        <w:tc>
          <w:tcPr>
            <w:tcW w:w="2463" w:type="dxa"/>
          </w:tcPr>
          <w:p w14:paraId="31CAF57C" w14:textId="77777777" w:rsidR="00667218" w:rsidRPr="007549D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2" w:lineRule="auto"/>
              <w:ind w:left="422" w:right="422"/>
              <w:jc w:val="center"/>
              <w:rPr>
                <w:rFonts w:eastAsia="Lustria" w:cs="Lustria"/>
                <w:b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b/>
                <w:color w:val="000000"/>
                <w:sz w:val="20"/>
                <w:szCs w:val="20"/>
              </w:rPr>
              <w:t>Languages Known</w:t>
            </w:r>
          </w:p>
        </w:tc>
        <w:tc>
          <w:tcPr>
            <w:tcW w:w="9035" w:type="dxa"/>
          </w:tcPr>
          <w:p w14:paraId="5238653F" w14:textId="77777777" w:rsidR="00667218" w:rsidRPr="007549D0" w:rsidRDefault="00000000" w:rsidP="00964A9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3"/>
              </w:tabs>
              <w:spacing w:before="3"/>
              <w:ind w:hanging="181"/>
              <w:jc w:val="both"/>
              <w:rPr>
                <w:rFonts w:eastAsia="Lustria" w:cs="Lustria"/>
                <w:color w:val="000000"/>
                <w:sz w:val="20"/>
                <w:szCs w:val="20"/>
              </w:rPr>
            </w:pPr>
            <w:r w:rsidRPr="007549D0">
              <w:rPr>
                <w:rFonts w:eastAsia="Lustria" w:cs="Lustria"/>
                <w:color w:val="000000"/>
                <w:sz w:val="20"/>
                <w:szCs w:val="20"/>
              </w:rPr>
              <w:t>English, Marathi, Hindi</w:t>
            </w:r>
          </w:p>
        </w:tc>
      </w:tr>
    </w:tbl>
    <w:p w14:paraId="4D0D40A1" w14:textId="77777777" w:rsidR="00667218" w:rsidRPr="007549D0" w:rsidRDefault="00667218">
      <w:pPr>
        <w:spacing w:before="59"/>
        <w:ind w:right="255"/>
        <w:rPr>
          <w:rFonts w:eastAsia="Lustria" w:cs="Lustria"/>
          <w:i/>
          <w:sz w:val="20"/>
          <w:szCs w:val="20"/>
        </w:rPr>
      </w:pPr>
    </w:p>
    <w:sectPr w:rsidR="00667218" w:rsidRPr="007549D0">
      <w:pgSz w:w="11920" w:h="16850"/>
      <w:pgMar w:top="60" w:right="60" w:bottom="0" w:left="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stri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E7240"/>
    <w:multiLevelType w:val="multilevel"/>
    <w:tmpl w:val="B84CE976"/>
    <w:lvl w:ilvl="0">
      <w:numFmt w:val="bullet"/>
      <w:lvlText w:val="•"/>
      <w:lvlJc w:val="left"/>
      <w:pPr>
        <w:ind w:left="292" w:hanging="180"/>
      </w:pPr>
    </w:lvl>
    <w:lvl w:ilvl="1">
      <w:numFmt w:val="bullet"/>
      <w:lvlText w:val="•"/>
      <w:lvlJc w:val="left"/>
      <w:pPr>
        <w:ind w:left="1414" w:hanging="180"/>
      </w:pPr>
    </w:lvl>
    <w:lvl w:ilvl="2">
      <w:numFmt w:val="bullet"/>
      <w:lvlText w:val="•"/>
      <w:lvlJc w:val="left"/>
      <w:pPr>
        <w:ind w:left="2529" w:hanging="180"/>
      </w:pPr>
    </w:lvl>
    <w:lvl w:ilvl="3">
      <w:numFmt w:val="bullet"/>
      <w:lvlText w:val="•"/>
      <w:lvlJc w:val="left"/>
      <w:pPr>
        <w:ind w:left="3643" w:hanging="180"/>
      </w:pPr>
    </w:lvl>
    <w:lvl w:ilvl="4">
      <w:numFmt w:val="bullet"/>
      <w:lvlText w:val="•"/>
      <w:lvlJc w:val="left"/>
      <w:pPr>
        <w:ind w:left="4758" w:hanging="180"/>
      </w:pPr>
    </w:lvl>
    <w:lvl w:ilvl="5">
      <w:numFmt w:val="bullet"/>
      <w:lvlText w:val="•"/>
      <w:lvlJc w:val="left"/>
      <w:pPr>
        <w:ind w:left="5872" w:hanging="180"/>
      </w:pPr>
    </w:lvl>
    <w:lvl w:ilvl="6">
      <w:numFmt w:val="bullet"/>
      <w:lvlText w:val="•"/>
      <w:lvlJc w:val="left"/>
      <w:pPr>
        <w:ind w:left="6987" w:hanging="180"/>
      </w:pPr>
    </w:lvl>
    <w:lvl w:ilvl="7">
      <w:numFmt w:val="bullet"/>
      <w:lvlText w:val="•"/>
      <w:lvlJc w:val="left"/>
      <w:pPr>
        <w:ind w:left="8101" w:hanging="180"/>
      </w:pPr>
    </w:lvl>
    <w:lvl w:ilvl="8">
      <w:numFmt w:val="bullet"/>
      <w:lvlText w:val="•"/>
      <w:lvlJc w:val="left"/>
      <w:pPr>
        <w:ind w:left="9216" w:hanging="180"/>
      </w:pPr>
    </w:lvl>
  </w:abstractNum>
  <w:abstractNum w:abstractNumId="1" w15:restartNumberingAfterBreak="0">
    <w:nsid w:val="0C572217"/>
    <w:multiLevelType w:val="multilevel"/>
    <w:tmpl w:val="26423C9A"/>
    <w:lvl w:ilvl="0">
      <w:numFmt w:val="bullet"/>
      <w:lvlText w:val="▪"/>
      <w:lvlJc w:val="left"/>
      <w:pPr>
        <w:ind w:left="297" w:hanging="183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168" w:hanging="183"/>
      </w:pPr>
    </w:lvl>
    <w:lvl w:ilvl="2">
      <w:numFmt w:val="bullet"/>
      <w:lvlText w:val="•"/>
      <w:lvlJc w:val="left"/>
      <w:pPr>
        <w:ind w:left="2037" w:hanging="183"/>
      </w:pPr>
    </w:lvl>
    <w:lvl w:ilvl="3">
      <w:numFmt w:val="bullet"/>
      <w:lvlText w:val="•"/>
      <w:lvlJc w:val="left"/>
      <w:pPr>
        <w:ind w:left="2906" w:hanging="183"/>
      </w:pPr>
    </w:lvl>
    <w:lvl w:ilvl="4">
      <w:numFmt w:val="bullet"/>
      <w:lvlText w:val="•"/>
      <w:lvlJc w:val="left"/>
      <w:pPr>
        <w:ind w:left="3774" w:hanging="183"/>
      </w:pPr>
    </w:lvl>
    <w:lvl w:ilvl="5">
      <w:numFmt w:val="bullet"/>
      <w:lvlText w:val="•"/>
      <w:lvlJc w:val="left"/>
      <w:pPr>
        <w:ind w:left="4643" w:hanging="183"/>
      </w:pPr>
    </w:lvl>
    <w:lvl w:ilvl="6">
      <w:numFmt w:val="bullet"/>
      <w:lvlText w:val="•"/>
      <w:lvlJc w:val="left"/>
      <w:pPr>
        <w:ind w:left="5512" w:hanging="182"/>
      </w:pPr>
    </w:lvl>
    <w:lvl w:ilvl="7">
      <w:numFmt w:val="bullet"/>
      <w:lvlText w:val="•"/>
      <w:lvlJc w:val="left"/>
      <w:pPr>
        <w:ind w:left="6380" w:hanging="183"/>
      </w:pPr>
    </w:lvl>
    <w:lvl w:ilvl="8">
      <w:numFmt w:val="bullet"/>
      <w:lvlText w:val="•"/>
      <w:lvlJc w:val="left"/>
      <w:pPr>
        <w:ind w:left="7249" w:hanging="183"/>
      </w:pPr>
    </w:lvl>
  </w:abstractNum>
  <w:abstractNum w:abstractNumId="2" w15:restartNumberingAfterBreak="0">
    <w:nsid w:val="1391515A"/>
    <w:multiLevelType w:val="hybridMultilevel"/>
    <w:tmpl w:val="76A413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F8265D"/>
    <w:multiLevelType w:val="hybridMultilevel"/>
    <w:tmpl w:val="EB34D4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136772"/>
    <w:multiLevelType w:val="multilevel"/>
    <w:tmpl w:val="8BB419F4"/>
    <w:lvl w:ilvl="0">
      <w:numFmt w:val="bullet"/>
      <w:lvlText w:val="▪"/>
      <w:lvlJc w:val="left"/>
      <w:pPr>
        <w:ind w:left="292" w:hanging="18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168" w:hanging="180"/>
      </w:pPr>
    </w:lvl>
    <w:lvl w:ilvl="2">
      <w:numFmt w:val="bullet"/>
      <w:lvlText w:val="•"/>
      <w:lvlJc w:val="left"/>
      <w:pPr>
        <w:ind w:left="2037" w:hanging="180"/>
      </w:pPr>
    </w:lvl>
    <w:lvl w:ilvl="3">
      <w:numFmt w:val="bullet"/>
      <w:lvlText w:val="•"/>
      <w:lvlJc w:val="left"/>
      <w:pPr>
        <w:ind w:left="2906" w:hanging="180"/>
      </w:pPr>
    </w:lvl>
    <w:lvl w:ilvl="4">
      <w:numFmt w:val="bullet"/>
      <w:lvlText w:val="•"/>
      <w:lvlJc w:val="left"/>
      <w:pPr>
        <w:ind w:left="3774" w:hanging="180"/>
      </w:pPr>
    </w:lvl>
    <w:lvl w:ilvl="5">
      <w:numFmt w:val="bullet"/>
      <w:lvlText w:val="•"/>
      <w:lvlJc w:val="left"/>
      <w:pPr>
        <w:ind w:left="4643" w:hanging="180"/>
      </w:pPr>
    </w:lvl>
    <w:lvl w:ilvl="6">
      <w:numFmt w:val="bullet"/>
      <w:lvlText w:val="•"/>
      <w:lvlJc w:val="left"/>
      <w:pPr>
        <w:ind w:left="5512" w:hanging="180"/>
      </w:pPr>
    </w:lvl>
    <w:lvl w:ilvl="7">
      <w:numFmt w:val="bullet"/>
      <w:lvlText w:val="•"/>
      <w:lvlJc w:val="left"/>
      <w:pPr>
        <w:ind w:left="6380" w:hanging="180"/>
      </w:pPr>
    </w:lvl>
    <w:lvl w:ilvl="8">
      <w:numFmt w:val="bullet"/>
      <w:lvlText w:val="•"/>
      <w:lvlJc w:val="left"/>
      <w:pPr>
        <w:ind w:left="7249" w:hanging="180"/>
      </w:pPr>
    </w:lvl>
  </w:abstractNum>
  <w:abstractNum w:abstractNumId="5" w15:restartNumberingAfterBreak="0">
    <w:nsid w:val="40623BCD"/>
    <w:multiLevelType w:val="multilevel"/>
    <w:tmpl w:val="ECFE6636"/>
    <w:lvl w:ilvl="0">
      <w:numFmt w:val="bullet"/>
      <w:lvlText w:val="▪"/>
      <w:lvlJc w:val="left"/>
      <w:pPr>
        <w:ind w:left="292" w:hanging="18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168" w:hanging="180"/>
      </w:pPr>
    </w:lvl>
    <w:lvl w:ilvl="2">
      <w:numFmt w:val="bullet"/>
      <w:lvlText w:val="•"/>
      <w:lvlJc w:val="left"/>
      <w:pPr>
        <w:ind w:left="2037" w:hanging="180"/>
      </w:pPr>
    </w:lvl>
    <w:lvl w:ilvl="3">
      <w:numFmt w:val="bullet"/>
      <w:lvlText w:val="•"/>
      <w:lvlJc w:val="left"/>
      <w:pPr>
        <w:ind w:left="2906" w:hanging="180"/>
      </w:pPr>
    </w:lvl>
    <w:lvl w:ilvl="4">
      <w:numFmt w:val="bullet"/>
      <w:lvlText w:val="•"/>
      <w:lvlJc w:val="left"/>
      <w:pPr>
        <w:ind w:left="3774" w:hanging="180"/>
      </w:pPr>
    </w:lvl>
    <w:lvl w:ilvl="5">
      <w:numFmt w:val="bullet"/>
      <w:lvlText w:val="•"/>
      <w:lvlJc w:val="left"/>
      <w:pPr>
        <w:ind w:left="4643" w:hanging="180"/>
      </w:pPr>
    </w:lvl>
    <w:lvl w:ilvl="6">
      <w:numFmt w:val="bullet"/>
      <w:lvlText w:val="•"/>
      <w:lvlJc w:val="left"/>
      <w:pPr>
        <w:ind w:left="5512" w:hanging="180"/>
      </w:pPr>
    </w:lvl>
    <w:lvl w:ilvl="7">
      <w:numFmt w:val="bullet"/>
      <w:lvlText w:val="•"/>
      <w:lvlJc w:val="left"/>
      <w:pPr>
        <w:ind w:left="6380" w:hanging="180"/>
      </w:pPr>
    </w:lvl>
    <w:lvl w:ilvl="8">
      <w:numFmt w:val="bullet"/>
      <w:lvlText w:val="•"/>
      <w:lvlJc w:val="left"/>
      <w:pPr>
        <w:ind w:left="7249" w:hanging="180"/>
      </w:pPr>
    </w:lvl>
  </w:abstractNum>
  <w:abstractNum w:abstractNumId="6" w15:restartNumberingAfterBreak="0">
    <w:nsid w:val="44635CBA"/>
    <w:multiLevelType w:val="multilevel"/>
    <w:tmpl w:val="148CC0CC"/>
    <w:lvl w:ilvl="0">
      <w:numFmt w:val="bullet"/>
      <w:lvlText w:val="▪"/>
      <w:lvlJc w:val="left"/>
      <w:pPr>
        <w:ind w:left="292" w:hanging="18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168" w:hanging="180"/>
      </w:pPr>
    </w:lvl>
    <w:lvl w:ilvl="2">
      <w:numFmt w:val="bullet"/>
      <w:lvlText w:val="•"/>
      <w:lvlJc w:val="left"/>
      <w:pPr>
        <w:ind w:left="2037" w:hanging="180"/>
      </w:pPr>
    </w:lvl>
    <w:lvl w:ilvl="3">
      <w:numFmt w:val="bullet"/>
      <w:lvlText w:val="•"/>
      <w:lvlJc w:val="left"/>
      <w:pPr>
        <w:ind w:left="2906" w:hanging="180"/>
      </w:pPr>
    </w:lvl>
    <w:lvl w:ilvl="4">
      <w:numFmt w:val="bullet"/>
      <w:lvlText w:val="•"/>
      <w:lvlJc w:val="left"/>
      <w:pPr>
        <w:ind w:left="3774" w:hanging="180"/>
      </w:pPr>
    </w:lvl>
    <w:lvl w:ilvl="5">
      <w:numFmt w:val="bullet"/>
      <w:lvlText w:val="•"/>
      <w:lvlJc w:val="left"/>
      <w:pPr>
        <w:ind w:left="4643" w:hanging="180"/>
      </w:pPr>
    </w:lvl>
    <w:lvl w:ilvl="6">
      <w:numFmt w:val="bullet"/>
      <w:lvlText w:val="•"/>
      <w:lvlJc w:val="left"/>
      <w:pPr>
        <w:ind w:left="5512" w:hanging="180"/>
      </w:pPr>
    </w:lvl>
    <w:lvl w:ilvl="7">
      <w:numFmt w:val="bullet"/>
      <w:lvlText w:val="•"/>
      <w:lvlJc w:val="left"/>
      <w:pPr>
        <w:ind w:left="6380" w:hanging="180"/>
      </w:pPr>
    </w:lvl>
    <w:lvl w:ilvl="8">
      <w:numFmt w:val="bullet"/>
      <w:lvlText w:val="•"/>
      <w:lvlJc w:val="left"/>
      <w:pPr>
        <w:ind w:left="7249" w:hanging="180"/>
      </w:pPr>
    </w:lvl>
  </w:abstractNum>
  <w:abstractNum w:abstractNumId="7" w15:restartNumberingAfterBreak="0">
    <w:nsid w:val="5CED3B99"/>
    <w:multiLevelType w:val="hybridMultilevel"/>
    <w:tmpl w:val="82AEE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70798"/>
    <w:multiLevelType w:val="multilevel"/>
    <w:tmpl w:val="0F0EE75E"/>
    <w:lvl w:ilvl="0">
      <w:numFmt w:val="bullet"/>
      <w:lvlText w:val="▪"/>
      <w:lvlJc w:val="left"/>
      <w:pPr>
        <w:ind w:left="292" w:hanging="18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168" w:hanging="180"/>
      </w:pPr>
    </w:lvl>
    <w:lvl w:ilvl="2">
      <w:numFmt w:val="bullet"/>
      <w:lvlText w:val="•"/>
      <w:lvlJc w:val="left"/>
      <w:pPr>
        <w:ind w:left="2037" w:hanging="180"/>
      </w:pPr>
    </w:lvl>
    <w:lvl w:ilvl="3">
      <w:numFmt w:val="bullet"/>
      <w:lvlText w:val="•"/>
      <w:lvlJc w:val="left"/>
      <w:pPr>
        <w:ind w:left="2906" w:hanging="180"/>
      </w:pPr>
    </w:lvl>
    <w:lvl w:ilvl="4">
      <w:numFmt w:val="bullet"/>
      <w:lvlText w:val="•"/>
      <w:lvlJc w:val="left"/>
      <w:pPr>
        <w:ind w:left="3774" w:hanging="180"/>
      </w:pPr>
    </w:lvl>
    <w:lvl w:ilvl="5">
      <w:numFmt w:val="bullet"/>
      <w:lvlText w:val="•"/>
      <w:lvlJc w:val="left"/>
      <w:pPr>
        <w:ind w:left="4643" w:hanging="180"/>
      </w:pPr>
    </w:lvl>
    <w:lvl w:ilvl="6">
      <w:numFmt w:val="bullet"/>
      <w:lvlText w:val="•"/>
      <w:lvlJc w:val="left"/>
      <w:pPr>
        <w:ind w:left="5512" w:hanging="180"/>
      </w:pPr>
    </w:lvl>
    <w:lvl w:ilvl="7">
      <w:numFmt w:val="bullet"/>
      <w:lvlText w:val="•"/>
      <w:lvlJc w:val="left"/>
      <w:pPr>
        <w:ind w:left="6380" w:hanging="180"/>
      </w:pPr>
    </w:lvl>
    <w:lvl w:ilvl="8">
      <w:numFmt w:val="bullet"/>
      <w:lvlText w:val="•"/>
      <w:lvlJc w:val="left"/>
      <w:pPr>
        <w:ind w:left="7249" w:hanging="180"/>
      </w:pPr>
    </w:lvl>
  </w:abstractNum>
  <w:num w:numId="1" w16cid:durableId="386497032">
    <w:abstractNumId w:val="5"/>
  </w:num>
  <w:num w:numId="2" w16cid:durableId="272785001">
    <w:abstractNumId w:val="6"/>
  </w:num>
  <w:num w:numId="3" w16cid:durableId="359286824">
    <w:abstractNumId w:val="1"/>
  </w:num>
  <w:num w:numId="4" w16cid:durableId="1306198650">
    <w:abstractNumId w:val="0"/>
  </w:num>
  <w:num w:numId="5" w16cid:durableId="1868827927">
    <w:abstractNumId w:val="8"/>
  </w:num>
  <w:num w:numId="6" w16cid:durableId="1908300307">
    <w:abstractNumId w:val="4"/>
  </w:num>
  <w:num w:numId="7" w16cid:durableId="223487777">
    <w:abstractNumId w:val="7"/>
  </w:num>
  <w:num w:numId="8" w16cid:durableId="1654332474">
    <w:abstractNumId w:val="3"/>
  </w:num>
  <w:num w:numId="9" w16cid:durableId="1956017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218"/>
    <w:rsid w:val="000115EF"/>
    <w:rsid w:val="00011709"/>
    <w:rsid w:val="00022A4F"/>
    <w:rsid w:val="00090FF8"/>
    <w:rsid w:val="00091C2D"/>
    <w:rsid w:val="00143A6A"/>
    <w:rsid w:val="0018646A"/>
    <w:rsid w:val="00191991"/>
    <w:rsid w:val="001B617D"/>
    <w:rsid w:val="00401779"/>
    <w:rsid w:val="004F3CC2"/>
    <w:rsid w:val="00551C66"/>
    <w:rsid w:val="0063252B"/>
    <w:rsid w:val="00667218"/>
    <w:rsid w:val="007549D0"/>
    <w:rsid w:val="00964A9D"/>
    <w:rsid w:val="009727C9"/>
    <w:rsid w:val="00AB395B"/>
    <w:rsid w:val="00AE5834"/>
    <w:rsid w:val="00B80AF2"/>
    <w:rsid w:val="00C16272"/>
    <w:rsid w:val="00C64720"/>
    <w:rsid w:val="00D205DD"/>
    <w:rsid w:val="00FE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72171"/>
  <w15:docId w15:val="{A38A72DF-5C2F-4633-9D4F-369B57F7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ndara" w:eastAsia="Candara" w:hAnsi="Candara" w:cs="Candara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79"/>
      <w:ind w:left="106"/>
    </w:pPr>
    <w:rPr>
      <w:b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20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hreear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hajanbhagyashree377@gmail.com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1qtPVPhNV5+d6iOHoDxGoF58gg==">CgMxLjAyCGguZ2pkZ3hzOAByITE5QmZkNFN5SVJQUG9malAtYWpFQnBqdl9KMER2X1pjVg==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Darshan Kholakiya</dc:creator>
  <cp:lastModifiedBy>Bhagyashree mahajan</cp:lastModifiedBy>
  <cp:revision>18</cp:revision>
  <dcterms:created xsi:type="dcterms:W3CDTF">2024-02-15T13:25:00Z</dcterms:created>
  <dcterms:modified xsi:type="dcterms:W3CDTF">2024-03-04T12:42:00Z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2023-10-22T00:00:00Z</vt:lpwstr>
  </property>
  <property fmtid="{D5CDD505-2E9C-101B-9397-08002B2CF9AE}" pid="3" name="Creator">
    <vt:lpwstr>Microsoft® Word 2021</vt:lpwstr>
  </property>
  <property fmtid="{D5CDD505-2E9C-101B-9397-08002B2CF9AE}" pid="4" name="Created">
    <vt:lpwstr>2023-10-06T00:00:00Z</vt:lpwstr>
  </property>
</Properties>
</file>