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32"/>
          <w:szCs w:val="32"/>
          <w:rtl w:val="0"/>
        </w:rPr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BRACT’s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6005859375" w:line="249.89999771118164" w:lineRule="auto"/>
        <w:ind w:left="0" w:right="2141.8395996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1c4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1c4"/>
          <w:sz w:val="32"/>
          <w:szCs w:val="32"/>
          <w:u w:val="single"/>
          <w:shd w:fill="auto" w:val="clear"/>
          <w:vertAlign w:val="baseline"/>
          <w:rtl w:val="0"/>
        </w:rPr>
        <w:t xml:space="preserve">Vishwakarma Institute of Information Technology, Pune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6005859375" w:line="249.89999771118164" w:lineRule="auto"/>
        <w:ind w:left="0" w:right="2141.83959960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Practical Implementation Sheet </w:t>
      </w:r>
    </w:p>
    <w:tbl>
      <w:tblPr>
        <w:tblStyle w:val="Table1"/>
        <w:tblW w:w="10110.0" w:type="dxa"/>
        <w:jc w:val="left"/>
        <w:tblInd w:w="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610"/>
        <w:gridCol w:w="2895"/>
        <w:gridCol w:w="2265"/>
        <w:tblGridChange w:id="0">
          <w:tblGrid>
            <w:gridCol w:w="2340"/>
            <w:gridCol w:w="2610"/>
            <w:gridCol w:w="2895"/>
            <w:gridCol w:w="2265"/>
          </w:tblGrid>
        </w:tblGridChange>
      </w:tblGrid>
      <w:tr>
        <w:trPr>
          <w:cantSplit w:val="0"/>
          <w:trHeight w:val="725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1199645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.47985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9201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Year: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800170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Practical 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599990844726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Class/ Division/ Batch: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(B)- B3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55993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Roll 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.600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.69030952453613" w:lineRule="auto"/>
              <w:ind w:left="164.8400115966797" w:right="35.5999755859375" w:hanging="0.2400207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Structures and Analysis of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5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Student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Anushka Kadam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Divide and Conquer: Implement a program to find minimum and maximum elements from a given list using Divide and Conquer strategy.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&lt;iostream&gt;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merge(int arr[], int left, int mid, int right)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n1 = mid - left + 1;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n2 = right - mid;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leftArr[n1], rightArr[n2];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0; i &lt; n1; i++)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leftArr[i] = arr[left + i];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j = 0; j &lt; n2; j++)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rightArr[j] = arr[mid + 1 + j];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i = 0, j = 0, k = left;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while (i &lt; n1 &amp;&amp; j &lt; n2)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(leftArr[i] &lt;= rightArr[j])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arr[k] = leftArr[i];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i++;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else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arr[k] = rightArr[j];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j++;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k++;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while (i &lt; n1)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arr[k] = leftArr[i];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i++;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k++;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while (j &lt; n2) 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arr[k] = rightArr[j];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j++;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k++;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mergeSort(int arr[], int left, int right) 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(left &lt; right) 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int mid = left + (right - left) / 2;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mergeSort(arr, left, mid);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mergeSort(arr, mid + 1, right);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merge(arr, left, mid, right);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printArray(int arr[], int size) 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endl;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size;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"Enter the number of elements: ";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cin &gt;&gt; size;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arr[size];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"Enter " &lt;&lt; size &lt;&lt; " elements: ";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0; i &lt; size; i++)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cin &gt;&gt; arr[i];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"Original array: ";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printArray(arr, size);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mergeSort(arr, 0, size - 1);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"Sorted array: ";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printArray(arr, size);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"Smallest element: " &lt;&lt; arr[0] &lt;&lt; endl;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"Largest element: " &lt;&lt; arr[size - 1] &lt;&lt; endl;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919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527.5599670410156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953250" cy="27475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747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464.91943359375" w:line="199.9200010299682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0" w:orient="portrait"/>
      <w:pgMar w:bottom="1016.5000152587891" w:top="705.6005859375" w:left="705.5000305175781" w:right="420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