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7648F" w14:textId="77777777" w:rsidR="00802F5C" w:rsidRDefault="00802F5C">
      <w:pPr>
        <w:rPr>
          <w:noProof/>
        </w:rPr>
      </w:pPr>
      <w:r>
        <w:rPr>
          <w:noProof/>
        </w:rPr>
        <w:drawing>
          <wp:inline distT="0" distB="0" distL="0" distR="0" wp14:anchorId="48603155" wp14:editId="7C5CE39B">
            <wp:extent cx="5943600" cy="7924800"/>
            <wp:effectExtent l="0" t="0" r="0" b="0"/>
            <wp:docPr id="367336182" name="Picture 2" descr="A hand holding several pap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36182" name="Picture 2" descr="A hand holding several paper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F37" w14:textId="74662C00" w:rsidR="00E51215" w:rsidRDefault="00802F5C">
      <w:r>
        <w:rPr>
          <w:noProof/>
        </w:rPr>
        <w:lastRenderedPageBreak/>
        <w:drawing>
          <wp:inline distT="0" distB="0" distL="0" distR="0" wp14:anchorId="0EB2F982" wp14:editId="19D786D9">
            <wp:extent cx="5943600" cy="4457700"/>
            <wp:effectExtent l="0" t="0" r="0" b="0"/>
            <wp:docPr id="1990471973" name="Picture 5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71973" name="Picture 5" descr="A group of people posing for a phot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51335" wp14:editId="3728231B">
            <wp:extent cx="5943600" cy="4457700"/>
            <wp:effectExtent l="0" t="0" r="0" b="0"/>
            <wp:docPr id="449287341" name="Picture 3" descr="A group of people standin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7341" name="Picture 3" descr="A group of people standing in front of a build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F5C"/>
    <w:rsid w:val="00254465"/>
    <w:rsid w:val="004E007F"/>
    <w:rsid w:val="00802F5C"/>
    <w:rsid w:val="00DB3DA3"/>
    <w:rsid w:val="00E5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C2DB"/>
  <w15:chartTrackingRefBased/>
  <w15:docId w15:val="{B33B1AC1-D1FD-4EB6-A4F1-66A9EDD2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F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F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F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F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F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F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F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F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F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F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F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F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F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F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F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F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F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F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F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F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F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F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F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F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F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F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F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F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F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Thi Yen</dc:creator>
  <cp:keywords/>
  <dc:description/>
  <cp:lastModifiedBy>Loan Nguyen Thi Yen</cp:lastModifiedBy>
  <cp:revision>1</cp:revision>
  <dcterms:created xsi:type="dcterms:W3CDTF">2024-05-02T01:19:00Z</dcterms:created>
  <dcterms:modified xsi:type="dcterms:W3CDTF">2024-05-02T01:20:00Z</dcterms:modified>
</cp:coreProperties>
</file>