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247C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i/>
          <w:i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i/>
          <w:iCs/>
          <w:kern w:val="0"/>
          <w:sz w:val="22"/>
          <w:szCs w:val="22"/>
          <w:lang w:val="en" w:eastAsia="en-IN"/>
          <w14:ligatures w14:val="none"/>
        </w:rPr>
        <w:t xml:space="preserve">                                                                     BRACT’s</w:t>
      </w:r>
    </w:p>
    <w:p w14:paraId="5204837C" w14:textId="77777777" w:rsidR="00F9380B" w:rsidRPr="00F9380B" w:rsidRDefault="00F9380B" w:rsidP="00F9380B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" w:eastAsia="en-IN"/>
          <w14:ligatures w14:val="none"/>
        </w:rPr>
        <w:t>Vishwakarma Institute of Technology, Pune</w:t>
      </w:r>
    </w:p>
    <w:p w14:paraId="12350F1B" w14:textId="77777777" w:rsidR="00F9380B" w:rsidRPr="00F9380B" w:rsidRDefault="00F9380B" w:rsidP="00F9380B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" w:eastAsia="en-IN"/>
          <w14:ligatures w14:val="none"/>
        </w:rPr>
        <w:t xml:space="preserve"> Practical Implementation Sheet</w:t>
      </w:r>
    </w:p>
    <w:p w14:paraId="1891373B" w14:textId="77777777" w:rsidR="00F9380B" w:rsidRPr="00F9380B" w:rsidRDefault="00F9380B" w:rsidP="00F9380B">
      <w:pPr>
        <w:spacing w:before="240" w:after="240" w:line="276" w:lineRule="auto"/>
        <w:jc w:val="center"/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</w:pP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 xml:space="preserve">Department: 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 xml:space="preserve"> CSE-AI        </w:t>
      </w: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>Semester: 5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ab/>
      </w: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>Academic Year: 2026-27</w:t>
      </w:r>
    </w:p>
    <w:p w14:paraId="1600A3A9" w14:textId="77777777" w:rsidR="00F9380B" w:rsidRPr="00F9380B" w:rsidRDefault="00F9380B" w:rsidP="00F9380B">
      <w:pPr>
        <w:spacing w:before="240" w:after="240" w:line="276" w:lineRule="auto"/>
        <w:jc w:val="center"/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 xml:space="preserve">Division: 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 xml:space="preserve">  E 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ab/>
      </w: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 xml:space="preserve">Batch: 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 xml:space="preserve"> 1     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ab/>
      </w: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 xml:space="preserve">Practical No: 2 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 xml:space="preserve"> </w:t>
      </w:r>
    </w:p>
    <w:p w14:paraId="319339FA" w14:textId="3BD0863F" w:rsidR="00F9380B" w:rsidRPr="00F9380B" w:rsidRDefault="00F9380B" w:rsidP="00F9380B">
      <w:pPr>
        <w:spacing w:before="240" w:after="240" w:line="276" w:lineRule="auto"/>
        <w:jc w:val="center"/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</w:pP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 xml:space="preserve"> </w:t>
      </w: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 xml:space="preserve">Roll no: </w:t>
      </w:r>
      <w:r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>11</w:t>
      </w: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 xml:space="preserve"> 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 xml:space="preserve">          </w:t>
      </w: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>PRN No: 1241</w:t>
      </w:r>
      <w:r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>3071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 xml:space="preserve">        </w:t>
      </w:r>
      <w:r w:rsidRPr="00F9380B">
        <w:rPr>
          <w:rFonts w:ascii="Arial" w:eastAsia="Arial" w:hAnsi="Arial" w:cs="Arial"/>
          <w:kern w:val="0"/>
          <w:sz w:val="22"/>
          <w:szCs w:val="22"/>
          <w:u w:val="single"/>
          <w:lang w:val="en" w:eastAsia="en-IN"/>
          <w14:ligatures w14:val="none"/>
        </w:rPr>
        <w:t>Name of Student:</w:t>
      </w:r>
      <w:r w:rsidRPr="00F9380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" w:eastAsia="en-IN"/>
          <w14:ligatures w14:val="none"/>
        </w:rPr>
        <w:t xml:space="preserve"> </w:t>
      </w: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" w:eastAsia="en-IN"/>
          <w14:ligatures w14:val="none"/>
        </w:rPr>
        <w:t>Patil Shreyas Prashant</w:t>
      </w:r>
    </w:p>
    <w:p w14:paraId="7823EC68" w14:textId="77777777" w:rsidR="00F9380B" w:rsidRPr="00F9380B" w:rsidRDefault="00F9380B" w:rsidP="00F9380B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" w:eastAsia="en-IN"/>
          <w14:ligatures w14:val="none"/>
        </w:rPr>
        <w:t>Subject Name : Deep Learning</w:t>
      </w:r>
    </w:p>
    <w:p w14:paraId="153141A7" w14:textId="77777777" w:rsidR="00F9380B" w:rsidRPr="00F9380B" w:rsidRDefault="00F9380B" w:rsidP="00F9380B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" w:eastAsia="en-IN"/>
          <w14:ligatures w14:val="none"/>
        </w:rPr>
      </w:pPr>
    </w:p>
    <w:p w14:paraId="1DB05E7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  <w:t xml:space="preserve">Problem Statement </w:t>
      </w:r>
      <w:r w:rsidRPr="00F9380B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>:</w:t>
      </w:r>
    </w:p>
    <w:p w14:paraId="1225AB71" w14:textId="77777777" w:rsidR="00F9380B" w:rsidRPr="00F9380B" w:rsidRDefault="00F9380B" w:rsidP="00F9380B">
      <w:pPr>
        <w:shd w:val="clear" w:color="auto" w:fill="FFFFFF"/>
        <w:spacing w:after="0" w:line="276" w:lineRule="auto"/>
        <w:ind w:left="1080" w:hanging="360"/>
        <w:rPr>
          <w:rFonts w:ascii="Roboto" w:eastAsia="Roboto" w:hAnsi="Roboto" w:cs="Roboto"/>
          <w:kern w:val="0"/>
          <w:sz w:val="22"/>
          <w:szCs w:val="22"/>
          <w:highlight w:val="white"/>
          <w:u w:val="single"/>
          <w:lang w:val="en" w:eastAsia="en-IN"/>
          <w14:ligatures w14:val="none"/>
        </w:rPr>
      </w:pPr>
      <w:r w:rsidRPr="00F9380B">
        <w:rPr>
          <w:rFonts w:ascii="Roboto" w:eastAsia="Roboto" w:hAnsi="Roboto" w:cs="Roboto"/>
          <w:kern w:val="0"/>
          <w:sz w:val="22"/>
          <w:szCs w:val="22"/>
          <w:u w:val="single"/>
          <w:lang w:val="en" w:eastAsia="en-IN"/>
          <w14:ligatures w14:val="none"/>
        </w:rPr>
        <w:t xml:space="preserve">Assignment 2. Design and implement a Multilayer Perceptron (MLP) for classification of the Iris or Wine dataset, and evaluate its performance using accuracy and a confusion matrix. </w:t>
      </w:r>
    </w:p>
    <w:p w14:paraId="4A2ED336" w14:textId="77777777" w:rsidR="00F9380B" w:rsidRPr="00F9380B" w:rsidRDefault="00F9380B" w:rsidP="00F9380B">
      <w:pPr>
        <w:shd w:val="clear" w:color="auto" w:fill="FFFFFF"/>
        <w:spacing w:after="240" w:line="276" w:lineRule="auto"/>
        <w:ind w:left="720"/>
        <w:rPr>
          <w:rFonts w:ascii="Roboto" w:eastAsia="Roboto" w:hAnsi="Roboto" w:cs="Roboto"/>
          <w:kern w:val="0"/>
          <w:sz w:val="22"/>
          <w:szCs w:val="22"/>
          <w:highlight w:val="white"/>
          <w:u w:val="single"/>
          <w:lang w:val="en" w:eastAsia="en-IN"/>
          <w14:ligatures w14:val="none"/>
        </w:rPr>
      </w:pPr>
    </w:p>
    <w:p w14:paraId="01698B3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  <w:t>Algorithm :</w:t>
      </w:r>
    </w:p>
    <w:p w14:paraId="490DC91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Import Libraries: Import necessary libraries such as numpy, sklearn modules for datasets, model selection, metrics, preprocessing, and neural networks, and matplotlib.pyplot for plotting.</w:t>
      </w:r>
    </w:p>
    <w:p w14:paraId="30E76B1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Load Dataset: Load the Wine dataset from sklearn.datasets.</w:t>
      </w:r>
    </w:p>
    <w:p w14:paraId="3904357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Prepare Data Splits: Divide the dataset into features (X) and target (y). Create two scenarios for training and testing data:</w:t>
      </w:r>
    </w:p>
    <w:p w14:paraId="7183BD1E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Scenario 1: 70% for training, 30% for testing.</w:t>
      </w:r>
    </w:p>
    <w:p w14:paraId="65FB0C2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Scenario 2: 90% for training, 10% for testing.</w:t>
      </w:r>
    </w:p>
    <w:p w14:paraId="6B0E0F8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Initialize MLP Classifiers: Define two Multi-layer Perceptron (MLP) classifiers with different architectures:</w:t>
      </w:r>
    </w:p>
    <w:p w14:paraId="1575B1D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MLP1: Two hidden layers, each with 100 neurons (100, 100).</w:t>
      </w:r>
    </w:p>
    <w:p w14:paraId="5F334C6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MLP2: One hidden layer with 50 neurons (50,). Both MLPs use max_iter=2000, learning_rate_init=0.001, and random_state=42 for reproducibility.</w:t>
      </w:r>
    </w:p>
    <w:p w14:paraId="4E07156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lastRenderedPageBreak/>
        <w:t>Define calculate_and_plot_metrics Function:</w:t>
      </w:r>
    </w:p>
    <w:p w14:paraId="00CE337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Takes training data (X_train, y_train), test data (X_test, y_test), and a title as input.</w:t>
      </w:r>
    </w:p>
    <w:p w14:paraId="019A3F65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Train Models: Fits both mlp1 and mlp2 to the provided training data.</w:t>
      </w:r>
    </w:p>
    <w:p w14:paraId="157EB84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Make Predictions: Generates predictions on the test data using both trained MLPs.</w:t>
      </w:r>
    </w:p>
    <w:p w14:paraId="3970055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Calculate Evaluation Metrics: Defines a helper function calculate_metrics to compute accuracy, F1-score, precision, and recall. It then applies this to the predictions of both mlp1 and mlp2.</w:t>
      </w:r>
    </w:p>
    <w:p w14:paraId="1989DD19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Plot Confusion Matrices: Generates and displays confusion matrices for both mlp1 and mlp2 on the test data.</w:t>
      </w:r>
    </w:p>
    <w:p w14:paraId="58F3B4E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Plot Loss Curves: Plots the loss curve for both mlp1 and mlp2 to visualize training progress.</w:t>
      </w:r>
    </w:p>
    <w:p w14:paraId="186F5A22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Perform Cross-Validation: Calculates 10-fold cross-validation F1-scores for both mlp1 and mlp2 on the training data.</w:t>
      </w:r>
    </w:p>
    <w:p w14:paraId="02E192E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Display Plots: Sets a super title for the plots, adjusts layout, and displays the combined plots.</w:t>
      </w:r>
    </w:p>
    <w:p w14:paraId="22CCBB59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Return Metrics: Returns all calculated metrics (accuracy, F1, precision, recall, and cross-validation scores) for both models.</w:t>
      </w:r>
    </w:p>
    <w:p w14:paraId="233C179C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Execute Scenarios and Display Results:</w:t>
      </w:r>
    </w:p>
    <w:p w14:paraId="536270B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Scenario 1 Execution: Calls calculate_and_plot_metrics with the data split for Scenario 1. Prints the returned accuracy, F1-score, precision, recall, and mean cross-validation F1-score for both mlp1 and mlp2.</w:t>
      </w:r>
    </w:p>
    <w:p w14:paraId="028B33C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Scenario 2 Execution: Calls calculate_and_plot_metrics with the data split for Scenario 2. Prints the returned metrics similarly to Scenario 1.</w:t>
      </w:r>
    </w:p>
    <w:p w14:paraId="314D8F6A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2"/>
          <w:szCs w:val="22"/>
          <w:lang w:val="en" w:eastAsia="en-IN"/>
          <w14:ligatures w14:val="none"/>
        </w:rPr>
        <w:t>Comparison: Calculates and prints the differences in accuracy and F1-score between Scenario 1 and Scenario 2 for both mlp1 and mlp2, providing a comparison of model performance under different data split ratios.</w:t>
      </w:r>
    </w:p>
    <w:p w14:paraId="0783AB9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  <w:t xml:space="preserve">Code : </w:t>
      </w:r>
    </w:p>
    <w:p w14:paraId="615B1879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import numpy as np</w:t>
      </w:r>
    </w:p>
    <w:p w14:paraId="7EC6B88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from sklearn import datasets</w:t>
      </w:r>
    </w:p>
    <w:p w14:paraId="28A182A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from sklearn.model_selection import train_test_split</w:t>
      </w:r>
    </w:p>
    <w:p w14:paraId="571D633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lastRenderedPageBreak/>
        <w:t>from sklearn.metrics import accuracy_score, confusion_matrix, classification_report</w:t>
      </w:r>
    </w:p>
    <w:p w14:paraId="1D74BB3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from sklearn.preprocessing import StandardScaler</w:t>
      </w:r>
    </w:p>
    <w:p w14:paraId="223F9662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from sklearn.neural_network import MLPClassifier</w:t>
      </w:r>
    </w:p>
    <w:p w14:paraId="7C79002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from sklearn.model_selection import cross_val_score</w:t>
      </w:r>
    </w:p>
    <w:p w14:paraId="4908784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from sklearn.metrics import f1_score, accuracy_score, precision_score, recall_score</w:t>
      </w:r>
    </w:p>
    <w:p w14:paraId="64FAB24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import matplotlib.pyplot as plt</w:t>
      </w:r>
    </w:p>
    <w:p w14:paraId="0096250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from sklearn.metrics import ConfusionMatrixDisplay</w:t>
      </w:r>
    </w:p>
    <w:p w14:paraId="1B16A80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4F39CAE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Load the Wine dataset</w:t>
      </w:r>
    </w:p>
    <w:p w14:paraId="7729A62A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wine = datasets.load_wine()</w:t>
      </w:r>
    </w:p>
    <w:p w14:paraId="13D8A23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X = wine.data</w:t>
      </w:r>
    </w:p>
    <w:p w14:paraId="78D4666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y = wine.target</w:t>
      </w:r>
    </w:p>
    <w:p w14:paraId="07698DBC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776F12C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First scenario: 70% training, 30% test</w:t>
      </w:r>
    </w:p>
    <w:p w14:paraId="7B303FF2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X_train1, X_test1, y_train1, y_test1 = train_test_split(X, y, test_size=0.3, random_state=42)</w:t>
      </w:r>
    </w:p>
    <w:p w14:paraId="0512173C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22121710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Second scenario: 90% training, 10% test</w:t>
      </w:r>
    </w:p>
    <w:p w14:paraId="2B0B987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X_train2, X_test2, y_train2, y_test2 = train_test_split(X, y, test_size=0.1, random_state=42)</w:t>
      </w:r>
    </w:p>
    <w:p w14:paraId="76E56E1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5ABD462A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MLP1 100-100</w:t>
      </w:r>
    </w:p>
    <w:p w14:paraId="2A39A2FC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lastRenderedPageBreak/>
        <w:t>mlp1 = MLPClassifier(hidden_layer_sizes=(100, 100), max_iter=2000, learning_rate_init=0.001, random_state=42)</w:t>
      </w:r>
    </w:p>
    <w:p w14:paraId="002E5C5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0D99315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MLP2 50-</w:t>
      </w:r>
    </w:p>
    <w:p w14:paraId="49060E1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mlp2 = MLPClassifier(hidden_layer_sizes=(50,), max_iter=2000, learning_rate_init=0.001, random_state=42)</w:t>
      </w:r>
    </w:p>
    <w:p w14:paraId="0856DDB5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0784168A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def calculate_and_plot_metrics(X_train, y_train, X_test, y_test, title):</w:t>
      </w:r>
    </w:p>
    <w:p w14:paraId="71615EEE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mlp1.fit(X_train, y_train)</w:t>
      </w:r>
    </w:p>
    <w:p w14:paraId="3F83D682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y_pred_mlp1 = mlp1.predict(X_test)</w:t>
      </w:r>
    </w:p>
    <w:p w14:paraId="3FC9116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1FAE07B2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mlp2.fit(X_train, y_train)</w:t>
      </w:r>
    </w:p>
    <w:p w14:paraId="7269F8A0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y_pred_mlp2 = mlp2.predict(X_test)</w:t>
      </w:r>
    </w:p>
    <w:p w14:paraId="6673FE7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0AF6349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# Calculate metrics</w:t>
      </w:r>
    </w:p>
    <w:p w14:paraId="224D178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def calculate_metrics(y_true, y_pred):</w:t>
      </w:r>
    </w:p>
    <w:p w14:paraId="028D054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    accuracy = accuracy_score(y_true, y_pred)</w:t>
      </w:r>
    </w:p>
    <w:p w14:paraId="7710C0E5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    f1 = f1_score(y_true, y_pred, average='weighted')</w:t>
      </w:r>
    </w:p>
    <w:p w14:paraId="58C5094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    precision = precision_score(y_true, y_pred, average='weighted', zero_division=1)</w:t>
      </w:r>
    </w:p>
    <w:p w14:paraId="1A02C65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    recall = recall_score(y_true, y_pred, average='weighted')</w:t>
      </w:r>
    </w:p>
    <w:p w14:paraId="777F924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    return accuracy, f1, precision, recall</w:t>
      </w:r>
    </w:p>
    <w:p w14:paraId="741BA11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630077A0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# Metrics for MLP1</w:t>
      </w:r>
    </w:p>
    <w:p w14:paraId="23FA27D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lastRenderedPageBreak/>
        <w:t xml:space="preserve">    accuracy_mlp1, f1_mlp1, precision_mlp1, recall_mlp1 = calculate_metrics(y_test, y_pred_mlp1)</w:t>
      </w:r>
    </w:p>
    <w:p w14:paraId="4ED7407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32D0FB82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# Metrics for MLP2</w:t>
      </w:r>
    </w:p>
    <w:p w14:paraId="164D81B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accuracy_mlp2, f1_mlp2, precision_mlp2, recall_mlp2 = calculate_metrics(y_test, y_pred_mlp2)</w:t>
      </w:r>
    </w:p>
    <w:p w14:paraId="367735DC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1659F89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# Confusion Matrix and Visualization (MLP1)</w:t>
      </w:r>
    </w:p>
    <w:p w14:paraId="14A361A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cm_mlp1 = confusion_matrix(y_test, y_pred_mlp1)</w:t>
      </w:r>
    </w:p>
    <w:p w14:paraId="5AE5E32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disp_mlp1 = ConfusionMatrixDisplay(confusion_matrix=cm_mlp1, display_labels=wine.target_names)</w:t>
      </w:r>
    </w:p>
    <w:p w14:paraId="40479AA5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fig, axes = plt.subplots(2, 2, figsize=(7, 7))</w:t>
      </w:r>
    </w:p>
    <w:p w14:paraId="1604791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disp_mlp1.plot(cmap='viridis', values_format='d', ax=axes[0, 0])</w:t>
      </w:r>
    </w:p>
    <w:p w14:paraId="44A7512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axes[0, 0].set_title("MLP1 Confusion Matrix")</w:t>
      </w:r>
    </w:p>
    <w:p w14:paraId="61E25762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433F263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# Loss Curve (MLP1)</w:t>
      </w:r>
    </w:p>
    <w:p w14:paraId="68AAD19E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axes[0, 1].plot(mlp1.loss_curve_)</w:t>
      </w:r>
    </w:p>
    <w:p w14:paraId="7C3883F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axes[0, 1].set_title("MLP1 Loss Curve")</w:t>
      </w:r>
    </w:p>
    <w:p w14:paraId="1F2BBEA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axes[0, 1].set_xlabel('Iterations')</w:t>
      </w:r>
    </w:p>
    <w:p w14:paraId="6C3EB6CE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axes[0, 1].set_ylabel('Cost')</w:t>
      </w:r>
    </w:p>
    <w:p w14:paraId="3CF7F35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0F406B2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# Confusion Matrix and Visualization (MLP2)</w:t>
      </w:r>
    </w:p>
    <w:p w14:paraId="355AFF92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cm_mlp2 = confusion_matrix(y_test, y_pred_mlp2)</w:t>
      </w:r>
    </w:p>
    <w:p w14:paraId="7F0B666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disp_mlp2 = ConfusionMatrixDisplay(confusion_matrix=cm_mlp2, display_labels=wine.target_names)</w:t>
      </w:r>
    </w:p>
    <w:p w14:paraId="736503AA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lastRenderedPageBreak/>
        <w:t xml:space="preserve">    disp_mlp2.plot(cmap='viridis', values_format='d', ax=axes[1, 0])</w:t>
      </w:r>
    </w:p>
    <w:p w14:paraId="054A871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axes[1, 0].set_title("MLP2 Confusion Matrix")</w:t>
      </w:r>
    </w:p>
    <w:p w14:paraId="172C9030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23A4425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# Loss Curve (MLP2)</w:t>
      </w:r>
    </w:p>
    <w:p w14:paraId="6F914F8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axes[1, 1].plot(mlp2.loss_curve_)</w:t>
      </w:r>
    </w:p>
    <w:p w14:paraId="34A4E50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axes[1, 1].set_title("MLP2 Loss Curve")</w:t>
      </w:r>
    </w:p>
    <w:p w14:paraId="34F3287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axes[1, 1].set_xlabel('Iterations')</w:t>
      </w:r>
    </w:p>
    <w:p w14:paraId="6F643EC9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axes[1, 1].set_ylabel('Cost')</w:t>
      </w:r>
    </w:p>
    <w:p w14:paraId="73C991E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16EEAED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# Calculate 10-fold cross-validation results</w:t>
      </w:r>
    </w:p>
    <w:p w14:paraId="5DB583C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cross_val_scores1_mlp1 = cross_val_score(mlp1, X_train, y_train, cv=10, scoring='f1_weighted')</w:t>
      </w:r>
    </w:p>
    <w:p w14:paraId="178D732A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cross_val_scores1_mlp2 = cross_val_score(mlp2, X_train, y_train, cv=10, scoring='f1_weighted')</w:t>
      </w:r>
    </w:p>
    <w:p w14:paraId="2887CE2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7CFB807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plt.suptitle(title)</w:t>
      </w:r>
    </w:p>
    <w:p w14:paraId="577CED3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plt.tight_layout()</w:t>
      </w:r>
    </w:p>
    <w:p w14:paraId="6EA60F0E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plt.show()</w:t>
      </w:r>
    </w:p>
    <w:p w14:paraId="739C7A6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550FC37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 xml:space="preserve">    return accuracy_mlp1, f1_mlp1, precision_mlp1, recall_mlp1, accuracy_mlp2, f1_mlp2, precision_mlp2, recall_mlp2, cross_val_scores1_mlp1, cross_val_scores1_mlp2</w:t>
      </w:r>
    </w:p>
    <w:p w14:paraId="58CA792E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6A97C87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Calculations for Scenario 1</w:t>
      </w:r>
    </w:p>
    <w:p w14:paraId="5BF1F5D0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lastRenderedPageBreak/>
        <w:t>accuracy1_mlp1, f1_1_mlp1, precision1_mlp1, recall1_mlp1, accuracy1_mlp2, f1_1_mlp2, precision1_mlp2, recall1_mlp2, cross_val_scores1_mlp1, cross_val_scores1_mlp2 = calculate_and_plot_metrics(X_train1, y_train1, X_test1, y_test1, "Scenario 1")</w:t>
      </w:r>
    </w:p>
    <w:p w14:paraId="6C70071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20CC4DEE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Outputs for Scenario 1</w:t>
      </w:r>
    </w:p>
    <w:p w14:paraId="58D657D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1 (MLP1):")</w:t>
      </w:r>
    </w:p>
    <w:p w14:paraId="31F4854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print(f"Accuracy: {accuracy1_mlp1:.4f}\nF1 Score: {f1_1_mlp1:.4f}\nPrecision: {precision1_mlp1:.4f}\nRecall: {recall1_mlp1:.4f}\n")</w:t>
      </w:r>
    </w:p>
    <w:p w14:paraId="0CAAF60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1 (MLP2):")</w:t>
      </w:r>
    </w:p>
    <w:p w14:paraId="15AC30B9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print(f"Accuracy: {accuracy1_mlp2:.4f}\nF1 Score: {f1_1_mlp2:.4f}\nPrecision: {precision1_mlp2:.4f}\nRecall: {recall1_mlp2:.4f}\n")</w:t>
      </w:r>
    </w:p>
    <w:p w14:paraId="09D5F11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1 10-Fold Cross-Validation (MLP1) F1 Score:", np.mean(cross_val_scores1_mlp1))</w:t>
      </w:r>
    </w:p>
    <w:p w14:paraId="6F8DD41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1 10-Fold Cross-Validation (MLP2) F1 Score:", np.mean(cross_val_scores1_mlp2))</w:t>
      </w:r>
    </w:p>
    <w:p w14:paraId="2F0D878A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35157A3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Calculations for Scenario 2</w:t>
      </w:r>
    </w:p>
    <w:p w14:paraId="13FF96C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accuracy2_mlp1, f1_2_mlp1, precision2_mlp1, recall2_mlp1, accuracy2_mlp2, f1_2_mlp2, precision2_mlp2, recall2_mlp2, cross_val_scores2_mlp1, cross_val_scores2_mlp2 = calculate_and_plot_metrics(X_train2, y_train2, X_test2, y_test2, "Scenario 2")</w:t>
      </w:r>
    </w:p>
    <w:p w14:paraId="4F494775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49473F8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Outputs for Scenario 2</w:t>
      </w:r>
    </w:p>
    <w:p w14:paraId="4D5DDB3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2 (MLP1):")</w:t>
      </w:r>
    </w:p>
    <w:p w14:paraId="24AFA26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print(f"Accuracy: {accuracy2_mlp1:.4f}\nF1 Score: {f1_2_mlp1:.4f}\nPrecision: {precision2_mlp1:.4f}\nRecall: {recall2_mlp1:.4f}\n")</w:t>
      </w:r>
    </w:p>
    <w:p w14:paraId="00F5FF9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2 (MLP2):")</w:t>
      </w:r>
    </w:p>
    <w:p w14:paraId="785B2A3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lastRenderedPageBreak/>
        <w:t>print(f"Accuracy: {accuracy2_mlp2:.4f}\nF1 Score: {f1_2_mlp2:.4f}\nPrecision: {precision2_mlp2:.4f}\nRecall: {recall2_mlp2:.4f}\n")</w:t>
      </w:r>
    </w:p>
    <w:p w14:paraId="5C6F11B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2 10-Fold Cross-Validation (MLP1) F1 Score:", np.mean(cross_val_scores2_mlp1))</w:t>
      </w:r>
    </w:p>
    <w:p w14:paraId="2C0866FD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2 10-Fold Cross-Validation (MLP2) F1 Score:", np.mean(cross_val_scores2_mlp2))</w:t>
      </w:r>
    </w:p>
    <w:p w14:paraId="5963BDE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6278C6B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# Scenario 1 and Scenario 2 comparison</w:t>
      </w:r>
    </w:p>
    <w:p w14:paraId="4E6B5F99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print("Comparison:")</w:t>
      </w:r>
    </w:p>
    <w:p w14:paraId="083F4E9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1 (MLP1) Accuracy - Scenario 2 (MLP1) Accuracy:", accuracy1_mlp1 - accuracy2_mlp1)</w:t>
      </w:r>
    </w:p>
    <w:p w14:paraId="7FB7DBA9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1 (MLP2) Accuracy - Scenario 2 (MLP2) Accuracy:", accuracy1_mlp2 - accuracy2_mlp2)</w:t>
      </w:r>
    </w:p>
    <w:p w14:paraId="4B72E18C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1 (MLP1) F1 Score - Scenario 2 (MLP1) F1 Score:", f1_1_mlp1 - f1_2_mlp1)</w:t>
      </w:r>
    </w:p>
    <w:p w14:paraId="11439B2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  <w:t>print("Scenario 1 (MLP2) F1 Score - Scenario 2 (MLP2) F1 Score:", f1_1_mlp2 - f1_2_mlp2)</w:t>
      </w:r>
    </w:p>
    <w:p w14:paraId="69A3816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40A837A4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106B65A6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03274755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14E839EF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2C034631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14A89168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21DF00D3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032F616B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4BB8F347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n" w:eastAsia="en-IN"/>
          <w14:ligatures w14:val="none"/>
        </w:rPr>
      </w:pPr>
    </w:p>
    <w:p w14:paraId="1159C77C" w14:textId="77777777" w:rsidR="00F9380B" w:rsidRPr="00F9380B" w:rsidRDefault="00F9380B" w:rsidP="00F9380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</w:pPr>
      <w:r w:rsidRPr="00F9380B"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  <w:t>Output :</w:t>
      </w:r>
    </w:p>
    <w:p w14:paraId="3C469E9D" w14:textId="77777777" w:rsidR="00F9380B" w:rsidRPr="00F9380B" w:rsidRDefault="00F9380B" w:rsidP="00F938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</w:pPr>
      <w:r w:rsidRPr="00F9380B">
        <w:rPr>
          <w:rFonts w:ascii="Arial" w:eastAsia="Arial" w:hAnsi="Arial" w:cs="Arial"/>
          <w:noProof/>
          <w:kern w:val="0"/>
          <w:sz w:val="22"/>
          <w:szCs w:val="22"/>
          <w:lang w:val="en" w:eastAsia="en-IN"/>
          <w14:ligatures w14:val="none"/>
        </w:rPr>
        <w:drawing>
          <wp:inline distT="114300" distB="114300" distL="114300" distR="114300" wp14:anchorId="7C3FBA35" wp14:editId="33D786E7">
            <wp:extent cx="5943600" cy="2349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380B">
        <w:rPr>
          <w:rFonts w:ascii="Arial" w:eastAsia="Arial" w:hAnsi="Arial" w:cs="Arial"/>
          <w:noProof/>
          <w:kern w:val="0"/>
          <w:sz w:val="22"/>
          <w:szCs w:val="22"/>
          <w:lang w:val="en" w:eastAsia="en-IN"/>
          <w14:ligatures w14:val="none"/>
        </w:rPr>
        <w:drawing>
          <wp:inline distT="114300" distB="114300" distL="114300" distR="114300" wp14:anchorId="6E5F2B4D" wp14:editId="540D0B94">
            <wp:extent cx="5943600" cy="2324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380B">
        <w:rPr>
          <w:rFonts w:ascii="Arial" w:eastAsia="Arial" w:hAnsi="Arial" w:cs="Arial"/>
          <w:noProof/>
          <w:kern w:val="0"/>
          <w:sz w:val="22"/>
          <w:szCs w:val="22"/>
          <w:lang w:val="en" w:eastAsia="en-IN"/>
          <w14:ligatures w14:val="none"/>
        </w:rPr>
        <w:drawing>
          <wp:inline distT="114300" distB="114300" distL="114300" distR="114300" wp14:anchorId="1382081B" wp14:editId="7E7DB764">
            <wp:extent cx="5943600" cy="1930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380B">
        <w:rPr>
          <w:rFonts w:ascii="Arial" w:eastAsia="Arial" w:hAnsi="Arial" w:cs="Arial"/>
          <w:noProof/>
          <w:kern w:val="0"/>
          <w:sz w:val="22"/>
          <w:szCs w:val="22"/>
          <w:lang w:val="en" w:eastAsia="en-IN"/>
          <w14:ligatures w14:val="none"/>
        </w:rPr>
        <w:lastRenderedPageBreak/>
        <w:drawing>
          <wp:inline distT="114300" distB="114300" distL="114300" distR="114300" wp14:anchorId="37F17163" wp14:editId="4497B8C2">
            <wp:extent cx="5943600" cy="1866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380B">
        <w:rPr>
          <w:rFonts w:ascii="Arial" w:eastAsia="Arial" w:hAnsi="Arial" w:cs="Arial"/>
          <w:noProof/>
          <w:kern w:val="0"/>
          <w:sz w:val="22"/>
          <w:szCs w:val="22"/>
          <w:lang w:val="en" w:eastAsia="en-IN"/>
          <w14:ligatures w14:val="none"/>
        </w:rPr>
        <w:drawing>
          <wp:inline distT="114300" distB="114300" distL="114300" distR="114300" wp14:anchorId="0B97C37F" wp14:editId="58338A85">
            <wp:extent cx="5943600" cy="3644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380B">
        <w:rPr>
          <w:rFonts w:ascii="Arial" w:eastAsia="Arial" w:hAnsi="Arial" w:cs="Arial"/>
          <w:noProof/>
          <w:kern w:val="0"/>
          <w:sz w:val="22"/>
          <w:szCs w:val="22"/>
          <w:lang w:val="en" w:eastAsia="en-IN"/>
          <w14:ligatures w14:val="none"/>
        </w:rPr>
        <w:drawing>
          <wp:inline distT="114300" distB="114300" distL="114300" distR="114300" wp14:anchorId="4C55F0AC" wp14:editId="17FEE6F4">
            <wp:extent cx="5943600" cy="2260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14FAB" w14:textId="77777777" w:rsidR="00557E8C" w:rsidRPr="00F9380B" w:rsidRDefault="00557E8C" w:rsidP="00F9380B"/>
    <w:sectPr w:rsidR="00557E8C" w:rsidRPr="00F9380B" w:rsidSect="00F938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8C"/>
    <w:rsid w:val="001F0AD4"/>
    <w:rsid w:val="00557E8C"/>
    <w:rsid w:val="00F9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2992"/>
  <w15:chartTrackingRefBased/>
  <w15:docId w15:val="{1C15CA81-5C1A-43F5-9D87-74EC061A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1276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Patil</dc:creator>
  <cp:keywords/>
  <dc:description/>
  <cp:lastModifiedBy>Shreyas Patil</cp:lastModifiedBy>
  <cp:revision>2</cp:revision>
  <dcterms:created xsi:type="dcterms:W3CDTF">2026-09-27T16:23:00Z</dcterms:created>
  <dcterms:modified xsi:type="dcterms:W3CDTF">2026-09-27T16:23:00Z</dcterms:modified>
</cp:coreProperties>
</file>