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1E1E" w14:textId="77777777" w:rsidR="00FE4CBC" w:rsidRDefault="00E954C8" w:rsidP="00FE4CBC">
      <w:pPr>
        <w:jc w:val="center"/>
        <w:rPr>
          <w:b/>
          <w:bCs/>
          <w:lang w:val="en-GB"/>
        </w:rPr>
      </w:pPr>
      <w:r w:rsidRPr="00E954C8">
        <w:rPr>
          <w:b/>
          <w:bCs/>
          <w:lang w:val="en-GB"/>
        </w:rPr>
        <w:t>Day 4 task</w:t>
      </w:r>
    </w:p>
    <w:p w14:paraId="7122E25D" w14:textId="62510545" w:rsidR="00E954C8" w:rsidRPr="00FE4CBC" w:rsidRDefault="00E954C8" w:rsidP="00FE4CBC">
      <w:pPr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Explain in your own words and examples, what is Shell Scripting for DevOps.</w:t>
      </w:r>
    </w:p>
    <w:p w14:paraId="6FCA7063" w14:textId="6B52B5E3" w:rsidR="00E954C8" w:rsidRPr="00E954C8" w:rsidRDefault="00E954C8" w:rsidP="00E954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A shell is a command-line interpreter and typical operations performed by shell scripts include file manipulation, program execution, and printing text.</w:t>
      </w:r>
    </w:p>
    <w:p w14:paraId="5F2EA19B" w14:textId="30CAB371" w:rsidR="00E954C8" w:rsidRPr="00E954C8" w:rsidRDefault="00E954C8" w:rsidP="00E954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A bash script is a plain text file that contains a series of commands.</w:t>
      </w:r>
    </w:p>
    <w:p w14:paraId="1E1A1CE1" w14:textId="30E73435" w:rsidR="00E954C8" w:rsidRPr="00E954C8" w:rsidRDefault="00E954C8" w:rsidP="00E954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we will open the file vi/vim editor and add some commands in it.</w:t>
      </w:r>
    </w:p>
    <w:p w14:paraId="467A4144" w14:textId="659622A4" w:rsidR="00E954C8" w:rsidRDefault="00E954C8" w:rsidP="00E954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It is a convention to give files that are bash script an extension of .</w:t>
      </w:r>
      <w:proofErr w:type="spell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sh</w:t>
      </w:r>
      <w:proofErr w:type="spell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(file.sh)</w:t>
      </w:r>
    </w:p>
    <w:p w14:paraId="4BBBDF52" w14:textId="77777777" w:rsidR="00E954C8" w:rsidRDefault="00E954C8" w:rsidP="00E95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10A1DC2D" w14:textId="6582FC9E" w:rsidR="00E954C8" w:rsidRPr="00E954C8" w:rsidRDefault="00E954C8" w:rsidP="00E95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 w:bidi="hi-IN"/>
        </w:rPr>
        <w:t>For example</w:t>
      </w:r>
    </w:p>
    <w:p w14:paraId="0A0510FA" w14:textId="168774BD" w:rsidR="00E954C8" w:rsidRPr="00E954C8" w:rsidRDefault="00E954C8" w:rsidP="00E95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$vim print.sh</w:t>
      </w:r>
    </w:p>
    <w:p w14:paraId="5E0A74C9" w14:textId="01731C4B" w:rsidR="00E954C8" w:rsidRDefault="00E954C8" w:rsidP="00E95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proofErr w:type="gram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#!/</w:t>
      </w:r>
      <w:proofErr w:type="gram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bin/bash</w:t>
      </w:r>
    </w:p>
    <w:p w14:paraId="38111202" w14:textId="77777777" w:rsidR="00E954C8" w:rsidRPr="00E954C8" w:rsidRDefault="00E954C8" w:rsidP="00E95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3B937A60" w14:textId="01ECA961" w:rsidR="00E954C8" w:rsidRDefault="00E954C8" w:rsidP="00E954C8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What is </w:t>
      </w:r>
      <w:proofErr w:type="gramStart"/>
      <w:r w:rsidRPr="00E954C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#!/</w:t>
      </w:r>
      <w:proofErr w:type="gramEnd"/>
      <w:r w:rsidRPr="00E954C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bin/bash?</w:t>
      </w: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can we write </w:t>
      </w:r>
      <w:r w:rsidRPr="00E954C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#!/bin/sh</w:t>
      </w: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 as well?</w:t>
      </w:r>
    </w:p>
    <w:p w14:paraId="67E9A575" w14:textId="44C043EE" w:rsidR="00E954C8" w:rsidRPr="00E954C8" w:rsidRDefault="00E954C8" w:rsidP="00E954C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" #! "</w:t>
      </w:r>
      <w:proofErr w:type="gram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called</w:t>
      </w:r>
      <w:proofErr w:type="gram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as SHEBANG character, it tells the script to interpret the rest of the lines with an interpreter/bin/bash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.</w:t>
      </w:r>
    </w:p>
    <w:p w14:paraId="6F2A9439" w14:textId="6A1C1C46" w:rsidR="00E954C8" w:rsidRPr="00E954C8" w:rsidRDefault="00E954C8" w:rsidP="00E954C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Bash (</w:t>
      </w:r>
      <w:proofErr w:type="spell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Bourne</w:t>
      </w:r>
      <w:proofErr w:type="spell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again shell) is a shell replacement for the </w:t>
      </w:r>
      <w:proofErr w:type="spell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Bourne</w:t>
      </w:r>
      <w:proofErr w:type="spell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shell. Bash is a superset of sh.</w:t>
      </w:r>
      <w:proofErr w:type="gram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#!/</w:t>
      </w:r>
      <w:proofErr w:type="gram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bin/bash 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 and </w:t>
      </w: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 xml:space="preserve">yes we can use </w:t>
      </w:r>
      <w:proofErr w:type="gramStart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#!/</w:t>
      </w:r>
      <w:proofErr w:type="gramEnd"/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bin/sh instead of #!/bin/bash</w:t>
      </w:r>
    </w:p>
    <w:p w14:paraId="23CA8965" w14:textId="074B2609" w:rsidR="00E954C8" w:rsidRPr="00B1051E" w:rsidRDefault="00E954C8" w:rsidP="00E954C8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Write a Shell Script which prints </w:t>
      </w:r>
      <w:r w:rsidRPr="00E954C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I will complete #90DaysOofDevOps challenge</w:t>
      </w:r>
    </w:p>
    <w:p w14:paraId="68FEE8D4" w14:textId="521A451A" w:rsidR="00B1051E" w:rsidRPr="00B1051E" w:rsidRDefault="00B1051E" w:rsidP="00B1051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B1051E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drawing>
          <wp:inline distT="0" distB="0" distL="0" distR="0" wp14:anchorId="54D9DED2" wp14:editId="4084440E">
            <wp:extent cx="4229100" cy="13672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163" cy="13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D56" w14:textId="371AD00C" w:rsidR="00E954C8" w:rsidRDefault="00E954C8" w:rsidP="00E954C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Write a Shell Script to take user input, input from arguments and print the variables.</w:t>
      </w:r>
    </w:p>
    <w:p w14:paraId="15FA4D58" w14:textId="4245AFEF" w:rsidR="00B1051E" w:rsidRPr="00B1051E" w:rsidRDefault="00FE4CBC" w:rsidP="00B1051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FE4CB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drawing>
          <wp:inline distT="0" distB="0" distL="0" distR="0" wp14:anchorId="038A2FCC" wp14:editId="675851C4">
            <wp:extent cx="4737100" cy="6990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407" cy="7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CBC">
        <w:rPr>
          <w:lang w:eastAsia="en-IN" w:bidi="hi-IN"/>
        </w:rPr>
        <w:drawing>
          <wp:inline distT="0" distB="0" distL="0" distR="0" wp14:anchorId="7B3B6718" wp14:editId="374F5544">
            <wp:extent cx="5050367" cy="143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336" cy="14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751" w14:textId="77B2E59B" w:rsidR="00E954C8" w:rsidRDefault="00E954C8" w:rsidP="00E954C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E954C8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lastRenderedPageBreak/>
        <w:t>Write an Example of If else in Shell Scripting by comparing 2 numbers</w:t>
      </w:r>
      <w:r w:rsidR="00FE4CBC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t>\</w:t>
      </w:r>
    </w:p>
    <w:p w14:paraId="251F5C4D" w14:textId="057A4714" w:rsidR="002750D0" w:rsidRDefault="002750D0" w:rsidP="002750D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2750D0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drawing>
          <wp:inline distT="0" distB="0" distL="0" distR="0" wp14:anchorId="0F1A9C50" wp14:editId="0AEB71D2">
            <wp:extent cx="5296484" cy="2828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484" cy="28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902D" w14:textId="5378D3E1" w:rsidR="002750D0" w:rsidRDefault="002750D0" w:rsidP="002750D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5D654E28" w14:textId="0AC4DDDD" w:rsidR="002750D0" w:rsidRPr="002750D0" w:rsidRDefault="002750D0" w:rsidP="002750D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r w:rsidRPr="002750D0"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  <w:drawing>
          <wp:inline distT="0" distB="0" distL="0" distR="0" wp14:anchorId="3D801D4F" wp14:editId="43EE1750">
            <wp:extent cx="5731510" cy="682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C95" w14:textId="77777777" w:rsidR="00FE4CBC" w:rsidRPr="00FE4CBC" w:rsidRDefault="00FE4CBC" w:rsidP="00FE4CB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14:paraId="7655C172" w14:textId="77777777" w:rsidR="00E954C8" w:rsidRPr="00E954C8" w:rsidRDefault="00E954C8">
      <w:pPr>
        <w:rPr>
          <w:lang w:val="en-GB"/>
        </w:rPr>
      </w:pPr>
    </w:p>
    <w:sectPr w:rsidR="00E954C8" w:rsidRPr="00E9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251"/>
    <w:multiLevelType w:val="multilevel"/>
    <w:tmpl w:val="A39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57EF"/>
    <w:multiLevelType w:val="hybridMultilevel"/>
    <w:tmpl w:val="80584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923F4"/>
    <w:multiLevelType w:val="hybridMultilevel"/>
    <w:tmpl w:val="97ECB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5826">
    <w:abstractNumId w:val="0"/>
  </w:num>
  <w:num w:numId="2" w16cid:durableId="586303270">
    <w:abstractNumId w:val="2"/>
  </w:num>
  <w:num w:numId="3" w16cid:durableId="26562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8B"/>
    <w:rsid w:val="002750D0"/>
    <w:rsid w:val="00885144"/>
    <w:rsid w:val="00B1051E"/>
    <w:rsid w:val="00E17D8B"/>
    <w:rsid w:val="00E954C8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99C4"/>
  <w15:chartTrackingRefBased/>
  <w15:docId w15:val="{2D001AE0-F870-4C04-B958-C377E2D8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54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More</dc:creator>
  <cp:keywords/>
  <dc:description/>
  <cp:lastModifiedBy>Shrikant More</cp:lastModifiedBy>
  <cp:revision>2</cp:revision>
  <dcterms:created xsi:type="dcterms:W3CDTF">2023-01-06T06:39:00Z</dcterms:created>
  <dcterms:modified xsi:type="dcterms:W3CDTF">2023-01-06T07:44:00Z</dcterms:modified>
</cp:coreProperties>
</file>