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0A21" w14:textId="77777777" w:rsidR="00B40DE5" w:rsidRDefault="00B40DE5">
      <w:pPr>
        <w:divId w:val="1994794291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HHC   /   EDITORIAL TECHNOLOGY</w:t>
      </w:r>
    </w:p>
    <w:p w14:paraId="64536D3A" w14:textId="77777777" w:rsidR="00B40DE5" w:rsidRDefault="00B40DE5">
      <w:pPr>
        <w:pStyle w:val="Heading1"/>
        <w:rPr>
          <w:rFonts w:eastAsia="Times New Roman"/>
          <w:lang w:val="en"/>
        </w:rPr>
      </w:pPr>
      <w:r>
        <w:rPr>
          <w:rFonts w:eastAsia="Times New Roman"/>
          <w:lang w:val="en"/>
        </w:rPr>
        <w:t>High Heel Confidential</w:t>
      </w:r>
      <w:r>
        <w:rPr>
          <w:rFonts w:eastAsia="Times New Roman"/>
          <w:lang w:val="en"/>
        </w:rPr>
        <w:br/>
      </w:r>
      <w:r>
        <w:rPr>
          <w:rStyle w:val="Emphasis"/>
          <w:rFonts w:eastAsia="Times New Roman"/>
          <w:lang w:val="en"/>
        </w:rPr>
        <w:t>Outfit Research System</w:t>
      </w:r>
    </w:p>
    <w:p w14:paraId="6F9230B8" w14:textId="77777777" w:rsidR="00B40DE5" w:rsidRDefault="00B40DE5">
      <w:pPr>
        <w:pStyle w:val="subtitle"/>
        <w:spacing w:before="0" w:beforeAutospacing="0" w:after="160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Current-state implementation guide, operating model, Reddit credential setup and production roadmap</w:t>
      </w:r>
    </w:p>
    <w:p w14:paraId="5663FD33" w14:textId="77777777" w:rsidR="00B40DE5" w:rsidRDefault="00B40DE5">
      <w:pPr>
        <w:pStyle w:val="NormalWeb"/>
        <w:divId w:val="979919924"/>
        <w:rPr>
          <w:rFonts w:ascii="Aptos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hAnsi="Aptos"/>
          <w:color w:val="292326"/>
          <w:sz w:val="21"/>
          <w:szCs w:val="21"/>
          <w:lang w:val="en"/>
        </w:rPr>
        <w:t>Prepared: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5 October 2026</w:t>
      </w:r>
    </w:p>
    <w:p w14:paraId="54F57F31" w14:textId="77777777" w:rsidR="00B40DE5" w:rsidRDefault="00B40DE5">
      <w:pPr>
        <w:pStyle w:val="NormalWeb"/>
        <w:divId w:val="979919924"/>
        <w:rPr>
          <w:rFonts w:ascii="Aptos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hAnsi="Aptos"/>
          <w:color w:val="292326"/>
          <w:sz w:val="21"/>
          <w:szCs w:val="21"/>
          <w:lang w:val="en"/>
        </w:rPr>
        <w:t>Workspace: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C:\Users\shrikha\Desktop\Demo</w:t>
      </w:r>
    </w:p>
    <w:p w14:paraId="691D69B1" w14:textId="77777777" w:rsidR="00B40DE5" w:rsidRDefault="00B40DE5">
      <w:pPr>
        <w:pStyle w:val="NormalWeb"/>
        <w:divId w:val="979919924"/>
        <w:rPr>
          <w:rFonts w:ascii="Aptos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hAnsi="Aptos"/>
          <w:color w:val="292326"/>
          <w:sz w:val="21"/>
          <w:szCs w:val="21"/>
          <w:lang w:val="en"/>
        </w:rPr>
        <w:t>Document status: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Implementation audit / working roadmap</w:t>
      </w:r>
    </w:p>
    <w:p w14:paraId="286CA4E9" w14:textId="77777777" w:rsidR="00B40DE5" w:rsidRDefault="00B40DE5">
      <w:pPr>
        <w:pStyle w:val="NormalWeb"/>
        <w:divId w:val="979919924"/>
        <w:rPr>
          <w:rFonts w:ascii="Aptos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hAnsi="Aptos"/>
          <w:color w:val="292326"/>
          <w:sz w:val="21"/>
          <w:szCs w:val="21"/>
          <w:lang w:val="en"/>
        </w:rPr>
        <w:t>Audience: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Product owner, editorial team and implementation partner</w:t>
      </w:r>
    </w:p>
    <w:p w14:paraId="6AFF50EA" w14:textId="77777777" w:rsidR="00B40DE5" w:rsidRDefault="00B40DE5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Document purpose</w:t>
      </w:r>
    </w:p>
    <w:p w14:paraId="5FD00BC7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This document explains exactly what the current High Heel Confidential outfit-research application does, how it has been implemented, which capabilities depend on external credentials, what is not yet production-ready, and how to obtain and configure Reddit OAuth credentials if automated Reddit search is approved.</w:t>
      </w:r>
    </w:p>
    <w:p w14:paraId="4B60CB5A" w14:textId="77777777" w:rsidR="00B40DE5" w:rsidRDefault="00B40DE5">
      <w:pPr>
        <w:shd w:val="clear" w:color="auto" w:fill="F7F0E7"/>
        <w:divId w:val="1298490415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Important status statement.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application can run without Reddit OAuth credentials. In that mode it uses anonymous Reddit JSON/RSS access, local archive matching and manual URL imports. Anonymous Reddit access is inherently rate-limited and cannot provide dependable historical search. The code already contains an optional OAuth path, but valid credentials must be obtained from a registered Reddit application and successfully validated before that path is considered operational. </w:t>
      </w:r>
    </w:p>
    <w:p w14:paraId="5B661169" w14:textId="77777777" w:rsidR="00B40DE5" w:rsidRDefault="00B40DE5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Contents</w:t>
      </w:r>
    </w:p>
    <w:p w14:paraId="75B6E18D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summary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Executive summary</w:t>
        </w:r>
      </w:hyperlink>
    </w:p>
    <w:p w14:paraId="03F7DA75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status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Current capability status</w:t>
        </w:r>
      </w:hyperlink>
    </w:p>
    <w:p w14:paraId="56847446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architecture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System architecture</w:t>
        </w:r>
      </w:hyperlink>
    </w:p>
    <w:p w14:paraId="326D7CFE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workflow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End-to-end workflow</w:t>
        </w:r>
      </w:hyperlink>
    </w:p>
    <w:p w14:paraId="2D60F4C4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matching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Historical outfit matching</w:t>
        </w:r>
      </w:hyperlink>
    </w:p>
    <w:p w14:paraId="7B9ACA88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collage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Collage creation and editing</w:t>
        </w:r>
      </w:hyperlink>
    </w:p>
    <w:p w14:paraId="7C58C09C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editorial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Editorial, archive and rights workflow</w:t>
        </w:r>
      </w:hyperlink>
    </w:p>
    <w:p w14:paraId="73E20E97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security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Login, security and data storage</w:t>
        </w:r>
      </w:hyperlink>
    </w:p>
    <w:p w14:paraId="4256A2AD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without-oauth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Operation without Reddit credentials</w:t>
        </w:r>
      </w:hyperlink>
    </w:p>
    <w:p w14:paraId="10ABAF60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reddit-oauth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How to obtain and configure Reddit credentials</w:t>
        </w:r>
      </w:hyperlink>
    </w:p>
    <w:p w14:paraId="2573B843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operations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Daily operating procedure</w:t>
        </w:r>
      </w:hyperlink>
    </w:p>
    <w:p w14:paraId="6370B9A1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limitations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Known limitations and risks</w:t>
        </w:r>
      </w:hyperlink>
    </w:p>
    <w:p w14:paraId="768E46C7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roadmap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Production roadmap</w:t>
        </w:r>
      </w:hyperlink>
    </w:p>
    <w:p w14:paraId="4B3E32B5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implementation-map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Implementation map</w:t>
        </w:r>
      </w:hyperlink>
    </w:p>
    <w:p w14:paraId="2C2C31AE" w14:textId="77777777" w:rsidR="00B40DE5" w:rsidRDefault="00B40DE5">
      <w:pPr>
        <w:numPr>
          <w:ilvl w:val="0"/>
          <w:numId w:val="1"/>
        </w:numPr>
        <w:spacing w:before="100" w:beforeAutospacing="1" w:after="12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w:anchor="reference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Configuration and API reference</w:t>
        </w:r>
      </w:hyperlink>
    </w:p>
    <w:p w14:paraId="367AB794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1. Executive summary</w:t>
      </w:r>
    </w:p>
    <w:p w14:paraId="1CE17AAA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The current product is a local, Docker-based editorial research and collage application. Its primary source is </w:t>
      </w:r>
      <w:r>
        <w:rPr>
          <w:rStyle w:val="Strong"/>
          <w:rFonts w:ascii="Aptos" w:hAnsi="Aptos"/>
          <w:color w:val="292326"/>
          <w:sz w:val="21"/>
          <w:szCs w:val="21"/>
          <w:lang w:val="en"/>
        </w:rPr>
        <w:t>r/BollywoodFashion</w:t>
      </w:r>
      <w:r>
        <w:rPr>
          <w:rFonts w:ascii="Aptos" w:hAnsi="Aptos"/>
          <w:color w:val="292326"/>
          <w:sz w:val="21"/>
          <w:szCs w:val="21"/>
          <w:lang w:val="en"/>
        </w:rPr>
        <w:t>. It can also accept editor-selected public URLs and editor-uploaded images. The product is designed to generate draft collages while preserving a human editorial decision before any historical outfit claim is treated as approved.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5C0DFE6B" w14:textId="77777777">
        <w:tc>
          <w:tcPr>
            <w:tcW w:w="1250" w:type="pct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12B93B1" w14:textId="77777777" w:rsidR="00B40DE5" w:rsidRDefault="00B40DE5">
            <w:pPr>
              <w:spacing w:before="160" w:after="280"/>
              <w:jc w:val="center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5A1833"/>
                <w:sz w:val="34"/>
                <w:szCs w:val="34"/>
              </w:rPr>
              <w:t>3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Docker services</w:t>
            </w:r>
          </w:p>
        </w:tc>
        <w:tc>
          <w:tcPr>
            <w:tcW w:w="1250" w:type="pct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CDAF2A" w14:textId="77777777" w:rsidR="00B40DE5" w:rsidRDefault="00B40DE5">
            <w:pPr>
              <w:spacing w:before="160" w:after="280"/>
              <w:jc w:val="center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5A1833"/>
                <w:sz w:val="34"/>
                <w:szCs w:val="34"/>
              </w:rPr>
              <w:t>2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Instagram canvas formats</w:t>
            </w:r>
          </w:p>
        </w:tc>
        <w:tc>
          <w:tcPr>
            <w:tcW w:w="1250" w:type="pct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0C5AB23" w14:textId="77777777" w:rsidR="00B40DE5" w:rsidRDefault="00B40DE5">
            <w:pPr>
              <w:spacing w:before="160" w:after="280"/>
              <w:jc w:val="center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5A1833"/>
                <w:sz w:val="34"/>
                <w:szCs w:val="34"/>
              </w:rPr>
              <w:t>3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Collage layout templates</w:t>
            </w:r>
          </w:p>
        </w:tc>
        <w:tc>
          <w:tcPr>
            <w:tcW w:w="1250" w:type="pct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431F20" w14:textId="77777777" w:rsidR="00B40DE5" w:rsidRDefault="00B40DE5">
            <w:pPr>
              <w:spacing w:before="160" w:after="280"/>
              <w:jc w:val="center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5A1833"/>
                <w:sz w:val="34"/>
                <w:szCs w:val="34"/>
              </w:rPr>
              <w:t>52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API tests in the latest verified run</w:t>
            </w:r>
          </w:p>
        </w:tc>
      </w:tr>
    </w:tbl>
    <w:p w14:paraId="1FE6290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What the system already provides</w:t>
      </w:r>
    </w:p>
    <w:p w14:paraId="5BC01F45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 professional High Heel Confidential login and editorial dashboard.</w:t>
      </w:r>
    </w:p>
    <w:p w14:paraId="747C8955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Daily intake from </w:t>
      </w:r>
      <w:r>
        <w:rPr>
          <w:rStyle w:val="HTMLCode"/>
          <w:lang w:val="en"/>
        </w:rPr>
        <w:t>r/BollywoodFashion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, including pagination by source date and image-gallery extraction.</w:t>
      </w:r>
    </w:p>
    <w:p w14:paraId="68AD77F7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Women, Men and Both content listings, sorted newest post first.</w:t>
      </w:r>
    </w:p>
    <w:p w14:paraId="61E022C2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Filtering of anonymous advertisements and campaigns where no individual is identified.</w:t>
      </w:r>
    </w:p>
    <w:p w14:paraId="6EA2591F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Metadata extraction from titles, descriptions, gallery captions and known social handles.</w:t>
      </w:r>
    </w:p>
    <w:p w14:paraId="6541E2A3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Local archive matching and optional all-time Reddit search.</w:t>
      </w:r>
    </w:p>
    <w:p w14:paraId="2BA0621B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Strict exact-outfit matching rules designed to reduce false comparisons.</w:t>
      </w:r>
    </w:p>
    <w:p w14:paraId="42E065F3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Automatic source-only collages when no historical match is defensible.</w:t>
      </w:r>
    </w:p>
    <w:p w14:paraId="35B3E156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Editable portrait and landscape Instagram collages with three layouts.</w:t>
      </w:r>
    </w:p>
    <w:p w14:paraId="50D873B6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Manual image upload, reordering, resizing, freeform crop selection and image adjustments.</w:t>
      </w:r>
    </w:p>
    <w:p w14:paraId="1ADBF44C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Optional HHC watermark upload, movement, independent width/height resize, tilt, opacity and filters.</w:t>
      </w:r>
    </w:p>
    <w:p w14:paraId="0337BFA9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Panel-level archive and rights information, editorial decisions and audit events.</w:t>
      </w:r>
    </w:p>
    <w:p w14:paraId="0CC064C7" w14:textId="77777777" w:rsidR="00B40DE5" w:rsidRDefault="00B40DE5">
      <w:pPr>
        <w:numPr>
          <w:ilvl w:val="0"/>
          <w:numId w:val="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Downloadable PNG/WebP output, JSON manifest, source record and ZIP evidence bundle.</w:t>
      </w:r>
    </w:p>
    <w:p w14:paraId="4BE6EA7B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What is not complete</w:t>
      </w:r>
    </w:p>
    <w:p w14:paraId="74BE4664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Valid Reddit OAuth access has not been proven until Reddit accepts an issued client ID and secret.</w:t>
      </w:r>
    </w:p>
    <w:p w14:paraId="429F5374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WordPress draft creation and publishing are intentionally disabled; only WordPress credential validation is implemented.</w:t>
      </w:r>
    </w:p>
    <w:p w14:paraId="75515CFC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Instagram account/API ingestion is not implemented. Public URL import is metadata-based and can fail on login-gated posts.</w:t>
      </w:r>
    </w:p>
    <w:p w14:paraId="4D691333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image matcher is a conservative histogram and perceptual-hash implementation, not a fashion-trained vision model.</w:t>
      </w:r>
    </w:p>
    <w:p w14:paraId="53127BD8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Image rights clearance is not automated. The system records evidence and requires editorial review.</w:t>
      </w:r>
    </w:p>
    <w:p w14:paraId="0725F207" w14:textId="77777777" w:rsidR="00B40DE5" w:rsidRDefault="00B40DE5">
      <w:pPr>
        <w:numPr>
          <w:ilvl w:val="0"/>
          <w:numId w:val="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lastRenderedPageBreak/>
        <w:t>The application is local, not a hosted production service. It has no external task queue, managed object storage, production SSO or monitoring stack.</w:t>
      </w:r>
    </w:p>
    <w:p w14:paraId="55C2A0E0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2. Current capability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761"/>
        <w:gridCol w:w="3138"/>
        <w:gridCol w:w="2554"/>
      </w:tblGrid>
      <w:tr w:rsidR="00000000" w14:paraId="0B19250D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6A2A345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85E452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38F3CF5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Current implementation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9227CC4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Dependency / caveat</w:t>
            </w:r>
          </w:p>
        </w:tc>
      </w:tr>
      <w:tr w:rsidR="00000000" w14:paraId="28603B0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EAF1FE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Local application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F674232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763663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Docker Compose starts PostgreSQL, FastAPI and Next.js.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B55DF3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Runs on the local computer unless deployed.</w:t>
            </w:r>
          </w:p>
        </w:tc>
      </w:tr>
      <w:tr w:rsidR="00000000" w14:paraId="5A8157E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C49E4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Temporary login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7F81E59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4B1040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Configurable demo username/password creates an eight-hour signed session.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5F4C6F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Must be disabled before production.</w:t>
            </w:r>
          </w:p>
        </w:tc>
      </w:tr>
      <w:tr w:rsidR="00000000" w14:paraId="3F7D1BA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F15396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WordPress login validation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C478552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Credential-dependent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D28C6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 xml:space="preserve">Checks a WordPress username and Application Password through </w:t>
            </w:r>
            <w:r>
              <w:rPr>
                <w:rStyle w:val="HTMLCode"/>
              </w:rPr>
              <w:t>/wp-json/wp/v2/users/me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E604D2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Does not publish a post.</w:t>
            </w:r>
          </w:p>
        </w:tc>
      </w:tr>
      <w:tr w:rsidR="00000000" w14:paraId="7F1A8E3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D999B0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Daily Reddit intake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8DCFD1C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 with external dependency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0E7036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 xml:space="preserve">Fetches the selected date from </w:t>
            </w:r>
            <w:r>
              <w:rPr>
                <w:rStyle w:val="HTMLCode"/>
              </w:rPr>
              <w:t>r/BollywoodFashion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, paginating until the day boundary.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97A2CE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Anonymous access may be throttled; OAuth is preferred.</w:t>
            </w:r>
          </w:p>
        </w:tc>
      </w:tr>
      <w:tr w:rsidR="00000000" w14:paraId="5ABFE4E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8CF839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Reddit OAuth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BF811FF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Code implemented; credentials pending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D72AD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Application-only token exchange, in-memory token cache, authenticated JSON calls and retry handling.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792833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Requires an approved/registered Reddit client ID and secret.</w:t>
            </w:r>
          </w:p>
        </w:tc>
      </w:tr>
      <w:tr w:rsidR="00000000" w14:paraId="5A548C6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BCBC7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Public URL import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9981A6B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B3A633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Supports allowed public Instagram, Threads, Facebook, X, Pinterest, TikTok, YouTube and Reddit URLs.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9FE42C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Private/login-gated pages are rejected or may expose only a cover image.</w:t>
            </w:r>
          </w:p>
        </w:tc>
      </w:tr>
      <w:tr w:rsidR="00000000" w14:paraId="105FE95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9C446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Ad exclusion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DF8371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66594D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Rejects anonymous brand/campaign creative while retaining campaigns with an identified person.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20CCEA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Heuristic; editor correction remains available.</w:t>
            </w:r>
          </w:p>
        </w:tc>
      </w:tr>
      <w:tr w:rsidR="00000000" w14:paraId="4590CD9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A880CF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Metadata extraction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0674A4F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9A90F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Rule-based parsing of celebrity, designer and event using titles, descriptions and aliases.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5B82C8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Not an LLM; ambiguous posts enter context review.</w:t>
            </w:r>
          </w:p>
        </w:tc>
      </w:tr>
      <w:tr w:rsidR="00000000" w14:paraId="31F3DC5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F2C33E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lastRenderedPageBreak/>
              <w:t>Women / Men / Both classification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DD03681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7C7C9E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Heuristic classification with manual correction stored on the case.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9A8BD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Group posts may still require review.</w:t>
            </w:r>
          </w:p>
        </w:tc>
      </w:tr>
      <w:tr w:rsidR="00000000" w14:paraId="60E832D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58237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Historical matching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75622E4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Implemented, quality-limited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E854C6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All-time local archive search plus optional remote Reddit search; strict text, garment and image gates.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AD0375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Recall is limited by archive size, metadata quality and basic visual descriptors.</w:t>
            </w:r>
          </w:p>
        </w:tc>
      </w:tr>
      <w:tr w:rsidR="00000000" w14:paraId="70A6E53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F23B7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Automatic collage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E01F44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21C682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Creates an automatic draft from every usable same-post image and accepted evidence.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6D4114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Never auto-publishes.</w:t>
            </w:r>
          </w:p>
        </w:tc>
      </w:tr>
      <w:tr w:rsidR="00000000" w14:paraId="34BF4A74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DB38F4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Collage editor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C8D323E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CD7A5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Panel reorder/removal/addition, manual crop, resizing, layouts, filters and watermark controls.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8DB6BB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Browser preview and server render share saved normalized values.</w:t>
            </w:r>
          </w:p>
        </w:tc>
      </w:tr>
      <w:tr w:rsidR="00000000" w14:paraId="6791505A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998263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Evidence bundle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FF29A1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ECE5E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PNG, WebP, unadjusted source preview, manifest, source Markdown and ZIP.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23D5FC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Source records do not confer image publishing rights.</w:t>
            </w:r>
          </w:p>
        </w:tc>
      </w:tr>
      <w:tr w:rsidR="00000000" w14:paraId="7179625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C489D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WordPress draft publishing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AE84A88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Not 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C8005F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Feature flag is hard-disabled and guarded at application startup.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70D3C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Requires a separate approved implementation phase.</w:t>
            </w:r>
          </w:p>
        </w:tc>
      </w:tr>
      <w:tr w:rsidR="00000000" w14:paraId="133A41B2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8BE96C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Production hosting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2AAE47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292326"/>
                <w:sz w:val="19"/>
                <w:szCs w:val="19"/>
              </w:rPr>
              <w:t>Not implemented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10AE44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Current stack is local Docker Compose.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9E50D4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Requires hosting, secrets, storage, backups, monitoring and hardened authentication.</w:t>
            </w:r>
          </w:p>
        </w:tc>
      </w:tr>
    </w:tbl>
    <w:p w14:paraId="3CF6FD4A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3. System architecture</w:t>
      </w:r>
    </w:p>
    <w:p w14:paraId="6A5FDF7D" w14:textId="77777777" w:rsidR="00B40DE5" w:rsidRDefault="00B40DE5">
      <w:pPr>
        <w:shd w:val="clear" w:color="auto" w:fill="FFFAF4"/>
        <w:jc w:val="center"/>
        <w:divId w:val="894270976"/>
        <w:rPr>
          <w:rFonts w:ascii="Aptos" w:eastAsia="Times New Roman" w:hAnsi="Aptos"/>
          <w:b/>
          <w:bCs/>
          <w:color w:val="5A1833"/>
          <w:spacing w:val="4"/>
          <w:sz w:val="21"/>
          <w:szCs w:val="21"/>
          <w:lang w:val="en"/>
        </w:rPr>
      </w:pPr>
      <w:r>
        <w:rPr>
          <w:rFonts w:ascii="Aptos" w:eastAsia="Times New Roman" w:hAnsi="Aptos"/>
          <w:b/>
          <w:bCs/>
          <w:color w:val="5A1833"/>
          <w:spacing w:val="4"/>
          <w:sz w:val="21"/>
          <w:szCs w:val="21"/>
          <w:lang w:val="en"/>
        </w:rPr>
        <w:t>Reddit / editor-selected URLs / uploads  →  FastAPI ingestion and research  →  PostgreSQL + media volume  →  Pillow collage renderer  →  Next.js editorial dashboard  →  evidence bundle / future WordPress draft</w:t>
      </w:r>
    </w:p>
    <w:p w14:paraId="7B0DB5EB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Runtime services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911"/>
        <w:gridCol w:w="2143"/>
        <w:gridCol w:w="4047"/>
      </w:tblGrid>
      <w:tr w:rsidR="00000000" w14:paraId="050907B1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808EDB5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99423F9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33504E2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Local address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40954DA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7F493A04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78B24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web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F5BD7E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Next.js / React / TypeScript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176CD2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http://localhost:3100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5A8296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Login, navigation, editorial review, collage editor and media proxy.</w:t>
            </w:r>
          </w:p>
        </w:tc>
      </w:tr>
      <w:tr w:rsidR="00000000" w14:paraId="0EF398A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743B75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api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BDD899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FastAPI / Python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CF4C29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http://localhost:8100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4DA1F6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Ingestion, matching, uploads, decisions, audit, rendering and file delivery.</w:t>
            </w:r>
          </w:p>
        </w:tc>
      </w:tr>
      <w:tr w:rsidR="00000000" w14:paraId="509A65A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232DC5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db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43AA6A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PostgreSQL 16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9183A5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Internal Docker network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1832E7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Cases, candidates, decisions, collages, audit events and job records.</w:t>
            </w:r>
          </w:p>
        </w:tc>
      </w:tr>
    </w:tbl>
    <w:p w14:paraId="4E3B3440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Persistent storage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108"/>
        <w:gridCol w:w="3208"/>
      </w:tblGrid>
      <w:tr w:rsidR="00000000" w14:paraId="6C93AD49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0506100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6A63077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Contents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09E1B8D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000000" w14:paraId="70955BB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6BCB2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postgres_data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5D2D9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Structured editorial and job data.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3AA1FD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Must be backed up with generated evidence.</w:t>
            </w:r>
          </w:p>
        </w:tc>
      </w:tr>
      <w:tr w:rsidR="00000000" w14:paraId="3A87D33A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CEC740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media_data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62C878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Downloaded Reddit/public images, editor uploads and watermark files.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578B4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Rebuilding containers does not remove source media.</w:t>
            </w:r>
          </w:p>
        </w:tc>
      </w:tr>
      <w:tr w:rsidR="00000000" w14:paraId="78237DF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7BF323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output_data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F608C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Rendered collages, manifests and ZIP bundles.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5BC696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Contains deliverable editorial artifacts.</w:t>
            </w:r>
          </w:p>
        </w:tc>
      </w:tr>
    </w:tbl>
    <w:p w14:paraId="04A42A67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lastRenderedPageBreak/>
        <w:t>Core data model</w:t>
      </w:r>
    </w:p>
    <w:p w14:paraId="28FB516A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Case: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one outfit story, source post, extracted identity, current image, status and JSON workflow state.</w:t>
      </w:r>
    </w:p>
    <w:p w14:paraId="4C6F187D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Candidate: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a proposed historical same-outfit appearance with scores, evidence and rights state.</w:t>
      </w:r>
    </w:p>
    <w:p w14:paraId="5D0B4A1A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Decision: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editor approval/rejection/research decision with written reason and editor identity.</w:t>
      </w:r>
    </w:p>
    <w:p w14:paraId="1526A75B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Collage: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paths to rendered output, manifest and bundle for a case.</w:t>
      </w:r>
    </w:p>
    <w:p w14:paraId="06EF14B8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AuditEvent: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append-only record of meaningful editor and automation actions.</w:t>
      </w:r>
    </w:p>
    <w:p w14:paraId="1CFA9556" w14:textId="77777777" w:rsidR="00B40DE5" w:rsidRDefault="00B40DE5">
      <w:pPr>
        <w:numPr>
          <w:ilvl w:val="0"/>
          <w:numId w:val="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JobRun: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idempotent daily automation execution record.</w:t>
      </w:r>
    </w:p>
    <w:p w14:paraId="543FCA73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4. End-to-end workflow</w:t>
      </w:r>
    </w:p>
    <w:p w14:paraId="2E467F2F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4.1 Daily automated Reddit workflow</w:t>
      </w:r>
    </w:p>
    <w:p w14:paraId="618A0D02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FastAPI scheduler waits four seconds after startup, runs the daily job once, then schedules it for the configured UTC hour/minute. The editor can also click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Run daily automation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0821E4E4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source date is interpreted in </w:t>
      </w:r>
      <w:r>
        <w:rPr>
          <w:rStyle w:val="HTMLCode"/>
          <w:lang w:val="en"/>
        </w:rPr>
        <w:t>Asia/Kolkata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by default.</w:t>
      </w:r>
    </w:p>
    <w:p w14:paraId="1756A62B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With valid OAuth credentials, the API calls </w:t>
      </w:r>
      <w:r>
        <w:rPr>
          <w:rStyle w:val="HTMLCode"/>
          <w:lang w:val="en"/>
        </w:rPr>
        <w:t>oauth.reddit.com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 Without credentials, it tries anonymous Reddit JSON and then RSS fallback.</w:t>
      </w:r>
    </w:p>
    <w:p w14:paraId="723180F5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Listings are requested in pages of up to 100 and followed until an older local-calendar date is reached. A 50-page safety boundary prevents unbounded loops.</w:t>
      </w:r>
    </w:p>
    <w:p w14:paraId="702D1FD3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Posts without usable images and request/identification threads are ignored.</w:t>
      </w:r>
    </w:p>
    <w:p w14:paraId="0E2AE65B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Gallery metadata is collected in source order, with up to 20 source images retained. Original </w:t>
      </w:r>
      <w:r>
        <w:rPr>
          <w:rStyle w:val="HTMLCode"/>
          <w:lang w:val="en"/>
        </w:rPr>
        <w:t>i.redd.it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URLs are preferred over cropped previews.</w:t>
      </w:r>
    </w:p>
    <w:p w14:paraId="1ED3D88C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subject policy requires an identifiable individual. Anonymous advertising, lookbook or campaign creative is excluded; a named celebrity campaign can remain eligible.</w:t>
      </w:r>
    </w:p>
    <w:p w14:paraId="40274222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Images are downloaded and checked for minimum usable size. The parser extracts celebrity, designer and event.</w:t>
      </w:r>
    </w:p>
    <w:p w14:paraId="3D20F2EF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 case is created once. External post ID and permalink checks make reruns idempotent.</w:t>
      </w:r>
    </w:p>
    <w:p w14:paraId="341499D6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Local archive research runs first. Remote historical Reddit research runs only if the designer is resolved and request budget is available.</w:t>
      </w:r>
    </w:p>
    <w:p w14:paraId="155E6682" w14:textId="77777777" w:rsidR="00B40DE5" w:rsidRDefault="00B40DE5">
      <w:pPr>
        <w:numPr>
          <w:ilvl w:val="0"/>
          <w:numId w:val="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An automatic draft collage is rendered even when no historical match qualifies. This prevents a failed search from blocking the daily editorial queue.</w:t>
      </w:r>
    </w:p>
    <w:p w14:paraId="618F52CE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4.2 Editor-selected public URL workflow</w:t>
      </w:r>
    </w:p>
    <w:p w14:paraId="526890E9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editor selects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Import post URL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and pastes a public URL.</w:t>
      </w:r>
    </w:p>
    <w:p w14:paraId="108C1FF3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backend validates the host against an allowlist and blocks private/local network targets.</w:t>
      </w:r>
    </w:p>
    <w:p w14:paraId="6AB276EE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It reads public Open Graph, structured metadata, captions, author, publication date and exposed images within bounded download limits.</w:t>
      </w:r>
    </w:p>
    <w:p w14:paraId="5B897781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Optional title, description, celebrity, designer and event hints can repair sparse metadata.</w:t>
      </w:r>
    </w:p>
    <w:p w14:paraId="43BA710C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same identity, subject, archive, collage and audit workflow is applied.</w:t>
      </w:r>
    </w:p>
    <w:p w14:paraId="628FA363" w14:textId="77777777" w:rsidR="00B40DE5" w:rsidRDefault="00B40DE5">
      <w:pPr>
        <w:numPr>
          <w:ilvl w:val="0"/>
          <w:numId w:val="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Login-gated or private content is not bypassed. If only a cover is available, a one-image draft is created and the editor can upload additional rights-reviewed panels.</w:t>
      </w:r>
    </w:p>
    <w:p w14:paraId="3B7BF87D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4.3 Classification and sorting</w:t>
      </w:r>
    </w:p>
    <w:p w14:paraId="1DF89FFD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Cases are ordered by source event/post date descending, then ingestion time. Separate Women, Men and Both sections are generated from explicit names, pronouns and category signals. The Both category is reserved for mixed-gender/group content. Editors can manually correct the category, and that correction is audited.</w:t>
      </w:r>
    </w:p>
    <w:p w14:paraId="661E78CF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4.4 Review state</w:t>
      </w:r>
    </w:p>
    <w:p w14:paraId="3A0D9D7A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Pending statuses are </w:t>
      </w:r>
      <w:r>
        <w:rPr>
          <w:rStyle w:val="HTMLCode"/>
          <w:lang w:val="en"/>
        </w:rPr>
        <w:t>review_ready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, </w:t>
      </w:r>
      <w:r>
        <w:rPr>
          <w:rStyle w:val="HTMLCode"/>
          <w:lang w:val="en"/>
        </w:rPr>
        <w:t>context_review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, </w:t>
      </w:r>
      <w:r>
        <w:rPr>
          <w:rStyle w:val="HTMLCode"/>
          <w:lang w:val="en"/>
        </w:rPr>
        <w:t>needs_research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and </w:t>
      </w:r>
      <w:r>
        <w:rPr>
          <w:rStyle w:val="HTMLCode"/>
          <w:lang w:val="en"/>
        </w:rPr>
        <w:t>research_queued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. Reviewed statuses include </w:t>
      </w:r>
      <w:r>
        <w:rPr>
          <w:rStyle w:val="HTMLCode"/>
          <w:lang w:val="en"/>
        </w:rPr>
        <w:t>approved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, </w:t>
      </w:r>
      <w:r>
        <w:rPr>
          <w:rStyle w:val="HTMLCode"/>
          <w:lang w:val="en"/>
        </w:rPr>
        <w:t>rejected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, </w:t>
      </w:r>
      <w:r>
        <w:rPr>
          <w:rStyle w:val="HTMLCode"/>
          <w:lang w:val="en"/>
        </w:rPr>
        <w:t>auto_rejected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and </w:t>
      </w:r>
      <w:r>
        <w:rPr>
          <w:rStyle w:val="HTMLCode"/>
          <w:lang w:val="en"/>
        </w:rPr>
        <w:t>similar_not_same</w:t>
      </w:r>
      <w:r>
        <w:rPr>
          <w:rFonts w:ascii="Aptos" w:hAnsi="Aptos"/>
          <w:color w:val="292326"/>
          <w:sz w:val="21"/>
          <w:szCs w:val="21"/>
          <w:lang w:val="en"/>
        </w:rPr>
        <w:t>. The system never converts an automated signal into a final editorial approval.</w:t>
      </w:r>
    </w:p>
    <w:p w14:paraId="375F29F6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5. Historical outfit matching</w:t>
      </w:r>
    </w:p>
    <w:p w14:paraId="58D997A2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5.1 Search scope</w:t>
      </w:r>
    </w:p>
    <w:p w14:paraId="2E9B16D1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Matching has no age or year cutoff. It searches the complete retained local archive and, when Reddit search is available, requests up to 100 all-time Reddit search results per outfit. The current celebrity is deliberately omitted from the remote query so that another person wearing the same outfit can be discovered.</w:t>
      </w:r>
    </w:p>
    <w:p w14:paraId="0EC71829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5.2 Query construction</w:t>
      </w:r>
    </w:p>
    <w:p w14:paraId="06F69445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The query combines the primary normalized designer with garment, construction-detail, colour and selected title/description terms. Candidate posts must repeat the designer attribution before image download and scoring.</w:t>
      </w:r>
    </w:p>
    <w:p w14:paraId="3CA2D776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5.3 Exact-match gate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75"/>
      </w:tblGrid>
      <w:tr w:rsidR="00000000" w14:paraId="7FC22471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E308CC7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7959000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000000" w14:paraId="286C35F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FCF81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Designer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4C659B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Local archive matching requires canonical designer equality. Remote results must contain the expected designer term group.</w:t>
            </w:r>
          </w:p>
        </w:tc>
      </w:tr>
      <w:tr w:rsidR="00000000" w14:paraId="67E671D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5E397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Garment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BCE643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Recognizes sari/saree, lehenga, gown, dress, suits, sherwani, bandhgala, jumpsuit, kurta, co-ord, separates and related families.</w:t>
            </w:r>
          </w:p>
        </w:tc>
      </w:tr>
      <w:tr w:rsidR="00000000" w14:paraId="53D5AC2A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AAD87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Colour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B3F3B6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Normalizes major colour families and rejects explicit conflicts.</w:t>
            </w:r>
          </w:p>
        </w:tc>
      </w:tr>
      <w:tr w:rsidR="00000000" w14:paraId="171F6F6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73A9C6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Construction details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E8DF5E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Looks for embroidery, sequins, prints, lace, fabrics, draping, cut-outs, necklines, corsetry, pleats and other landmarks.</w:t>
            </w:r>
          </w:p>
        </w:tc>
      </w:tr>
      <w:tr w:rsidR="00000000" w14:paraId="63C4FE0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C012C5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Text similarity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40DE2D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Token overlap derived from title, description, celebrity and designer context.</w:t>
            </w:r>
          </w:p>
        </w:tc>
      </w:tr>
      <w:tr w:rsidR="00000000" w14:paraId="3BAB9FE2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752C9F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Visual similarity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E1A8D4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68% reduced colour-histogram cosine similarity plus 32% difference-hash similarity.</w:t>
            </w:r>
          </w:p>
        </w:tc>
      </w:tr>
      <w:tr w:rsidR="00000000" w14:paraId="19B2A3F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22183E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Duplicate prevention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ACF31B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Rejects current permalink, already-used evidence URL, identical image and same-event reuse.</w:t>
            </w:r>
          </w:p>
        </w:tc>
      </w:tr>
    </w:tbl>
    <w:p w14:paraId="754982A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5.4 Current acceptance thresholds</w:t>
      </w:r>
    </w:p>
    <w:p w14:paraId="202598BC" w14:textId="77777777" w:rsidR="00B40DE5" w:rsidRDefault="00B40DE5">
      <w:pPr>
        <w:numPr>
          <w:ilvl w:val="0"/>
          <w:numId w:val="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Same person: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visual score at least 0.80 with shared garment and construction detail, or at least 0.87 with shared garment/colour and text score at least 0.14.</w:t>
      </w:r>
    </w:p>
    <w:p w14:paraId="5D611EF7" w14:textId="77777777" w:rsidR="00B40DE5" w:rsidRDefault="00B40DE5">
      <w:pPr>
        <w:numPr>
          <w:ilvl w:val="0"/>
          <w:numId w:val="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Different celebrity: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text score at least 0.16 and visual score at least 0.84 with shared garment/construction detail; an exceptional route requires visual score at least 0.92, shared garment/colour and text score at least 0.20.</w:t>
      </w:r>
    </w:p>
    <w:p w14:paraId="71EDCC2F" w14:textId="77777777" w:rsidR="00B40DE5" w:rsidRDefault="00B40DE5">
      <w:pPr>
        <w:numPr>
          <w:ilvl w:val="0"/>
          <w:numId w:val="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Conflicting garment family or explicit colour rejects the candidate.</w:t>
      </w:r>
    </w:p>
    <w:p w14:paraId="4ABF1AD7" w14:textId="77777777" w:rsidR="00B40DE5" w:rsidRDefault="00B40DE5">
      <w:pPr>
        <w:shd w:val="clear" w:color="auto" w:fill="F7F0E7"/>
        <w:divId w:val="1561676646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Quality limitation.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visual matcher compares the complete image. Backgrounds, poses, crops, lighting and event photography can depress a true match or inflate a visually similar but different garment. The strict thresholds intentionally favour fewer candidates over misleading collages. This explains why many cases can correctly remain source-only. </w:t>
      </w:r>
    </w:p>
    <w:p w14:paraId="2075760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5.5 Evidence and approval</w:t>
      </w:r>
    </w:p>
    <w:p w14:paraId="553D04A4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Automatically discovered Reddit candidates begin as Grade D with </w:t>
      </w:r>
      <w:r>
        <w:rPr>
          <w:rStyle w:val="HTMLCode"/>
          <w:lang w:val="en"/>
        </w:rPr>
        <w:t>editorial_review_required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hAnsi="Aptos"/>
          <w:color w:val="292326"/>
          <w:sz w:val="21"/>
          <w:szCs w:val="21"/>
          <w:lang w:val="en"/>
        </w:rPr>
        <w:t>rights status. API approval requires Grade A/B evidence, no duplicate/same-event contradiction and a non-blocked rights status. Therefore, a candidate needs stronger editorial evidence before final approval even if automation selects it for review.</w:t>
      </w:r>
    </w:p>
    <w:p w14:paraId="20E7E038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6. Collage creation and editing</w:t>
      </w:r>
    </w:p>
    <w:p w14:paraId="7A91999C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6.1 Automatic draft behaviour</w:t>
      </w:r>
    </w:p>
    <w:p w14:paraId="3EBEEAA3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The renderer always uses locally imported, source-backed images. If an exact historical match exists, it can be included with today’s image and same-post angles. If no match exists, the system creates a source-only collage from the available angles. It does not insert stock placeholders or unrelated outfits.</w:t>
      </w:r>
    </w:p>
    <w:p w14:paraId="3D3C3785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6.2 Formats and layouts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409"/>
      </w:tblGrid>
      <w:tr w:rsidR="00000000" w14:paraId="7C36496C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A2ACE05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72E747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Available choices</w:t>
            </w:r>
          </w:p>
        </w:tc>
      </w:tr>
      <w:tr w:rsidR="00000000" w14:paraId="3D62C65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9ABB8C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Instagram format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BDCB6E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Portrait 1080 × 1350 (4:5) and Landscape 1080 × 566 (1.91:1).</w:t>
            </w:r>
          </w:p>
        </w:tc>
      </w:tr>
      <w:tr w:rsidR="00000000" w14:paraId="2BC040A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15FD77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4D8C9B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Balanced grid, Hero focus and Editorial split.</w:t>
            </w:r>
          </w:p>
        </w:tc>
      </w:tr>
      <w:tr w:rsidR="00000000" w14:paraId="3E517C0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97C730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Panel count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656784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Editor schema supports 1–24 selected panels; Reddit gallery intake retains up to 20 source images.</w:t>
            </w:r>
          </w:p>
        </w:tc>
      </w:tr>
      <w:tr w:rsidR="00000000" w14:paraId="6FAF7CF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71128B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Panel order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854939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Drag/reorder in the editor; at least one current-source image must remain.</w:t>
            </w:r>
          </w:p>
        </w:tc>
      </w:tr>
    </w:tbl>
    <w:p w14:paraId="3A592F60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6.3 Per-image controls</w:t>
      </w:r>
    </w:p>
    <w:p w14:paraId="0A7B393D" w14:textId="77777777" w:rsidR="00B40DE5" w:rsidRDefault="00B40DE5">
      <w:pPr>
        <w:numPr>
          <w:ilvl w:val="0"/>
          <w:numId w:val="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Show full image: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preserves the complete photograph and fills unused panel space with a soft background treatment.</w:t>
      </w:r>
    </w:p>
    <w:p w14:paraId="344F97F3" w14:textId="77777777" w:rsidR="00B40DE5" w:rsidRDefault="00B40DE5">
      <w:pPr>
        <w:numPr>
          <w:ilvl w:val="0"/>
          <w:numId w:val="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Manual crop: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the editor draws, moves and resizes a freeform rectangle using corner and edge handles. Only the selected model/content area is rendered.</w:t>
      </w:r>
    </w:p>
    <w:p w14:paraId="6C85275B" w14:textId="77777777" w:rsidR="00B40DE5" w:rsidRDefault="00B40DE5">
      <w:pPr>
        <w:numPr>
          <w:ilvl w:val="0"/>
          <w:numId w:val="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Size weighting: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panel width scale ranges from 0.65 to 1.75.</w:t>
      </w:r>
    </w:p>
    <w:p w14:paraId="4B43C558" w14:textId="77777777" w:rsidR="00B40DE5" w:rsidRDefault="00B40DE5">
      <w:pPr>
        <w:numPr>
          <w:ilvl w:val="0"/>
          <w:numId w:val="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Zoom/focal controls: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normalized focus coordinates and zoom up to 2.5 are stored.</w:t>
      </w:r>
    </w:p>
    <w:p w14:paraId="01F6A168" w14:textId="77777777" w:rsidR="00B40DE5" w:rsidRDefault="00B40DE5">
      <w:pPr>
        <w:numPr>
          <w:ilvl w:val="0"/>
          <w:numId w:val="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Non-destructive operation: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original source files are retained; crop and layout parameters are stored separately.</w:t>
      </w:r>
    </w:p>
    <w:p w14:paraId="6D9ABD7D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6.4 Uploaded images</w:t>
      </w:r>
    </w:p>
    <w:p w14:paraId="646452C8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Editors can upload JPEG, PNG or WebP files up to 20 MB. A panel label, image credit and rights confirmation are required. A source URL is optional. Editor images remain Grade D and unverified until reviewed. A case may hold up to 12 editor uploads.</w:t>
      </w:r>
    </w:p>
    <w:p w14:paraId="77C8A27D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6.5 HHC watermark</w:t>
      </w:r>
    </w:p>
    <w:p w14:paraId="670E7B76" w14:textId="77777777" w:rsidR="00B40DE5" w:rsidRDefault="00B40DE5">
      <w:pPr>
        <w:numPr>
          <w:ilvl w:val="0"/>
          <w:numId w:val="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Transparent PNG or WebP is preferred; JPEG is also accepted.</w:t>
      </w:r>
    </w:p>
    <w:p w14:paraId="31A346FE" w14:textId="77777777" w:rsidR="00B40DE5" w:rsidRDefault="00B40DE5">
      <w:pPr>
        <w:numPr>
          <w:ilvl w:val="0"/>
          <w:numId w:val="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editor can drag, resize, change width and height independently, rotate from -180 to +180 degrees and set opacity from 5% to 100%.</w:t>
      </w:r>
    </w:p>
    <w:p w14:paraId="5FE7520B" w14:textId="77777777" w:rsidR="00B40DE5" w:rsidRDefault="00B40DE5">
      <w:pPr>
        <w:numPr>
          <w:ilvl w:val="0"/>
          <w:numId w:val="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Watermark width can reach 100% of the canvas; explicit height can reach 100%.</w:t>
      </w:r>
    </w:p>
    <w:p w14:paraId="48434CAF" w14:textId="77777777" w:rsidR="00B40DE5" w:rsidRDefault="00B40DE5">
      <w:pPr>
        <w:numPr>
          <w:ilvl w:val="0"/>
          <w:numId w:val="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Position and size are normalized, so the full-resolution export matches the browser preview.</w:t>
      </w:r>
    </w:p>
    <w:p w14:paraId="58E1A380" w14:textId="77777777" w:rsidR="00B40DE5" w:rsidRDefault="00B40DE5">
      <w:pPr>
        <w:numPr>
          <w:ilvl w:val="0"/>
          <w:numId w:val="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watermark can be disabled, reset or replaced without modifying its source file.</w:t>
      </w:r>
    </w:p>
    <w:p w14:paraId="634A3BBE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6.6 Colour controls</w:t>
      </w:r>
    </w:p>
    <w:p w14:paraId="31E2C47C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The complete collage and watermark have independent brightness, contrast, saturation and grayscale controls. The backend bounds brightness/contrast to 25–200%, saturation to 0–200%, and grayscale to 0–100%. Adjustments are reversible because a source preview and an unwatermarked base preview are retained.</w:t>
      </w:r>
    </w:p>
    <w:p w14:paraId="6398A86E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6.7 Output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743"/>
      </w:tblGrid>
      <w:tr w:rsidR="00000000" w14:paraId="6091F11D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2826690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FA5A404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054E3C0D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9DBC03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collage.png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E69361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Full-resolution final PNG.</w:t>
            </w:r>
          </w:p>
        </w:tc>
      </w:tr>
      <w:tr w:rsidR="00000000" w14:paraId="7DFB80D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5626AB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collage.webp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BA46D2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Optimized final WebP used by the dashboard.</w:t>
            </w:r>
          </w:p>
        </w:tc>
      </w:tr>
      <w:tr w:rsidR="00000000" w14:paraId="0F14FF94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48AFA5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collage-source.webp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2B1EE6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Assembled image before collage-level filters and watermark.</w:t>
            </w:r>
          </w:p>
        </w:tc>
      </w:tr>
      <w:tr w:rsidR="00000000" w14:paraId="5DC0DAB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39D8FC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collage-base.webp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A1BC4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Filtered but unwatermarked server preview.</w:t>
            </w:r>
          </w:p>
        </w:tc>
      </w:tr>
      <w:tr w:rsidR="00000000" w14:paraId="00F52A0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A93800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manifest.json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7A3C62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Machine-readable outfit, source, layout, crop, filter and watermark record.</w:t>
            </w:r>
          </w:p>
        </w:tc>
      </w:tr>
      <w:tr w:rsidR="00000000" w14:paraId="6F1F87B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858EA1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sources.md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6192EA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Human-readable panel credits, sources, rights and layout summary.</w:t>
            </w:r>
          </w:p>
        </w:tc>
      </w:tr>
      <w:tr w:rsidR="00000000" w14:paraId="4ACFE41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7A7846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bundle.zip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08E368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Download package containing final images, source preview, manifest and source record.</w:t>
            </w:r>
          </w:p>
        </w:tc>
      </w:tr>
    </w:tbl>
    <w:p w14:paraId="246D2B08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7. Editorial, archive and rights workflow</w:t>
      </w:r>
    </w:p>
    <w:p w14:paraId="0B1896FE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Dashboard workspaces</w:t>
      </w:r>
    </w:p>
    <w:p w14:paraId="496553E2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Today’s edit: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complete current working edition.</w:t>
      </w:r>
    </w:p>
    <w:p w14:paraId="4F4FD520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Women’s fashion: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women-only cases.</w:t>
      </w:r>
    </w:p>
    <w:p w14:paraId="44B0062A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Men’s fashion: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men-only cases.</w:t>
      </w:r>
    </w:p>
    <w:p w14:paraId="2FE9556C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Both fashion: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mixed-gender/group cases.</w:t>
      </w:r>
    </w:p>
    <w:p w14:paraId="257ED3BF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Pending review: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cases awaiting context, research or a decision.</w:t>
      </w:r>
    </w:p>
    <w:p w14:paraId="0D8E131E" w14:textId="77777777" w:rsidR="00B40DE5" w:rsidRDefault="00B40DE5">
      <w:pPr>
        <w:numPr>
          <w:ilvl w:val="0"/>
          <w:numId w:val="1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Reviewed: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approved and closed decisions.</w:t>
      </w:r>
    </w:p>
    <w:p w14:paraId="1E801960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Archive and rights information</w:t>
      </w:r>
    </w:p>
    <w:p w14:paraId="335A498C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The fashion archive and rights desk are presented inside the collage workspace. Every panel can expose its publisher, source URL, credit, retrieval date, source grade, exact-match flag and rights status. Assets marked </w:t>
      </w:r>
      <w:r>
        <w:rPr>
          <w:rStyle w:val="HTMLCode"/>
          <w:lang w:val="en"/>
        </w:rPr>
        <w:t>do_not_use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are blocked from rendering.</w:t>
      </w:r>
    </w:p>
    <w:p w14:paraId="29C45940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Decision controls</w:t>
      </w:r>
    </w:p>
    <w:p w14:paraId="6CA0BA79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Editors can approve, reject, mark similar-not-same or request more research. A written reason of at least 12 characters is required. Decisions and subsequent collage edits create audit events.</w:t>
      </w:r>
    </w:p>
    <w:p w14:paraId="6D1EA612" w14:textId="77777777" w:rsidR="00B40DE5" w:rsidRDefault="00B40DE5">
      <w:pPr>
        <w:shd w:val="clear" w:color="auto" w:fill="F7F0E7"/>
        <w:spacing w:before="200" w:after="280"/>
        <w:divId w:val="1144662355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Rights principle.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A URL, a Reddit post or an official designer page is evidence of provenance, not a publication licence. Final credit and image-use permission remain an HHC editorial/legal responsibility. </w:t>
      </w:r>
    </w:p>
    <w:p w14:paraId="4BD5F2F4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8. Login, security and data storage</w:t>
      </w:r>
    </w:p>
    <w:p w14:paraId="69D66290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8.1 Login</w:t>
      </w:r>
    </w:p>
    <w:p w14:paraId="60902C0A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The polished login page supports two modes:</w:t>
      </w:r>
    </w:p>
    <w:p w14:paraId="15F673E5" w14:textId="77777777" w:rsidR="00B40DE5" w:rsidRDefault="00B40DE5">
      <w:pPr>
        <w:numPr>
          <w:ilvl w:val="0"/>
          <w:numId w:val="1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Temporary demo login: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enabled by Docker defaults for local testing. The current default is </w:t>
      </w:r>
      <w:r>
        <w:rPr>
          <w:rStyle w:val="HTMLCode"/>
          <w:lang w:val="en"/>
        </w:rPr>
        <w:t>hhc-demo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with the configured demo password. This must be disabled for deployment.</w:t>
      </w:r>
    </w:p>
    <w:p w14:paraId="2AC8E020" w14:textId="77777777" w:rsidR="00B40DE5" w:rsidRDefault="00B40DE5">
      <w:pPr>
        <w:numPr>
          <w:ilvl w:val="0"/>
          <w:numId w:val="1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WordPress validation: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submits the username and WordPress Application Password to the HHC WordPress REST </w:t>
      </w:r>
      <w:r>
        <w:rPr>
          <w:rStyle w:val="HTMLCode"/>
          <w:lang w:val="en"/>
        </w:rPr>
        <w:t>users/me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endpoint. The application does not store that password in the database.</w:t>
      </w:r>
    </w:p>
    <w:p w14:paraId="774AED7C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On success, Next.js creates an HMAC-signed, HTTP-only, SameSite=Strict session cookie with an eight-hour lifetime. The dashboard logout action deletes the session and returns the user to credential entry.</w:t>
      </w:r>
    </w:p>
    <w:p w14:paraId="1085A14A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8.2 API protection</w:t>
      </w:r>
    </w:p>
    <w:p w14:paraId="71895571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Mutation endpoints require an editor API key. The Next.js backend proxy is expected to add this key server-side. However, read endpoints and media URLs are directly reachable on local API port 8100. Production deployment must place the API behind authenticated routing and should not expose this port publicly.</w:t>
      </w:r>
    </w:p>
    <w:p w14:paraId="3C9FCDC8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8.3 Secrets</w:t>
      </w:r>
    </w:p>
    <w:p w14:paraId="59A643B4" w14:textId="77777777" w:rsidR="00B40DE5" w:rsidRDefault="00B40DE5">
      <w:pPr>
        <w:numPr>
          <w:ilvl w:val="0"/>
          <w:numId w:val="1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The local </w:t>
      </w:r>
      <w:r>
        <w:rPr>
          <w:rStyle w:val="HTMLCode"/>
          <w:lang w:val="en"/>
        </w:rPr>
        <w:t>.env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file is ignored by Git.</w:t>
      </w:r>
    </w:p>
    <w:p w14:paraId="5A802642" w14:textId="77777777" w:rsidR="00B40DE5" w:rsidRDefault="00B40DE5">
      <w:pPr>
        <w:numPr>
          <w:ilvl w:val="0"/>
          <w:numId w:val="1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Reddit passwords must never be stored. Only OAuth client ID/secret are supported.</w:t>
      </w:r>
    </w:p>
    <w:p w14:paraId="014891F7" w14:textId="77777777" w:rsidR="00B40DE5" w:rsidRDefault="00B40DE5">
      <w:pPr>
        <w:numPr>
          <w:ilvl w:val="0"/>
          <w:numId w:val="1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Production secrets should move to a managed secret store.</w:t>
      </w:r>
    </w:p>
    <w:p w14:paraId="581457FE" w14:textId="77777777" w:rsidR="00B40DE5" w:rsidRDefault="00B40DE5">
      <w:pPr>
        <w:numPr>
          <w:ilvl w:val="0"/>
          <w:numId w:val="1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HTMLCode"/>
          <w:lang w:val="en"/>
        </w:rPr>
        <w:t>SESSION_SECRET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must be at least 32 characters.</w:t>
      </w:r>
    </w:p>
    <w:p w14:paraId="1F808C02" w14:textId="77777777" w:rsidR="00B40DE5" w:rsidRDefault="00B40DE5">
      <w:pPr>
        <w:numPr>
          <w:ilvl w:val="0"/>
          <w:numId w:val="1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HTMLCode"/>
          <w:lang w:val="en"/>
        </w:rPr>
        <w:t>EDITOR_API_KEY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must be replaced with a long random value.</w:t>
      </w:r>
    </w:p>
    <w:p w14:paraId="2187FAC6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9. Operation without Reddit credentials</w:t>
      </w:r>
    </w:p>
    <w:p w14:paraId="78AC53CB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To operate without OAuth, leave both values genuinely empty:</w:t>
      </w:r>
    </w:p>
    <w:p w14:paraId="06179919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REDDIT_CLIENT_ID=</w:t>
      </w:r>
    </w:p>
    <w:p w14:paraId="5258FB6B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REDDIT_CLIENT_SECRET=</w:t>
      </w:r>
    </w:p>
    <w:p w14:paraId="3AB21F93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Do not enter placeholders, a Reddit username or a Reddit password. The configuration validator requires both fields together; one field alone prevents startup.</w:t>
      </w:r>
    </w:p>
    <w:p w14:paraId="5E720CDD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What still works</w:t>
      </w:r>
    </w:p>
    <w:p w14:paraId="5864588B" w14:textId="77777777" w:rsidR="00B40DE5" w:rsidRDefault="00B40DE5">
      <w:pPr>
        <w:numPr>
          <w:ilvl w:val="0"/>
          <w:numId w:val="1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Dashboard, login, database, images already downloaded and all collage-editing functions.</w:t>
      </w:r>
    </w:p>
    <w:p w14:paraId="1CA5B9AB" w14:textId="77777777" w:rsidR="00B40DE5" w:rsidRDefault="00B40DE5">
      <w:pPr>
        <w:numPr>
          <w:ilvl w:val="0"/>
          <w:numId w:val="1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Local archive matching across retained cases.</w:t>
      </w:r>
    </w:p>
    <w:p w14:paraId="1CD0A18D" w14:textId="77777777" w:rsidR="00B40DE5" w:rsidRDefault="00B40DE5">
      <w:pPr>
        <w:numPr>
          <w:ilvl w:val="0"/>
          <w:numId w:val="1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Manual Reddit URL intake and public URL import.</w:t>
      </w:r>
    </w:p>
    <w:p w14:paraId="0AD25C31" w14:textId="77777777" w:rsidR="00B40DE5" w:rsidRDefault="00B40DE5">
      <w:pPr>
        <w:numPr>
          <w:ilvl w:val="0"/>
          <w:numId w:val="1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Anonymous daily listing attempts and same-post image extraction when Reddit permits them.</w:t>
      </w:r>
    </w:p>
    <w:p w14:paraId="43277F98" w14:textId="77777777" w:rsidR="00B40DE5" w:rsidRDefault="00B40DE5">
      <w:pPr>
        <w:numPr>
          <w:ilvl w:val="0"/>
          <w:numId w:val="1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Editor uploads, watermarking, filters and evidence bundles.</w:t>
      </w:r>
    </w:p>
    <w:p w14:paraId="5D56C21C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What becomes unreliable</w:t>
      </w:r>
    </w:p>
    <w:p w14:paraId="6461887B" w14:textId="77777777" w:rsidR="00B40DE5" w:rsidRDefault="00B40DE5">
      <w:pPr>
        <w:numPr>
          <w:ilvl w:val="0"/>
          <w:numId w:val="1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Complete daily intake can fail or fall back from JSON to RSS.</w:t>
      </w:r>
    </w:p>
    <w:p w14:paraId="0CBDCE7F" w14:textId="77777777" w:rsidR="00B40DE5" w:rsidRDefault="00B40DE5">
      <w:pPr>
        <w:numPr>
          <w:ilvl w:val="0"/>
          <w:numId w:val="1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Anonymous historical Reddit search may return HTTP 429 or be blocked.</w:t>
      </w:r>
    </w:p>
    <w:p w14:paraId="68A7A29E" w14:textId="77777777" w:rsidR="00B40DE5" w:rsidRDefault="00B40DE5">
      <w:pPr>
        <w:numPr>
          <w:ilvl w:val="0"/>
          <w:numId w:val="1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The anonymous daily remote-search budget is eight cases per run.</w:t>
      </w:r>
    </w:p>
    <w:p w14:paraId="0216885B" w14:textId="77777777" w:rsidR="00B40DE5" w:rsidRDefault="00B40DE5">
      <w:pPr>
        <w:numPr>
          <w:ilvl w:val="0"/>
          <w:numId w:val="1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Reddit HTML challenges can prevent complete gallery recovery.</w:t>
      </w:r>
    </w:p>
    <w:p w14:paraId="3579AF53" w14:textId="77777777" w:rsidR="00B40DE5" w:rsidRDefault="00B40DE5">
      <w:pPr>
        <w:shd w:val="clear" w:color="auto" w:fill="F7F0E7"/>
        <w:spacing w:before="200" w:after="280"/>
        <w:divId w:val="1034504425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Known UI issue.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The current dashboard maps every remote-search </w:t>
      </w:r>
      <w:r>
        <w:rPr>
          <w:rStyle w:val="HTMLCode"/>
          <w:lang w:val="en"/>
        </w:rPr>
        <w:t>unavailable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result to a “Reddit is rate-limiting” message. An invalid OAuth credential can therefore be mislabeled as a rate limit. The stored </w:t>
      </w:r>
      <w:r>
        <w:rPr>
          <w:rStyle w:val="HTMLCode"/>
          <w:lang w:val="en"/>
        </w:rPr>
        <w:t>archive_search.error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is the authoritative diagnostic until the UI status mapping is improved. </w:t>
      </w:r>
    </w:p>
    <w:p w14:paraId="1847D9B3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10. How to obtain and configure Reddit credentials</w:t>
      </w:r>
    </w:p>
    <w:p w14:paraId="17776AA4" w14:textId="77777777" w:rsidR="00B40DE5" w:rsidRDefault="00B40DE5">
      <w:pPr>
        <w:shd w:val="clear" w:color="auto" w:fill="F7F0E7"/>
        <w:spacing w:before="200" w:after="280"/>
        <w:divId w:val="700588377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These are not personal login credentials.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You can be the product owner, client and Reddit account owner, but the backend still uses a separate Reddit-issued application client ID and client secret. Your Reddit password is never required. </w:t>
      </w:r>
    </w:p>
    <w:p w14:paraId="5B42DB69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10.1 What the current code expects</w:t>
      </w:r>
    </w:p>
    <w:p w14:paraId="2EE83013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The backend uses the OAuth </w:t>
      </w:r>
      <w:r>
        <w:rPr>
          <w:rStyle w:val="HTMLCode"/>
          <w:lang w:val="en"/>
        </w:rPr>
        <w:t>client_credentials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flow for read-only application access. It exchanges the client ID and secret at Reddit’s access-token endpoint, caches the short-lived bearer token in memory, and sends API requests to </w:t>
      </w:r>
      <w:r>
        <w:rPr>
          <w:rStyle w:val="HTMLCode"/>
          <w:lang w:val="en"/>
        </w:rPr>
        <w:t>https://oauth.reddit.com</w:t>
      </w:r>
      <w:r>
        <w:rPr>
          <w:rFonts w:ascii="Aptos" w:hAnsi="Aptos"/>
          <w:color w:val="292326"/>
          <w:sz w:val="21"/>
          <w:szCs w:val="21"/>
          <w:lang w:val="en"/>
        </w:rPr>
        <w:t>. A 401 triggers token invalidation/retry; a 429 follows bounded rate-limit backoff.</w:t>
      </w:r>
    </w:p>
    <w:p w14:paraId="1C891615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10.2 Reddit policy context</w:t>
      </w:r>
    </w:p>
    <w:p w14:paraId="5220DA8D" w14:textId="77777777" w:rsidR="00B40DE5" w:rsidRDefault="00B40DE5">
      <w:pPr>
        <w:numPr>
          <w:ilvl w:val="0"/>
          <w:numId w:val="1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Reddit requires automated Data API clients to authenticate with a registered OAuth token.</w:t>
      </w:r>
    </w:p>
    <w:p w14:paraId="516D3288" w14:textId="77777777" w:rsidR="00B40DE5" w:rsidRDefault="00B40DE5">
      <w:pPr>
        <w:numPr>
          <w:ilvl w:val="0"/>
          <w:numId w:val="1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Reddit currently documents 100 queries per minute per OAuth client ID, averaged over a ten-minute window, for eligible free access.</w:t>
      </w:r>
    </w:p>
    <w:p w14:paraId="6538670B" w14:textId="77777777" w:rsidR="00B40DE5" w:rsidRDefault="00B40DE5">
      <w:pPr>
        <w:numPr>
          <w:ilvl w:val="0"/>
          <w:numId w:val="1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Reddit can require review or a separate agreement, especially for commercial use.</w:t>
      </w:r>
    </w:p>
    <w:p w14:paraId="3FD5F074" w14:textId="77777777" w:rsidR="00B40DE5" w:rsidRDefault="00B40DE5">
      <w:pPr>
        <w:numPr>
          <w:ilvl w:val="0"/>
          <w:numId w:val="1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Deleted Reddit content and user-identifying information must be removed from retained data.</w:t>
      </w:r>
    </w:p>
    <w:p w14:paraId="0D767BB8" w14:textId="77777777" w:rsidR="00B40DE5" w:rsidRDefault="00B40DE5">
      <w:pPr>
        <w:numPr>
          <w:ilvl w:val="0"/>
          <w:numId w:val="15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Rate limits and access controls must not be bypassed.</w:t>
      </w:r>
    </w:p>
    <w:p w14:paraId="1574F2B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10.3 Prepare the request</w:t>
      </w:r>
    </w:p>
    <w:p w14:paraId="428F80FD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Before registering, prepare an accurate use-case description:</w:t>
      </w:r>
    </w:p>
    <w:p w14:paraId="16543A16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Owner: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High Heel Confidential / the named account owner.</w:t>
      </w:r>
    </w:p>
    <w:p w14:paraId="38451F1B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Purpose: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read-only editorial discovery of public celebrity-fashion posts.</w:t>
      </w:r>
    </w:p>
    <w:p w14:paraId="4EC722BA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Community: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Style w:val="HTMLCode"/>
          <w:lang w:val="en"/>
        </w:rPr>
        <w:t>r/BollywoodFashion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488C2431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Data: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post title, public description/caption, publication timestamp, permalink, public author attribution and public image URLs.</w:t>
      </w:r>
    </w:p>
    <w:p w14:paraId="435557D9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Output: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internal editorial research cases and draft collages; no automated Reddit posting or moderation.</w:t>
      </w:r>
    </w:p>
    <w:p w14:paraId="3C17F6D3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Volume: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daily listing pages plus bounded all-time outfit queries, below the documented client limit.</w:t>
      </w:r>
    </w:p>
    <w:p w14:paraId="7E64D211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Retention: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source/evidence retention subject to Reddit deletion and rights policies.</w:t>
      </w:r>
    </w:p>
    <w:p w14:paraId="7CDBD912" w14:textId="77777777" w:rsidR="00B40DE5" w:rsidRDefault="00B40DE5">
      <w:pPr>
        <w:numPr>
          <w:ilvl w:val="0"/>
          <w:numId w:val="16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Commercial disclosure: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state honestly that the tool supports an editorial blog.</w:t>
      </w:r>
    </w:p>
    <w:p w14:paraId="19239455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10.4 Request access where required</w:t>
      </w:r>
    </w:p>
    <w:p w14:paraId="04FE400C" w14:textId="77777777" w:rsidR="00B40DE5" w:rsidRDefault="00B40DE5">
      <w:pPr>
        <w:numPr>
          <w:ilvl w:val="0"/>
          <w:numId w:val="1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Read Reddit’s current Data API guidance and Responsible Builder requirements.</w:t>
      </w:r>
    </w:p>
    <w:p w14:paraId="28EBC48F" w14:textId="77777777" w:rsidR="00B40DE5" w:rsidRDefault="00B40DE5">
      <w:pPr>
        <w:numPr>
          <w:ilvl w:val="0"/>
          <w:numId w:val="1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Open the Reddit API support form: </w:t>
      </w:r>
      <w:hyperlink r:id="rId5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https://support.reddithelp.com/hc/en-us/requests/new?ticket_form_id=14868593862164</w:t>
        </w:r>
      </w:hyperlink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. </w:t>
      </w:r>
    </w:p>
    <w:p w14:paraId="77E05E43" w14:textId="77777777" w:rsidR="00B40DE5" w:rsidRDefault="00B40DE5">
      <w:pPr>
        <w:numPr>
          <w:ilvl w:val="0"/>
          <w:numId w:val="1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Select the API/developer access route that matches the product. Reddit’s form advises developers to consider Devvit first and use the request form when the use case is not supported there.</w:t>
      </w:r>
    </w:p>
    <w:p w14:paraId="758D3902" w14:textId="77777777" w:rsidR="00B40DE5" w:rsidRDefault="00B40DE5">
      <w:pPr>
        <w:numPr>
          <w:ilvl w:val="0"/>
          <w:numId w:val="1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Provide the prepared use case, Reddit username, company/site information, expected volume, data handling and benefit/purpose.</w:t>
      </w:r>
    </w:p>
    <w:p w14:paraId="45D0E78E" w14:textId="77777777" w:rsidR="00B40DE5" w:rsidRDefault="00B40DE5">
      <w:pPr>
        <w:numPr>
          <w:ilvl w:val="0"/>
          <w:numId w:val="17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Retain Reddit’s approval or follow-up correspondence with the project record.</w:t>
      </w:r>
    </w:p>
    <w:p w14:paraId="7A5006BA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10.5 Create the OAuth application</w:t>
      </w:r>
    </w:p>
    <w:p w14:paraId="6B1F0D19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Sign in to the Reddit account that will own the integration.</w:t>
      </w:r>
    </w:p>
    <w:p w14:paraId="214657EB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Open </w:t>
      </w:r>
      <w:hyperlink r:id="rId6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https://www.reddit.com/prefs/apps</w:t>
        </w:r>
      </w:hyperlink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22A79223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At the bottom, choose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create an app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/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create another app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119E124C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Use a descriptive name such as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HHC Outfit Research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7830AF52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Choose a confidential type that supplies a secret. For this server-side backend,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web app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is the clearest choice. A personal script may also be confidential, but an installed app does not provide the secret expected by the current implementation.</w:t>
      </w:r>
    </w:p>
    <w:p w14:paraId="7EC2C217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Suggested description: “Read-only internal editorial tool for discovering public celebrity-fashion posts and preparing human-reviewed draft collages.”</w:t>
      </w:r>
    </w:p>
    <w:p w14:paraId="109CDC60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Suggested About URL: </w:t>
      </w:r>
      <w:r>
        <w:rPr>
          <w:rStyle w:val="HTMLCode"/>
          <w:lang w:val="en"/>
        </w:rPr>
        <w:t>https://www.highheelconfidential.com/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6CBF17A1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Suggested local Redirect URI: </w:t>
      </w:r>
      <w:r>
        <w:rPr>
          <w:rStyle w:val="HTMLCode"/>
          <w:lang w:val="en"/>
        </w:rPr>
        <w:t>http://localhost:3100/reddit/callback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 The current application-only flow does not use an interactive callback, but Reddit’s registration form may require a value.</w:t>
      </w:r>
    </w:p>
    <w:p w14:paraId="79FA63A3" w14:textId="77777777" w:rsidR="00B40DE5" w:rsidRDefault="00B40DE5">
      <w:pPr>
        <w:numPr>
          <w:ilvl w:val="0"/>
          <w:numId w:val="18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Create the application.</w:t>
      </w:r>
    </w:p>
    <w:p w14:paraId="15CD50A4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10.6 Copy the correct values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740"/>
        <w:gridCol w:w="2806"/>
      </w:tblGrid>
      <w:tr w:rsidR="00000000" w14:paraId="08B8994F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09B50C4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Environment field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176109F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Correct Reddit value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9687E0E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Do not use</w:t>
            </w:r>
          </w:p>
        </w:tc>
      </w:tr>
      <w:tr w:rsidR="00000000" w14:paraId="70879D78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CDE245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REDDIT_CLIENT_ID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1252A1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The short application identifier displayed on the app card, normally beneath the app name/type.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9CCCAA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App display name, Reddit username or email.</w:t>
            </w:r>
          </w:p>
        </w:tc>
      </w:tr>
      <w:tr w:rsidR="00000000" w14:paraId="1A813AC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DB0E9E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REDDIT_CLIENT_SECRET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709E63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 xml:space="preserve">The value explicitly labelled </w:t>
            </w: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secret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1D16E4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Reddit account password.</w:t>
            </w:r>
          </w:p>
        </w:tc>
      </w:tr>
      <w:tr w:rsidR="00000000" w14:paraId="38F506B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AB947C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REDDIT_USER_AGENT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103627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 descriptive identifier including the owning Reddit username.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9E4C8B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 generic Python/requests user agent or a false identity.</w:t>
            </w:r>
          </w:p>
        </w:tc>
      </w:tr>
    </w:tbl>
    <w:p w14:paraId="2B10A74D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10.7 Configure the local application</w:t>
      </w:r>
    </w:p>
    <w:p w14:paraId="38EF0D9D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Open </w:t>
      </w:r>
      <w:r>
        <w:rPr>
          <w:rStyle w:val="HTMLCode"/>
          <w:lang w:val="en"/>
        </w:rPr>
        <w:t>C:\Users\shrikha\Desktop\Demo\.env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and add:</w:t>
      </w:r>
    </w:p>
    <w:p w14:paraId="45EA154E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REDDIT_CLIENT_ID=the-issued-application-client-id</w:t>
      </w:r>
    </w:p>
    <w:p w14:paraId="40401FF0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REDDIT_CLIENT_SECRET=the-issued-application-secret</w:t>
      </w:r>
    </w:p>
    <w:p w14:paraId="7716026A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REDDIT_USER_AGENT=windows:hhc-outfit-research:v1.0 (by /u/YOUR_REDDIT_USERNAME)</w:t>
      </w:r>
    </w:p>
    <w:p w14:paraId="2267A09C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REDDIT_OAUTH_DAILY_SEARCH_BUDGET=80</w:t>
      </w:r>
    </w:p>
    <w:p w14:paraId="7C893D23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Do not wrap values in placeholder brackets. Do not commit the file. Restart only the API when values change:</w:t>
      </w:r>
    </w:p>
    <w:p w14:paraId="37FB57F5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cd C:\Users\shrikha\Desktop\Demo</w:t>
      </w:r>
    </w:p>
    <w:p w14:paraId="406A2FBD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up -d --force-recreate api</w:t>
      </w:r>
    </w:p>
    <w:p w14:paraId="44B6486A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10.8 Validate credentials safely</w:t>
      </w:r>
    </w:p>
    <w:p w14:paraId="2004F3C9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The current </w:t>
      </w:r>
      <w:r>
        <w:rPr>
          <w:rStyle w:val="HTMLCode"/>
          <w:lang w:val="en"/>
        </w:rPr>
        <w:t>/health</w:t>
      </w:r>
      <w:r>
        <w:rPr>
          <w:rFonts w:ascii="Aptos" w:hAnsi="Aptos"/>
          <w:color w:val="292326"/>
          <w:sz w:val="21"/>
          <w:szCs w:val="21"/>
          <w:lang w:val="en"/>
        </w:rPr>
        <w:t xml:space="preserve"> response only checks whether both variables are non-empty. It does not prove that Reddit accepted them. Use this local command; it prints only a success message, never the token:</w:t>
      </w:r>
    </w:p>
    <w:p w14:paraId="7909215C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run --rm --no-deps api python -c "from app.config import get_settings; from app.automation import _reddit_oauth_token; s=get_settings(); _reddit_oauth_token(s.reddit_client_id,s.reddit_client_secret,s.reddit_user_agent); print('Reddit OAuth validated')"</w:t>
      </w:r>
    </w:p>
    <w:p w14:paraId="6E51C13A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>Expected output:</w:t>
      </w:r>
    </w:p>
    <w:p w14:paraId="516EC32F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Reddit OAuth validated</w:t>
      </w:r>
    </w:p>
    <w:p w14:paraId="2142B852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If it returns </w:t>
      </w:r>
      <w:r>
        <w:rPr>
          <w:rStyle w:val="HTMLCode"/>
          <w:lang w:val="en"/>
        </w:rPr>
        <w:t>401 Unauthorized</w:t>
      </w:r>
      <w:r>
        <w:rPr>
          <w:rFonts w:ascii="Aptos" w:hAnsi="Aptos"/>
          <w:color w:val="292326"/>
          <w:sz w:val="21"/>
          <w:szCs w:val="21"/>
          <w:lang w:val="en"/>
        </w:rPr>
        <w:t>, verify that the application identifier and labelled secret were copied correctly and that the selected app type provides a secret. Do not substitute personal login credentials.</w:t>
      </w:r>
    </w:p>
    <w:p w14:paraId="17A5D7E4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10.9 Functional proof</w:t>
      </w:r>
    </w:p>
    <w:p w14:paraId="5057FED9" w14:textId="77777777" w:rsidR="00B40DE5" w:rsidRDefault="00B40DE5">
      <w:pPr>
        <w:numPr>
          <w:ilvl w:val="0"/>
          <w:numId w:val="1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Open the dashboard and run daily automation for a known date.</w:t>
      </w:r>
    </w:p>
    <w:p w14:paraId="5AD8AD70" w14:textId="77777777" w:rsidR="00B40DE5" w:rsidRDefault="00B40DE5">
      <w:pPr>
        <w:numPr>
          <w:ilvl w:val="0"/>
          <w:numId w:val="1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Open a case with a resolved designer and choose </w:t>
      </w: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Check for new outfits now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45827D06" w14:textId="77777777" w:rsidR="00B40DE5" w:rsidRDefault="00B40DE5">
      <w:pPr>
        <w:numPr>
          <w:ilvl w:val="0"/>
          <w:numId w:val="1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Confirm the stored archive-search provider is </w:t>
      </w:r>
      <w:r>
        <w:rPr>
          <w:rStyle w:val="HTMLCode"/>
          <w:lang w:val="en"/>
        </w:rPr>
        <w:t>reddit_oauth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.</w:t>
      </w:r>
    </w:p>
    <w:p w14:paraId="3A033921" w14:textId="77777777" w:rsidR="00B40DE5" w:rsidRDefault="00B40DE5">
      <w:pPr>
        <w:numPr>
          <w:ilvl w:val="0"/>
          <w:numId w:val="1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Confirm the search status is </w:t>
      </w:r>
      <w:r>
        <w:rPr>
          <w:rStyle w:val="HTMLCode"/>
          <w:lang w:val="en"/>
        </w:rPr>
        <w:t>completed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, even if zero exact matches qualify.</w:t>
      </w:r>
    </w:p>
    <w:p w14:paraId="28B37AAF" w14:textId="77777777" w:rsidR="00B40DE5" w:rsidRDefault="00B40DE5">
      <w:pPr>
        <w:numPr>
          <w:ilvl w:val="0"/>
          <w:numId w:val="19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Run a seven-day proof period and record listing completeness, 401/429 rates, number of queries, candidate yield and editor rejection rate.</w:t>
      </w:r>
    </w:p>
    <w:p w14:paraId="0876614C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10.10 Official references</w:t>
      </w:r>
    </w:p>
    <w:p w14:paraId="407F4C4B" w14:textId="77777777" w:rsidR="00B40DE5" w:rsidRDefault="00B40DE5">
      <w:pPr>
        <w:numPr>
          <w:ilvl w:val="0"/>
          <w:numId w:val="2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r:id="rId7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Reddit Data API Wiki</w:t>
        </w:r>
      </w:hyperlink>
    </w:p>
    <w:p w14:paraId="6E9EAF1D" w14:textId="77777777" w:rsidR="00B40DE5" w:rsidRDefault="00B40DE5">
      <w:pPr>
        <w:numPr>
          <w:ilvl w:val="0"/>
          <w:numId w:val="2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r:id="rId8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Reddit Data API Terms</w:t>
        </w:r>
      </w:hyperlink>
    </w:p>
    <w:p w14:paraId="58B0CB84" w14:textId="77777777" w:rsidR="00B40DE5" w:rsidRDefault="00B40DE5">
      <w:pPr>
        <w:numPr>
          <w:ilvl w:val="0"/>
          <w:numId w:val="2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r:id="rId9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Reddit Developer Terms</w:t>
        </w:r>
      </w:hyperlink>
    </w:p>
    <w:p w14:paraId="117C7B05" w14:textId="77777777" w:rsidR="00B40DE5" w:rsidRDefault="00B40DE5">
      <w:pPr>
        <w:numPr>
          <w:ilvl w:val="0"/>
          <w:numId w:val="2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r:id="rId10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Reddit application registration</w:t>
        </w:r>
      </w:hyperlink>
    </w:p>
    <w:p w14:paraId="6F883027" w14:textId="77777777" w:rsidR="00B40DE5" w:rsidRDefault="00B40DE5">
      <w:pPr>
        <w:numPr>
          <w:ilvl w:val="0"/>
          <w:numId w:val="20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hyperlink r:id="rId11" w:history="1">
        <w:r>
          <w:rPr>
            <w:rStyle w:val="Hyperlink"/>
            <w:rFonts w:ascii="Aptos" w:eastAsia="Times New Roman" w:hAnsi="Aptos"/>
            <w:sz w:val="21"/>
            <w:szCs w:val="21"/>
            <w:lang w:val="en"/>
          </w:rPr>
          <w:t>Reddit OAuth2 technical guide linked by Reddit Help</w:t>
        </w:r>
      </w:hyperlink>
    </w:p>
    <w:p w14:paraId="56AC30FE" w14:textId="77777777" w:rsidR="00B40DE5" w:rsidRDefault="00B40DE5">
      <w:pPr>
        <w:pStyle w:val="small"/>
        <w:spacing w:before="0" w:beforeAutospacing="0" w:after="16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Reddit policies and registration flows can change. Re-check the current official pages before production launch.</w:t>
      </w:r>
    </w:p>
    <w:p w14:paraId="26E05E9C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11. Daily operating procedure</w:t>
      </w:r>
    </w:p>
    <w:p w14:paraId="089A547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Start the application</w:t>
      </w:r>
    </w:p>
    <w:p w14:paraId="23A68816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cd C:\Users\shrikha\Desktop\Demo</w:t>
      </w:r>
    </w:p>
    <w:p w14:paraId="46BF7255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up --build -d</w:t>
      </w:r>
    </w:p>
    <w:p w14:paraId="39920584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ps</w:t>
      </w:r>
    </w:p>
    <w:p w14:paraId="31EA5C3D" w14:textId="77777777" w:rsidR="00B40DE5" w:rsidRDefault="00B40DE5">
      <w:pPr>
        <w:pStyle w:val="NormalWeb"/>
        <w:rPr>
          <w:rFonts w:ascii="Aptos" w:hAnsi="Aptos"/>
          <w:color w:val="292326"/>
          <w:sz w:val="21"/>
          <w:szCs w:val="21"/>
          <w:lang w:val="en"/>
        </w:rPr>
      </w:pPr>
      <w:r>
        <w:rPr>
          <w:rFonts w:ascii="Aptos" w:hAnsi="Aptos"/>
          <w:color w:val="292326"/>
          <w:sz w:val="21"/>
          <w:szCs w:val="21"/>
          <w:lang w:val="en"/>
        </w:rPr>
        <w:t xml:space="preserve">Open the dashboard at </w:t>
      </w:r>
      <w:hyperlink r:id="rId12" w:history="1">
        <w:r>
          <w:rPr>
            <w:rStyle w:val="Hyperlink"/>
            <w:rFonts w:ascii="Aptos" w:hAnsi="Aptos"/>
            <w:sz w:val="21"/>
            <w:szCs w:val="21"/>
            <w:lang w:val="en"/>
          </w:rPr>
          <w:t>http://localhost:3100</w:t>
        </w:r>
      </w:hyperlink>
      <w:r>
        <w:rPr>
          <w:rFonts w:ascii="Aptos" w:hAnsi="Aptos"/>
          <w:color w:val="292326"/>
          <w:sz w:val="21"/>
          <w:szCs w:val="21"/>
          <w:lang w:val="en"/>
        </w:rPr>
        <w:t xml:space="preserve">. API health is </w:t>
      </w:r>
      <w:hyperlink r:id="rId13" w:history="1">
        <w:r>
          <w:rPr>
            <w:rStyle w:val="Hyperlink"/>
            <w:rFonts w:ascii="Aptos" w:hAnsi="Aptos"/>
            <w:sz w:val="21"/>
            <w:szCs w:val="21"/>
            <w:lang w:val="en"/>
          </w:rPr>
          <w:t>http://localhost:8100/health</w:t>
        </w:r>
      </w:hyperlink>
      <w:r>
        <w:rPr>
          <w:rFonts w:ascii="Aptos" w:hAnsi="Aptos"/>
          <w:color w:val="292326"/>
          <w:sz w:val="21"/>
          <w:szCs w:val="21"/>
          <w:lang w:val="en"/>
        </w:rPr>
        <w:t xml:space="preserve"> and API documentation is </w:t>
      </w:r>
      <w:hyperlink r:id="rId14" w:history="1">
        <w:r>
          <w:rPr>
            <w:rStyle w:val="Hyperlink"/>
            <w:rFonts w:ascii="Aptos" w:hAnsi="Aptos"/>
            <w:sz w:val="21"/>
            <w:szCs w:val="21"/>
            <w:lang w:val="en"/>
          </w:rPr>
          <w:t>http://localhost:8100/docs</w:t>
        </w:r>
      </w:hyperlink>
      <w:r>
        <w:rPr>
          <w:rFonts w:ascii="Aptos" w:hAnsi="Aptos"/>
          <w:color w:val="292326"/>
          <w:sz w:val="21"/>
          <w:szCs w:val="21"/>
          <w:lang w:val="en"/>
        </w:rPr>
        <w:t>.</w:t>
      </w:r>
    </w:p>
    <w:p w14:paraId="06E16E59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Editorial checklist</w:t>
      </w:r>
    </w:p>
    <w:p w14:paraId="11530C2D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Review the daily job status and date.</w:t>
      </w:r>
    </w:p>
    <w:p w14:paraId="3A06C488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Resolve celebrity/designer context gaps before trusting archive search.</w:t>
      </w:r>
    </w:p>
    <w:p w14:paraId="30AE795D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Check Women, Men and Both classifications.</w:t>
      </w:r>
    </w:p>
    <w:p w14:paraId="3072A41A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Review same-post images and remove unusable/duplicate panels.</w:t>
      </w:r>
    </w:p>
    <w:p w14:paraId="390E3F94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For every historical candidate, verify designer, garment, construction details, event and source.</w:t>
      </w:r>
    </w:p>
    <w:p w14:paraId="72A9EB34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Reject “similar but different” outfits; do not lower thresholds merely to fill a collage.</w:t>
      </w:r>
    </w:p>
    <w:p w14:paraId="7BB10CF1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Add Grade A/B evidence and complete rights review before approval.</w:t>
      </w:r>
    </w:p>
    <w:p w14:paraId="524A7ED9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Adjust format, layout, crop, filters and watermark.</w:t>
      </w:r>
    </w:p>
    <w:p w14:paraId="0EF12A12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Download and retain the evidence bundle with the editorial record.</w:t>
      </w:r>
    </w:p>
    <w:p w14:paraId="54E7A2D8" w14:textId="77777777" w:rsidR="00B40DE5" w:rsidRDefault="00B40DE5">
      <w:pPr>
        <w:numPr>
          <w:ilvl w:val="0"/>
          <w:numId w:val="21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Publish only through the existing manual WordPress process until draft integration is implemented.</w:t>
      </w:r>
    </w:p>
    <w:p w14:paraId="555F1C0C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Monitoring and troubleshooting</w:t>
      </w:r>
    </w:p>
    <w:p w14:paraId="3CC3E18F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logs --tail 200 api</w:t>
      </w:r>
    </w:p>
    <w:p w14:paraId="41B105B0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logs --tail 200 web</w:t>
      </w:r>
    </w:p>
    <w:p w14:paraId="3F340981" w14:textId="77777777" w:rsidR="00B40DE5" w:rsidRDefault="00B40DE5">
      <w:pPr>
        <w:pStyle w:val="HTMLPreformatted"/>
        <w:rPr>
          <w:lang w:val="en"/>
        </w:rPr>
      </w:pPr>
      <w:r>
        <w:rPr>
          <w:lang w:val="en"/>
        </w:rPr>
        <w:t>docker compose 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284"/>
        <w:gridCol w:w="3459"/>
      </w:tblGrid>
      <w:tr w:rsidR="00000000" w14:paraId="1DD8DEF8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A5D682A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C71E5FA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890960A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000000" w14:paraId="57820862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3EE81B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OAuth token 401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FF26CF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Invalid application client ID/secret or wrong app type.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24A4D3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Re-copy issued application values; never use account password.</w:t>
            </w:r>
          </w:p>
        </w:tc>
      </w:tr>
      <w:tr w:rsidR="00000000" w14:paraId="3D93234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2886EA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HTTP 429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70A728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Reddit throttled the request.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6D7BDA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Respect reset/backoff, reduce concurrency, retry later.</w:t>
            </w:r>
          </w:p>
        </w:tc>
      </w:tr>
      <w:tr w:rsidR="00000000" w14:paraId="125F5C86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0BE424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Designer unresolved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E024B1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Title/description parser could not isolate the outfit designer.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907269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Correct context manually, then research again.</w:t>
            </w:r>
          </w:p>
        </w:tc>
      </w:tr>
      <w:tr w:rsidR="00000000" w14:paraId="61166AD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F6D3DF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No exact match after completed search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EF434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No candidate passed the strict gate.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1F4380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Keep source-only collage or inspect reviewable evidence manually.</w:t>
            </w:r>
          </w:p>
        </w:tc>
      </w:tr>
      <w:tr w:rsidR="00000000" w14:paraId="5E698C8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40C9A9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Only one public-source image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2932AF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Platform exposed a cover only or blocked metadata.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2E4CBC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Upload credited images manually; do not scrape private content.</w:t>
            </w:r>
          </w:p>
        </w:tc>
      </w:tr>
      <w:tr w:rsidR="00000000" w14:paraId="3EECFE2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240A94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Collage missing image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A9DB6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Local media file unavailable or blocked by rights status.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05318D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Review panel catalog, media volume and rights record.</w:t>
            </w:r>
          </w:p>
        </w:tc>
      </w:tr>
    </w:tbl>
    <w:p w14:paraId="24DFA073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12. Known limitations and risks</w:t>
      </w:r>
    </w:p>
    <w:p w14:paraId="321B13AD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External-source reliability: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Reddit and social platforms can change markup, endpoints, policies and rate limits without notice.</w:t>
      </w:r>
    </w:p>
    <w:p w14:paraId="53CE9AA7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Credential status: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current health reporting labels OAuth from variable presence, not successful token validation.</w:t>
      </w:r>
    </w:p>
    <w:p w14:paraId="380FEB75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Error wording: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the UI currently describes every unavailable Reddit search as rate limiting, including 401 authentication failures.</w:t>
      </w:r>
    </w:p>
    <w:p w14:paraId="55C8CBD5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Synchronous jobs: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daily automation is serialized inside the API process; there is no durable external queue or per-case worker.</w:t>
      </w:r>
    </w:p>
    <w:p w14:paraId="13408C8A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Search budget: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anonymous mode searches eight remote cases per run; OAuth mode defaults to 80.</w:t>
      </w:r>
    </w:p>
    <w:p w14:paraId="2E5C3BA9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Parser limits: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rule-based designer/celebrity extraction can include accessories, styling credits or opinion text.</w:t>
      </w:r>
    </w:p>
    <w:p w14:paraId="23699EB5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Visual matching: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whole-image histograms and hashes are not garment segmentation or fashion embeddings.</w:t>
      </w:r>
    </w:p>
    <w:p w14:paraId="25FA5734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Archive coverage: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match recall is naturally low until the archive has repeated designers/outfits across time.</w:t>
      </w:r>
    </w:p>
    <w:p w14:paraId="0FF02A61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Rights: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evidence is not a publishing licence. Editor/legal clearance is mandatory.</w:t>
      </w:r>
    </w:p>
    <w:p w14:paraId="0B967F78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WordPress: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>publishing is disabled and no draft post/media uploader exists.</w:t>
      </w:r>
    </w:p>
    <w:p w14:paraId="27A4C2DC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Security perimeter: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direct API GET/media routes require deployment hardening.</w:t>
      </w:r>
    </w:p>
    <w:p w14:paraId="76D44876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Database migrations: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tables are created directly; Alembic migrations are not configured.</w:t>
      </w:r>
    </w:p>
    <w:p w14:paraId="48ECCF34" w14:textId="77777777" w:rsidR="00B40DE5" w:rsidRDefault="00B40DE5">
      <w:pPr>
        <w:numPr>
          <w:ilvl w:val="0"/>
          <w:numId w:val="22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Style w:val="Strong"/>
          <w:rFonts w:ascii="Aptos" w:eastAsia="Times New Roman" w:hAnsi="Aptos"/>
          <w:color w:val="292326"/>
          <w:sz w:val="21"/>
          <w:szCs w:val="21"/>
          <w:lang w:val="en"/>
        </w:rPr>
        <w:t>Source control:</w:t>
      </w:r>
      <w:r>
        <w:rPr>
          <w:rFonts w:ascii="Aptos" w:eastAsia="Times New Roman" w:hAnsi="Aptos"/>
          <w:color w:val="292326"/>
          <w:sz w:val="21"/>
          <w:szCs w:val="21"/>
          <w:lang w:val="en"/>
        </w:rPr>
        <w:t xml:space="preserve"> the current workspace contains uncommitted implementation changes and should be committed/tagged before handoff.</w:t>
      </w:r>
    </w:p>
    <w:p w14:paraId="3FD5CCF1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13. Production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59"/>
        <w:gridCol w:w="3882"/>
        <w:gridCol w:w="2178"/>
      </w:tblGrid>
      <w:tr w:rsidR="00000000" w14:paraId="63565E99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824053B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8E96D71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E186D0D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Work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A1C863A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000000" w14:paraId="3E4536CD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377F34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0. Baseline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br/>
              <w:t>Current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BBC4FD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Freeze the working local demo.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24EF62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Review changes, clean encoding, commit/tag, preserve database/media/output backup, rerun API and web builds.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45AE8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Reproducible build from a clean checkout; tests green; backup restored successfully.</w:t>
            </w:r>
          </w:p>
        </w:tc>
      </w:tr>
      <w:tr w:rsidR="00000000" w14:paraId="65361C7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054347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1. Reddit access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96C579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Make daily intake and search dependable.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C6A4BA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Obtain approved OAuth credentials; add a true credential-validation endpoint; map 401, 403, 429 and no-match separately; run a seven-day proof.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4E5F6B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Every case reaches completed, needs-context, or retry state; no failure is mislabeled as no-match.</w:t>
            </w:r>
          </w:p>
        </w:tc>
      </w:tr>
      <w:tr w:rsidR="00000000" w14:paraId="772277B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7EF39E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2. Matching quality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F8E2F7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Increase true-match recall without reintroducing mismatches.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CC0819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Normalize designer entities; remove opinion/styling noise; add person/outfit segmentation and fashion embeddings; compare multiple angles; expose possible matches separately; build a labelled evaluation set.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03833A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Measured precision/recall targets agreed with editors; exact matches remain high precision; near matches require review.</w:t>
            </w:r>
          </w:p>
        </w:tc>
      </w:tr>
      <w:tr w:rsidR="00000000" w14:paraId="679D83C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0569BF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3. WordPress drafts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5AA247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Create draft posts, never automatic publication.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B463CA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Use WordPress Application Password; upload media; create idempotent drafts; map category/tag/designer/celebrity metadata; save WordPress draft ID; preview before submission.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092B7B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Approved collage and copy create one reproducible WordPress draft; reruns do not duplicate.</w:t>
            </w:r>
          </w:p>
        </w:tc>
      </w:tr>
      <w:tr w:rsidR="00000000" w14:paraId="0C21888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0D51C8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4. Production platform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AB4E3A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Move beyond one local computer.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8D56E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Hosted web/API, managed PostgreSQL, object storage, Redis/worker queue, Alembic, Secret Manager, SSO/RBAC, HTTPS, backups, observability and alerting.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14AC2D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Security review passed; restore drill complete; jobs survive restarts; service-level monitoring operational.</w:t>
            </w:r>
          </w:p>
        </w:tc>
      </w:tr>
      <w:tr w:rsidR="00000000" w14:paraId="3795801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D7E5A8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Strong"/>
                <w:rFonts w:ascii="Aptos" w:eastAsia="Times New Roman" w:hAnsi="Aptos"/>
                <w:color w:val="292326"/>
                <w:sz w:val="19"/>
                <w:szCs w:val="19"/>
              </w:rPr>
              <w:t>5. Editorial rollout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6410E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Operate safely at daily volume.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0E99E1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Rights playbook, source deletion workflow, editorial training, quality dashboard, weekly false-match review and threshold governance.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D621A3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Named owner for every queue; auditable publication decision; documented rollback and incident procedure.</w:t>
            </w:r>
          </w:p>
        </w:tc>
      </w:tr>
    </w:tbl>
    <w:p w14:paraId="7D608603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Recommended immediate order</w:t>
      </w:r>
    </w:p>
    <w:p w14:paraId="7B022B1B" w14:textId="77777777" w:rsidR="00B40DE5" w:rsidRDefault="00B40DE5">
      <w:pPr>
        <w:numPr>
          <w:ilvl w:val="0"/>
          <w:numId w:val="2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Decide whether HHC will register/use Reddit OAuth. If not, keep credentials empty and formally adopt manual URL-assisted historical research.</w:t>
      </w:r>
    </w:p>
    <w:p w14:paraId="1D3C9B21" w14:textId="77777777" w:rsidR="00B40DE5" w:rsidRDefault="00B40DE5">
      <w:pPr>
        <w:numPr>
          <w:ilvl w:val="0"/>
          <w:numId w:val="2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Correct the dashboard error wording before further user testing.</w:t>
      </w:r>
    </w:p>
    <w:p w14:paraId="3917FF41" w14:textId="77777777" w:rsidR="00B40DE5" w:rsidRDefault="00B40DE5">
      <w:pPr>
        <w:numPr>
          <w:ilvl w:val="0"/>
          <w:numId w:val="2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Freeze and commit the current implementation.</w:t>
      </w:r>
    </w:p>
    <w:p w14:paraId="68A83847" w14:textId="77777777" w:rsidR="00B40DE5" w:rsidRDefault="00B40DE5">
      <w:pPr>
        <w:numPr>
          <w:ilvl w:val="0"/>
          <w:numId w:val="2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Run a labelled 30–50 case matching evaluation before changing thresholds.</w:t>
      </w:r>
    </w:p>
    <w:p w14:paraId="1883E991" w14:textId="77777777" w:rsidR="00B40DE5" w:rsidRDefault="00B40DE5">
      <w:pPr>
        <w:numPr>
          <w:ilvl w:val="0"/>
          <w:numId w:val="23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Only then implement WordPress draft creation and production hosting.</w:t>
      </w:r>
    </w:p>
    <w:p w14:paraId="17A41720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14. Implementation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5227"/>
      </w:tblGrid>
      <w:tr w:rsidR="00000000" w14:paraId="4749AE1C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D17E9FD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9784DB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4CF75F5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0A9391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docker-compose.yml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7002E2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Local PostgreSQL, API, web, volumes, ports and environment wiring.</w:t>
            </w:r>
          </w:p>
        </w:tc>
      </w:tr>
      <w:tr w:rsidR="00000000" w14:paraId="73557C1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910756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apps/api/app/config.py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774B52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Backend settings and safety invariants.</w:t>
            </w:r>
          </w:p>
        </w:tc>
      </w:tr>
      <w:tr w:rsidR="00000000" w14:paraId="10239E66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1876F8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apps/api/app/main.py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3CE65C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FastAPI lifecycle, scheduler, endpoints, upload/edit actions and API serialization.</w:t>
            </w:r>
          </w:p>
        </w:tc>
      </w:tr>
      <w:tr w:rsidR="00000000" w14:paraId="5B4B7DD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180626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apps/api/app/automation.py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4B0D5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Reddit OAuth/anonymous requests, feed parsing, metadata extraction, eligibility, matching, daily jobs and public-source workflow.</w:t>
            </w:r>
          </w:p>
        </w:tc>
      </w:tr>
      <w:tr w:rsidR="00000000" w14:paraId="277CF124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A28C7E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apps/api/app/collage.py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98AA8D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Canvas geometry, crop/render logic, image adjustments, watermark application and evidence bundles.</w:t>
            </w:r>
          </w:p>
        </w:tc>
      </w:tr>
      <w:tr w:rsidR="00000000" w14:paraId="4A7893B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F3BB72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apps/api/app/assets.py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0EE8BD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Panel catalogue, normalized source assets and render selection.</w:t>
            </w:r>
          </w:p>
        </w:tc>
      </w:tr>
      <w:tr w:rsidR="00000000" w14:paraId="02D83CB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C8E6E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apps/api/app/public_sources.py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4EB73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Allowed-domain validation, bounded fetch, public metadata extraction and public-image download.</w:t>
            </w:r>
          </w:p>
        </w:tc>
      </w:tr>
      <w:tr w:rsidR="00000000" w14:paraId="5EF77C6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C9CCEC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apps/api/app/designer_search.py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6B593E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Verified reference catalogue and optional SerpAPI official-domain search.</w:t>
            </w:r>
          </w:p>
        </w:tc>
      </w:tr>
      <w:tr w:rsidR="00000000" w14:paraId="1E8ACB2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76B53F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apps/api/app/editor_uploads.py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B8092C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Image and watermark validation/storage.</w:t>
            </w:r>
          </w:p>
        </w:tc>
      </w:tr>
      <w:tr w:rsidR="00000000" w14:paraId="6461DE6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DA09D9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apps/api/app/fashion_category.py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5CA7E7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Women/Men/Both heuristic classification.</w:t>
            </w:r>
          </w:p>
        </w:tc>
      </w:tr>
      <w:tr w:rsidR="00000000" w14:paraId="24EB8D3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99D694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apps/api/app/models.py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DCEFE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SQLAlchemy data model.</w:t>
            </w:r>
          </w:p>
        </w:tc>
      </w:tr>
      <w:tr w:rsidR="00000000" w14:paraId="46E7A07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B944D5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apps/api/app/schemas.py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367F9D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Input validation and editor-control limits.</w:t>
            </w:r>
          </w:p>
        </w:tc>
      </w:tr>
      <w:tr w:rsidR="00000000" w14:paraId="52A73E9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F03D16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apps/web/app/page.tsx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084D33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HHC login experience.</w:t>
            </w:r>
          </w:p>
        </w:tc>
      </w:tr>
      <w:tr w:rsidR="00000000" w14:paraId="1491FAE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1A0D3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apps/web/app/dashboard/page.tsx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37AAED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Editorial workspaces, research actions, review and collage editor.</w:t>
            </w:r>
          </w:p>
        </w:tc>
      </w:tr>
      <w:tr w:rsidR="00000000" w14:paraId="6B41A2E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F53E58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apps/web/app/api/auth/*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0997C4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Demo/WordPress login, signed session and logout.</w:t>
            </w:r>
          </w:p>
        </w:tc>
      </w:tr>
      <w:tr w:rsidR="00000000" w14:paraId="01F9EFF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01291F1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apps/web/app/api/backend/*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759C4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Authenticated server-side proxy to the API.</w:t>
            </w:r>
          </w:p>
        </w:tc>
      </w:tr>
      <w:tr w:rsidR="00000000" w14:paraId="67B5CF58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C77C75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apps/api/tests/*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A277B6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Automation, safety, source import, classification, upload and collage tests.</w:t>
            </w:r>
          </w:p>
        </w:tc>
      </w:tr>
    </w:tbl>
    <w:p w14:paraId="44E05443" w14:textId="77777777" w:rsidR="00B40DE5" w:rsidRDefault="00B40DE5">
      <w:pPr>
        <w:pStyle w:val="Heading2"/>
        <w:pageBreakBefore/>
        <w:rPr>
          <w:rFonts w:eastAsia="Times New Roman"/>
          <w:lang w:val="en"/>
        </w:rPr>
      </w:pPr>
      <w:r>
        <w:rPr>
          <w:rFonts w:eastAsia="Times New Roman"/>
          <w:lang w:val="en"/>
        </w:rPr>
        <w:t>15. Configuration and API reference</w:t>
      </w:r>
    </w:p>
    <w:p w14:paraId="6D0D5A64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Important environment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1511"/>
        <w:gridCol w:w="3716"/>
      </w:tblGrid>
      <w:tr w:rsidR="00000000" w14:paraId="12E2E624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451962E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8FB3342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17EA4EEF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Current/default behaviour</w:t>
            </w:r>
          </w:p>
        </w:tc>
      </w:tr>
      <w:tr w:rsidR="00000000" w14:paraId="10C26ED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5A3B93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REDDIT_SOURCE_MODE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505270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Enables scheduled Reddit workflow.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1B8272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rss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 xml:space="preserve"> in Compose; OAuth is selected automatically when valid client credentials exist.</w:t>
            </w:r>
          </w:p>
        </w:tc>
      </w:tr>
      <w:tr w:rsidR="00000000" w14:paraId="3672D75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23E58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REDDIT_SUBREDDIT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228992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Primary Reddit community.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A890AD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BollywoodFashion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.</w:t>
            </w:r>
          </w:p>
        </w:tc>
      </w:tr>
      <w:tr w:rsidR="00000000" w14:paraId="2B3C170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EBC05A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REDDIT_CLIENT_ID</w:t>
            </w: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/</w:t>
            </w:r>
            <w:r>
              <w:rPr>
                <w:rStyle w:val="HTMLCode"/>
              </w:rPr>
              <w:t>SECRET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3120A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Optional OAuth application credentials.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DBF340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Both empty for anonymous mode; both required together.</w:t>
            </w:r>
          </w:p>
        </w:tc>
      </w:tr>
      <w:tr w:rsidR="00000000" w14:paraId="2B273999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B4C7F2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REDDIT_MATCH_SEARCH_LIMIT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0B5B3B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Results examined per remote query.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BC12B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100 maximum.</w:t>
            </w:r>
          </w:p>
        </w:tc>
      </w:tr>
      <w:tr w:rsidR="00000000" w14:paraId="356F501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AD9613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DAILY_REMOTE_SEARCH_BUDGET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0739BD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Anonymous searches per daily run.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2ED35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8.</w:t>
            </w:r>
          </w:p>
        </w:tc>
      </w:tr>
      <w:tr w:rsidR="00000000" w14:paraId="3DF2832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A60F3EE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REDDIT_OAUTH_DAILY_SEARCH_BUDGET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47A95F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OAuth searches per daily run.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DD776B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80.</w:t>
            </w:r>
          </w:p>
        </w:tc>
      </w:tr>
      <w:tr w:rsidR="00000000" w14:paraId="4A4A04CB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B9F4BB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SERPAPI_KEY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92944D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Optional scalable official designer-reference discovery.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42A1E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Blank; only built-in verified references available.</w:t>
            </w:r>
          </w:p>
        </w:tc>
      </w:tr>
      <w:tr w:rsidR="00000000" w14:paraId="3BE3380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4A6AC7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DEMO_LOGIN_ENABLED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93377C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Allows local temporary login.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6879EC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Compose default true; must be false in production.</w:t>
            </w:r>
          </w:p>
        </w:tc>
      </w:tr>
      <w:tr w:rsidR="00000000" w14:paraId="002B7B2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6E9F29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WORDPRESS_SITE_URL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80C303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WordPress login-validation target.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6A3ACD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https://www.highheelconfidential.com</w:t>
            </w:r>
          </w:p>
        </w:tc>
      </w:tr>
      <w:tr w:rsidR="00000000" w14:paraId="480A48E1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F20F53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WORDPRESS_PUBLISHER_ENABLED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E6C1B9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WordPress publishing feature flag.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46B6B9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Must remain false in V1.</w:t>
            </w:r>
          </w:p>
        </w:tc>
      </w:tr>
      <w:tr w:rsidR="00000000" w14:paraId="7C580880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D9ACA3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AUTO_APPROVE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64C57BA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Would bypass human decisions.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9CE59C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Must remain false; startup rejects true.</w:t>
            </w:r>
          </w:p>
        </w:tc>
      </w:tr>
    </w:tbl>
    <w:p w14:paraId="584B2097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Primary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4707"/>
      </w:tblGrid>
      <w:tr w:rsidR="00000000" w14:paraId="015D11C7" w14:textId="77777777"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52E3811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Method and path</w:t>
            </w:r>
          </w:p>
        </w:tc>
        <w:tc>
          <w:tcPr>
            <w:tcW w:w="0" w:type="auto"/>
            <w:shd w:val="clear" w:color="auto" w:fill="5A183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6929BDA3" w14:textId="77777777" w:rsidR="00B40DE5" w:rsidRDefault="00B40DE5">
            <w:pPr>
              <w:spacing w:before="160" w:after="280"/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4837E29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A7FA08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GET /health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D3F80A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Basic API, safety-flag and configured-source status.</w:t>
            </w:r>
          </w:p>
        </w:tc>
      </w:tr>
      <w:tr w:rsidR="00000000" w14:paraId="034D8E2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2FC4C6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GET /api/dashboard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40B5F2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Counts, queues, rights metrics and latest daily job.</w:t>
            </w:r>
          </w:p>
        </w:tc>
      </w:tr>
      <w:tr w:rsidR="00000000" w14:paraId="17E63816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152DF6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GET /api/cases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517AF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Date-sorted case listing.</w:t>
            </w:r>
          </w:p>
        </w:tc>
      </w:tr>
      <w:tr w:rsidR="00000000" w14:paraId="6A926BDD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60250D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GET /api/cases/{id}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1E573A5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Detailed case, candidates, assets, editor state and latest collage.</w:t>
            </w:r>
          </w:p>
        </w:tc>
      </w:tr>
      <w:tr w:rsidR="00000000" w14:paraId="64C4AFBC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E40DED8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/api/runs/daily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9B1CAF9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Run daily Reddit automation now.</w:t>
            </w:r>
          </w:p>
        </w:tc>
      </w:tr>
      <w:tr w:rsidR="00000000" w14:paraId="264388F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896B41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/api/intake/source-url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8876D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Import an editor-selected public social post.</w:t>
            </w:r>
          </w:p>
        </w:tc>
      </w:tr>
      <w:tr w:rsidR="00000000" w14:paraId="001BEE9F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7EB5A5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/api/intake/reddit-url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AF625FB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Create a manual Reddit context-review case.</w:t>
            </w:r>
          </w:p>
        </w:tc>
      </w:tr>
      <w:tr w:rsidR="00000000" w14:paraId="39717DD7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A9DF48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/api/cases/{id}/research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8BB6DD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Run local and available remote outfit research.</w:t>
            </w:r>
          </w:p>
        </w:tc>
      </w:tr>
      <w:tr w:rsidR="00000000" w14:paraId="3EF40843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1F56570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/api/candidates/{id}/decision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E416CB4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Save an editor decision and rationale.</w:t>
            </w:r>
          </w:p>
        </w:tc>
      </w:tr>
      <w:tr w:rsidR="00000000" w14:paraId="5BBF7CE5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2EDC822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/api/cases/{id}/collage/assets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723995D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Upload a credited editor image.</w:t>
            </w:r>
          </w:p>
        </w:tc>
      </w:tr>
      <w:tr w:rsidR="00000000" w14:paraId="5525A6A4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C273D8C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/api/cases/{id}/collage/watermark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8711453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Upload HHC brand artwork.</w:t>
            </w:r>
          </w:p>
        </w:tc>
      </w:tr>
      <w:tr w:rsidR="00000000" w14:paraId="04448446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076D06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POST /api/cases/{id}/collage/edit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925A556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Save and re-render panel, crop, layout, filter and watermark settings.</w:t>
            </w:r>
          </w:p>
        </w:tc>
      </w:tr>
      <w:tr w:rsidR="00000000" w14:paraId="5A7D38DE" w14:textId="77777777"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3933577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Style w:val="HTMLCode"/>
              </w:rPr>
              <w:t>GET /api/cases/{id}/bundle</w:t>
            </w:r>
          </w:p>
        </w:tc>
        <w:tc>
          <w:tcPr>
            <w:tcW w:w="0" w:type="auto"/>
            <w:tcBorders>
              <w:top w:val="single" w:sz="6" w:space="0" w:color="D9D0CB"/>
              <w:left w:val="single" w:sz="6" w:space="0" w:color="D9D0CB"/>
              <w:bottom w:val="single" w:sz="6" w:space="0" w:color="D9D0CB"/>
              <w:right w:val="single" w:sz="6" w:space="0" w:color="D9D0CB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176ED5F" w14:textId="77777777" w:rsidR="00B40DE5" w:rsidRDefault="00B40DE5">
            <w:pPr>
              <w:spacing w:before="160" w:after="280"/>
              <w:rPr>
                <w:rFonts w:ascii="Aptos" w:eastAsia="Times New Roman" w:hAnsi="Aptos"/>
                <w:color w:val="292326"/>
                <w:sz w:val="19"/>
                <w:szCs w:val="19"/>
              </w:rPr>
            </w:pPr>
            <w:r>
              <w:rPr>
                <w:rFonts w:ascii="Aptos" w:eastAsia="Times New Roman" w:hAnsi="Aptos"/>
                <w:color w:val="292326"/>
                <w:sz w:val="19"/>
                <w:szCs w:val="19"/>
              </w:rPr>
              <w:t>Download the current evidence bundle.</w:t>
            </w:r>
          </w:p>
        </w:tc>
      </w:tr>
    </w:tbl>
    <w:p w14:paraId="10FB70F2" w14:textId="77777777" w:rsidR="00B40DE5" w:rsidRDefault="00B40DE5">
      <w:pPr>
        <w:pStyle w:val="Heading3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Definition of a production-ready result</w:t>
      </w:r>
    </w:p>
    <w:p w14:paraId="1928B4A8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Every ingested post receives an explicit terminal or retry state.</w:t>
      </w:r>
    </w:p>
    <w:p w14:paraId="49A7421C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Authentication, rate limiting and true no-match are never conflated.</w:t>
      </w:r>
    </w:p>
    <w:p w14:paraId="30A0050A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No historical image is auto-labelled exact without evidence meeting the approved threshold.</w:t>
      </w:r>
    </w:p>
    <w:p w14:paraId="05EE1472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Every published panel has confirmed identity, source, credit and rights decision.</w:t>
      </w:r>
    </w:p>
    <w:p w14:paraId="19931BA7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WordPress output is draft-only and idempotent until an editor publishes manually.</w:t>
      </w:r>
    </w:p>
    <w:p w14:paraId="3B989F06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Secrets are managed outside source control; the API is not publicly exposed.</w:t>
      </w:r>
    </w:p>
    <w:p w14:paraId="69197C59" w14:textId="77777777" w:rsidR="00B40DE5" w:rsidRDefault="00B40DE5">
      <w:pPr>
        <w:numPr>
          <w:ilvl w:val="0"/>
          <w:numId w:val="24"/>
        </w:numPr>
        <w:spacing w:before="100" w:beforeAutospacing="1" w:after="80"/>
        <w:ind w:left="1120"/>
        <w:rPr>
          <w:rFonts w:ascii="Aptos" w:eastAsia="Times New Roman" w:hAnsi="Aptos"/>
          <w:color w:val="292326"/>
          <w:sz w:val="21"/>
          <w:szCs w:val="21"/>
          <w:lang w:val="en"/>
        </w:rPr>
      </w:pPr>
      <w:r>
        <w:rPr>
          <w:rFonts w:ascii="Aptos" w:eastAsia="Times New Roman" w:hAnsi="Aptos"/>
          <w:color w:val="292326"/>
          <w:sz w:val="21"/>
          <w:szCs w:val="21"/>
          <w:lang w:val="en"/>
        </w:rPr>
        <w:t>Backups, restore tests, observability and deletion compliance are operational.</w:t>
      </w:r>
    </w:p>
    <w:p w14:paraId="11C45400" w14:textId="77777777" w:rsidR="00B40DE5" w:rsidRDefault="00B40DE5">
      <w:pPr>
        <w:pStyle w:val="footer-note"/>
        <w:spacing w:after="16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Prepared from the code and configuration present in the HHC Demo workspace on 5 October 2026. This is an implementation and product document, not legal advice. Platform policies and access terms should be reviewed by the product owner before production use.</w:t>
      </w:r>
    </w:p>
    <w:sectPr w:rsidR="00B40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D67"/>
    <w:multiLevelType w:val="multilevel"/>
    <w:tmpl w:val="63C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3A7B"/>
    <w:multiLevelType w:val="multilevel"/>
    <w:tmpl w:val="9DE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0CF"/>
    <w:multiLevelType w:val="multilevel"/>
    <w:tmpl w:val="D39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1BD"/>
    <w:multiLevelType w:val="multilevel"/>
    <w:tmpl w:val="758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125BA"/>
    <w:multiLevelType w:val="multilevel"/>
    <w:tmpl w:val="309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7571"/>
    <w:multiLevelType w:val="multilevel"/>
    <w:tmpl w:val="A60C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61091"/>
    <w:multiLevelType w:val="multilevel"/>
    <w:tmpl w:val="5E2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F6593"/>
    <w:multiLevelType w:val="multilevel"/>
    <w:tmpl w:val="11CA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E5500"/>
    <w:multiLevelType w:val="multilevel"/>
    <w:tmpl w:val="48A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70B69"/>
    <w:multiLevelType w:val="multilevel"/>
    <w:tmpl w:val="C23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38F6"/>
    <w:multiLevelType w:val="multilevel"/>
    <w:tmpl w:val="E29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1459"/>
    <w:multiLevelType w:val="multilevel"/>
    <w:tmpl w:val="BFBE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E6B34"/>
    <w:multiLevelType w:val="multilevel"/>
    <w:tmpl w:val="021A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73A99"/>
    <w:multiLevelType w:val="multilevel"/>
    <w:tmpl w:val="782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26A29"/>
    <w:multiLevelType w:val="multilevel"/>
    <w:tmpl w:val="E45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D3377"/>
    <w:multiLevelType w:val="multilevel"/>
    <w:tmpl w:val="29DC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656285"/>
    <w:multiLevelType w:val="multilevel"/>
    <w:tmpl w:val="B76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B16F5"/>
    <w:multiLevelType w:val="multilevel"/>
    <w:tmpl w:val="CBD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7DFA"/>
    <w:multiLevelType w:val="multilevel"/>
    <w:tmpl w:val="71B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D1F5D"/>
    <w:multiLevelType w:val="multilevel"/>
    <w:tmpl w:val="D92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48C"/>
    <w:multiLevelType w:val="multilevel"/>
    <w:tmpl w:val="E43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15312"/>
    <w:multiLevelType w:val="multilevel"/>
    <w:tmpl w:val="62FE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C3EDD"/>
    <w:multiLevelType w:val="multilevel"/>
    <w:tmpl w:val="BC3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87C9E"/>
    <w:multiLevelType w:val="multilevel"/>
    <w:tmpl w:val="117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19429">
    <w:abstractNumId w:val="21"/>
  </w:num>
  <w:num w:numId="2" w16cid:durableId="233321821">
    <w:abstractNumId w:val="2"/>
  </w:num>
  <w:num w:numId="3" w16cid:durableId="846099197">
    <w:abstractNumId w:val="20"/>
  </w:num>
  <w:num w:numId="4" w16cid:durableId="481701338">
    <w:abstractNumId w:val="4"/>
  </w:num>
  <w:num w:numId="5" w16cid:durableId="1710011">
    <w:abstractNumId w:val="11"/>
  </w:num>
  <w:num w:numId="6" w16cid:durableId="535587023">
    <w:abstractNumId w:val="5"/>
  </w:num>
  <w:num w:numId="7" w16cid:durableId="761878595">
    <w:abstractNumId w:val="16"/>
  </w:num>
  <w:num w:numId="8" w16cid:durableId="494759860">
    <w:abstractNumId w:val="22"/>
  </w:num>
  <w:num w:numId="9" w16cid:durableId="1124154655">
    <w:abstractNumId w:val="3"/>
  </w:num>
  <w:num w:numId="10" w16cid:durableId="1805193725">
    <w:abstractNumId w:val="9"/>
  </w:num>
  <w:num w:numId="11" w16cid:durableId="1215775514">
    <w:abstractNumId w:val="19"/>
  </w:num>
  <w:num w:numId="12" w16cid:durableId="767043948">
    <w:abstractNumId w:val="0"/>
  </w:num>
  <w:num w:numId="13" w16cid:durableId="739982317">
    <w:abstractNumId w:val="17"/>
  </w:num>
  <w:num w:numId="14" w16cid:durableId="994383937">
    <w:abstractNumId w:val="10"/>
  </w:num>
  <w:num w:numId="15" w16cid:durableId="1562250347">
    <w:abstractNumId w:val="18"/>
  </w:num>
  <w:num w:numId="16" w16cid:durableId="1317339664">
    <w:abstractNumId w:val="1"/>
  </w:num>
  <w:num w:numId="17" w16cid:durableId="452016867">
    <w:abstractNumId w:val="13"/>
  </w:num>
  <w:num w:numId="18" w16cid:durableId="1030495298">
    <w:abstractNumId w:val="15"/>
  </w:num>
  <w:num w:numId="19" w16cid:durableId="1842885893">
    <w:abstractNumId w:val="12"/>
  </w:num>
  <w:num w:numId="20" w16cid:durableId="1037664177">
    <w:abstractNumId w:val="8"/>
  </w:num>
  <w:num w:numId="21" w16cid:durableId="1785807942">
    <w:abstractNumId w:val="23"/>
  </w:num>
  <w:num w:numId="22" w16cid:durableId="829566325">
    <w:abstractNumId w:val="7"/>
  </w:num>
  <w:num w:numId="23" w16cid:durableId="268388888">
    <w:abstractNumId w:val="6"/>
  </w:num>
  <w:num w:numId="24" w16cid:durableId="494566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8A"/>
    <w:rsid w:val="00765855"/>
    <w:rsid w:val="00B40DE5"/>
    <w:rsid w:val="00C0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359AA"/>
  <w15:chartTrackingRefBased/>
  <w15:docId w15:val="{CA05F6CC-D68C-40B5-BB14-F260FBB9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40"/>
      <w:outlineLvl w:val="0"/>
    </w:pPr>
    <w:rPr>
      <w:rFonts w:ascii="Georgia" w:hAnsi="Georgia"/>
      <w:b/>
      <w:bCs/>
      <w:color w:val="5A1833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5" w:color="C7A87A"/>
      </w:pBdr>
      <w:spacing w:before="400" w:after="100" w:afterAutospacing="1"/>
      <w:outlineLvl w:val="1"/>
    </w:pPr>
    <w:rPr>
      <w:rFonts w:ascii="Georgia" w:hAnsi="Georgia"/>
      <w:b/>
      <w:bCs/>
      <w:color w:val="5A1833"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20" w:after="120"/>
      <w:outlineLvl w:val="2"/>
    </w:pPr>
    <w:rPr>
      <w:b/>
      <w:bCs/>
      <w:color w:val="5A1833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40" w:after="80"/>
      <w:outlineLvl w:val="3"/>
    </w:pPr>
    <w:rPr>
      <w:b/>
      <w:bCs/>
      <w:color w:val="5A1833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6E214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6E2144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833"/>
      <w:sz w:val="20"/>
      <w:szCs w:val="20"/>
      <w:shd w:val="clear" w:color="auto" w:fill="F5EFE9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36" w:space="10" w:color="C7A87A"/>
      </w:pBdr>
      <w:shd w:val="clear" w:color="auto" w:fill="241D2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FFFAF4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cover">
    <w:name w:val="cover"/>
    <w:basedOn w:val="Normal"/>
    <w:pPr>
      <w:shd w:val="clear" w:color="auto" w:fill="5A1833"/>
      <w:spacing w:before="100" w:beforeAutospacing="1" w:after="80"/>
    </w:pPr>
    <w:rPr>
      <w:color w:val="FFFAF4"/>
    </w:rPr>
  </w:style>
  <w:style w:type="paragraph" w:customStyle="1" w:styleId="page-break">
    <w:name w:val="page-break"/>
    <w:basedOn w:val="Normal"/>
    <w:pPr>
      <w:pageBreakBefore/>
      <w:spacing w:before="100" w:beforeAutospacing="1" w:after="80"/>
    </w:pPr>
  </w:style>
  <w:style w:type="paragraph" w:customStyle="1" w:styleId="callout">
    <w:name w:val="callout"/>
    <w:basedOn w:val="Normal"/>
    <w:pPr>
      <w:pBdr>
        <w:left w:val="single" w:sz="36" w:space="12" w:color="C7A87A"/>
      </w:pBdr>
      <w:shd w:val="clear" w:color="auto" w:fill="F7F0E7"/>
      <w:spacing w:before="200" w:after="280"/>
    </w:pPr>
  </w:style>
  <w:style w:type="paragraph" w:customStyle="1" w:styleId="warning">
    <w:name w:val="warning"/>
    <w:basedOn w:val="Normal"/>
    <w:pPr>
      <w:shd w:val="clear" w:color="auto" w:fill="FFF1EE"/>
      <w:spacing w:before="100" w:beforeAutospacing="1" w:after="80"/>
    </w:pPr>
  </w:style>
  <w:style w:type="paragraph" w:customStyle="1" w:styleId="success">
    <w:name w:val="success"/>
    <w:basedOn w:val="Normal"/>
    <w:pPr>
      <w:shd w:val="clear" w:color="auto" w:fill="EEF8F2"/>
      <w:spacing w:before="100" w:beforeAutospacing="1" w:after="80"/>
    </w:pPr>
  </w:style>
  <w:style w:type="paragraph" w:customStyle="1" w:styleId="status">
    <w:name w:val="status"/>
    <w:basedOn w:val="Normal"/>
    <w:pPr>
      <w:spacing w:before="100" w:beforeAutospacing="1" w:after="80"/>
    </w:pPr>
    <w:rPr>
      <w:b/>
      <w:bCs/>
    </w:rPr>
  </w:style>
  <w:style w:type="paragraph" w:customStyle="1" w:styleId="implemented">
    <w:name w:val="implemented"/>
    <w:basedOn w:val="Normal"/>
    <w:pPr>
      <w:spacing w:before="100" w:beforeAutospacing="1" w:after="80"/>
    </w:pPr>
    <w:rPr>
      <w:color w:val="246547"/>
    </w:rPr>
  </w:style>
  <w:style w:type="paragraph" w:customStyle="1" w:styleId="conditional">
    <w:name w:val="conditional"/>
    <w:basedOn w:val="Normal"/>
    <w:pPr>
      <w:spacing w:before="100" w:beforeAutospacing="1" w:after="80"/>
    </w:pPr>
    <w:rPr>
      <w:color w:val="93631D"/>
    </w:rPr>
  </w:style>
  <w:style w:type="paragraph" w:customStyle="1" w:styleId="pending">
    <w:name w:val="pending"/>
    <w:basedOn w:val="Normal"/>
    <w:pPr>
      <w:spacing w:before="100" w:beforeAutospacing="1" w:after="80"/>
    </w:pPr>
    <w:rPr>
      <w:color w:val="9A3434"/>
    </w:rPr>
  </w:style>
  <w:style w:type="paragraph" w:customStyle="1" w:styleId="small">
    <w:name w:val="small"/>
    <w:basedOn w:val="Normal"/>
    <w:pPr>
      <w:spacing w:before="100" w:beforeAutospacing="1" w:after="80"/>
    </w:pPr>
    <w:rPr>
      <w:color w:val="645B5F"/>
      <w:sz w:val="18"/>
      <w:szCs w:val="18"/>
    </w:rPr>
  </w:style>
  <w:style w:type="paragraph" w:customStyle="1" w:styleId="flow">
    <w:name w:val="flow"/>
    <w:basedOn w:val="Normal"/>
    <w:pPr>
      <w:pBdr>
        <w:top w:val="single" w:sz="8" w:space="12" w:color="C7A87A"/>
        <w:left w:val="single" w:sz="8" w:space="12" w:color="C7A87A"/>
        <w:bottom w:val="single" w:sz="8" w:space="12" w:color="C7A87A"/>
        <w:right w:val="single" w:sz="8" w:space="12" w:color="C7A87A"/>
      </w:pBdr>
      <w:shd w:val="clear" w:color="auto" w:fill="FFFAF4"/>
      <w:spacing w:before="100" w:beforeAutospacing="1" w:after="80"/>
      <w:jc w:val="center"/>
    </w:pPr>
    <w:rPr>
      <w:b/>
      <w:bCs/>
      <w:color w:val="5A1833"/>
      <w:spacing w:val="4"/>
    </w:rPr>
  </w:style>
  <w:style w:type="paragraph" w:customStyle="1" w:styleId="footer-note">
    <w:name w:val="footer-note"/>
    <w:basedOn w:val="Normal"/>
    <w:pPr>
      <w:pBdr>
        <w:top w:val="single" w:sz="8" w:space="7" w:color="D7CCC4"/>
      </w:pBdr>
      <w:spacing w:before="480" w:after="80"/>
    </w:pPr>
    <w:rPr>
      <w:color w:val="6D6367"/>
      <w:sz w:val="17"/>
      <w:szCs w:val="17"/>
    </w:rPr>
  </w:style>
  <w:style w:type="paragraph" w:customStyle="1" w:styleId="mark">
    <w:name w:val="mark"/>
    <w:basedOn w:val="Normal"/>
    <w:pPr>
      <w:spacing w:before="100" w:beforeAutospacing="1" w:after="80"/>
    </w:pPr>
  </w:style>
  <w:style w:type="paragraph" w:customStyle="1" w:styleId="subtitle">
    <w:name w:val="subtitle"/>
    <w:basedOn w:val="Normal"/>
    <w:pPr>
      <w:spacing w:before="100" w:beforeAutospacing="1" w:after="80"/>
    </w:pPr>
  </w:style>
  <w:style w:type="paragraph" w:customStyle="1" w:styleId="rule">
    <w:name w:val="rule"/>
    <w:basedOn w:val="Normal"/>
    <w:pPr>
      <w:spacing w:before="100" w:beforeAutospacing="1" w:after="80"/>
    </w:pPr>
  </w:style>
  <w:style w:type="paragraph" w:customStyle="1" w:styleId="meta">
    <w:name w:val="meta"/>
    <w:basedOn w:val="Normal"/>
    <w:pPr>
      <w:spacing w:before="100" w:beforeAutospacing="1" w:after="80"/>
    </w:pPr>
  </w:style>
  <w:style w:type="paragraph" w:customStyle="1" w:styleId="mark1">
    <w:name w:val="mark1"/>
    <w:basedOn w:val="Normal"/>
    <w:pPr>
      <w:spacing w:after="160"/>
    </w:pPr>
    <w:rPr>
      <w:rFonts w:ascii="Georgia" w:hAnsi="Georgia"/>
      <w:color w:val="E4C99D"/>
      <w:spacing w:val="60"/>
      <w:sz w:val="30"/>
      <w:szCs w:val="30"/>
    </w:rPr>
  </w:style>
  <w:style w:type="paragraph" w:customStyle="1" w:styleId="subtitle1">
    <w:name w:val="subtitle1"/>
    <w:basedOn w:val="Normal"/>
    <w:pPr>
      <w:spacing w:after="160"/>
    </w:pPr>
    <w:rPr>
      <w:color w:val="F4E7DD"/>
      <w:sz w:val="30"/>
      <w:szCs w:val="30"/>
    </w:rPr>
  </w:style>
  <w:style w:type="paragraph" w:customStyle="1" w:styleId="rule1">
    <w:name w:val="rule1"/>
    <w:basedOn w:val="Normal"/>
    <w:pPr>
      <w:shd w:val="clear" w:color="auto" w:fill="E4C99D"/>
      <w:spacing w:before="400" w:after="400"/>
    </w:pPr>
  </w:style>
  <w:style w:type="paragraph" w:customStyle="1" w:styleId="meta1">
    <w:name w:val="meta1"/>
    <w:basedOn w:val="Normal"/>
    <w:pPr>
      <w:spacing w:before="3119" w:after="160"/>
    </w:pPr>
    <w:rPr>
      <w:color w:val="EADBD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588377">
      <w:marLeft w:val="0"/>
      <w:marRight w:val="0"/>
      <w:marTop w:val="200"/>
      <w:marBottom w:val="280"/>
      <w:divBdr>
        <w:top w:val="none" w:sz="0" w:space="0" w:color="auto"/>
        <w:left w:val="single" w:sz="36" w:space="12" w:color="C7A87A"/>
        <w:bottom w:val="none" w:sz="0" w:space="0" w:color="auto"/>
        <w:right w:val="none" w:sz="0" w:space="0" w:color="auto"/>
      </w:divBdr>
    </w:div>
    <w:div w:id="894270976">
      <w:marLeft w:val="0"/>
      <w:marRight w:val="0"/>
      <w:marTop w:val="0"/>
      <w:marBottom w:val="0"/>
      <w:divBdr>
        <w:top w:val="single" w:sz="8" w:space="12" w:color="C7A87A"/>
        <w:left w:val="single" w:sz="8" w:space="12" w:color="C7A87A"/>
        <w:bottom w:val="single" w:sz="8" w:space="12" w:color="C7A87A"/>
        <w:right w:val="single" w:sz="8" w:space="12" w:color="C7A87A"/>
      </w:divBdr>
    </w:div>
    <w:div w:id="979919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425">
      <w:marLeft w:val="0"/>
      <w:marRight w:val="0"/>
      <w:marTop w:val="200"/>
      <w:marBottom w:val="280"/>
      <w:divBdr>
        <w:top w:val="none" w:sz="0" w:space="0" w:color="auto"/>
        <w:left w:val="single" w:sz="36" w:space="12" w:color="C7A87A"/>
        <w:bottom w:val="none" w:sz="0" w:space="0" w:color="auto"/>
        <w:right w:val="none" w:sz="0" w:space="0" w:color="auto"/>
      </w:divBdr>
    </w:div>
    <w:div w:id="1144662355">
      <w:marLeft w:val="0"/>
      <w:marRight w:val="0"/>
      <w:marTop w:val="200"/>
      <w:marBottom w:val="280"/>
      <w:divBdr>
        <w:top w:val="none" w:sz="0" w:space="0" w:color="auto"/>
        <w:left w:val="single" w:sz="36" w:space="12" w:color="C7A87A"/>
        <w:bottom w:val="none" w:sz="0" w:space="0" w:color="auto"/>
        <w:right w:val="none" w:sz="0" w:space="0" w:color="auto"/>
      </w:divBdr>
    </w:div>
    <w:div w:id="1298490415">
      <w:marLeft w:val="0"/>
      <w:marRight w:val="0"/>
      <w:marTop w:val="200"/>
      <w:marBottom w:val="280"/>
      <w:divBdr>
        <w:top w:val="none" w:sz="0" w:space="0" w:color="auto"/>
        <w:left w:val="single" w:sz="36" w:space="12" w:color="C7A87A"/>
        <w:bottom w:val="none" w:sz="0" w:space="0" w:color="auto"/>
        <w:right w:val="none" w:sz="0" w:space="0" w:color="auto"/>
      </w:divBdr>
    </w:div>
    <w:div w:id="1561676646">
      <w:marLeft w:val="0"/>
      <w:marRight w:val="0"/>
      <w:marTop w:val="200"/>
      <w:marBottom w:val="280"/>
      <w:divBdr>
        <w:top w:val="none" w:sz="0" w:space="0" w:color="auto"/>
        <w:left w:val="single" w:sz="36" w:space="12" w:color="C7A87A"/>
        <w:bottom w:val="none" w:sz="0" w:space="0" w:color="auto"/>
        <w:right w:val="none" w:sz="0" w:space="0" w:color="auto"/>
      </w:divBdr>
    </w:div>
    <w:div w:id="199479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ditinc.com/policies/data-api-terms" TargetMode="External"/><Relationship Id="rId13" Type="http://schemas.openxmlformats.org/officeDocument/2006/relationships/hyperlink" Target="http://localhost:8100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reddithelp.com/hc/en-us/articles/16160319875092-Reddit-Data-API-Wiki" TargetMode="External"/><Relationship Id="rId12" Type="http://schemas.openxmlformats.org/officeDocument/2006/relationships/hyperlink" Target="http://localhost:310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prefs/apps" TargetMode="External"/><Relationship Id="rId11" Type="http://schemas.openxmlformats.org/officeDocument/2006/relationships/hyperlink" Target="https://github.com/reddit-archive/reddit/wiki/OAuth2" TargetMode="External"/><Relationship Id="rId5" Type="http://schemas.openxmlformats.org/officeDocument/2006/relationships/hyperlink" Target="https://support.reddithelp.com/hc/en-us/requests/new?ticket_form_id=1486859386216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eddit.com/prefs/ap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ditinc.com/policies/developer-terms" TargetMode="External"/><Relationship Id="rId14" Type="http://schemas.openxmlformats.org/officeDocument/2006/relationships/hyperlink" Target="http://localhost:81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5544</Words>
  <Characters>31604</Characters>
  <Application>Microsoft Office Word</Application>
  <DocSecurity>4</DocSecurity>
  <Lines>263</Lines>
  <Paragraphs>74</Paragraphs>
  <ScaleCrop>false</ScaleCrop>
  <Company/>
  <LinksUpToDate>false</LinksUpToDate>
  <CharactersWithSpaces>37074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Heel Confidential - Outfit Research System: Current State, Implementation and Roadmap</dc:title>
  <dc:subject/>
  <dc:creator>shrikhavivek2@outlook.com</dc:creator>
  <cp:keywords/>
  <dc:description/>
  <cp:lastModifiedBy>shrikhavivek2@outlook.com</cp:lastModifiedBy>
  <cp:revision>2</cp:revision>
  <dcterms:created xsi:type="dcterms:W3CDTF">2026-10-05T06:09:00Z</dcterms:created>
  <dcterms:modified xsi:type="dcterms:W3CDTF">2026-10-05T06:09:00Z</dcterms:modified>
</cp:coreProperties>
</file>