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BC19" w14:textId="69FB6FB0" w:rsidR="002B7C25" w:rsidRDefault="00CB6B66">
      <w:r w:rsidRPr="00CB6B66">
        <w:drawing>
          <wp:inline distT="0" distB="0" distL="0" distR="0" wp14:anchorId="6DF891B8" wp14:editId="51835213">
            <wp:extent cx="5731510" cy="2388235"/>
            <wp:effectExtent l="0" t="0" r="2540" b="0"/>
            <wp:docPr id="2146066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66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D5A8" w14:textId="461E832F" w:rsidR="00CB6B66" w:rsidRDefault="005F1313">
      <w:r>
        <w:rPr>
          <w:noProof/>
        </w:rPr>
        <w:drawing>
          <wp:inline distT="0" distB="0" distL="0" distR="0" wp14:anchorId="5176EDEF" wp14:editId="2627E949">
            <wp:extent cx="5763491" cy="2715260"/>
            <wp:effectExtent l="0" t="0" r="8890" b="8890"/>
            <wp:docPr id="68171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22" cy="271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6022" w14:textId="345B7DCC" w:rsidR="005F1313" w:rsidRDefault="005F1313">
      <w:r w:rsidRPr="005F1313">
        <w:drawing>
          <wp:inline distT="0" distB="0" distL="0" distR="0" wp14:anchorId="34F5C0B8" wp14:editId="0B369A47">
            <wp:extent cx="5731510" cy="3455035"/>
            <wp:effectExtent l="0" t="0" r="2540" b="0"/>
            <wp:docPr id="954316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601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6755" w14:textId="3DF456DD" w:rsidR="005F1313" w:rsidRDefault="005F1313">
      <w:r w:rsidRPr="005F1313">
        <w:lastRenderedPageBreak/>
        <w:drawing>
          <wp:inline distT="0" distB="0" distL="0" distR="0" wp14:anchorId="61B52124" wp14:editId="75B97653">
            <wp:extent cx="5731510" cy="4081145"/>
            <wp:effectExtent l="0" t="0" r="2540" b="0"/>
            <wp:docPr id="18163970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7046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BA24" w14:textId="37635B64" w:rsidR="005F1313" w:rsidRDefault="005F1313">
      <w:r w:rsidRPr="005F1313">
        <w:drawing>
          <wp:inline distT="0" distB="0" distL="0" distR="0" wp14:anchorId="79B5CE63" wp14:editId="10BDD93B">
            <wp:extent cx="5731510" cy="1471295"/>
            <wp:effectExtent l="0" t="0" r="2540" b="0"/>
            <wp:docPr id="1307188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870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CA3C" w14:textId="5FA2C22A" w:rsidR="005F1313" w:rsidRDefault="005F1313">
      <w:r w:rsidRPr="005F1313">
        <w:drawing>
          <wp:inline distT="0" distB="0" distL="0" distR="0" wp14:anchorId="01FFABFD" wp14:editId="362D0A4E">
            <wp:extent cx="5731510" cy="1440873"/>
            <wp:effectExtent l="0" t="0" r="2540" b="6985"/>
            <wp:docPr id="6214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230" cy="144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FF16" w14:textId="77777777" w:rsidR="005F1313" w:rsidRDefault="005F1313"/>
    <w:p w14:paraId="6C52547F" w14:textId="031506EA" w:rsidR="005F1313" w:rsidRDefault="005F1313">
      <w:r w:rsidRPr="005F1313">
        <w:lastRenderedPageBreak/>
        <w:drawing>
          <wp:inline distT="0" distB="0" distL="0" distR="0" wp14:anchorId="58B6E7B1" wp14:editId="7C57A664">
            <wp:extent cx="5731510" cy="2974975"/>
            <wp:effectExtent l="0" t="0" r="2540" b="0"/>
            <wp:docPr id="1545710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109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FE5F" w14:textId="77777777" w:rsidR="005F1313" w:rsidRDefault="005F1313"/>
    <w:sectPr w:rsidR="005F1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66"/>
    <w:rsid w:val="002B7C25"/>
    <w:rsid w:val="005F1313"/>
    <w:rsid w:val="00A41C34"/>
    <w:rsid w:val="00CB6B66"/>
    <w:rsid w:val="00D8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AE34"/>
  <w15:chartTrackingRefBased/>
  <w15:docId w15:val="{41B7FC97-5642-4C35-B9F8-B527681D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2025-11-26T08:08:00Z</dcterms:created>
  <dcterms:modified xsi:type="dcterms:W3CDTF">2025-11-26T08:43:00Z</dcterms:modified>
</cp:coreProperties>
</file>