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100" w:beforeAutospacing="1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33B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JavaScript Review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Numbers and Strings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JavaScript can understand different kinds of data like numbers and string. Try entering a number in the console: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&gt; 2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Similarly, try entering any string in the console: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&gt; "Hello world"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Remember, strings are enclosed by quotes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Variables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store data inside containers (variables) using "</w:t>
      </w:r>
      <w:proofErr w:type="spell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var</w:t>
      </w:r>
      <w:proofErr w:type="spell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"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Can you store your name inside a variable?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 xml:space="preserve">&gt; </w:t>
      </w: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name = "Rajeev"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Now call the variable to see what is inside it.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 xml:space="preserve">&gt; </w:t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name</w:t>
      </w:r>
      <w:proofErr w:type="gramEnd"/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see your name printed in the console.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Strings are objects in JavaScript and they have some properties and functions defined. You can try some of them.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name.length</w:t>
      </w:r>
      <w:proofErr w:type="spellEnd"/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name.toUpperCase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()</w:t>
      </w:r>
      <w:proofErr w:type="gramEnd"/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will be able to see your name in all caps.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also store any number inside the variable.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 xml:space="preserve">&gt; </w:t>
      </w: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num = 5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also convert a string into a number: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parseInt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"123")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Arithmetic Operations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use arithmetic operations on numbers using arithmetic operators (</w:t>
      </w:r>
      <w:proofErr w:type="gram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+ ,</w:t>
      </w:r>
      <w:proofErr w:type="gram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 - , /, *, %).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i/>
          <w:iCs/>
          <w:color w:val="24292E"/>
          <w:sz w:val="27"/>
        </w:rPr>
        <w:t xml:space="preserve">Note: Remind students that </w:t>
      </w:r>
      <w:proofErr w:type="gramStart"/>
      <w:r w:rsidRPr="00B33BC6">
        <w:rPr>
          <w:rFonts w:ascii="Segoe UI" w:eastAsia="Times New Roman" w:hAnsi="Segoe UI" w:cs="Segoe UI"/>
          <w:i/>
          <w:iCs/>
          <w:color w:val="24292E"/>
          <w:sz w:val="27"/>
        </w:rPr>
        <w:t>modulo(</w:t>
      </w:r>
      <w:proofErr w:type="gramEnd"/>
      <w:r w:rsidRPr="00B33BC6">
        <w:rPr>
          <w:rFonts w:ascii="Segoe UI" w:eastAsia="Times New Roman" w:hAnsi="Segoe UI" w:cs="Segoe UI"/>
          <w:i/>
          <w:iCs/>
          <w:color w:val="24292E"/>
          <w:sz w:val="27"/>
        </w:rPr>
        <w:t>%) sign gives you a remainder between two numbers.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try doing different arithmetic operations on the console.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2+3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2-3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5*7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36/12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12%5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Try using '+' arithmetic operator on strings and guess what will happen: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"Hi" + "Friend"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Strings get joined together when you add them.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Now try using any other arithmetic operation on strings like division (/)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"</w:t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a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" / "b"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will get </w:t>
      </w:r>
      <w:proofErr w:type="spellStart"/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NaN</w:t>
      </w:r>
      <w:proofErr w:type="spell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which means not a number.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Now try dividing any number with 0: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1/0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will get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Infinity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as an answer.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Booleans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There is another </w:t>
      </w:r>
      <w:proofErr w:type="spellStart"/>
      <w:proofErr w:type="gram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boolean</w:t>
      </w:r>
      <w:proofErr w:type="spellEnd"/>
      <w:proofErr w:type="gram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 data type in JavaScript which can hold only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true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or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false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</w:t>
      </w: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bool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 xml:space="preserve"> = true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Comparison operators (&gt;</w:t>
      </w:r>
      <w:proofErr w:type="gram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,&lt;</w:t>
      </w:r>
      <w:proofErr w:type="gram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,&gt;=,&lt;=,===, !=) also evaluate to a </w:t>
      </w:r>
      <w:proofErr w:type="spell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boolean</w:t>
      </w:r>
      <w:proofErr w:type="spell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 value. Try to use any of the comparison operators with numbers on the console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2===3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lastRenderedPageBreak/>
        <w:t>This will print false on the console.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Other data types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There are two other kinds of data in JavaScript -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null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and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undefined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gramStart"/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null</w:t>
      </w:r>
      <w:proofErr w:type="gram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is used when you want a variable to hold nothing. </w:t>
      </w:r>
      <w:proofErr w:type="gramStart"/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undefined</w:t>
      </w:r>
      <w:proofErr w:type="gram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is the value inside a variable when you have forgot to assign anything to it.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test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Now try to see what is inside 'test'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test</w:t>
      </w:r>
      <w:proofErr w:type="gramEnd"/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Conditional programming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We can use if-else block to create conditional programming. Try writing a simple if-else statement: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if(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3&gt;2){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console.log(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"Happy")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}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else{</w:t>
      </w:r>
      <w:proofErr w:type="gramEnd"/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console.log(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"Not Happy")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}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If the condition evaluates to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true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, if block is executed; otherwise else block is executed.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Switch statement is another way in which we can do conditional programming.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name = "My name";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switch(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name) {  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case  "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My name":  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console.log(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"Condition 1");  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break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;  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case  "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my Name":  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console.log(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"Condition 2");  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break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;  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default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:  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lastRenderedPageBreak/>
        <w:t>console.log(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"None of the conditions are true");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}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Loops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Computers do not like to repeat themselves. We use loops to perform repeated function. There are two kinds of loops -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for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and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while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loop.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Write a simple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for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loop: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for(</w:t>
      </w:r>
      <w:proofErr w:type="spellStart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 xml:space="preserve"> </w:t>
      </w: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i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 xml:space="preserve">=0; </w:t>
      </w: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i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&lt;=5; ++){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console.log(</w:t>
      </w:r>
      <w:proofErr w:type="spellStart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i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)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}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Write a simple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while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loop: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</w:t>
      </w: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i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 xml:space="preserve"> =0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while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(</w:t>
      </w: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i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&lt;=5){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console.log(</w:t>
      </w:r>
      <w:proofErr w:type="spellStart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i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)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i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=i+1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}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Arrays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Arrays are a type of data structure where you can use single variable to store a list of items.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Write an array which stores a list of items.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friends = ["friend1","friend2","friend3"]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access any item in the list using indexes. </w:t>
      </w:r>
      <w:r w:rsidRPr="00B33BC6">
        <w:rPr>
          <w:rFonts w:ascii="Segoe UI" w:eastAsia="Times New Roman" w:hAnsi="Segoe UI" w:cs="Segoe UI"/>
          <w:i/>
          <w:iCs/>
          <w:color w:val="24292E"/>
          <w:sz w:val="27"/>
        </w:rPr>
        <w:t>Note: Counting starts from 0 on computers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friends[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0]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also loop over all the items using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for-each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loop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for(</w:t>
      </w:r>
      <w:proofErr w:type="spellStart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 xml:space="preserve"> index in friends){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console.log(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friends[index])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}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lastRenderedPageBreak/>
        <w:t xml:space="preserve">Arrays are also objects in </w:t>
      </w:r>
      <w:proofErr w:type="spell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javaScript</w:t>
      </w:r>
      <w:proofErr w:type="spell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. They have some properties and function defined. For example, you can get the length of the array using length property: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friends.length</w:t>
      </w:r>
      <w:proofErr w:type="spellEnd"/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You can also push new elements into the array using </w:t>
      </w:r>
      <w:proofErr w:type="gram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push(</w:t>
      </w:r>
      <w:proofErr w:type="gram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):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friends.push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"friend4")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see the elements in the friends array now: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friends</w:t>
      </w:r>
      <w:proofErr w:type="gramEnd"/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You can also pop out the last element from the array using </w:t>
      </w:r>
      <w:proofErr w:type="gram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pop(</w:t>
      </w:r>
      <w:proofErr w:type="gram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):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friends.pop(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);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Functions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Javascript</w:t>
      </w:r>
      <w:proofErr w:type="spell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 has certain in-built functions which you can use. You can also write your own functions. Write a function to calculate the circumference of a circle. It should take radius as the argument.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function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circumference(radius){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circumference = 2 * 3.14 * radius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return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circumference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}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Now you can use the circumference functions to calculate the radius of any circle.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circumference(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5)</w:t>
      </w:r>
    </w:p>
    <w:p w:rsidR="00B33BC6" w:rsidRPr="00B33BC6" w:rsidRDefault="00B33BC6" w:rsidP="00B33BC6">
      <w:pPr>
        <w:pBdr>
          <w:bottom w:val="single" w:sz="6" w:space="4" w:color="EAECEF"/>
        </w:pBd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33B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Objects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We used classes to design blue prints of objects in </w:t>
      </w:r>
      <w:proofErr w:type="spell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javascript</w:t>
      </w:r>
      <w:proofErr w:type="spell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 and then used </w:t>
      </w:r>
      <w:r w:rsidRPr="00B33BC6">
        <w:rPr>
          <w:rFonts w:ascii="Segoe UI" w:eastAsia="Times New Roman" w:hAnsi="Segoe UI" w:cs="Segoe UI"/>
          <w:b/>
          <w:bCs/>
          <w:color w:val="24292E"/>
          <w:sz w:val="27"/>
        </w:rPr>
        <w:t>new</w:t>
      </w: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 to create new object using the class.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Internally JavaScript creates a new object using </w:t>
      </w:r>
      <w:r w:rsidRPr="00B33BC6">
        <w:rPr>
          <w:rFonts w:ascii="Segoe UI" w:eastAsia="Times New Roman" w:hAnsi="Segoe UI" w:cs="Segoe UI"/>
          <w:i/>
          <w:iCs/>
          <w:color w:val="24292E"/>
          <w:sz w:val="27"/>
        </w:rPr>
        <w:t xml:space="preserve">new </w:t>
      </w:r>
      <w:proofErr w:type="gramStart"/>
      <w:r w:rsidRPr="00B33BC6">
        <w:rPr>
          <w:rFonts w:ascii="Segoe UI" w:eastAsia="Times New Roman" w:hAnsi="Segoe UI" w:cs="Segoe UI"/>
          <w:i/>
          <w:iCs/>
          <w:color w:val="24292E"/>
          <w:sz w:val="27"/>
        </w:rPr>
        <w:t>Object()</w:t>
      </w:r>
      <w:proofErr w:type="gramEnd"/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var</w:t>
      </w:r>
      <w:proofErr w:type="spellEnd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 xml:space="preserve"> paddle = new Object();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You can assign new properties and functions to test object.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lastRenderedPageBreak/>
        <w:t>Ask the student to assign a new property and function to a test object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paddle.length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 xml:space="preserve"> = 60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r w:rsidRPr="00B33BC6">
        <w:rPr>
          <w:rFonts w:ascii="Consolas" w:eastAsia="Times New Roman" w:hAnsi="Consolas" w:cs="Consolas"/>
          <w:color w:val="24292E"/>
          <w:sz w:val="23"/>
        </w:rPr>
        <w:t>paddle.showLength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 xml:space="preserve"> = </w:t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function(</w:t>
      </w:r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){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ab/>
      </w: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console.log(</w:t>
      </w:r>
      <w:proofErr w:type="spellStart"/>
      <w:proofErr w:type="gramEnd"/>
      <w:r w:rsidRPr="00B33BC6">
        <w:rPr>
          <w:rFonts w:ascii="Consolas" w:eastAsia="Times New Roman" w:hAnsi="Consolas" w:cs="Consolas"/>
          <w:color w:val="24292E"/>
          <w:sz w:val="23"/>
        </w:rPr>
        <w:t>paddle.length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);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r w:rsidRPr="00B33BC6">
        <w:rPr>
          <w:rFonts w:ascii="Consolas" w:eastAsia="Times New Roman" w:hAnsi="Consolas" w:cs="Consolas"/>
          <w:color w:val="24292E"/>
          <w:sz w:val="23"/>
        </w:rPr>
        <w:t>}</w:t>
      </w:r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 xml:space="preserve">Call </w:t>
      </w:r>
      <w:proofErr w:type="spellStart"/>
      <w:proofErr w:type="gramStart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paddle.showLength</w:t>
      </w:r>
      <w:proofErr w:type="spell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(</w:t>
      </w:r>
      <w:proofErr w:type="gramEnd"/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) to see the length of the paddle.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</w:rPr>
      </w:pPr>
      <w:proofErr w:type="spellStart"/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paddle.showLength</w:t>
      </w:r>
      <w:proofErr w:type="spellEnd"/>
      <w:r w:rsidRPr="00B33BC6">
        <w:rPr>
          <w:rFonts w:ascii="Consolas" w:eastAsia="Times New Roman" w:hAnsi="Consolas" w:cs="Consolas"/>
          <w:color w:val="24292E"/>
          <w:sz w:val="23"/>
        </w:rPr>
        <w:t>()</w:t>
      </w:r>
      <w:proofErr w:type="gramEnd"/>
    </w:p>
    <w:p w:rsidR="00B33BC6" w:rsidRPr="00B33BC6" w:rsidRDefault="00B33BC6" w:rsidP="00B33BC6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B33BC6">
        <w:rPr>
          <w:rFonts w:ascii="Segoe UI" w:eastAsia="Times New Roman" w:hAnsi="Segoe UI" w:cs="Segoe UI"/>
          <w:color w:val="24292E"/>
          <w:sz w:val="27"/>
          <w:szCs w:val="27"/>
        </w:rPr>
        <w:t>Call paddle object to see what's stored inside the paddle.</w:t>
      </w:r>
    </w:p>
    <w:p w:rsidR="00B33BC6" w:rsidRPr="00B33BC6" w:rsidRDefault="00B33BC6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  <w:proofErr w:type="gramStart"/>
      <w:r w:rsidRPr="00B33BC6">
        <w:rPr>
          <w:rFonts w:ascii="Consolas" w:eastAsia="Times New Roman" w:hAnsi="Consolas" w:cs="Consolas"/>
          <w:color w:val="24292E"/>
          <w:sz w:val="23"/>
        </w:rPr>
        <w:t>paddle</w:t>
      </w:r>
      <w:proofErr w:type="gramEnd"/>
    </w:p>
    <w:p w:rsidR="003945B8" w:rsidRPr="00B33BC6" w:rsidRDefault="003945B8" w:rsidP="00B33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3"/>
          <w:szCs w:val="23"/>
        </w:rPr>
      </w:pPr>
    </w:p>
    <w:sectPr w:rsidR="003945B8" w:rsidRPr="00B33BC6" w:rsidSect="0039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3BC6"/>
    <w:rsid w:val="003945B8"/>
    <w:rsid w:val="008B66A8"/>
    <w:rsid w:val="009713D8"/>
    <w:rsid w:val="00B3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5B8"/>
  </w:style>
  <w:style w:type="paragraph" w:styleId="Heading1">
    <w:name w:val="heading 1"/>
    <w:basedOn w:val="Normal"/>
    <w:link w:val="Heading1Char"/>
    <w:uiPriority w:val="9"/>
    <w:qFormat/>
    <w:rsid w:val="00B33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3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B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3B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3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3BC6"/>
    <w:rPr>
      <w:i/>
      <w:iCs/>
    </w:rPr>
  </w:style>
  <w:style w:type="character" w:styleId="Strong">
    <w:name w:val="Strong"/>
    <w:basedOn w:val="DefaultParagraphFont"/>
    <w:uiPriority w:val="22"/>
    <w:qFormat/>
    <w:rsid w:val="00B33B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KAAM</dc:creator>
  <cp:lastModifiedBy>KAAM</cp:lastModifiedBy>
  <cp:revision>4</cp:revision>
  <dcterms:created xsi:type="dcterms:W3CDTF">2020-07-27T14:06:00Z</dcterms:created>
  <dcterms:modified xsi:type="dcterms:W3CDTF">2020-07-27T14:07:00Z</dcterms:modified>
</cp:coreProperties>
</file>