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67" w:rsidRDefault="00AC4167" w:rsidP="00D37B5C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 NO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:1B</w:t>
      </w:r>
      <w:proofErr w:type="gramEnd"/>
    </w:p>
    <w:p w:rsidR="008C6865" w:rsidRPr="00D37B5C" w:rsidRDefault="00AC4167" w:rsidP="00D37B5C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TITLE</w:t>
      </w:r>
      <w:r w:rsidR="00E46FF2" w:rsidRPr="00D37B5C">
        <w:rPr>
          <w:rFonts w:ascii="Times New Roman" w:hAnsi="Times New Roman" w:cs="Times New Roman"/>
          <w:b/>
          <w:sz w:val="36"/>
          <w:szCs w:val="36"/>
        </w:rPr>
        <w:t>: Chunking</w:t>
      </w:r>
    </w:p>
    <w:p w:rsidR="00E46FF2" w:rsidRDefault="00E46FF2" w:rsidP="00E46FF2">
      <w:pPr>
        <w:rPr>
          <w:lang w:val="en-US"/>
        </w:rPr>
      </w:pPr>
    </w:p>
    <w:p w:rsidR="00E46FF2" w:rsidRPr="00AC4167" w:rsidRDefault="00E46FF2" w:rsidP="00E46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AC4167">
        <w:rPr>
          <w:rFonts w:ascii="Times New Roman" w:hAnsi="Times New Roman" w:cs="Times New Roman"/>
          <w:sz w:val="28"/>
          <w:szCs w:val="28"/>
          <w:lang w:val="en-US"/>
        </w:rPr>
        <w:t xml:space="preserve"> To design a UI where users recall visual elements (e.g., icons or text chunks). Evaluate the</w:t>
      </w:r>
      <w:r w:rsidR="003F047F" w:rsidRPr="00AC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4167">
        <w:rPr>
          <w:rFonts w:ascii="Times New Roman" w:hAnsi="Times New Roman" w:cs="Times New Roman"/>
          <w:sz w:val="28"/>
          <w:szCs w:val="28"/>
          <w:lang w:val="en-US"/>
        </w:rPr>
        <w:t>effect of chunking on user memory.</w:t>
      </w:r>
    </w:p>
    <w:p w:rsidR="00E46FF2" w:rsidRPr="00AC4167" w:rsidRDefault="00E46FF2" w:rsidP="00E46F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b/>
          <w:sz w:val="28"/>
          <w:szCs w:val="28"/>
          <w:lang w:val="en-US"/>
        </w:rPr>
        <w:t>PROCEDURE:</w:t>
      </w:r>
      <w:bookmarkStart w:id="0" w:name="_GoBack"/>
      <w:bookmarkEnd w:id="0"/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Create Home Screen: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1024x768px frame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(File → New Frame).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Insert 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title ("Memory Recall Task")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instructions using the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Text Tool (T)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Design 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"Start" button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(Rectangle + Text) and link it to the Chunking Phase via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Prototype mode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Set Up Chunking Phase: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new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frame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the chunking display.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icons or text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users need to remember.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Apply Chunking Techniques: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Chunking with Borders: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Group 3-5 items using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Rectangles (R)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Chunking without Borders: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Place items close together without clear separation.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Simulate Viewing Time: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the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Chunking Phase frame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go to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Prototype mode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set an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"After Delay" transition (5000ms)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the Recall Phase.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Create Recall Phase UI: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new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frame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user input.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question: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"Select the items you remember seeing."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Design Recall Options: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Multiple-choice method: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 checkboxes/radio buttons.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Text input method: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</w:t>
      </w:r>
      <w:proofErr w:type="spellStart"/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labeled</w:t>
      </w:r>
      <w:proofErr w:type="spellEnd"/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input fields (e.g., "Item 1").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Create Submit Button: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Design 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"Submit Recall"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 (Rectangle + Text).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Link it to the Result Screen in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Prototype mode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Create Result Screen: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a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title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"Your Recall Score") and feedback text (e.g., "You recalled 4/5 items!").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Provide Analysis:</w:t>
      </w:r>
    </w:p>
    <w:p w:rsidR="00E46FF2" w:rsidRPr="00AC4167" w:rsidRDefault="00E46FF2" w:rsidP="00E46F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>Test different chunk sizes (3 vs. 5 items) and content types (icons vs. text).</w:t>
      </w:r>
    </w:p>
    <w:p w:rsidR="00E46FF2" w:rsidRPr="00AC4167" w:rsidRDefault="00E46FF2" w:rsidP="00E46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Final Testing &amp; Sharing:</w:t>
      </w:r>
    </w:p>
    <w:p w:rsidR="00E46FF2" w:rsidRPr="00AC4167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Play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preview the prototype.</w:t>
      </w:r>
    </w:p>
    <w:p w:rsidR="00E46FF2" w:rsidRPr="00AC4167" w:rsidRDefault="00E46FF2" w:rsidP="00E46F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Use the </w:t>
      </w:r>
      <w:r w:rsidRPr="00AC416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Share</w:t>
      </w:r>
      <w:r w:rsidRPr="00AC41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 to invite testers.</w:t>
      </w:r>
    </w:p>
    <w:p w:rsidR="00E46FF2" w:rsidRPr="00AC4167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46FF2" w:rsidRPr="00AC4167" w:rsidRDefault="00E46FF2" w:rsidP="00E46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46FF2" w:rsidRPr="00AC4167" w:rsidRDefault="00E46FF2" w:rsidP="00E46FF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46FF2" w:rsidRPr="00AC4167" w:rsidRDefault="00E46FF2" w:rsidP="00E46F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4167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OUTPUT:</w:t>
      </w:r>
    </w:p>
    <w:p w:rsidR="00FB31DC" w:rsidRPr="00AC4167" w:rsidRDefault="00FB31DC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DEF80F2" wp14:editId="5BFA0E90">
            <wp:extent cx="5731510" cy="409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Pr="00AC4167" w:rsidRDefault="00FB31DC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3FBCD3B" wp14:editId="41CC43C2">
            <wp:extent cx="5731510" cy="434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Pr="00AC4167" w:rsidRDefault="00FB31DC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DF019A" wp14:editId="588300D3">
            <wp:extent cx="5731510" cy="4218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Pr="00AC4167" w:rsidRDefault="00FB31DC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60FA81F" wp14:editId="1DB7D6B7">
            <wp:extent cx="5731510" cy="3994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DC" w:rsidRPr="00AC4167" w:rsidRDefault="00FB31DC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Pr="00AC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E46FF2" w:rsidRPr="00AC416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https://www.figma.com/proto/D2f1klhbGtiXG1qKwfljFP/EXP-2?node-id=12-77&amp;p=f&amp;t=SOgG9NJw9R33IjZP-1&amp;scaling=min-zoom&amp;content-scaling=fixed&amp;page-id=0%3A1&amp;starting-point-node-id=1%3A2</w:t>
        </w:r>
      </w:hyperlink>
    </w:p>
    <w:p w:rsidR="00E46FF2" w:rsidRPr="00AC4167" w:rsidRDefault="00E46FF2" w:rsidP="00FB31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E46FF2" w:rsidRPr="00AC4167" w:rsidRDefault="00E46FF2" w:rsidP="00FB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4167">
        <w:rPr>
          <w:rFonts w:ascii="Times New Roman" w:hAnsi="Times New Roman" w:cs="Times New Roman"/>
          <w:sz w:val="28"/>
          <w:szCs w:val="28"/>
        </w:rPr>
        <w:t xml:space="preserve">The </w:t>
      </w:r>
      <w:r w:rsidRPr="00AC4167">
        <w:rPr>
          <w:rStyle w:val="Strong"/>
          <w:rFonts w:ascii="Times New Roman" w:hAnsi="Times New Roman" w:cs="Times New Roman"/>
          <w:b w:val="0"/>
          <w:sz w:val="28"/>
          <w:szCs w:val="28"/>
        </w:rPr>
        <w:t>Memory Recall UI</w:t>
      </w:r>
      <w:r w:rsidRPr="00AC4167">
        <w:rPr>
          <w:rFonts w:ascii="Times New Roman" w:hAnsi="Times New Roman" w:cs="Times New Roman"/>
          <w:sz w:val="28"/>
          <w:szCs w:val="28"/>
        </w:rPr>
        <w:t xml:space="preserve"> successfully tests chunking effects by displaying grouped icons/text, prompting recall, and providing feedback on user memory accuracy.</w:t>
      </w:r>
    </w:p>
    <w:sectPr w:rsidR="00E46FF2" w:rsidRPr="00AC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75A"/>
    <w:multiLevelType w:val="multilevel"/>
    <w:tmpl w:val="200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37077"/>
    <w:multiLevelType w:val="multilevel"/>
    <w:tmpl w:val="B93A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C"/>
    <w:rsid w:val="003F047F"/>
    <w:rsid w:val="0046264A"/>
    <w:rsid w:val="005E0FFC"/>
    <w:rsid w:val="008C6865"/>
    <w:rsid w:val="00AC4167"/>
    <w:rsid w:val="00D37B5C"/>
    <w:rsid w:val="00E46FF2"/>
    <w:rsid w:val="00FB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7729E-4E54-43EB-B8B1-106C98E4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6F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6F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6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D2f1klhbGtiXG1qKwfljFP/EXP-2?node-id=12-77&amp;p=f&amp;t=SOgG9NJw9R33IjZP-1&amp;scaling=min-zoom&amp;content-scaling=fixed&amp;page-id=0%3A1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2025-03-29T06:07:00Z</dcterms:created>
  <dcterms:modified xsi:type="dcterms:W3CDTF">2025-04-04T18:05:00Z</dcterms:modified>
</cp:coreProperties>
</file>