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EE456" w14:textId="77777777" w:rsidR="00BF4045" w:rsidRDefault="00BF4045" w:rsidP="00BF4045">
      <w:pPr>
        <w:pStyle w:val="Default"/>
        <w:rPr>
          <w:b/>
          <w:bCs/>
          <w:sz w:val="28"/>
          <w:szCs w:val="28"/>
        </w:rPr>
      </w:pPr>
      <w:r>
        <w:rPr>
          <w:b/>
          <w:bCs/>
        </w:rPr>
        <w:t xml:space="preserve">Create the AKS cluster (2 nodes, smallest size VM) and deploy any two services on it. Services should be accessible from the internet </w:t>
      </w:r>
    </w:p>
    <w:p w14:paraId="5F5A8444" w14:textId="77777777" w:rsidR="00BF4045" w:rsidRDefault="00BF4045" w:rsidP="00BF4045">
      <w:pPr>
        <w:ind w:left="720" w:hanging="360"/>
      </w:pPr>
    </w:p>
    <w:p w14:paraId="76C73499" w14:textId="523C72DF" w:rsidR="00BF4045" w:rsidRDefault="00BF4045" w:rsidP="00BF4045">
      <w:pPr>
        <w:pStyle w:val="ListParagraph"/>
        <w:numPr>
          <w:ilvl w:val="0"/>
          <w:numId w:val="1"/>
        </w:numPr>
      </w:pPr>
      <w:r>
        <w:t>Go to portal.azure.com and click on Azure Kubernetes Service.</w:t>
      </w:r>
    </w:p>
    <w:p w14:paraId="5EDBFBF9" w14:textId="75102476" w:rsidR="00BF4045" w:rsidRDefault="00A03C2A" w:rsidP="00BF4045">
      <w:pPr>
        <w:pStyle w:val="ListParagraph"/>
        <w:ind w:left="0"/>
      </w:pPr>
      <w:r>
        <w:rPr>
          <w:noProof/>
        </w:rPr>
        <w:drawing>
          <wp:inline distT="0" distB="0" distL="0" distR="0" wp14:anchorId="0753CBFD" wp14:editId="05CF8BB7">
            <wp:extent cx="5731510" cy="27787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E062" w14:textId="77777777" w:rsidR="00BF4045" w:rsidRDefault="00BF4045" w:rsidP="00BF4045">
      <w:pPr>
        <w:pStyle w:val="ListParagraph"/>
        <w:ind w:left="0"/>
      </w:pPr>
    </w:p>
    <w:p w14:paraId="7C01DBC7" w14:textId="0A306A05" w:rsidR="00BF4045" w:rsidRDefault="00BF4045" w:rsidP="00BF4045">
      <w:pPr>
        <w:pStyle w:val="ListParagraph"/>
        <w:numPr>
          <w:ilvl w:val="0"/>
          <w:numId w:val="1"/>
        </w:numPr>
      </w:pPr>
      <w:r>
        <w:t>Then select the subscription, resource group and fill the cluster details</w:t>
      </w:r>
    </w:p>
    <w:p w14:paraId="1EDB4569" w14:textId="12749E0B" w:rsidR="00BF4045" w:rsidRDefault="00A03C2A" w:rsidP="00BF4045">
      <w:pPr>
        <w:pStyle w:val="ListParagraph"/>
        <w:ind w:left="0"/>
      </w:pPr>
      <w:r>
        <w:rPr>
          <w:noProof/>
        </w:rPr>
        <w:drawing>
          <wp:inline distT="0" distB="0" distL="0" distR="0" wp14:anchorId="1EDFCE89" wp14:editId="0466EA1D">
            <wp:extent cx="5731510" cy="2797175"/>
            <wp:effectExtent l="0" t="0" r="2540" b="31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E1C9" w14:textId="2CE95B1D" w:rsidR="00BF4045" w:rsidRDefault="00BF4045" w:rsidP="00BF4045">
      <w:r>
        <w:br w:type="page"/>
      </w:r>
    </w:p>
    <w:p w14:paraId="5F69A8CC" w14:textId="1FCEB5C6" w:rsidR="00BF4045" w:rsidRDefault="00BF4045" w:rsidP="00BF4045">
      <w:pPr>
        <w:pStyle w:val="ListParagraph"/>
        <w:numPr>
          <w:ilvl w:val="0"/>
          <w:numId w:val="1"/>
        </w:numPr>
      </w:pPr>
      <w:r>
        <w:lastRenderedPageBreak/>
        <w:t xml:space="preserve">Now we will change </w:t>
      </w:r>
      <w:r w:rsidR="006F202E">
        <w:t>N</w:t>
      </w:r>
      <w:r>
        <w:t>ode size to B2s</w:t>
      </w:r>
      <w:r w:rsidR="00B766ED">
        <w:t>.</w:t>
      </w:r>
      <w:r>
        <w:t xml:space="preserve">  </w:t>
      </w:r>
    </w:p>
    <w:p w14:paraId="08814D04" w14:textId="65220A3F" w:rsidR="00B00A10" w:rsidRDefault="00A03C2A" w:rsidP="00BF4045">
      <w:pPr>
        <w:pStyle w:val="ListParagraph"/>
        <w:ind w:left="0"/>
      </w:pPr>
      <w:r>
        <w:rPr>
          <w:noProof/>
        </w:rPr>
        <w:drawing>
          <wp:inline distT="0" distB="0" distL="0" distR="0" wp14:anchorId="65EFF0EB" wp14:editId="31C44F0F">
            <wp:extent cx="5731510" cy="276479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DE05" w14:textId="6266161E" w:rsidR="006F202E" w:rsidRDefault="00A03C2A">
      <w:r>
        <w:rPr>
          <w:noProof/>
        </w:rPr>
        <w:drawing>
          <wp:inline distT="0" distB="0" distL="0" distR="0" wp14:anchorId="016B6979" wp14:editId="675B997E">
            <wp:extent cx="5731510" cy="2794635"/>
            <wp:effectExtent l="0" t="0" r="2540" b="571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9C70" w14:textId="77777777" w:rsidR="006F202E" w:rsidRDefault="006F202E">
      <w:r>
        <w:br w:type="page"/>
      </w:r>
    </w:p>
    <w:p w14:paraId="7AC1EE5D" w14:textId="5E670BDA" w:rsidR="006F202E" w:rsidRDefault="006F202E" w:rsidP="006F202E">
      <w:pPr>
        <w:pStyle w:val="ListParagraph"/>
        <w:numPr>
          <w:ilvl w:val="0"/>
          <w:numId w:val="1"/>
        </w:numPr>
      </w:pPr>
      <w:r>
        <w:lastRenderedPageBreak/>
        <w:t>Now we will change the Node Count to 2 and click on review + create button</w:t>
      </w:r>
    </w:p>
    <w:p w14:paraId="02E584A6" w14:textId="254AAC12" w:rsidR="00057DFF" w:rsidRDefault="00A03C2A" w:rsidP="006F202E">
      <w:pPr>
        <w:pStyle w:val="ListParagraph"/>
        <w:ind w:left="0"/>
      </w:pPr>
      <w:r>
        <w:rPr>
          <w:noProof/>
        </w:rPr>
        <w:drawing>
          <wp:inline distT="0" distB="0" distL="0" distR="0" wp14:anchorId="3CB80083" wp14:editId="5A99D725">
            <wp:extent cx="5731510" cy="27647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3BF8" w14:textId="086F606E" w:rsidR="006F202E" w:rsidRDefault="006F202E" w:rsidP="006F202E">
      <w:pPr>
        <w:pStyle w:val="ListParagraph"/>
        <w:ind w:left="0"/>
      </w:pPr>
    </w:p>
    <w:p w14:paraId="33D30C71" w14:textId="64455F11" w:rsidR="006F202E" w:rsidRDefault="006F202E" w:rsidP="006F202E">
      <w:pPr>
        <w:pStyle w:val="ListParagraph"/>
        <w:numPr>
          <w:ilvl w:val="0"/>
          <w:numId w:val="1"/>
        </w:numPr>
      </w:pPr>
      <w:r>
        <w:t>Now, click on create button and wait till it gets deployed.</w:t>
      </w:r>
    </w:p>
    <w:p w14:paraId="7B8CA131" w14:textId="0FB0DF71" w:rsidR="00D40FC9" w:rsidRDefault="00A03C2A">
      <w:r>
        <w:rPr>
          <w:noProof/>
        </w:rPr>
        <w:drawing>
          <wp:inline distT="0" distB="0" distL="0" distR="0" wp14:anchorId="0F78A0A9" wp14:editId="07F71865">
            <wp:extent cx="5731510" cy="276987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AB12" w14:textId="77777777" w:rsidR="00D40FC9" w:rsidRDefault="00D40FC9">
      <w:r>
        <w:br w:type="page"/>
      </w:r>
    </w:p>
    <w:p w14:paraId="4B5E7A40" w14:textId="77777777" w:rsidR="00D40FC9" w:rsidRDefault="006F202E" w:rsidP="00D40FC9">
      <w:pPr>
        <w:pStyle w:val="ListParagraph"/>
        <w:numPr>
          <w:ilvl w:val="0"/>
          <w:numId w:val="1"/>
        </w:numPr>
      </w:pPr>
      <w:r>
        <w:lastRenderedPageBreak/>
        <w:t>Now</w:t>
      </w:r>
      <w:r w:rsidR="00D40FC9">
        <w:t>, it is deployed and click on go to resource.</w:t>
      </w:r>
    </w:p>
    <w:p w14:paraId="4A9BC043" w14:textId="148D64B2" w:rsidR="00D40FC9" w:rsidRDefault="00A03C2A" w:rsidP="00D40FC9">
      <w:pPr>
        <w:pStyle w:val="ListParagraph"/>
        <w:ind w:left="0"/>
      </w:pPr>
      <w:r>
        <w:rPr>
          <w:noProof/>
        </w:rPr>
        <w:drawing>
          <wp:inline distT="0" distB="0" distL="0" distR="0" wp14:anchorId="0F5CBAD0" wp14:editId="3BEE7BAC">
            <wp:extent cx="5731510" cy="28022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EE31" w14:textId="77777777" w:rsidR="00D40FC9" w:rsidRDefault="00D40FC9" w:rsidP="00D40FC9">
      <w:pPr>
        <w:pStyle w:val="ListParagraph"/>
        <w:ind w:left="0"/>
      </w:pPr>
    </w:p>
    <w:p w14:paraId="5C31ACB3" w14:textId="1DE02BDD" w:rsidR="00D40FC9" w:rsidRDefault="00D40FC9" w:rsidP="00D40FC9">
      <w:pPr>
        <w:pStyle w:val="ListParagraph"/>
        <w:numPr>
          <w:ilvl w:val="0"/>
          <w:numId w:val="1"/>
        </w:numPr>
      </w:pPr>
      <w:r>
        <w:t>Now, click on cloud bash and click on connect.</w:t>
      </w:r>
    </w:p>
    <w:p w14:paraId="51819B6B" w14:textId="33D6DD41" w:rsidR="00D40FC9" w:rsidRDefault="00A03C2A" w:rsidP="00D40FC9">
      <w:pPr>
        <w:pStyle w:val="ListParagraph"/>
        <w:ind w:left="0"/>
      </w:pPr>
      <w:r>
        <w:rPr>
          <w:noProof/>
        </w:rPr>
        <w:drawing>
          <wp:inline distT="0" distB="0" distL="0" distR="0" wp14:anchorId="54F2D8E2" wp14:editId="4AFD63F9">
            <wp:extent cx="5731510" cy="280352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95FE" w14:textId="77777777" w:rsidR="00D40FC9" w:rsidRDefault="00D40FC9">
      <w:r>
        <w:br w:type="page"/>
      </w:r>
    </w:p>
    <w:p w14:paraId="24449026" w14:textId="77777777" w:rsidR="00D40FC9" w:rsidRDefault="00D40FC9" w:rsidP="00D40FC9">
      <w:pPr>
        <w:pStyle w:val="ListParagraph"/>
        <w:numPr>
          <w:ilvl w:val="0"/>
          <w:numId w:val="1"/>
        </w:numPr>
      </w:pPr>
      <w:r>
        <w:lastRenderedPageBreak/>
        <w:t>Now copy the command to connect.</w:t>
      </w:r>
    </w:p>
    <w:p w14:paraId="3598A06F" w14:textId="083F2174" w:rsidR="00D40FC9" w:rsidRDefault="00A03C2A" w:rsidP="00D40FC9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78F31888" wp14:editId="17ECF3BC">
            <wp:extent cx="5731510" cy="2800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3BC" w14:textId="42D018A2" w:rsidR="007968F6" w:rsidRDefault="007968F6" w:rsidP="00D40FC9">
      <w:pPr>
        <w:pStyle w:val="ListParagraph"/>
        <w:ind w:left="0"/>
        <w:rPr>
          <w:noProof/>
        </w:rPr>
      </w:pPr>
    </w:p>
    <w:p w14:paraId="0E3AD33B" w14:textId="77777777" w:rsidR="007968F6" w:rsidRDefault="007968F6" w:rsidP="007968F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Now create an azure-app.yml file with code azure-app.yml command and paste configurations and save the file.</w:t>
      </w:r>
      <w:r w:rsidRPr="007968F6">
        <w:rPr>
          <w:noProof/>
        </w:rPr>
        <w:t xml:space="preserve"> </w:t>
      </w:r>
    </w:p>
    <w:p w14:paraId="444DDB3D" w14:textId="57DC1646" w:rsidR="007968F6" w:rsidRDefault="00A03C2A" w:rsidP="007968F6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314F53D9" wp14:editId="1829290D">
            <wp:extent cx="5731510" cy="2799080"/>
            <wp:effectExtent l="0" t="0" r="2540" b="127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7811" w14:textId="77777777" w:rsidR="007968F6" w:rsidRDefault="007968F6">
      <w:pPr>
        <w:rPr>
          <w:noProof/>
        </w:rPr>
      </w:pPr>
      <w:r>
        <w:rPr>
          <w:noProof/>
        </w:rPr>
        <w:br w:type="page"/>
      </w:r>
    </w:p>
    <w:p w14:paraId="1135CA7F" w14:textId="7B7F0AB4" w:rsidR="007968F6" w:rsidRDefault="007968F6" w:rsidP="007968F6">
      <w:pPr>
        <w:pStyle w:val="ListParagraph"/>
        <w:numPr>
          <w:ilvl w:val="0"/>
          <w:numId w:val="1"/>
        </w:numPr>
      </w:pPr>
      <w:r>
        <w:lastRenderedPageBreak/>
        <w:t xml:space="preserve">Now, type </w:t>
      </w:r>
      <w:proofErr w:type="spellStart"/>
      <w:r>
        <w:t>kubectl</w:t>
      </w:r>
      <w:proofErr w:type="spellEnd"/>
      <w:r>
        <w:t xml:space="preserve"> apply -f azure-</w:t>
      </w:r>
      <w:proofErr w:type="spellStart"/>
      <w:r>
        <w:t>app.yml</w:t>
      </w:r>
      <w:proofErr w:type="spellEnd"/>
      <w:r>
        <w:t xml:space="preserve"> to get services and deployments deploy</w:t>
      </w:r>
    </w:p>
    <w:p w14:paraId="379B9557" w14:textId="2DE2C256" w:rsidR="000E0305" w:rsidRDefault="00A03C2A" w:rsidP="00D40FC9">
      <w:pPr>
        <w:pStyle w:val="ListParagraph"/>
        <w:ind w:left="0"/>
      </w:pPr>
      <w:r>
        <w:rPr>
          <w:noProof/>
        </w:rPr>
        <w:drawing>
          <wp:inline distT="0" distB="0" distL="0" distR="0" wp14:anchorId="6F462805" wp14:editId="45412BB7">
            <wp:extent cx="5731510" cy="2780665"/>
            <wp:effectExtent l="0" t="0" r="2540" b="63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251F" w14:textId="3D3FE8AF" w:rsidR="007968F6" w:rsidRDefault="007968F6" w:rsidP="00D40FC9">
      <w:pPr>
        <w:pStyle w:val="ListParagraph"/>
        <w:ind w:left="0"/>
      </w:pPr>
    </w:p>
    <w:p w14:paraId="73912C0C" w14:textId="098DDC2F" w:rsidR="007968F6" w:rsidRDefault="007968F6" w:rsidP="007968F6">
      <w:pPr>
        <w:pStyle w:val="ListParagraph"/>
        <w:numPr>
          <w:ilvl w:val="0"/>
          <w:numId w:val="1"/>
        </w:numPr>
      </w:pPr>
      <w:r>
        <w:t>Now we can check services and pods by following commands:</w:t>
      </w:r>
    </w:p>
    <w:p w14:paraId="57CE53EB" w14:textId="53A22389" w:rsidR="007968F6" w:rsidRDefault="007968F6" w:rsidP="007968F6">
      <w:pPr>
        <w:pStyle w:val="ListParagraph"/>
        <w:ind w:left="360"/>
      </w:pPr>
      <w:r>
        <w:t xml:space="preserve">- </w:t>
      </w:r>
      <w:proofErr w:type="spellStart"/>
      <w:r>
        <w:t>kubectl</w:t>
      </w:r>
      <w:proofErr w:type="spellEnd"/>
      <w:r>
        <w:t xml:space="preserve"> get pods</w:t>
      </w:r>
    </w:p>
    <w:p w14:paraId="1655CB73" w14:textId="4EB39E4F" w:rsidR="007968F6" w:rsidRDefault="007968F6" w:rsidP="007968F6">
      <w:pPr>
        <w:pStyle w:val="ListParagraph"/>
        <w:ind w:left="360"/>
      </w:pPr>
      <w:r>
        <w:t xml:space="preserve">- </w:t>
      </w:r>
      <w:proofErr w:type="spellStart"/>
      <w:r>
        <w:t>kubectl</w:t>
      </w:r>
      <w:proofErr w:type="spellEnd"/>
      <w:r>
        <w:t xml:space="preserve"> get services</w:t>
      </w:r>
    </w:p>
    <w:p w14:paraId="746ABB70" w14:textId="7C46866E" w:rsidR="007968F6" w:rsidRDefault="007968F6" w:rsidP="007968F6">
      <w:pPr>
        <w:pStyle w:val="ListParagraph"/>
        <w:ind w:left="360"/>
      </w:pPr>
      <w:r>
        <w:t xml:space="preserve">- </w:t>
      </w:r>
      <w:proofErr w:type="spellStart"/>
      <w:r>
        <w:t>kubectl</w:t>
      </w:r>
      <w:proofErr w:type="spellEnd"/>
      <w:r>
        <w:t xml:space="preserve"> get nodes</w:t>
      </w:r>
    </w:p>
    <w:p w14:paraId="0DF0675D" w14:textId="76235C55" w:rsidR="00AE21DB" w:rsidRDefault="007968F6" w:rsidP="007968F6">
      <w:pPr>
        <w:pStyle w:val="ListParagraph"/>
        <w:ind w:left="360"/>
      </w:pPr>
      <w:r>
        <w:t xml:space="preserve">- </w:t>
      </w:r>
      <w:proofErr w:type="spellStart"/>
      <w:r>
        <w:t>kubectl</w:t>
      </w:r>
      <w:proofErr w:type="spellEnd"/>
      <w:r>
        <w:t xml:space="preserve"> get deploy</w:t>
      </w:r>
    </w:p>
    <w:p w14:paraId="178EFC82" w14:textId="75B9D66E" w:rsidR="007968F6" w:rsidRDefault="00A03C2A">
      <w:r>
        <w:rPr>
          <w:noProof/>
        </w:rPr>
        <w:drawing>
          <wp:inline distT="0" distB="0" distL="0" distR="0" wp14:anchorId="756421F6" wp14:editId="182BBB03">
            <wp:extent cx="5731510" cy="2765425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F860" w14:textId="77777777" w:rsidR="007968F6" w:rsidRDefault="007968F6">
      <w:r>
        <w:br w:type="page"/>
      </w:r>
    </w:p>
    <w:p w14:paraId="0FDA96BC" w14:textId="77777777" w:rsidR="007968F6" w:rsidRDefault="007968F6" w:rsidP="007968F6">
      <w:pPr>
        <w:pStyle w:val="ListParagraph"/>
        <w:numPr>
          <w:ilvl w:val="0"/>
          <w:numId w:val="1"/>
        </w:numPr>
      </w:pPr>
      <w:r>
        <w:lastRenderedPageBreak/>
        <w:t>So, this is the external Ip on which we can check our deployed apps and backend</w:t>
      </w:r>
    </w:p>
    <w:p w14:paraId="0F8DA8FF" w14:textId="46AD3E2C" w:rsidR="00C47235" w:rsidRDefault="00A03C2A" w:rsidP="007968F6">
      <w:pPr>
        <w:pStyle w:val="ListParagraph"/>
        <w:ind w:left="0"/>
      </w:pPr>
      <w:r>
        <w:rPr>
          <w:noProof/>
        </w:rPr>
        <w:drawing>
          <wp:inline distT="0" distB="0" distL="0" distR="0" wp14:anchorId="7F36EF81" wp14:editId="558EDA72">
            <wp:extent cx="5731510" cy="2947670"/>
            <wp:effectExtent l="0" t="0" r="2540" b="508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6D06" w14:textId="21C580AA" w:rsidR="00C47235" w:rsidRDefault="00A03C2A">
      <w:r>
        <w:rPr>
          <w:noProof/>
        </w:rPr>
        <w:drawing>
          <wp:inline distT="0" distB="0" distL="0" distR="0" wp14:anchorId="30E5B39B" wp14:editId="43AFE061">
            <wp:extent cx="5731510" cy="295910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B8C8" w14:textId="77777777" w:rsidR="00C47235" w:rsidRDefault="00C47235"/>
    <w:sectPr w:rsidR="00C47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3C5757"/>
    <w:multiLevelType w:val="hybridMultilevel"/>
    <w:tmpl w:val="038089D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243293111">
    <w:abstractNumId w:val="0"/>
  </w:num>
  <w:num w:numId="2" w16cid:durableId="893661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4D4"/>
    <w:rsid w:val="00057DFF"/>
    <w:rsid w:val="000E0305"/>
    <w:rsid w:val="00255AF0"/>
    <w:rsid w:val="002662AB"/>
    <w:rsid w:val="006F202E"/>
    <w:rsid w:val="007968F6"/>
    <w:rsid w:val="008C50DF"/>
    <w:rsid w:val="00A03C2A"/>
    <w:rsid w:val="00AE21DB"/>
    <w:rsid w:val="00B00A10"/>
    <w:rsid w:val="00B766ED"/>
    <w:rsid w:val="00BF4045"/>
    <w:rsid w:val="00C344D4"/>
    <w:rsid w:val="00C47235"/>
    <w:rsid w:val="00D4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18D32"/>
  <w15:chartTrackingRefBased/>
  <w15:docId w15:val="{1C45DAA4-985C-46C3-90F4-711FA0B18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045"/>
    <w:pPr>
      <w:spacing w:line="256" w:lineRule="auto"/>
      <w:ind w:left="720"/>
      <w:contextualSpacing/>
    </w:pPr>
  </w:style>
  <w:style w:type="paragraph" w:customStyle="1" w:styleId="Default">
    <w:name w:val="Default"/>
    <w:rsid w:val="00BF404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Agarwal</dc:creator>
  <cp:keywords/>
  <dc:description/>
  <cp:lastModifiedBy>Shruti Agarwal</cp:lastModifiedBy>
  <cp:revision>2</cp:revision>
  <dcterms:created xsi:type="dcterms:W3CDTF">2022-12-14T13:25:00Z</dcterms:created>
  <dcterms:modified xsi:type="dcterms:W3CDTF">2022-12-14T13:25:00Z</dcterms:modified>
</cp:coreProperties>
</file>