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CBBB8" w14:textId="77777777" w:rsidR="00260CD0" w:rsidRDefault="00260CD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g++ -I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ShanshanLi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/Documents/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installed_libs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/boost_1_58_0 Test_dependency_graph.cpp dependency_graph.cpp -o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Test_dependency_graph</w:t>
      </w:r>
      <w:proofErr w:type="spellEnd"/>
    </w:p>
    <w:p w14:paraId="553A3851" w14:textId="77777777" w:rsidR="00260CD0" w:rsidRDefault="00260CD0">
      <w:pPr>
        <w:rPr>
          <w:rFonts w:ascii="Menlo" w:hAnsi="Menlo" w:cs="Menlo"/>
          <w:color w:val="000000"/>
          <w:sz w:val="22"/>
          <w:szCs w:val="22"/>
        </w:rPr>
      </w:pPr>
    </w:p>
    <w:p w14:paraId="358F574A" w14:textId="77777777" w:rsidR="00260CD0" w:rsidRDefault="00260CD0">
      <w:pPr>
        <w:rPr>
          <w:rFonts w:ascii="Menlo" w:hAnsi="Menlo" w:cs="Menlo"/>
          <w:color w:val="000000"/>
          <w:sz w:val="22"/>
          <w:szCs w:val="22"/>
        </w:rPr>
      </w:pPr>
    </w:p>
    <w:p w14:paraId="57147FE2" w14:textId="77777777" w:rsidR="00260CD0" w:rsidRDefault="00260CD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g+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+  -</w:t>
      </w:r>
      <w:proofErr w:type="gramEnd"/>
      <w:r>
        <w:rPr>
          <w:rFonts w:ascii="Menlo" w:hAnsi="Menlo" w:cs="Menlo"/>
          <w:color w:val="000000"/>
          <w:sz w:val="22"/>
          <w:szCs w:val="22"/>
        </w:rPr>
        <w:t>I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ShanshanLi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/Documents/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installed_libs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/ann_1.1.2/include -L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ShanshanLi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/Documents/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installed_libs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/ann_1.1.2/lib 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lANN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channel_neighbor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channel_neighbor.cpp</w:t>
      </w:r>
    </w:p>
    <w:p w14:paraId="487ADE50" w14:textId="77777777" w:rsidR="00260CD0" w:rsidRDefault="00260CD0">
      <w:pPr>
        <w:rPr>
          <w:rFonts w:ascii="Menlo" w:hAnsi="Menlo" w:cs="Menlo"/>
          <w:color w:val="000000"/>
          <w:sz w:val="22"/>
          <w:szCs w:val="22"/>
        </w:rPr>
      </w:pPr>
    </w:p>
    <w:p w14:paraId="2CAF7B68" w14:textId="77777777" w:rsidR="00260CD0" w:rsidRDefault="00260CD0">
      <w:pPr>
        <w:rPr>
          <w:rFonts w:ascii="Menlo" w:hAnsi="Menlo" w:cs="Menlo"/>
          <w:color w:val="000000"/>
          <w:sz w:val="22"/>
          <w:szCs w:val="22"/>
        </w:rPr>
      </w:pPr>
    </w:p>
    <w:p w14:paraId="631DFE2D" w14:textId="77777777" w:rsidR="00260CD0" w:rsidRDefault="00260CD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g++ -I /Users/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ShanshanLi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/Documents/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installed_libs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/boost_1_58_0 Test_channel_coordinate.cpp channel_coordinate.cpp -o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Test_channel_coordinate</w:t>
      </w:r>
      <w:proofErr w:type="spellEnd"/>
    </w:p>
    <w:p w14:paraId="10ACE36F" w14:textId="77777777" w:rsidR="00260CD0" w:rsidRDefault="00260CD0">
      <w:pPr>
        <w:rPr>
          <w:rFonts w:ascii="Menlo" w:hAnsi="Menlo" w:cs="Menlo"/>
          <w:color w:val="000000"/>
          <w:sz w:val="22"/>
          <w:szCs w:val="22"/>
        </w:rPr>
      </w:pPr>
    </w:p>
    <w:p w14:paraId="539DE00E" w14:textId="77777777" w:rsidR="0094778D" w:rsidRDefault="00260CD0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g++ Test_HeapTree.cpp -o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Test_HeapTree</w:t>
      </w:r>
      <w:proofErr w:type="spellEnd"/>
    </w:p>
    <w:p w14:paraId="6AA964E8" w14:textId="77777777" w:rsidR="00260CD0" w:rsidRDefault="00260CD0">
      <w:proofErr w:type="gramStart"/>
      <w:r>
        <w:rPr>
          <w:rFonts w:ascii="Menlo" w:hAnsi="Menlo" w:cs="Menlo"/>
          <w:color w:val="000000"/>
          <w:sz w:val="22"/>
          <w:szCs w:val="22"/>
        </w:rPr>
        <w:t>./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Test_HeapTree</w:t>
      </w:r>
      <w:bookmarkStart w:id="0" w:name="_GoBack"/>
      <w:bookmarkEnd w:id="0"/>
      <w:proofErr w:type="spellEnd"/>
    </w:p>
    <w:sectPr w:rsidR="00260CD0" w:rsidSect="005315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CD0"/>
    <w:rsid w:val="00260CD0"/>
    <w:rsid w:val="00531527"/>
    <w:rsid w:val="00C0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B25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436</Characters>
  <Application>Microsoft Macintosh Word</Application>
  <DocSecurity>0</DocSecurity>
  <Lines>3</Lines>
  <Paragraphs>1</Paragraphs>
  <ScaleCrop>false</ScaleCrop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Shanshan</dc:creator>
  <cp:keywords/>
  <dc:description/>
  <cp:lastModifiedBy>Li, Shanshan</cp:lastModifiedBy>
  <cp:revision>1</cp:revision>
  <dcterms:created xsi:type="dcterms:W3CDTF">2015-08-04T21:16:00Z</dcterms:created>
  <dcterms:modified xsi:type="dcterms:W3CDTF">2015-08-04T21:18:00Z</dcterms:modified>
</cp:coreProperties>
</file>