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0432" w:rsidRDefault="00AA5FB0">
      <w:pPr>
        <w:pStyle w:val="1"/>
      </w:pPr>
      <w:bookmarkStart w:id="0" w:name="доповідь-до-захисту-дипломної-роботи"/>
      <w:bookmarkStart w:id="1" w:name="_GoBack"/>
      <w:bookmarkEnd w:id="1"/>
      <w:r>
        <w:t>Доповідь до захисту дипломної роботи</w:t>
      </w:r>
    </w:p>
    <w:p w:rsidR="00800432" w:rsidRDefault="00AA5FB0">
      <w:pPr>
        <w:pStyle w:val="FirstParagraph"/>
      </w:pPr>
      <w:r>
        <w:rPr>
          <w:b/>
          <w:bCs/>
        </w:rPr>
        <w:t>Тема:</w:t>
      </w:r>
      <w:r>
        <w:t xml:space="preserve"> Розробка мобільного застосунку-планера з нагадуваннями (PlannerApp) </w:t>
      </w:r>
      <w:r>
        <w:rPr>
          <w:b/>
          <w:bCs/>
        </w:rPr>
        <w:t>Виконала:</w:t>
      </w:r>
      <w:r>
        <w:t xml:space="preserve"> Люкшина Д. В., група 641 </w:t>
      </w:r>
      <w:r>
        <w:rPr>
          <w:b/>
          <w:bCs/>
        </w:rPr>
        <w:t>Керівник:</w:t>
      </w:r>
      <w:r>
        <w:t xml:space="preserve"> Шуляк М. В. </w:t>
      </w:r>
      <w:r>
        <w:rPr>
          <w:i/>
          <w:iCs/>
        </w:rPr>
        <w:t>Орієнтовний час виступу — 7–8 хвилин. Кожен абзац відповідає одному слайду.</w:t>
      </w:r>
    </w:p>
    <w:p w:rsidR="00800432" w:rsidRDefault="00AA5FB0">
      <w:r>
        <w:pict>
          <v:rect id="_x0000_i1025" style="width:0;height:1.5pt" o:hralign="center" o:hrstd="t" o:hr="t"/>
        </w:pict>
      </w:r>
    </w:p>
    <w:p w:rsidR="00800432" w:rsidRDefault="00AA5FB0">
      <w:pPr>
        <w:pStyle w:val="FirstParagraph"/>
      </w:pPr>
      <w:r>
        <w:rPr>
          <w:b/>
          <w:bCs/>
        </w:rPr>
        <w:t>Слайд 1 (титульний).</w:t>
      </w:r>
      <w:r>
        <w:t xml:space="preserve"> Доброго дня, шановні члени комісії! Мене звати Дарія Люкшина, я студентка групи 641. Тема моєї дипломної роботи — «Розробка мобільного застосунку-планера з н</w:t>
      </w:r>
      <w:r>
        <w:t>агадуваннями». Мій керівник — Максим Валерійович Шуляк. У результаті я зробила робочий мобільний застосунок PlannerApp на React Native і TypeScript, і зараз хочу коротко про нього розповісти.</w:t>
      </w:r>
    </w:p>
    <w:p w:rsidR="00800432" w:rsidRDefault="00AA5FB0">
      <w:pPr>
        <w:pStyle w:val="a0"/>
      </w:pPr>
      <w:r>
        <w:rPr>
          <w:b/>
          <w:bCs/>
        </w:rPr>
        <w:t>Слайд 2 (актуальність і мета).</w:t>
      </w:r>
      <w:r>
        <w:t xml:space="preserve"> Тему я обрала тому, що сьогодні т</w:t>
      </w:r>
      <w:r>
        <w:t>елефон — це головний інструмент, яким ми плануємо свої справи. Планерів насправді багато: Todoist, Google Tasks, Microsoft To Do. Але коли я ними користувалася, помітила спільну проблему: безкоштовні версії урізані, майже всі просять реєстрацію, а деякі ще</w:t>
      </w:r>
      <w:r>
        <w:t xml:space="preserve"> й не працюють без інтернету. Тому я поставила собі за мету зробити простий планер з нагадуваннями, який працює повністю локально й без реєстрації. Об’єктом дослідження став сам процес розробки такого застосунку на React Native і TypeScript, а предметом — </w:t>
      </w:r>
      <w:r>
        <w:t>те, як саме реалізувати керування завданнями та нагадування.</w:t>
      </w:r>
    </w:p>
    <w:p w:rsidR="00800432" w:rsidRDefault="00AA5FB0">
      <w:pPr>
        <w:pStyle w:val="a0"/>
      </w:pPr>
      <w:r>
        <w:rPr>
          <w:b/>
          <w:bCs/>
        </w:rPr>
        <w:t>Слайд 3 (завдання).</w:t>
      </w:r>
      <w:r>
        <w:t xml:space="preserve"> Щоб цього досягти, я розбила роботу на кілька завдань. Спочатку — проаналізувати предметну область і подивитися, що вже є на ринку. Далі — описати вимоги до застосунку й проду</w:t>
      </w:r>
      <w:r>
        <w:t>мати його архітектуру та те, як зберігати дані. Потім — власне реалізація: операції з завданнями, календар, нагадування, теми, дві мови, позначення виконаного й екран статистики. І вже в кінці — протестувати застосунок і переконатися, що все працює правиль</w:t>
      </w:r>
      <w:r>
        <w:t>но.</w:t>
      </w:r>
    </w:p>
    <w:p w:rsidR="00800432" w:rsidRDefault="00AA5FB0">
      <w:pPr>
        <w:pStyle w:val="a0"/>
      </w:pPr>
      <w:r>
        <w:rPr>
          <w:b/>
          <w:bCs/>
        </w:rPr>
        <w:t>Слайд 4 (аналіз аналогів).</w:t>
      </w:r>
      <w:r>
        <w:t xml:space="preserve"> Коли я порівняла свій застосунок з аналогами, стали видні його переваги. На відміну від інших, він повністю безкоштовний, працює офлайн і без реєстрації, має вбудований календар і весь українською мовою. Нагадування й темна т</w:t>
      </w:r>
      <w:r>
        <w:t>ема доступні без жодних обмежень — а от у безкоштовному Todoist чи в Google Tasks такого немає. Тобто ніша, яку я зайняла, насправді вільна, і це підтверджує, що робота має сенс.</w:t>
      </w:r>
    </w:p>
    <w:p w:rsidR="00800432" w:rsidRDefault="00AA5FB0">
      <w:pPr>
        <w:pStyle w:val="a0"/>
      </w:pPr>
      <w:r>
        <w:rPr>
          <w:b/>
          <w:bCs/>
        </w:rPr>
        <w:t>Слайд 5 (технологічний стек).</w:t>
      </w:r>
      <w:r>
        <w:t xml:space="preserve"> Тепер про технології, які я використала. React </w:t>
      </w:r>
      <w:r>
        <w:t>Native я обрала, бо він дає одну кодову базу для Android і працює швидко. TypeScript у суворому режимі допомагав ловити помилки ще до запуску — це добре зекономило мені час. Expo дав доступ до можливостей телефона без написання нативного коду. Дані я збері</w:t>
      </w:r>
      <w:r>
        <w:t>гаю локально в AsyncStorage, нагадування зробила через expo-notifications, календар — це бібліотека react-native-calendars, а за дві мови відповідає i18next.</w:t>
      </w:r>
    </w:p>
    <w:p w:rsidR="00800432" w:rsidRDefault="00AA5FB0">
      <w:pPr>
        <w:pStyle w:val="a0"/>
      </w:pPr>
      <w:r>
        <w:rPr>
          <w:b/>
          <w:bCs/>
        </w:rPr>
        <w:t>Слайд 6 (архітектура).</w:t>
      </w:r>
      <w:r>
        <w:t xml:space="preserve"> Архітектуру я зробила трирівневою. Верхній рівень — це екрани й навігація м</w:t>
      </w:r>
      <w:r>
        <w:t xml:space="preserve">іж ними, тобто те, що бачить користувач. Середній — бізнес-логіка: тема, мови, планування нагадувань і перевірка даних. Нижній — самі дані: сховище AsyncStorage і модель завдання Task. Найважливіше тут те, що жоден екран не звертається до сховища напряму. </w:t>
      </w:r>
      <w:r>
        <w:t>Завдяки цьому я можу при потребі замінити сховище, наприклад на SQLite, і при цьому не переписувати екрани.</w:t>
      </w:r>
    </w:p>
    <w:p w:rsidR="00800432" w:rsidRDefault="00AA5FB0">
      <w:pPr>
        <w:pStyle w:val="a0"/>
      </w:pPr>
      <w:r>
        <w:rPr>
          <w:b/>
          <w:bCs/>
        </w:rPr>
        <w:lastRenderedPageBreak/>
        <w:t>Слайд 7 (функціонал).</w:t>
      </w:r>
      <w:r>
        <w:t xml:space="preserve"> Увесь функціонал, який я планувала, мені вдалося реалізувати. Це створення, перегляд, редагування й видалення завдань; календа</w:t>
      </w:r>
      <w:r>
        <w:t>р на місяць, де дати із завданнями підсвічені; нагадування у заданий час; позначення завдань виконаними та окремий екран статистики; а ще світла й темна тема і дві мови інтерфейсу, які перемикаються без перезапуску. Далі я покажу основні екрани ближче.</w:t>
      </w:r>
    </w:p>
    <w:p w:rsidR="00800432" w:rsidRDefault="00AA5FB0">
      <w:pPr>
        <w:pStyle w:val="a0"/>
      </w:pPr>
      <w:r>
        <w:rPr>
          <w:b/>
          <w:bCs/>
        </w:rPr>
        <w:t>Сла</w:t>
      </w:r>
      <w:r>
        <w:rPr>
          <w:b/>
          <w:bCs/>
        </w:rPr>
        <w:t>йд 8 (головний екран).</w:t>
      </w:r>
      <w:r>
        <w:t xml:space="preserve"> Ось головний екран застосунку. Він поділений на дві частини: зверху календар на місяць, де дні із завданнями позначені крапкою, а під ним список завдань на вибраний день. Щоб подивитися інший день, треба просто натиснути на потрібну </w:t>
      </w:r>
      <w:r>
        <w:t>дату. Завдання позначається виконаним одним дотиком по кружечку зліва — на скриншоті якраз видно вже виконане завдання. Я показала тут той самий екран у світлій і темній темі, щоб було видно, що застосунок підлаштовується під обрану тему.</w:t>
      </w:r>
    </w:p>
    <w:p w:rsidR="00800432" w:rsidRDefault="00AA5FB0">
      <w:pPr>
        <w:pStyle w:val="a0"/>
      </w:pPr>
      <w:r>
        <w:rPr>
          <w:b/>
          <w:bCs/>
        </w:rPr>
        <w:t>Слайд 9 (робота і</w:t>
      </w:r>
      <w:r>
        <w:rPr>
          <w:b/>
          <w:bCs/>
        </w:rPr>
        <w:t>з завданнями).</w:t>
      </w:r>
      <w:r>
        <w:t xml:space="preserve"> Тепер про роботу із завданнями. Щоб додати завдання, користувач вводить назву, вибирає дату й час і за бажанням вмикає нагадування. Екран редагування на скриншоті виглядає так само, тільки поля вже заповнені — а якщо змінити час, старе нагад</w:t>
      </w:r>
      <w:r>
        <w:t>ування скасовується й створюється нове. Видалення я зробила з підтвердженням, щоб нічого не стерти випадково, і разом із завданням прибирається і його нагадування. Ще я додала перевірку даних: порожню назву або час, який уже минув, застосунок не приймає, т</w:t>
      </w:r>
      <w:r>
        <w:t>ож у сховище не потрапляє нічого зайвого.</w:t>
      </w:r>
    </w:p>
    <w:p w:rsidR="00800432" w:rsidRDefault="00AA5FB0">
      <w:pPr>
        <w:pStyle w:val="a0"/>
      </w:pPr>
      <w:r>
        <w:rPr>
          <w:b/>
          <w:bCs/>
        </w:rPr>
        <w:t>Слайд 10 (ключові механізми).</w:t>
      </w:r>
      <w:r>
        <w:t xml:space="preserve"> Хочу окремо зупинитися на двох механізмах, які були для мене найскладнішими. Перший — нагадування. Коли я зберігаю завдання, планується локальне сповіщення на потрібний час, і я запам’</w:t>
      </w:r>
      <w:r>
        <w:t>ятовую його номер прямо в завданні. Це потрібно, щоб правильно скасувати сповіщення, якщо завдання відредагували або видалили. Другий механізм — екран статистики. Він рахує загальний відсоток виконання, показники за день і за тиждень і будує графік по днях</w:t>
      </w:r>
      <w:r>
        <w:t xml:space="preserve"> тижня: зелене — це виконано, синє — заплановано. Що мені сподобалося — для статистики не довелося нічого міняти в структурі даних, усе рахується з того, що вже є.</w:t>
      </w:r>
    </w:p>
    <w:p w:rsidR="00800432" w:rsidRDefault="00AA5FB0">
      <w:pPr>
        <w:pStyle w:val="a0"/>
      </w:pPr>
      <w:r>
        <w:rPr>
          <w:b/>
          <w:bCs/>
        </w:rPr>
        <w:t>Слайд 11 (екран статистики).</w:t>
      </w:r>
      <w:r>
        <w:t xml:space="preserve"> А ось як цей екран статистики бачить користувач. Угорі велика к</w:t>
      </w:r>
      <w:r>
        <w:t>артка із загальним відсотком виконання і смугою прогресу. Під нею три показники — усього, виконано й активні, а також окремо протерміновані завдання. Далі прогрес за сьогодні й за цей тиждень, а внизу графік по днях тижня. Як я вже казала, усе це рахується</w:t>
      </w:r>
      <w:r>
        <w:t xml:space="preserve"> лише з дати завдання й позначки, виконане воно чи ні, тому додати статистику вдалося, не чіпаючи решту застосунку.</w:t>
      </w:r>
    </w:p>
    <w:p w:rsidR="00800432" w:rsidRDefault="00AA5FB0">
      <w:pPr>
        <w:pStyle w:val="a0"/>
      </w:pPr>
      <w:r>
        <w:rPr>
          <w:b/>
          <w:bCs/>
        </w:rPr>
        <w:t>Слайд 12 (персоналізація).</w:t>
      </w:r>
      <w:r>
        <w:t xml:space="preserve"> Останній екран — це налаштування. Тут можна перемкнути світлу або темну тему й вибрати мову — українську чи англі</w:t>
      </w:r>
      <w:r>
        <w:t>йську. Обидва налаштування зберігаються, тож після перезапуску застосунок пам’ятає мій вибір. Мова перемикається відразу, без перезапуску, і разом з нею змінюються навіть назви місяців і днів у календарі. Так кожен користувач може налаштувати застосунок пі</w:t>
      </w:r>
      <w:r>
        <w:t>д себе.</w:t>
      </w:r>
    </w:p>
    <w:p w:rsidR="00800432" w:rsidRDefault="00AA5FB0">
      <w:pPr>
        <w:pStyle w:val="a0"/>
      </w:pPr>
      <w:r>
        <w:rPr>
          <w:b/>
          <w:bCs/>
        </w:rPr>
        <w:t>Слайд 13 (тестування).</w:t>
      </w:r>
      <w:r>
        <w:t xml:space="preserve"> Застосунок я тестувала п’ятьма способами — модульно, інтеграційно, системно, перевіряла інтерфейс і робила регресійне тестування — на п’яти пристроях з Android від 10-ї до 13-ї версії. Усі тест-кейси пройшли успішно. Поки пис</w:t>
      </w:r>
      <w:r>
        <w:t>ала застосунок, я знайшла й виправила двадцять п’ять помилок. Щодо швидкодії: застосунок запускається за 2,3 секунди при нормі до трьох, а на дії користувача реагує за 80–120 мілісекунд при нормі до п’ятисот. Тобто всі вимоги до швидкодії виконані навіть і</w:t>
      </w:r>
      <w:r>
        <w:t>з запасом.</w:t>
      </w:r>
    </w:p>
    <w:p w:rsidR="00800432" w:rsidRDefault="00AA5FB0">
      <w:pPr>
        <w:pStyle w:val="a0"/>
      </w:pPr>
      <w:r>
        <w:rPr>
          <w:b/>
          <w:bCs/>
        </w:rPr>
        <w:lastRenderedPageBreak/>
        <w:t>Слайд 14 (висновки).</w:t>
      </w:r>
      <w:r>
        <w:t xml:space="preserve"> Підсумовуючи: мету роботи я виконала. У мене вийшов готовий офлайн-планер, який вирішує звичну щоденну задачу — організувати свій час, і при цьому не потрібно ні реєстрації, ні інтернету. Я зробила трирівневу архітектуру, ло</w:t>
      </w:r>
      <w:r>
        <w:t>кальні нагадування, екран статистики й інтерфейс двома мовами. Тестування показало, що застосунок працює стабільно й швидко, тож його вже можна публікувати в Google Play. Дякую за увагу! Я готова відповісти на ваші запитання.</w:t>
      </w:r>
      <w:bookmarkEnd w:id="0"/>
    </w:p>
    <w:sectPr w:rsidR="00800432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5FB0" w:rsidRDefault="00AA5FB0">
      <w:pPr>
        <w:spacing w:after="0"/>
      </w:pPr>
      <w:r>
        <w:separator/>
      </w:r>
    </w:p>
  </w:endnote>
  <w:endnote w:type="continuationSeparator" w:id="0">
    <w:p w:rsidR="00AA5FB0" w:rsidRDefault="00AA5F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5FB0" w:rsidRDefault="00AA5FB0">
      <w:r>
        <w:separator/>
      </w:r>
    </w:p>
  </w:footnote>
  <w:footnote w:type="continuationSeparator" w:id="0">
    <w:p w:rsidR="00AA5FB0" w:rsidRDefault="00AA5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F146A1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32"/>
    <w:rsid w:val="00111A14"/>
    <w:rsid w:val="00800432"/>
    <w:rsid w:val="00A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CD5305-A6CE-4963-B859-8E05C452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 об'є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4490</Words>
  <Characters>2560</Characters>
  <Application>Microsoft Office Word</Application>
  <DocSecurity>0</DocSecurity>
  <Lines>21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dimator126@gmail.com</dc:creator>
  <cp:keywords/>
  <cp:lastModifiedBy>dimator126@gmail.com</cp:lastModifiedBy>
  <cp:revision>2</cp:revision>
  <dcterms:created xsi:type="dcterms:W3CDTF">2026-06-21T20:40:00Z</dcterms:created>
  <dcterms:modified xsi:type="dcterms:W3CDTF">2026-06-21T20:40:00Z</dcterms:modified>
</cp:coreProperties>
</file>