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03591F9C" w:rsidR="00505DDA" w:rsidRPr="00615553" w:rsidRDefault="00F36760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#4</w:t>
      </w:r>
    </w:p>
    <w:p w14:paraId="748939DA" w14:textId="612A3127" w:rsidR="00615553" w:rsidRPr="00615553" w:rsidRDefault="00F36760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Second Shot Clock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3BE0E43A" w:rsidR="00615553" w:rsidRPr="00615553" w:rsidRDefault="00B75B3A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</w:t>
      </w:r>
      <w:r w:rsidR="00F36760">
        <w:rPr>
          <w:rFonts w:ascii="Times New Roman" w:hAnsi="Times New Roman" w:cs="Times New Roman"/>
        </w:rPr>
        <w:t>16</w:t>
      </w:r>
      <w:r w:rsidR="00363409">
        <w:rPr>
          <w:rFonts w:ascii="Times New Roman" w:hAnsi="Times New Roman" w:cs="Times New Roman"/>
        </w:rPr>
        <w:t>th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52A7DF90" w14:textId="26A0A09B" w:rsidR="00B75B3A" w:rsidRDefault="00363409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To reset</w:t>
      </w:r>
      <w:r w:rsidR="00F36760">
        <w:rPr>
          <w:rFonts w:ascii="Times New Roman" w:hAnsi="Times New Roman" w:cs="Times New Roman"/>
          <w:bCs/>
        </w:rPr>
        <w:t xml:space="preserve"> the program, press the top</w:t>
      </w:r>
      <w:r>
        <w:rPr>
          <w:rFonts w:ascii="Times New Roman" w:hAnsi="Times New Roman" w:cs="Times New Roman"/>
          <w:bCs/>
        </w:rPr>
        <w:t xml:space="preserve"> button.</w:t>
      </w:r>
    </w:p>
    <w:p w14:paraId="4E407591" w14:textId="4D6B768C" w:rsidR="00363409" w:rsidRDefault="00363409" w:rsidP="00F367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F36760">
        <w:rPr>
          <w:rFonts w:ascii="Times New Roman" w:hAnsi="Times New Roman" w:cs="Times New Roman"/>
          <w:bCs/>
        </w:rPr>
        <w:t>To start/pause the clock, press the bottom button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52CD111F" w14:textId="3906EB21" w:rsidR="00615553" w:rsidRPr="00615553" w:rsidRDefault="00615553" w:rsidP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ab/>
      </w:r>
      <w:r w:rsidR="00F36760">
        <w:rPr>
          <w:rFonts w:ascii="Times New Roman" w:hAnsi="Times New Roman" w:cs="Times New Roman"/>
          <w:bCs/>
        </w:rPr>
        <w:t>This lab was fairly simple, once I got past how to incorporate button polling into my delay. The circuit is unchanged from the previous lab.</w:t>
      </w:r>
      <w:bookmarkStart w:id="0" w:name="_GoBack"/>
      <w:bookmarkEnd w:id="0"/>
    </w:p>
    <w:sectPr w:rsidR="00615553" w:rsidRPr="00615553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363409"/>
    <w:rsid w:val="00505DDA"/>
    <w:rsid w:val="00540CDF"/>
    <w:rsid w:val="00570CCC"/>
    <w:rsid w:val="00615553"/>
    <w:rsid w:val="00B75B3A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3</cp:revision>
  <dcterms:created xsi:type="dcterms:W3CDTF">2012-02-16T13:34:00Z</dcterms:created>
  <dcterms:modified xsi:type="dcterms:W3CDTF">2012-02-16T13:36:00Z</dcterms:modified>
</cp:coreProperties>
</file>