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page1"/>
    <w:bookmarkEnd w:id="0"/>
    <w:p w:rsidR="00B13966" w:rsidRDefault="00564317">
      <w:pPr>
        <w:ind w:right="60"/>
        <w:jc w:val="center"/>
        <w:rPr>
          <w:sz w:val="20"/>
          <w:szCs w:val="20"/>
        </w:rPr>
      </w:pP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6035E12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4.95pt" to="26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59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gTOjhILBkdUqpJp&#10;lmbwkWHEvV2FTI6P9sk/Ov47oq86c2Yj+n3Y2AWTw5EdGYvUu5PUckyE4+Xs+uqSEo6O21nz7XZW&#10;JlEBO+b6ENMP6QzJh5ZqZbMQwGD7GFOuDuwYkq+j00osldbFCJv1vQ5kCzj0ZVmZDKachWlLhpY2&#10;17PLpkCfOeNbjLqs/2EYlfD5amVaenMKAtZLEN+twKLAEii9P2MD2h6E22uVVVs7sVuFo6A45tLp&#10;4Unmd/TWLtmvH2fxFwAA//8DAFBLAwQUAAYACAAAACEAzndpVNwAAAAJAQAADwAAAGRycy9kb3du&#10;cmV2LnhtbEyPQUvDQBSE70L/w/IEb3bTpo02ZlOKUARvjYrXTfY1CWbfhuw2Tf+9r17qcZjhm5ls&#10;O9lOjDj41pGCxTwCgVQ501Kt4PNj//gMwgdNRneOUMEFPWzz2V2mU+POdMCxCLVgCPlUK2hC6FMp&#10;fdWg1X7ueiT2jm6wOrAcamkGfWa47eQyihJpdUvc0OgeXxusfoqTvVKqI72Pb2W7j7+eErm4jN9J&#10;odTD/bR7ARFwCrcwXOfzdMh5U+lOZLzoFKyXfCUoWG02INj/0yXn1vEqBpln8v+D/BcAAP//AwBQ&#10;SwECLQAUAAYACAAAACEAtoM4kv4AAADhAQAAEwAAAAAAAAAAAAAAAAAAAAAAW0NvbnRlbnRfVHlw&#10;ZXNdLnhtbFBLAQItABQABgAIAAAAIQA4/SH/1gAAAJQBAAALAAAAAAAAAAAAAAAAAC8BAABfcmVs&#10;cy8ucmVsc1BLAQItABQABgAIAAAAIQB38959uwEAAIADAAAOAAAAAAAAAAAAAAAAAC4CAABkcnMv&#10;ZTJvRG9jLnhtbFBLAQItABQABgAIAAAAIQDOd2lU3AAAAAkBAAAPAAAAAAAAAAAAAAAAABUEAABk&#10;cnMvZG93bnJldi54bWxQSwUGAAAAAAQABADzAAAAHgUAAAAA&#10;" o:allowincell="f" filled="t" strokeweight="2.1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BAEBE0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4.95pt" to="586.0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mB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kRLG0osGBxRqUqa&#10;LM3gI8OIe7sKmRwf7ZN/dPx3RF915sxG9PuwsQsmhyM7Mhapdyep5ZgIx8vZ9dUlJRwdt7Pm2+2s&#10;TKICdsz1IaYf0hmSDy3VymYhgMH2MaZcHdgxJF9Hp5VYKq2LETbrex3IFnDoy7IyGUw5C9OWDEj7&#10;enY5LdBnzvgWoy7rfxhGJXy+WpmW3pyCgPUSxHcrsCiwBErvz9iAtgfh9lpl1dZO7FbhKCiOuXR6&#10;eJL5Hb21S/brx1n8BQAA//8DAFBLAwQUAAYACAAAACEA14qAreAAAAANAQAADwAAAGRycy9kb3du&#10;cmV2LnhtbEyPwU7DMBBE70j8g7VI3KiTtkCbxqkiEIJrQw89OvHWSRPbUey2yd+zFQe47eyOZt+k&#10;29F07IKDb5wVEM8iYGgrpxqrBey/P55WwHyQVsnOWRQwoYdtdn+XykS5q93hpQiaUYj1iRRQh9An&#10;nPuqRiP9zPVo6XZ0g5GB5KC5GuSVwk3H51H0wo1sLH2oZY9vNVZtcTYC3L50+nQ6vE86/2zz9qs4&#10;rKZGiMeHMd8ACziGPzPc8AkdMmIq3dkqzzrS8es8Jq+A5XoN7Ob43ZQ0PS+WC+BZyv+3yH4AAAD/&#10;/wMAUEsBAi0AFAAGAAgAAAAhALaDOJL+AAAA4QEAABMAAAAAAAAAAAAAAAAAAAAAAFtDb250ZW50&#10;X1R5cGVzXS54bWxQSwECLQAUAAYACAAAACEAOP0h/9YAAACUAQAACwAAAAAAAAAAAAAAAAAvAQAA&#10;X3JlbHMvLnJlbHNQSwECLQAUAAYACAAAACEAqQGpgbsBAACAAwAADgAAAAAAAAAAAAAAAAAuAgAA&#10;ZHJzL2Uyb0RvYy54bWxQSwECLQAUAAYACAAAACEA14qAreAAAAANAQAADwAAAAAAAAAAAAAAAAAV&#10;BAAAZHJzL2Rvd25yZXYueG1sUEsFBgAAAAAEAAQA8wAAACI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330200</wp:posOffset>
                </wp:positionV>
                <wp:extent cx="71399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7C4DF70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6pt" to="587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gAuwEAAIADAAAOAAAAZHJzL2Uyb0RvYy54bWysU8mOGyEQvUfKPyDuMe1F4xnk9hxm4lxG&#10;iaVJPqAMtBuFTUDc7b9PgZeMk5yicEAUVfWq3itYPY7WkIOKSXvX0umkoUQ54aV2+5Z++7r5cE9J&#10;yuAkGO9US48q0cf1+3erIXA18703UkWCIC7xIbS0zzlwxpLolYU08UE5dHY+Wshoxj2TEQZEt4bN&#10;muaODT7KEL1QKeHt88lJ1xW/65TIX7ouqUxMS7G3XPdY913Z2XoFfB8h9Fqc24B/6MKCdlj0CvUM&#10;GciPqP+AslpEn3yXJ8Jb5rtOC1U5IJtp8xub1x6CqlxQnBSuMqX/Bys+H7aRaNnSOSUOLI6oViXz&#10;Is0QEseIJ7eNhZwY3Wt48eJ7Qh+7cRYjhVPY2EVbwpEdGavUx6vUasxE4OVyOn94WOBEBPoWy7ta&#10;jgG/5IaY8iflLSmHlhrtihDA4fCScqkO/BJSrpM3Wm60MdWI+92TieQAOPRNXYUMptyEGUeGls6W&#10;i/m0Qt8401uMpq6/YVid8fkabVt6fw0C3iuQH53EosAzaHM6YwPGnYU7aVVU23l53MaLoDjm2un5&#10;SZZ39Nau2b8+zvonAAAA//8DAFBLAwQUAAYACAAAACEApqAsX90AAAAJAQAADwAAAGRycy9kb3du&#10;cmV2LnhtbEyPwW7CMBBE75X4B2uReisOlFIIcVBEVbXXBg4cnXjrhMTrKDaQ/H2NemiPOzOafZPs&#10;BtOyK/autiRgPouAIZVW1aQFHA/vT2tgzktSsrWEAkZ0sEsnD4mMlb3RF15zr1koIRdLAZX3Xcy5&#10;Kys00s1shxS8b9sb6cPZa656eQvlpuWLKFpxI2sKHyrZ4b7CsskvRoA9Flafz6e3UWcfTdZ85qf1&#10;WAvxOB2yLTCPg/8Lwx0/oEMamAp7IeVYK2C52YSkgJdFmHT356/LZ2DFr8LThP9fkP4AAAD//wMA&#10;UEsBAi0AFAAGAAgAAAAhALaDOJL+AAAA4QEAABMAAAAAAAAAAAAAAAAAAAAAAFtDb250ZW50X1R5&#10;cGVzXS54bWxQSwECLQAUAAYACAAAACEAOP0h/9YAAACUAQAACwAAAAAAAAAAAAAAAAAvAQAAX3Jl&#10;bHMvLnJlbHNQSwECLQAUAAYACAAAACEAUgboALsBAACAAwAADgAAAAAAAAAAAAAAAAAuAgAAZHJz&#10;L2Uyb0RvYy54bWxQSwECLQAUAAYACAAAACEApqAsX90AAAAJAQAADwAAAAAAAAAAAAAAAAAVBAAA&#10;ZHJzL2Rvd25yZXYueG1sUEsFBgAAAAAEAAQA8wAAAB8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358140</wp:posOffset>
                </wp:positionV>
                <wp:extent cx="706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FEC153C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2pt" to="584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FjuQEAAH8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M84cWLqiciqb&#10;ZWuGgA0hHtw6ZnFi757Dkxe/kGrVRTEnGEbYvos2w0kd2xerD2er1T4xQYs39Xx+N/3MmaDa7GZ+&#10;nY+roDntDRHTV+Uty5OWG+2yEdDA7gnTCD1B8jJ6o+VKG1OSuN08mMh2QJe+KuPIfgEzjg0tv5vO&#10;rgvzRQ1fU9Rl/I/C6kSv12jb8tszCJpegfziJLUJTQJtxjmpM+7o22hVNm3j5WEdT37SLRcbji8y&#10;P6PXedn98m+WfwAAAP//AwBQSwMEFAAGAAgAAAAhAFjg+2feAAAACQEAAA8AAABkcnMvZG93bnJl&#10;di54bWxMj8FqwzAQRO+B/IPYQm+JHFO7wbUc0kAvpVCSFnqVra1tKq0cSYmdv69CD81p2Z1h9k25&#10;mYxmZ3S+tyRgtUyAITVW9dQK+Px4WayB+SBJSW0JBVzQw6aaz0pZKDvSHs+H0LIYQr6QAroQhoJz&#10;33RopF/aASlq39YZGeLqWq6cHGO40TxNkpwb2VP80MkBdx02P4eTEfBY6136/nV04TLs36Y+fX22&#10;41GI+7tp+wQs4BT+zXDFj+hQRabankh5pgVkWR6dceYPwK76Kl9nwOq/C69Kftug+gUAAP//AwBQ&#10;SwECLQAUAAYACAAAACEAtoM4kv4AAADhAQAAEwAAAAAAAAAAAAAAAAAAAAAAW0NvbnRlbnRfVHlw&#10;ZXNdLnhtbFBLAQItABQABgAIAAAAIQA4/SH/1gAAAJQBAAALAAAAAAAAAAAAAAAAAC8BAABfcmVs&#10;cy8ucmVsc1BLAQItABQABgAIAAAAIQA8qEFjuQEAAH8DAAAOAAAAAAAAAAAAAAAAAC4CAABkcnMv&#10;ZTJvRG9jLnhtbFBLAQItABQABgAIAAAAIQBY4Ptn3gAAAAkBAAAPAAAAAAAAAAAAAAAAABMEAABk&#10;cnMvZG93bnJldi54bWxQSwUGAAAAAAQABADzAAAAHgUAAAAA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F1C1278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27.8pt" to="28.2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4nuQEAAH8DAAAOAAAAZHJzL2Uyb0RvYy54bWysU8tuGyEU3VfqPyD29YztOE2Qx1kkdTdR&#10;ayntB1zz8KDyElDP+O97wY/EbVdVWSAu93LOPQdYPozWkL2MSXvX0emkpUQ67oV2u45+/7b+cEdJ&#10;yuAEGO9kRw8y0YfV+3fLITA58703QkaCIC6xIXS0zzmwpkm8lxbSxAfpMKl8tJAxjLtGRBgQ3Zpm&#10;1ra3zeCjCNFzmRLuPh2TdFXxlZI8f1UqyUxMR7G3XOdY522Zm9US2C5C6DU/tQH/0IUF7ZD0AvUE&#10;GcjPqP+AsppHn7zKE+5t45XSXFYNqGba/qbmpYcgqxY0J4WLTen/wfIv+00kWnR0QYkDi1dUWcmi&#10;WDOExLDi0W1iEcdH9xKePf+RMNdcJUuQwrFsVNGWclRHxmr14WK1HDPhuHnz8XZOCcfE/Xwxu59W&#10;ugbY+WyIKX+W3pKy6KjRrhgBDPbPKRd2YOeSsp280WKtjalB3G0fTSR7wEtf11HE4JGrMuPIgPTT&#10;m3lFvsqltxBtHX+DsDrj6zXadvTuUgSslyA+OYGcwDJoc1wjv3En345WFdO2Xhw28ewn3nJt9PQi&#10;yzN6G9fTr/9m9QsAAP//AwBQSwMEFAAGAAgAAAAhACK6D0PdAAAACQEAAA8AAABkcnMvZG93bnJl&#10;di54bWxMj0FLw0AQhe+C/2EZwZvdGEwsaTZFC15EkFbB6yY7TYK7s2l226T/3tGLPQ2P9/HmvXI9&#10;OytOOIbek4L7RQICqfGmp1bB58fL3RJEiJqMtp5QwRkDrKvrq1IXxk+0xdMutoJDKBRaQRfjUEgZ&#10;mg6dDgs/ILG396PTkeXYSjPqicOdlWmS5NLpnvhDpwfcdNh8745OwWNtN+n712GM52H7Nvfp67Of&#10;Dkrd3sxPKxAR5/gPw299rg4Vd6r9kUwQVkGWPzDJN8tBsP+na+aydJmBrEp5uaD6AQAA//8DAFBL&#10;AQItABQABgAIAAAAIQC2gziS/gAAAOEBAAATAAAAAAAAAAAAAAAAAAAAAABbQ29udGVudF9UeXBl&#10;c10ueG1sUEsBAi0AFAAGAAgAAAAhADj9If/WAAAAlAEAAAsAAAAAAAAAAAAAAAAALwEAAF9yZWxz&#10;Ly5yZWxzUEsBAi0AFAAGAAgAAAAhALhdDie5AQAAfwMAAA4AAAAAAAAAAAAAAAAALgIAAGRycy9l&#10;Mm9Eb2MueG1sUEsBAi0AFAAGAAgAAAAhACK6D0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9701530</wp:posOffset>
                </wp:positionV>
                <wp:extent cx="7066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9A205A9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9pt" to="584.2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bTuQEAAH8DAAAOAAAAZHJzL2Uyb0RvYy54bWysU01vEzEQvSPxHyzfyW5K2LarbHpoCZcK&#10;IhV+wMT2Zi38JY/JJv+esTcJDXBC+DDyeJ6f5z3by4eDNWyvImrvOj6f1ZwpJ7zUbtfxb1/X7+44&#10;wwROgvFOdfyokD+s3r5ZjqFVN37wRqrIiMRhO4aODymFtqpQDMoCznxQjoq9jxYSpXFXyQgjsVtT&#10;3dR1U40+yhC9UIi0+jQV+arw970S6Uvfo0rMdJx6SyXGErc5VqsltLsIYdDi1Ab8QxcWtKNDL1RP&#10;kID9iPoPKqtF9Oj7NBPeVr7vtVBFA6mZ17+peRkgqKKFzMFwsQn/H634vN9EpmXHG84cWLqicipr&#10;sjVjwJYQj24TszhxcC/h2YvvSLXqqpgTDBPs0Eeb4aSOHYrVx4vV6pCYoMXbumnu5x84E1Rb3Dbv&#10;83EVtOe9IWL6pLxledJxo102AlrYP2OaoGdIXkZvtFxrY0oSd9tHE9ke6NLXZZzYr2DGsbHj9/PF&#10;ojBf1fA1RV3G3yisTvR6jbYdv7uAoB0UyI9OUpvQJtBmmpM6406+TVZl07ZeHjfx7CfdcrHh9CLz&#10;M3qdl92//s3qJwAAAP//AwBQSwMEFAAGAAgAAAAhALhRqbHdAAAADQEAAA8AAABkcnMvZG93bnJl&#10;di54bWxMjz1PwzAQhnck/oN1SCyIOqmaUIU4FUWCFQgsbG58dSLss2W7bfj3uAOC8d579H60m9ka&#10;dsQQJ0cCykUBDGlwaiIt4OP96XYNLCZJShpHKOAbI2y6y4tWNsqd6A2PfdIsm1BspIAxJd9wHocR&#10;rYwL55Hyb++ClSmfQXMV5CmbW8OXRVFzKyfKCaP0+Dji8NUfrAD/ElYrHz5vts+mjP12r7VTr0Jc&#10;X80P98ASzukPhnP9XB263GnnDqQiMwKqqs5k1qvlXd5wJsp6XQHb/Wq8a/n/Fd0PAAAA//8DAFBL&#10;AQItABQABgAIAAAAIQC2gziS/gAAAOEBAAATAAAAAAAAAAAAAAAAAAAAAABbQ29udGVudF9UeXBl&#10;c10ueG1sUEsBAi0AFAAGAAgAAAAhADj9If/WAAAAlAEAAAsAAAAAAAAAAAAAAAAALwEAAF9yZWxz&#10;Ly5yZWxzUEsBAi0AFAAGAAgAAAAhAIzn1tO5AQAAfwMAAA4AAAAAAAAAAAAAAAAALgIAAGRycy9l&#10;Mm9Eb2MueG1sUEsBAi0AFAAGAAgAAAAhALhRqbHdAAAADQEAAA8AAAAAAAAAAAAAAAAAEw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7415530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D1A864C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9pt,27.8pt" to="583.9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mXuQEAAH8DAAAOAAAAZHJzL2Uyb0RvYy54bWysU01vGyEQvVfqf0Dc6107TpysvM4hqXuJ&#10;Wktpf8AYWC8qX2Ko1/73HVjbjdueqnJADPN4M+8By8eDNWyvImrvWj6d1JwpJ7zUbtfyb1/XH+45&#10;wwROgvFOtfyokD+u3r9bDqFRM997I1VkROKwGULL+5RCU1UoemUBJz4oR8nORwuJwrirZISB2K2p&#10;ZnV9Vw0+yhC9UIi0+zwm+arwd50S6UvXoUrMtJx6S2WOZd7muVotodlFCL0WpzbgH7qwoB0VvVA9&#10;QwL2I+o/qKwW0aPv0kR4W/mu00IVDaRmWv+m5rWHoIoWMgfDxSb8f7Ti834TmZYtX3DmwNIVlaps&#10;ka0ZAjaEeHKbmMWJg3sNL158R8pVV8kcYBhhhy7aDCd17FCsPl6sVofEBG3OF3c3nAlKPNzczh6m&#10;t7lcBc35bIiYPilvWV603GiXjYAG9i+YRugZkrfRGy3X2pgSxN32yUS2B7r0dRkn9iuYcWyg8tP5&#10;vDBf5fAtRV3G3yisTvR6jbYtv7+AoOkVyI9OUpvQJNBmXJM6406+jVZl07ZeHjfx7CfdcrHh9CLz&#10;M3obl9O//s3qJwAAAP//AwBQSwMEFAAGAAgAAAAhACy5p4/eAAAADQEAAA8AAABkcnMvZG93bnJl&#10;di54bWxMj81OwzAQhO9IvIO1SFwQdVI1oQpxKooEVyBw4ebGWyfCf7LdNrw9W3GA287uaPabdjNb&#10;w44Y0+SdgHJRAEM3eDU5LeDj/el2DSxl6ZQ03qGAb0yw6S4vWtkof3JveOyzZhTiUiMFjDmHhvM0&#10;jGhlWviAjm57H63MJKPmKsoThVvDl0VRcysnRx9GGfBxxOGrP1gB4SWuViF+3myfTZn67V5rr16F&#10;uL6aH+6BZZzznxnO+IQOHTHt/MGpxAzpsr4j9iygqmpgZ8fvZkdTtVxXwLuW/2/R/QAAAP//AwBQ&#10;SwECLQAUAAYACAAAACEAtoM4kv4AAADhAQAAEwAAAAAAAAAAAAAAAAAAAAAAW0NvbnRlbnRfVHlw&#10;ZXNdLnhtbFBLAQItABQABgAIAAAAIQA4/SH/1gAAAJQBAAALAAAAAAAAAAAAAAAAAC8BAABfcmVs&#10;cy8ucmVsc1BLAQItABQABgAIAAAAIQAIEpmXuQEAAH8DAAAOAAAAAAAAAAAAAAAAAC4CAABkcnMv&#10;ZTJvRG9jLnhtbFBLAQItABQABgAIAAAAIQAsuaeP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E26C09"/>
          <w:sz w:val="41"/>
          <w:szCs w:val="41"/>
        </w:rPr>
        <w:t>RANI CHANNAMMA UNIVERSITY</w:t>
      </w:r>
      <w:r>
        <w:rPr>
          <w:rFonts w:eastAsia="Times New Roman"/>
          <w:b/>
          <w:bCs/>
          <w:color w:val="000000"/>
          <w:sz w:val="41"/>
          <w:szCs w:val="41"/>
        </w:rPr>
        <w:t>,</w:t>
      </w:r>
    </w:p>
    <w:p w:rsidR="00B13966" w:rsidRDefault="00B13966">
      <w:pPr>
        <w:spacing w:line="233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Vidyasangama, PB-NH-4, Bhutaramanahatti,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BELAGAVI – 591 156</w:t>
      </w:r>
    </w:p>
    <w:p w:rsidR="00B13966" w:rsidRDefault="00B13966">
      <w:pPr>
        <w:spacing w:line="20" w:lineRule="exact"/>
        <w:rPr>
          <w:sz w:val="24"/>
          <w:szCs w:val="24"/>
        </w:rPr>
      </w:pPr>
    </w:p>
    <w:p w:rsidR="00B13966" w:rsidRDefault="00B75793">
      <w:pPr>
        <w:spacing w:line="200" w:lineRule="exact"/>
        <w:rPr>
          <w:sz w:val="24"/>
          <w:szCs w:val="24"/>
        </w:rPr>
      </w:pPr>
      <w:bookmarkStart w:id="1" w:name="_GoBack"/>
      <w:bookmarkEnd w:id="1"/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0800" behindDoc="1" locked="0" layoutInCell="0" allowOverlap="1" wp14:anchorId="1BEC4675" wp14:editId="5257B19F">
            <wp:simplePos x="0" y="0"/>
            <wp:positionH relativeFrom="column">
              <wp:posOffset>2274629</wp:posOffset>
            </wp:positionH>
            <wp:positionV relativeFrom="paragraph">
              <wp:posOffset>116205</wp:posOffset>
            </wp:positionV>
            <wp:extent cx="1575435" cy="1272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39" w:lineRule="exact"/>
        <w:rPr>
          <w:sz w:val="24"/>
          <w:szCs w:val="24"/>
        </w:rPr>
      </w:pPr>
    </w:p>
    <w:p w:rsidR="00DF1BAE" w:rsidRDefault="00564317" w:rsidP="00F600EA">
      <w:pPr>
        <w:spacing w:line="295" w:lineRule="auto"/>
        <w:ind w:right="4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 the Rani Channamma University,</w:t>
      </w:r>
      <w:r w:rsidR="00DF1BAE">
        <w:rPr>
          <w:rFonts w:eastAsia="Times New Roman"/>
          <w:b/>
          <w:bCs/>
          <w:sz w:val="28"/>
          <w:szCs w:val="28"/>
        </w:rPr>
        <w:t xml:space="preserve"> Belagavi in partial fulfilment</w:t>
      </w:r>
    </w:p>
    <w:p w:rsidR="00B13966" w:rsidRDefault="00564317" w:rsidP="00DF1BAE">
      <w:pPr>
        <w:spacing w:line="295" w:lineRule="auto"/>
        <w:ind w:right="360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requirement for the award of the degree of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BA7D11">
      <w:pPr>
        <w:ind w:right="82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MASTER OF COMPUTER APPICATION</w:t>
      </w:r>
    </w:p>
    <w:p w:rsidR="00B13966" w:rsidRDefault="00B13966">
      <w:pPr>
        <w:spacing w:line="88" w:lineRule="exact"/>
        <w:rPr>
          <w:sz w:val="24"/>
          <w:szCs w:val="24"/>
        </w:rPr>
      </w:pPr>
    </w:p>
    <w:p w:rsidR="00B13966" w:rsidRDefault="00564317" w:rsidP="00BA7D11">
      <w:pPr>
        <w:ind w:right="104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2019-20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9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Title of the Project</w:t>
      </w:r>
    </w:p>
    <w:p w:rsidR="00B13966" w:rsidRDefault="00B13966">
      <w:pPr>
        <w:spacing w:line="278" w:lineRule="exact"/>
        <w:rPr>
          <w:sz w:val="24"/>
          <w:szCs w:val="24"/>
        </w:rPr>
      </w:pPr>
    </w:p>
    <w:p w:rsidR="00B13966" w:rsidRDefault="00805D91" w:rsidP="00805D91">
      <w:pPr>
        <w:ind w:left="3600" w:right="-219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 xml:space="preserve">   </w:t>
      </w:r>
      <w:r w:rsidR="00564317">
        <w:rPr>
          <w:rFonts w:eastAsia="Times New Roman"/>
          <w:b/>
          <w:bCs/>
          <w:color w:val="943734"/>
          <w:sz w:val="28"/>
          <w:szCs w:val="28"/>
        </w:rPr>
        <w:t>“</w:t>
      </w:r>
      <w:r>
        <w:rPr>
          <w:rFonts w:eastAsia="Times New Roman"/>
          <w:b/>
          <w:bCs/>
          <w:color w:val="943734"/>
          <w:sz w:val="28"/>
          <w:szCs w:val="28"/>
        </w:rPr>
        <w:t>Stay-Befikar</w:t>
      </w:r>
      <w:r w:rsidR="00564317">
        <w:rPr>
          <w:rFonts w:eastAsia="Times New Roman"/>
          <w:b/>
          <w:bCs/>
          <w:color w:val="943734"/>
          <w:sz w:val="28"/>
          <w:szCs w:val="28"/>
        </w:rPr>
        <w:t>”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84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E26C09"/>
          <w:sz w:val="28"/>
          <w:szCs w:val="28"/>
          <w:u w:val="single"/>
        </w:rPr>
        <w:t>Submitted by</w:t>
      </w:r>
    </w:p>
    <w:p w:rsidR="00B13966" w:rsidRDefault="00B13966">
      <w:pPr>
        <w:spacing w:line="319" w:lineRule="exact"/>
        <w:rPr>
          <w:sz w:val="24"/>
          <w:szCs w:val="24"/>
        </w:rPr>
      </w:pPr>
    </w:p>
    <w:p w:rsidR="00B13966" w:rsidRDefault="00983AB6" w:rsidP="00EC112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Mr</w:t>
      </w:r>
      <w:r w:rsidR="00564317">
        <w:rPr>
          <w:rFonts w:eastAsia="Times New Roman"/>
          <w:b/>
          <w:bCs/>
          <w:color w:val="00AFEF"/>
          <w:sz w:val="28"/>
          <w:szCs w:val="28"/>
        </w:rPr>
        <w:t xml:space="preserve">. </w:t>
      </w:r>
      <w:r w:rsidR="00805D91">
        <w:rPr>
          <w:rFonts w:eastAsia="Times New Roman"/>
          <w:b/>
          <w:bCs/>
          <w:color w:val="00AFEF"/>
          <w:sz w:val="28"/>
          <w:szCs w:val="28"/>
        </w:rPr>
        <w:t>Vinayak M. Zutti.</w:t>
      </w:r>
    </w:p>
    <w:p w:rsidR="00B13966" w:rsidRDefault="00B13966">
      <w:pPr>
        <w:spacing w:line="367" w:lineRule="exact"/>
        <w:rPr>
          <w:sz w:val="24"/>
          <w:szCs w:val="24"/>
        </w:rPr>
      </w:pPr>
    </w:p>
    <w:p w:rsidR="00B13966" w:rsidRDefault="00ED7FFE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Reg No: CA172</w:t>
      </w:r>
      <w:r w:rsidR="00805D91">
        <w:rPr>
          <w:rFonts w:eastAsia="Times New Roman"/>
          <w:b/>
          <w:bCs/>
          <w:sz w:val="28"/>
          <w:szCs w:val="28"/>
        </w:rPr>
        <w:t>008</w:t>
      </w:r>
    </w:p>
    <w:p w:rsidR="00B13966" w:rsidRDefault="00B13966">
      <w:pPr>
        <w:spacing w:line="357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rFonts w:eastAsia="Times New Roman"/>
          <w:b/>
          <w:bCs/>
          <w:color w:val="943734"/>
          <w:sz w:val="28"/>
          <w:szCs w:val="28"/>
        </w:rPr>
      </w:pPr>
      <w:r>
        <w:rPr>
          <w:rFonts w:eastAsia="Times New Roman"/>
          <w:b/>
          <w:bCs/>
          <w:color w:val="943734"/>
          <w:sz w:val="28"/>
          <w:szCs w:val="28"/>
        </w:rPr>
        <w:t>Carried out under</w:t>
      </w:r>
      <w:r w:rsidR="00EF2D24">
        <w:rPr>
          <w:rFonts w:eastAsia="Times New Roman"/>
          <w:b/>
          <w:bCs/>
          <w:color w:val="943734"/>
          <w:sz w:val="28"/>
          <w:szCs w:val="28"/>
        </w:rPr>
        <w:t xml:space="preserve"> t</w:t>
      </w:r>
      <w:r w:rsidR="004741C6">
        <w:rPr>
          <w:rFonts w:eastAsia="Times New Roman"/>
          <w:b/>
          <w:bCs/>
          <w:color w:val="943734"/>
          <w:sz w:val="28"/>
          <w:szCs w:val="28"/>
        </w:rPr>
        <w:t>he</w:t>
      </w:r>
      <w:r>
        <w:rPr>
          <w:rFonts w:eastAsia="Times New Roman"/>
          <w:b/>
          <w:bCs/>
          <w:color w:val="943734"/>
          <w:sz w:val="28"/>
          <w:szCs w:val="28"/>
        </w:rPr>
        <w:t xml:space="preserve"> guidance of</w:t>
      </w:r>
    </w:p>
    <w:p w:rsidR="00EF2D24" w:rsidRDefault="00EF2D24" w:rsidP="00EC1126">
      <w:pPr>
        <w:jc w:val="center"/>
        <w:rPr>
          <w:sz w:val="20"/>
          <w:szCs w:val="20"/>
        </w:rPr>
      </w:pP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766179">
      <w:pPr>
        <w:tabs>
          <w:tab w:val="left" w:pos="6440"/>
        </w:tabs>
        <w:rPr>
          <w:sz w:val="20"/>
          <w:szCs w:val="20"/>
        </w:rPr>
      </w:pPr>
      <w:r>
        <w:rPr>
          <w:rFonts w:eastAsia="Times New Roman"/>
        </w:rPr>
        <w:t>Dr</w:t>
      </w:r>
      <w:r w:rsidR="00564317">
        <w:rPr>
          <w:rFonts w:eastAsia="Times New Roman"/>
        </w:rPr>
        <w:t>.</w:t>
      </w:r>
      <w:r w:rsidR="00805D91">
        <w:rPr>
          <w:rFonts w:eastAsia="Times New Roman"/>
        </w:rPr>
        <w:t>Shivanand Gornale</w:t>
      </w:r>
      <w:r w:rsidR="00564317">
        <w:rPr>
          <w:sz w:val="20"/>
          <w:szCs w:val="20"/>
        </w:rPr>
        <w:tab/>
      </w:r>
      <w:r w:rsidR="00BB51B7">
        <w:rPr>
          <w:sz w:val="20"/>
          <w:szCs w:val="20"/>
        </w:rPr>
        <w:tab/>
      </w:r>
      <w:r w:rsidR="00BB51B7">
        <w:rPr>
          <w:sz w:val="20"/>
          <w:szCs w:val="20"/>
        </w:rPr>
        <w:tab/>
      </w:r>
      <w:r w:rsidR="00564317">
        <w:rPr>
          <w:rFonts w:eastAsia="Times New Roman"/>
          <w:sz w:val="21"/>
          <w:szCs w:val="21"/>
        </w:rPr>
        <w:t xml:space="preserve">Mr. </w:t>
      </w:r>
      <w:r w:rsidR="00BB51B7">
        <w:rPr>
          <w:rFonts w:eastAsia="Times New Roman"/>
          <w:sz w:val="21"/>
          <w:szCs w:val="21"/>
        </w:rPr>
        <w:t>Rizwan Kumnali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90" w:lineRule="exact"/>
        <w:rPr>
          <w:sz w:val="24"/>
          <w:szCs w:val="24"/>
        </w:rPr>
      </w:pPr>
    </w:p>
    <w:p w:rsidR="00EF2D24" w:rsidRDefault="00EF2D24">
      <w:pPr>
        <w:spacing w:line="290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Department of Computer Science</w:t>
      </w:r>
    </w:p>
    <w:p w:rsidR="00B13966" w:rsidRDefault="00B13966">
      <w:pPr>
        <w:spacing w:line="156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School of Mathematics and Computing Sciences</w:t>
      </w:r>
    </w:p>
    <w:p w:rsidR="00B13966" w:rsidRDefault="000A3FC6" w:rsidP="00EC1126">
      <w:pPr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 xml:space="preserve">2019 - </w:t>
      </w:r>
      <w:r w:rsidR="00EC1126">
        <w:rPr>
          <w:rFonts w:eastAsia="Times New Roman"/>
          <w:b/>
          <w:bCs/>
          <w:color w:val="4AACC5"/>
          <w:sz w:val="28"/>
          <w:szCs w:val="28"/>
        </w:rPr>
        <w:t>20</w:t>
      </w:r>
    </w:p>
    <w:p w:rsidR="00B13966" w:rsidRDefault="005643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618490</wp:posOffset>
                </wp:positionV>
                <wp:extent cx="7139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9DE6CB9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7pt" to="526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tsugEAAIADAAAOAAAAZHJzL2Uyb0RvYy54bWysU01vGjEQvVfqf7B8L7tAGsKKJYek9BK1&#10;SGl/wOAP1qq/ZLvs8u879gIJbU9RfBh5PM/P857t1f1gNDmIEJWzLZ1OakqEZY4ru2/pzx+bT3eU&#10;xASWg3ZWtPQoIr1ff/yw6n0jZq5zmotAkMTGpvct7VLyTVVF1gkDceK8sFiULhhImIZ9xQP0yG50&#10;Navr26p3gfvgmIgRVx/HIl0XfikFS9+ljCIR3VLsLZUYStzlWK1X0OwD+E6xUxvwhi4MKIuHXqge&#10;IQH5HdQ/VEax4KKTacKcqZyUiomiAdVM67/UPHfgRdGC5kR/sSm+Hy37dtgGonhLl5RYMHhF5VSy&#10;zNb0PjaIeLDbkMWxwT77J8d+RaxVV8WcRD/CBhlMhqM6MhSrjxerxZAIw8XFdL6c158pYVi7WdzO&#10;83EVNOe9PsT0VThD8qSlWtlsBDRweIpphJ4heTk6rfhGaV2SsN896EAOgJe+KePEfgXTlvQtnS1u&#10;5tNCfVWMrznqMv7HYVTC56uVaendBQRNJ4B/sRz7hCaB0uMc5Wl7Mm70Kru2c/y4DWdD8ZqLD6cn&#10;md/R67zsfvk46z8AAAD//wMAUEsDBBQABgAIAAAAIQDpvv0E3gAAAAoBAAAPAAAAZHJzL2Rvd25y&#10;ZXYueG1sTI/NbsIwEITvlXgHa5F6A4f0B5rGQRFV1V5JOXB04q0TEq+j2EDy9jXqoT3Ozmj2m3Q7&#10;mo5dcHCNJQGrZQQMqbKqIS3g8PW+2ABzXpKSnSUUMKGDbTa7S2Wi7JX2eCm8ZqGEXCIF1N73Ceeu&#10;qtFIt7Q9UvC+7WCkD3LQXA3yGspNx+MoeuZGNhQ+1LLHXY1VW5yNAHsorT6djm+Tzj/avP0sjpup&#10;EeJ+PuavwDyO/i8MN/yADllgKu2ZlGOdgMU6Dlu8gJf1I7BbIHqKH4CVvxeepfz/hOwHAAD//wMA&#10;UEsBAi0AFAAGAAgAAAAhALaDOJL+AAAA4QEAABMAAAAAAAAAAAAAAAAAAAAAAFtDb250ZW50X1R5&#10;cGVzXS54bWxQSwECLQAUAAYACAAAACEAOP0h/9YAAACUAQAACwAAAAAAAAAAAAAAAAAvAQAAX3Jl&#10;bHMvLnJlbHNQSwECLQAUAAYACAAAACEA/yNLbLoBAACAAwAADgAAAAAAAAAAAAAAAAAuAgAAZHJz&#10;L2Uyb0RvYy54bWxQSwECLQAUAAYACAAAACEA6b79BN4AAAAKAQAADwAAAAAAAAAAAAAAAAAU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sectPr w:rsidR="00B13966">
      <w:pgSz w:w="12240" w:h="15840"/>
      <w:pgMar w:top="1436" w:right="1440" w:bottom="928" w:left="122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6"/>
    <w:rsid w:val="000A3FC6"/>
    <w:rsid w:val="000C33F6"/>
    <w:rsid w:val="004741C6"/>
    <w:rsid w:val="00564317"/>
    <w:rsid w:val="00766179"/>
    <w:rsid w:val="00805D91"/>
    <w:rsid w:val="00983AB6"/>
    <w:rsid w:val="00A71AAB"/>
    <w:rsid w:val="00AE3F29"/>
    <w:rsid w:val="00B13966"/>
    <w:rsid w:val="00B75793"/>
    <w:rsid w:val="00B826FC"/>
    <w:rsid w:val="00BA7D11"/>
    <w:rsid w:val="00BB51B7"/>
    <w:rsid w:val="00DF1BAE"/>
    <w:rsid w:val="00EC1126"/>
    <w:rsid w:val="00ED7FFE"/>
    <w:rsid w:val="00EF2D24"/>
    <w:rsid w:val="00F1171F"/>
    <w:rsid w:val="00F600EA"/>
    <w:rsid w:val="00FA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vinoo</cp:lastModifiedBy>
  <cp:revision>21</cp:revision>
  <cp:lastPrinted>2020-08-28T08:11:00Z</cp:lastPrinted>
  <dcterms:created xsi:type="dcterms:W3CDTF">2020-06-05T20:03:00Z</dcterms:created>
  <dcterms:modified xsi:type="dcterms:W3CDTF">2020-08-28T08:11:00Z</dcterms:modified>
</cp:coreProperties>
</file>