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8AAD" w14:textId="546CF5DF" w:rsidR="00B624B3" w:rsidRPr="007E6AB3" w:rsidRDefault="00B624B3" w:rsidP="007E6AB3">
      <w:pPr>
        <w:jc w:val="center"/>
        <w:rPr>
          <w:b/>
          <w:bCs/>
          <w:lang w:val="en-GB"/>
        </w:rPr>
      </w:pPr>
      <w:r w:rsidRPr="007E6AB3">
        <w:rPr>
          <w:b/>
          <w:bCs/>
          <w:lang w:val="en-GB"/>
        </w:rPr>
        <w:t>CS 5050 Advanced Algorithms</w:t>
      </w:r>
    </w:p>
    <w:p w14:paraId="1EC381A1" w14:textId="732158BB" w:rsidR="00142714" w:rsidRPr="007E6AB3" w:rsidRDefault="00B624B3" w:rsidP="007E6AB3">
      <w:pPr>
        <w:jc w:val="center"/>
        <w:rPr>
          <w:b/>
          <w:bCs/>
          <w:lang w:val="en-GB"/>
        </w:rPr>
      </w:pPr>
      <w:r w:rsidRPr="007E6AB3">
        <w:rPr>
          <w:b/>
          <w:bCs/>
          <w:lang w:val="en-GB"/>
        </w:rPr>
        <w:t xml:space="preserve">Assignment </w:t>
      </w:r>
      <w:r w:rsidR="00EC4263" w:rsidRPr="007E6AB3">
        <w:rPr>
          <w:b/>
          <w:bCs/>
          <w:lang w:val="en-GB"/>
        </w:rPr>
        <w:t>1:</w:t>
      </w:r>
      <w:r w:rsidRPr="007E6AB3">
        <w:rPr>
          <w:b/>
          <w:bCs/>
          <w:lang w:val="en-GB"/>
        </w:rPr>
        <w:t xml:space="preserve"> </w:t>
      </w:r>
      <w:r w:rsidR="007E6AB3">
        <w:rPr>
          <w:b/>
          <w:bCs/>
          <w:lang w:val="en-GB"/>
        </w:rPr>
        <w:t xml:space="preserve"> </w:t>
      </w:r>
      <w:r w:rsidRPr="007E6AB3">
        <w:rPr>
          <w:b/>
          <w:bCs/>
          <w:lang w:val="en-GB"/>
        </w:rPr>
        <w:t>Shubham Swami – A02315672</w:t>
      </w:r>
    </w:p>
    <w:p w14:paraId="404335C6" w14:textId="3C12EE1D" w:rsidR="00B624B3" w:rsidRDefault="00B624B3">
      <w:pPr>
        <w:rPr>
          <w:lang w:val="en-GB"/>
        </w:rPr>
      </w:pPr>
      <w:r>
        <w:rPr>
          <w:lang w:val="en-GB"/>
        </w:rPr>
        <w:t>Win Function:</w:t>
      </w:r>
    </w:p>
    <w:p w14:paraId="0524FF8B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624B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win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624B3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-&gt; </w:t>
      </w:r>
      <w:r w:rsidRPr="00B624B3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bool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76C2B58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B624B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== </w:t>
      </w:r>
      <w:r w:rsidRPr="00B624B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BC7C37C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r w:rsidRPr="00B624B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624B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09A330E9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B624B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&lt; </w:t>
      </w:r>
      <w:r w:rsidRPr="00B624B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11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4980B59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r w:rsidRPr="00B624B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624B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67F831B7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</w:p>
    <w:p w14:paraId="37983843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result = </w:t>
      </w:r>
      <w:r w:rsidRPr="00B624B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65B322B4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4472E5B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B624B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624B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B624B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624B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624B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11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9CA202A" w14:textId="77777777" w:rsidR="00B624B3" w:rsidRP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result &amp;= win(n-</w:t>
      </w:r>
      <w:proofErr w:type="spellStart"/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A40D38F" w14:textId="7C900F8F" w:rsidR="00B624B3" w:rsidRDefault="00B624B3" w:rsidP="00B624B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B624B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624B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B624B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result</w:t>
      </w:r>
    </w:p>
    <w:p w14:paraId="15BFC4E0" w14:textId="5E7509B9" w:rsidR="00EC4263" w:rsidRDefault="00EC4263" w:rsidP="00B624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EC4263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Graphs: </w:t>
      </w:r>
    </w:p>
    <w:p w14:paraId="4B02E502" w14:textId="77777777" w:rsidR="00EC4263" w:rsidRDefault="00EC4263" w:rsidP="00B624B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IN" w:eastAsia="en-IN"/>
        </w:rPr>
      </w:pPr>
    </w:p>
    <w:p w14:paraId="186B07AE" w14:textId="3A07DE56" w:rsidR="00EC4263" w:rsidRDefault="00EC4263" w:rsidP="00EC4263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>
        <w:rPr>
          <w:rFonts w:eastAsia="Times New Roman" w:cstheme="minorHAnsi"/>
          <w:color w:val="000000"/>
          <w:sz w:val="21"/>
          <w:szCs w:val="21"/>
          <w:lang w:val="en-IN" w:eastAsia="en-IN"/>
        </w:rPr>
        <w:t>Y-scale = ‘log’</w:t>
      </w:r>
    </w:p>
    <w:p w14:paraId="492555E1" w14:textId="77777777" w:rsidR="0075729F" w:rsidRDefault="0075729F" w:rsidP="0075729F">
      <w:pPr>
        <w:pStyle w:val="HTMLPreformatted"/>
        <w:ind w:left="720"/>
      </w:pPr>
      <w:r>
        <w:t>time = 0.000002 1.922 ^ n</w:t>
      </w:r>
    </w:p>
    <w:p w14:paraId="5AE94C14" w14:textId="77777777" w:rsidR="0075729F" w:rsidRPr="00EC4263" w:rsidRDefault="0075729F" w:rsidP="0075729F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IN" w:eastAsia="en-IN"/>
        </w:rPr>
      </w:pPr>
    </w:p>
    <w:p w14:paraId="6400E8CB" w14:textId="49185FA8" w:rsidR="00B624B3" w:rsidRDefault="00EC4263" w:rsidP="00B624B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53F37BE4" wp14:editId="1FB4CF40">
            <wp:extent cx="5943600" cy="333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9961" w14:textId="627B06E9" w:rsidR="00EC4263" w:rsidRDefault="00EC4263" w:rsidP="00B624B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4C50F55" w14:textId="36E9FEEE" w:rsidR="00EC4263" w:rsidRDefault="00EC4263" w:rsidP="00B624B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8120F00" w14:textId="37D620C8" w:rsidR="00EC4263" w:rsidRDefault="00EC4263" w:rsidP="00B624B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F85539C" w14:textId="227AB071" w:rsidR="00EC4263" w:rsidRDefault="00EC4263" w:rsidP="00EC4263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EC4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</w:t>
      </w:r>
      <w:r w:rsidRPr="00EC4263">
        <w:rPr>
          <w:rFonts w:eastAsia="Times New Roman" w:cstheme="minorHAnsi"/>
          <w:color w:val="000000"/>
          <w:sz w:val="21"/>
          <w:szCs w:val="21"/>
          <w:lang w:val="en-IN" w:eastAsia="en-IN"/>
        </w:rPr>
        <w:t>Y-scale = ‘l</w:t>
      </w:r>
      <w:r>
        <w:rPr>
          <w:rFonts w:eastAsia="Times New Roman" w:cstheme="minorHAnsi"/>
          <w:color w:val="000000"/>
          <w:sz w:val="21"/>
          <w:szCs w:val="21"/>
          <w:lang w:val="en-IN" w:eastAsia="en-IN"/>
        </w:rPr>
        <w:t>inear</w:t>
      </w:r>
      <w:r w:rsidRPr="00EC4263">
        <w:rPr>
          <w:rFonts w:eastAsia="Times New Roman" w:cstheme="minorHAnsi"/>
          <w:color w:val="000000"/>
          <w:sz w:val="21"/>
          <w:szCs w:val="21"/>
          <w:lang w:val="en-IN" w:eastAsia="en-IN"/>
        </w:rPr>
        <w:t>’</w:t>
      </w:r>
      <w:r w:rsidR="0075729F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</w:t>
      </w:r>
    </w:p>
    <w:p w14:paraId="38FE128C" w14:textId="474B97B5" w:rsidR="0075729F" w:rsidRPr="0075729F" w:rsidRDefault="0075729F" w:rsidP="007572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75729F">
        <w:rPr>
          <w:rFonts w:ascii="Courier New" w:eastAsia="Times New Roman" w:hAnsi="Courier New" w:cs="Courier New"/>
          <w:sz w:val="20"/>
          <w:szCs w:val="20"/>
          <w:lang w:val="en-IN" w:eastAsia="en-IN"/>
        </w:rPr>
        <w:t>time = 0.000001 1.969 ^ n</w:t>
      </w:r>
    </w:p>
    <w:p w14:paraId="57CFA781" w14:textId="77777777" w:rsidR="0075729F" w:rsidRPr="00EC4263" w:rsidRDefault="0075729F" w:rsidP="0075729F">
      <w:pPr>
        <w:pStyle w:val="ListParagraph"/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val="en-IN" w:eastAsia="en-IN"/>
        </w:rPr>
      </w:pPr>
    </w:p>
    <w:p w14:paraId="2CB471D3" w14:textId="38E59417" w:rsidR="00EC4263" w:rsidRDefault="00EC4263" w:rsidP="00EC4263">
      <w:pPr>
        <w:pStyle w:val="ListParagraph"/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</w:p>
    <w:p w14:paraId="34ABDEEB" w14:textId="5FB76FEB" w:rsidR="00EC4263" w:rsidRPr="00EC4263" w:rsidRDefault="00EC4263" w:rsidP="00EC4263">
      <w:pPr>
        <w:shd w:val="clear" w:color="auto" w:fill="FFFFFE"/>
        <w:spacing w:after="24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1B4D85A1" wp14:editId="4BCC0F5B">
            <wp:extent cx="5943600" cy="3350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A0B2" w14:textId="03C1A031" w:rsidR="00B624B3" w:rsidRDefault="00F8044E" w:rsidP="00EC4263">
      <w:pPr>
        <w:rPr>
          <w:lang w:val="en-GB"/>
        </w:rPr>
      </w:pPr>
      <w:r>
        <w:rPr>
          <w:lang w:val="en-GB"/>
        </w:rPr>
        <w:t>New base of exponential function:</w:t>
      </w:r>
    </w:p>
    <w:p w14:paraId="362B3757" w14:textId="40174A3A" w:rsidR="00F8044E" w:rsidRDefault="00F8044E" w:rsidP="00EC4263">
      <w:pPr>
        <w:rPr>
          <w:vertAlign w:val="superscript"/>
          <w:lang w:val="en-GB"/>
        </w:rPr>
      </w:pPr>
      <w:r>
        <w:rPr>
          <w:lang w:val="en-GB"/>
        </w:rPr>
        <w:t>2</w:t>
      </w:r>
      <w:r>
        <w:rPr>
          <w:vertAlign w:val="superscript"/>
          <w:lang w:val="en-GB"/>
        </w:rPr>
        <w:t xml:space="preserve">n/10 </w:t>
      </w:r>
      <w:r>
        <w:rPr>
          <w:lang w:val="en-GB"/>
        </w:rPr>
        <w:t>&lt; f(n) &lt; 2</w:t>
      </w:r>
      <w:r>
        <w:rPr>
          <w:vertAlign w:val="superscript"/>
          <w:lang w:val="en-GB"/>
        </w:rPr>
        <w:t>n</w:t>
      </w:r>
    </w:p>
    <w:p w14:paraId="58876BB6" w14:textId="4161B8C6" w:rsidR="00F8044E" w:rsidRDefault="00F8044E" w:rsidP="00EC4263">
      <w:pPr>
        <w:rPr>
          <w:lang w:val="en-GB"/>
        </w:rPr>
      </w:pPr>
      <w:r>
        <w:rPr>
          <w:rFonts w:ascii="Cambria Math" w:hAnsi="Cambria Math" w:cs="Cambria Math"/>
        </w:rPr>
        <w:t xml:space="preserve">⇒ </w:t>
      </w:r>
      <w:r>
        <w:rPr>
          <w:lang w:val="en-GB"/>
        </w:rPr>
        <w:t>f(n) = ca</w:t>
      </w:r>
      <w:r>
        <w:rPr>
          <w:vertAlign w:val="superscript"/>
          <w:lang w:val="en-GB"/>
        </w:rPr>
        <w:t>n</w:t>
      </w:r>
    </w:p>
    <w:p w14:paraId="196A43B9" w14:textId="34D4B242" w:rsidR="00F8044E" w:rsidRDefault="00F8044E" w:rsidP="00EC4263">
      <w:pPr>
        <w:rPr>
          <w:lang w:val="en-GB"/>
        </w:rPr>
      </w:pPr>
      <w:r>
        <w:rPr>
          <w:rFonts w:ascii="Cambria Math" w:hAnsi="Cambria Math" w:cs="Cambria Math"/>
        </w:rPr>
        <w:t xml:space="preserve">⇒ </w:t>
      </w:r>
      <w:r>
        <w:rPr>
          <w:lang w:val="en-GB"/>
        </w:rPr>
        <w:t>log(f(n)) = n log a + log c</w:t>
      </w:r>
    </w:p>
    <w:p w14:paraId="6F5DEED3" w14:textId="0AD98EBF" w:rsidR="00F8044E" w:rsidRDefault="00F8044E" w:rsidP="00EC4263">
      <w:pPr>
        <w:rPr>
          <w:lang w:val="en-GB"/>
        </w:rPr>
      </w:pPr>
      <w:r>
        <w:rPr>
          <w:rFonts w:ascii="Cambria Math" w:hAnsi="Cambria Math" w:cs="Cambria Math"/>
        </w:rPr>
        <w:t xml:space="preserve">⇒ </w:t>
      </w:r>
      <w:r>
        <w:rPr>
          <w:lang w:val="en-GB"/>
        </w:rPr>
        <w:t>log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a = slope (From </w:t>
      </w:r>
      <w:r w:rsidR="0081592F">
        <w:rPr>
          <w:lang w:val="en-GB"/>
        </w:rPr>
        <w:t>log graph</w:t>
      </w:r>
      <w:r>
        <w:rPr>
          <w:lang w:val="en-GB"/>
        </w:rPr>
        <w:t>)</w:t>
      </w:r>
    </w:p>
    <w:p w14:paraId="2FACFBFE" w14:textId="6628BB3B" w:rsidR="00F8044E" w:rsidRDefault="00F8044E" w:rsidP="00F8044E">
      <w:pPr>
        <w:rPr>
          <w:lang w:val="en-GB"/>
        </w:rPr>
      </w:pPr>
      <w:r>
        <w:rPr>
          <w:rFonts w:ascii="Cambria Math" w:hAnsi="Cambria Math" w:cs="Cambria Math"/>
        </w:rPr>
        <w:t xml:space="preserve">⇒ </w:t>
      </w:r>
      <w:r>
        <w:rPr>
          <w:lang w:val="en-GB"/>
        </w:rPr>
        <w:t>log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a = (y2-y1)/(x2-x1)</w:t>
      </w:r>
    </w:p>
    <w:p w14:paraId="174D0D6F" w14:textId="37E9037E" w:rsidR="00F8044E" w:rsidRDefault="00F8044E" w:rsidP="00F8044E">
      <w:pPr>
        <w:rPr>
          <w:lang w:val="en-GB"/>
        </w:rPr>
      </w:pPr>
      <w:r>
        <w:rPr>
          <w:rFonts w:ascii="Cambria Math" w:hAnsi="Cambria Math" w:cs="Cambria Math"/>
        </w:rPr>
        <w:t xml:space="preserve">⇒ </w:t>
      </w:r>
      <w:r>
        <w:rPr>
          <w:lang w:val="en-GB"/>
        </w:rPr>
        <w:t>log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a = 0.83</w:t>
      </w:r>
    </w:p>
    <w:p w14:paraId="41B80064" w14:textId="39FEAEBD" w:rsidR="00F8044E" w:rsidRDefault="00F8044E" w:rsidP="00F8044E">
      <w:pPr>
        <w:rPr>
          <w:lang w:val="en-GB"/>
        </w:rPr>
      </w:pPr>
      <w:r>
        <w:rPr>
          <w:rFonts w:ascii="Cambria Math" w:hAnsi="Cambria Math" w:cs="Cambria Math"/>
        </w:rPr>
        <w:t xml:space="preserve">⇒ </w:t>
      </w:r>
      <w:r>
        <w:rPr>
          <w:lang w:val="en-GB"/>
        </w:rPr>
        <w:t>a = 2</w:t>
      </w:r>
      <w:r>
        <w:rPr>
          <w:vertAlign w:val="superscript"/>
          <w:lang w:val="en-GB"/>
        </w:rPr>
        <w:t>0.83</w:t>
      </w:r>
    </w:p>
    <w:p w14:paraId="1F54FAAC" w14:textId="7ED4DBB5" w:rsidR="00F8044E" w:rsidRPr="00F8044E" w:rsidRDefault="00F8044E" w:rsidP="00F8044E">
      <w:pPr>
        <w:rPr>
          <w:b/>
          <w:bCs/>
          <w:lang w:val="en-GB"/>
        </w:rPr>
      </w:pPr>
      <w:r>
        <w:rPr>
          <w:rFonts w:ascii="Cambria Math" w:hAnsi="Cambria Math" w:cs="Cambria Math"/>
        </w:rPr>
        <w:t xml:space="preserve">⇒ </w:t>
      </w:r>
      <w:r w:rsidRPr="00F8044E">
        <w:rPr>
          <w:b/>
          <w:bCs/>
          <w:lang w:val="en-GB"/>
        </w:rPr>
        <w:t>a=1.777</w:t>
      </w:r>
    </w:p>
    <w:p w14:paraId="6A5513C4" w14:textId="12BFBDEB" w:rsidR="00F8044E" w:rsidRPr="007E6AB3" w:rsidRDefault="00F8044E" w:rsidP="00EC4263">
      <w:pPr>
        <w:rPr>
          <w:b/>
          <w:bCs/>
          <w:lang w:val="en-GB"/>
        </w:rPr>
      </w:pPr>
      <w:r>
        <w:rPr>
          <w:rFonts w:ascii="Cambria Math" w:hAnsi="Cambria Math" w:cs="Cambria Math"/>
        </w:rPr>
        <w:t xml:space="preserve">⇒ </w:t>
      </w:r>
      <w:r w:rsidRPr="00F8044E">
        <w:rPr>
          <w:b/>
          <w:bCs/>
          <w:lang w:val="en-GB"/>
        </w:rPr>
        <w:t>f(n) = c*1.777</w:t>
      </w:r>
      <w:r w:rsidRPr="00F8044E">
        <w:rPr>
          <w:b/>
          <w:bCs/>
          <w:vertAlign w:val="superscript"/>
          <w:lang w:val="en-GB"/>
        </w:rPr>
        <w:t>n</w:t>
      </w:r>
    </w:p>
    <w:p w14:paraId="2A973629" w14:textId="77777777" w:rsidR="00F8044E" w:rsidRDefault="00F8044E" w:rsidP="00EC4263">
      <w:pPr>
        <w:rPr>
          <w:vertAlign w:val="superscript"/>
          <w:lang w:val="en-GB"/>
        </w:rPr>
      </w:pPr>
    </w:p>
    <w:p w14:paraId="553163D9" w14:textId="77777777" w:rsidR="00F8044E" w:rsidRPr="00F8044E" w:rsidRDefault="00F8044E" w:rsidP="00EC4263">
      <w:pPr>
        <w:rPr>
          <w:vertAlign w:val="superscript"/>
          <w:lang w:val="en-GB"/>
        </w:rPr>
      </w:pPr>
    </w:p>
    <w:sectPr w:rsidR="00F8044E" w:rsidRPr="00F80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B269D"/>
    <w:multiLevelType w:val="hybridMultilevel"/>
    <w:tmpl w:val="9B06A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E6E56"/>
    <w:multiLevelType w:val="hybridMultilevel"/>
    <w:tmpl w:val="9B06A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3044"/>
    <w:rsid w:val="00503044"/>
    <w:rsid w:val="00604DE2"/>
    <w:rsid w:val="0075729F"/>
    <w:rsid w:val="007E6AB3"/>
    <w:rsid w:val="0081592F"/>
    <w:rsid w:val="00B624B3"/>
    <w:rsid w:val="00EC4263"/>
    <w:rsid w:val="00ED769C"/>
    <w:rsid w:val="00F8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8C31"/>
  <w15:chartTrackingRefBased/>
  <w15:docId w15:val="{3F655847-A525-4216-81E8-ABC9A7F3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29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Swami</dc:creator>
  <cp:keywords/>
  <dc:description/>
  <cp:lastModifiedBy>Shubham Swami</cp:lastModifiedBy>
  <cp:revision>8</cp:revision>
  <dcterms:created xsi:type="dcterms:W3CDTF">2020-09-04T04:50:00Z</dcterms:created>
  <dcterms:modified xsi:type="dcterms:W3CDTF">2020-09-04T05:37:00Z</dcterms:modified>
</cp:coreProperties>
</file>