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2AF4" w14:textId="189AC6FD" w:rsidR="00512A68" w:rsidRDefault="00512A68" w:rsidP="00512A68">
      <w:r w:rsidRPr="00C60D8E">
        <w:rPr>
          <w:rFonts w:ascii="Arial Black" w:hAnsi="Arial Black"/>
        </w:rPr>
        <w:t>Understand the Problem:</w:t>
      </w:r>
    </w:p>
    <w:p w14:paraId="2F18A104" w14:textId="51409DF6" w:rsidR="00512A68" w:rsidRPr="00C60D8E" w:rsidRDefault="00C60D8E" w:rsidP="00512A68">
      <w:pPr>
        <w:rPr>
          <w:rFonts w:ascii="Bahnschrift SemiBold" w:hAnsi="Bahnschrift SemiBold"/>
        </w:rPr>
      </w:pPr>
      <w:r w:rsidRPr="00C60D8E">
        <w:rPr>
          <w:rFonts w:ascii="Bahnschrift SemiBold" w:hAnsi="Bahnschrift SemiBold"/>
        </w:rPr>
        <w:t>1</w:t>
      </w:r>
      <w:r w:rsidR="00512A68" w:rsidRPr="00C60D8E">
        <w:rPr>
          <w:rFonts w:ascii="Bahnschrift SemiBold" w:hAnsi="Bahnschrift SemiBold"/>
        </w:rPr>
        <w:t>.</w:t>
      </w:r>
      <w:r w:rsidR="00512A68" w:rsidRPr="00C60D8E">
        <w:rPr>
          <w:rFonts w:ascii="Bahnschrift SemiBold" w:hAnsi="Bahnschrift SemiBold"/>
        </w:rPr>
        <w:t xml:space="preserve"> </w:t>
      </w:r>
      <w:r w:rsidR="00512A68" w:rsidRPr="00C60D8E">
        <w:rPr>
          <w:rFonts w:ascii="Bahnschrift SemiBold" w:hAnsi="Bahnschrift SemiBold"/>
        </w:rPr>
        <w:t>Explain why data structures and algorithms are essential in handling large inventories.</w:t>
      </w:r>
    </w:p>
    <w:p w14:paraId="5EE5F024" w14:textId="77777777" w:rsidR="00512A68" w:rsidRDefault="00512A68" w:rsidP="00512A68">
      <w:r>
        <w:t>Ans: data structures and algorithms are essential in handling large inventories because they help make software more efficient and effective.</w:t>
      </w:r>
    </w:p>
    <w:p w14:paraId="363A7F2D" w14:textId="39D2F31D" w:rsidR="00512A68" w:rsidRDefault="00512A68" w:rsidP="00512A68">
      <w:r>
        <w:t>1.</w:t>
      </w:r>
      <w:r w:rsidR="00C60D8E">
        <w:t xml:space="preserve"> </w:t>
      </w:r>
      <w:r>
        <w:t>Efficien</w:t>
      </w:r>
      <w:r w:rsidR="00C60D8E">
        <w:t>t</w:t>
      </w:r>
      <w:r>
        <w:t>: data structures and algorithms enhance the performance of software by reducing resource consumption.</w:t>
      </w:r>
    </w:p>
    <w:p w14:paraId="7D2DC2FA" w14:textId="6EF9479B" w:rsidR="00512A68" w:rsidRDefault="00512A68" w:rsidP="00512A68">
      <w:r>
        <w:t>2.</w:t>
      </w:r>
      <w:r w:rsidR="00C60D8E">
        <w:t xml:space="preserve"> </w:t>
      </w:r>
      <w:r>
        <w:t>Problem-Solving: Algorithms provide a systematic approach to solving programming problems. Whether it’s searching data, sorting inputs, or navigating through complex data relationships, algorithms offer step-by-step procedures that help programmers tackle challenges more easily.</w:t>
      </w:r>
    </w:p>
    <w:p w14:paraId="4759FA57" w14:textId="7B079644" w:rsidR="00512A68" w:rsidRDefault="00512A68" w:rsidP="00512A68">
      <w:r>
        <w:t>3. Memory Management</w:t>
      </w:r>
      <w:r w:rsidR="00C60D8E">
        <w:t xml:space="preserve">: </w:t>
      </w:r>
      <w:r>
        <w:t>Effective use of data structures leads to more efficient memory usage, reducing the overall footprint of an application. This is crucial for high-performance computing and for devices with limited memory resources, like mobile phones.</w:t>
      </w:r>
    </w:p>
    <w:p w14:paraId="61E5B85D" w14:textId="77777777" w:rsidR="00512A68" w:rsidRDefault="00512A68" w:rsidP="00512A68">
      <w:r w:rsidRPr="00C60D8E">
        <w:rPr>
          <w:rFonts w:ascii="Bahnschrift SemiBold" w:hAnsi="Bahnschrift SemiBold"/>
        </w:rPr>
        <w:t>2 Discuss the types of data structures suitable for this problem</w:t>
      </w:r>
      <w:r>
        <w:t>.</w:t>
      </w:r>
    </w:p>
    <w:p w14:paraId="44DEC30B" w14:textId="1F3EB3C5" w:rsidR="00512A68" w:rsidRDefault="00512A68" w:rsidP="00512A68">
      <w:r>
        <w:t xml:space="preserve">The types of data </w:t>
      </w:r>
      <w:r w:rsidR="00C60D8E">
        <w:t>structures</w:t>
      </w:r>
      <w:r>
        <w:t xml:space="preserve"> Suitable for this problem</w:t>
      </w:r>
      <w:r w:rsidR="00C60D8E">
        <w:t xml:space="preserve"> are the following</w:t>
      </w:r>
      <w:r>
        <w:t>:</w:t>
      </w:r>
    </w:p>
    <w:p w14:paraId="30ED4F1E" w14:textId="09DEA8B9" w:rsidR="00512A68" w:rsidRDefault="00512A68" w:rsidP="00512A68">
      <w:r>
        <w:t>•</w:t>
      </w:r>
      <w:r w:rsidR="00C60D8E">
        <w:t>Array List</w:t>
      </w:r>
      <w:r>
        <w:t>:</w:t>
      </w:r>
      <w:r w:rsidR="00C60D8E">
        <w:t xml:space="preserve"> It</w:t>
      </w:r>
      <w:r>
        <w:t xml:space="preserve"> </w:t>
      </w:r>
      <w:r w:rsidR="00C60D8E">
        <w:t>a</w:t>
      </w:r>
      <w:r>
        <w:t>llows indexed access and is suitable for cases where order matters and frequent additions and deletions are not a concern.</w:t>
      </w:r>
    </w:p>
    <w:p w14:paraId="1B010EBD" w14:textId="6E25DF82" w:rsidR="00512A68" w:rsidRDefault="00512A68" w:rsidP="00512A68">
      <w:r>
        <w:t>•HashMap:</w:t>
      </w:r>
      <w:r w:rsidR="00A06396">
        <w:t xml:space="preserve"> It </w:t>
      </w:r>
      <w:r>
        <w:t xml:space="preserve">Provides average </w:t>
      </w:r>
      <w:proofErr w:type="gramStart"/>
      <w:r>
        <w:t>O(</w:t>
      </w:r>
      <w:proofErr w:type="gramEnd"/>
      <w:r>
        <w:t>1) time complexity for insertions, deletions, and lookups, making it ideal for inventory systems where fast access by unique identifiers (e.g., product ID) is required.</w:t>
      </w:r>
    </w:p>
    <w:p w14:paraId="129F1E29" w14:textId="4022ACDE" w:rsidR="00512A68" w:rsidRDefault="00512A68" w:rsidP="00512A68">
      <w:r>
        <w:t>•LinkedList:</w:t>
      </w:r>
      <w:r w:rsidR="00A06396">
        <w:t xml:space="preserve"> It is</w:t>
      </w:r>
      <w:r>
        <w:t xml:space="preserve"> Useful if frequent insertions and deletions at arbitrary positions are needed, but less efficient for indexed access.</w:t>
      </w:r>
    </w:p>
    <w:p w14:paraId="7D54D8E4" w14:textId="118617DF" w:rsidR="00512A68" w:rsidRDefault="00512A68" w:rsidP="00512A68">
      <w:r>
        <w:t xml:space="preserve">•Binary Search Tree (BST): </w:t>
      </w:r>
      <w:r w:rsidR="00A06396">
        <w:t>It’s useful</w:t>
      </w:r>
      <w:r>
        <w:t xml:space="preserve"> for maintaining a sorted inventory, but average operations are </w:t>
      </w:r>
      <w:proofErr w:type="gramStart"/>
      <w:r>
        <w:t>O(</w:t>
      </w:r>
      <w:proofErr w:type="gramEnd"/>
      <w:r>
        <w:t>log n).</w:t>
      </w:r>
    </w:p>
    <w:p w14:paraId="3B11A667" w14:textId="77777777" w:rsidR="00512A68" w:rsidRDefault="00512A68" w:rsidP="00512A68"/>
    <w:p w14:paraId="2F2995C3" w14:textId="77777777" w:rsidR="00512A68" w:rsidRPr="00A06396" w:rsidRDefault="00512A68" w:rsidP="00512A68">
      <w:pPr>
        <w:rPr>
          <w:rFonts w:ascii="Arial Black" w:hAnsi="Arial Black"/>
        </w:rPr>
      </w:pPr>
      <w:r w:rsidRPr="00A06396">
        <w:rPr>
          <w:rFonts w:ascii="Arial Black" w:hAnsi="Arial Black"/>
        </w:rPr>
        <w:t>Analysis</w:t>
      </w:r>
    </w:p>
    <w:p w14:paraId="6963133C" w14:textId="29169EF3" w:rsidR="00512A68" w:rsidRPr="00A06396" w:rsidRDefault="00A06396" w:rsidP="00512A68">
      <w:pPr>
        <w:rPr>
          <w:rFonts w:ascii="Bahnschrift SemiBold" w:hAnsi="Bahnschrift SemiBold"/>
        </w:rPr>
      </w:pPr>
      <w:r w:rsidRPr="00A06396">
        <w:rPr>
          <w:rFonts w:ascii="Bahnschrift SemiBold" w:hAnsi="Bahnschrift SemiBold"/>
        </w:rPr>
        <w:t>1. Analyse</w:t>
      </w:r>
      <w:r w:rsidR="00512A68" w:rsidRPr="00A06396">
        <w:rPr>
          <w:rFonts w:ascii="Bahnschrift SemiBold" w:hAnsi="Bahnschrift SemiBold"/>
        </w:rPr>
        <w:t xml:space="preserve"> the time complexity of each operation (add, update, delete) in your chosen data structure.</w:t>
      </w:r>
    </w:p>
    <w:p w14:paraId="18E5C3E2" w14:textId="29D45D9B" w:rsidR="00512A68" w:rsidRDefault="00512A68" w:rsidP="00512A68">
      <w:r>
        <w:t xml:space="preserve">•Add Product: Inserting into a HashMap is on average </w:t>
      </w:r>
      <w:proofErr w:type="gramStart"/>
      <w:r>
        <w:t>O(</w:t>
      </w:r>
      <w:proofErr w:type="gramEnd"/>
      <w:r>
        <w:t>1) due to hashing.</w:t>
      </w:r>
    </w:p>
    <w:p w14:paraId="41987BD6" w14:textId="3E1EFEFF" w:rsidR="00512A68" w:rsidRDefault="00512A68" w:rsidP="00512A68">
      <w:r>
        <w:t xml:space="preserve">•Update </w:t>
      </w:r>
      <w:r w:rsidR="00A06396">
        <w:t>Product: Accessing</w:t>
      </w:r>
      <w:r>
        <w:t xml:space="preserve"> and modifying a value in a HashMap is </w:t>
      </w:r>
      <w:proofErr w:type="gramStart"/>
      <w:r>
        <w:t>O(</w:t>
      </w:r>
      <w:proofErr w:type="gramEnd"/>
      <w:r>
        <w:t>1).</w:t>
      </w:r>
    </w:p>
    <w:p w14:paraId="11D38634" w14:textId="42AF8E26" w:rsidR="00512A68" w:rsidRDefault="00512A68" w:rsidP="00512A68">
      <w:r>
        <w:t>•Delete Product:</w:t>
      </w:r>
      <w:r w:rsidR="00A06396">
        <w:t xml:space="preserve"> </w:t>
      </w:r>
      <w:r>
        <w:t xml:space="preserve">Removing a key-value pair from a HashMap is </w:t>
      </w:r>
      <w:proofErr w:type="gramStart"/>
      <w:r>
        <w:t>O(</w:t>
      </w:r>
      <w:proofErr w:type="gramEnd"/>
      <w:r>
        <w:t>1).</w:t>
      </w:r>
    </w:p>
    <w:p w14:paraId="7AD03AF9" w14:textId="77777777" w:rsidR="00512A68" w:rsidRDefault="00512A68" w:rsidP="00512A68"/>
    <w:p w14:paraId="21736A9B" w14:textId="2BCDC279" w:rsidR="00512A68" w:rsidRDefault="00A06396" w:rsidP="00512A68">
      <w:r w:rsidRPr="00A06396">
        <w:rPr>
          <w:rFonts w:ascii="Bahnschrift SemiBold" w:hAnsi="Bahnschrift SemiBold"/>
        </w:rPr>
        <w:t>2.</w:t>
      </w:r>
      <w:r w:rsidR="00512A68" w:rsidRPr="00A06396">
        <w:rPr>
          <w:rFonts w:ascii="Bahnschrift SemiBold" w:hAnsi="Bahnschrift SemiBold"/>
        </w:rPr>
        <w:t xml:space="preserve"> Discuss how you can optimize these operations</w:t>
      </w:r>
      <w:r w:rsidR="00512A68">
        <w:t>.</w:t>
      </w:r>
    </w:p>
    <w:p w14:paraId="63CD716E" w14:textId="0D22A1A8" w:rsidR="00512A68" w:rsidRDefault="00512A68" w:rsidP="00512A68">
      <w:r>
        <w:t xml:space="preserve">•  Load Factor and Rehashing: </w:t>
      </w:r>
      <w:r w:rsidR="00CF637F">
        <w:t>It e</w:t>
      </w:r>
      <w:r>
        <w:t>nsure</w:t>
      </w:r>
      <w:r w:rsidR="00CF637F">
        <w:t>s</w:t>
      </w:r>
      <w:r>
        <w:t xml:space="preserve"> the HashMap has an appropriate load factor to minimize rehashing, which can be costly. </w:t>
      </w:r>
    </w:p>
    <w:p w14:paraId="5B8580D8" w14:textId="636F6679" w:rsidR="00512A68" w:rsidRDefault="00512A68" w:rsidP="00512A68">
      <w:r>
        <w:t xml:space="preserve">•  Concurrency: For a multi-threaded environment, consider using </w:t>
      </w:r>
      <w:r w:rsidR="00A06396">
        <w:t>Concurrent HashMap</w:t>
      </w:r>
      <w:r>
        <w:t xml:space="preserve"> to handle concurrent access and modifications safely.</w:t>
      </w:r>
    </w:p>
    <w:p w14:paraId="2BACD049" w14:textId="74E9F01D" w:rsidR="00512A68" w:rsidRDefault="00512A68" w:rsidP="00512A68">
      <w:r>
        <w:lastRenderedPageBreak/>
        <w:t xml:space="preserve">•  Memory Usage: </w:t>
      </w:r>
      <w:r w:rsidR="00CF637F">
        <w:t>It r</w:t>
      </w:r>
      <w:r>
        <w:t xml:space="preserve">egularly </w:t>
      </w:r>
      <w:r w:rsidR="00CF637F">
        <w:t>monitors</w:t>
      </w:r>
      <w:r>
        <w:t xml:space="preserve"> and </w:t>
      </w:r>
      <w:r w:rsidR="00CF637F">
        <w:t>manages</w:t>
      </w:r>
      <w:r>
        <w:t xml:space="preserve"> memory usage to prevent excessive memory consumption, especially if the inventory grows large.</w:t>
      </w:r>
    </w:p>
    <w:p w14:paraId="1FBF56FD" w14:textId="12E84911" w:rsidR="00512A68" w:rsidRDefault="00512A68" w:rsidP="00512A68">
      <w:r>
        <w:t xml:space="preserve">•  Indexing: For fast retrieval of products based on attributes other than </w:t>
      </w:r>
      <w:r w:rsidR="00CF637F">
        <w:t>productid</w:t>
      </w:r>
      <w:r>
        <w:t>, consider additional indexing mechanisms or secondary data structures like trees or lists.</w:t>
      </w:r>
    </w:p>
    <w:p w14:paraId="0A169B0B" w14:textId="77777777" w:rsidR="00200E20" w:rsidRDefault="00200E20"/>
    <w:sectPr w:rsidR="0020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F6"/>
    <w:rsid w:val="00200E20"/>
    <w:rsid w:val="004654F6"/>
    <w:rsid w:val="00512A68"/>
    <w:rsid w:val="00753A28"/>
    <w:rsid w:val="00831CE5"/>
    <w:rsid w:val="00911119"/>
    <w:rsid w:val="00A06396"/>
    <w:rsid w:val="00C60D8E"/>
    <w:rsid w:val="00C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C4CCB"/>
  <w15:chartTrackingRefBased/>
  <w15:docId w15:val="{7C1D318B-6039-4EA5-941D-C8ACE53C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375</Words>
  <Characters>2220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Ameerah Hussain</dc:creator>
  <cp:keywords/>
  <dc:description/>
  <cp:lastModifiedBy>Ameerah Hussain</cp:lastModifiedBy>
  <cp:revision>2</cp:revision>
  <dcterms:created xsi:type="dcterms:W3CDTF">2024-07-28T08:25:00Z</dcterms:created>
  <dcterms:modified xsi:type="dcterms:W3CDTF">2024-07-28T20:07:00Z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03ad521b2a369012bb4d7a756761aa06a2240c4ec4af94c3543dca86930a388a</vt:lpwstr>
  </property>
</Properties>
</file>