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7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Aneesa Akram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7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DOB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29/10/1997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7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Mobile: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07473979763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7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i w:val="0"/>
          <w:smallCaps w:val="0"/>
          <w:strike w:val="0"/>
          <w:color w:val="0000ff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Email: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i w:val="0"/>
            <w:smallCaps w:val="0"/>
            <w:strike w:val="0"/>
            <w:color w:val="0000ff"/>
            <w:u w:val="single"/>
            <w:shd w:fill="auto" w:val="clear"/>
            <w:vertAlign w:val="baseline"/>
            <w:rtl w:val="0"/>
          </w:rPr>
          <w:t xml:space="preserve">aneesa2910@icloud.com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7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i w:val="0"/>
          <w:smallCaps w:val="0"/>
          <w:strike w:val="0"/>
          <w:color w:val="0000ff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7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i w:val="0"/>
          <w:smallCaps w:val="0"/>
          <w:strike w:val="0"/>
          <w:color w:val="0000ff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7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i w:val="0"/>
          <w:smallCaps w:val="0"/>
          <w:strike w:val="0"/>
          <w:color w:val="0000ff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64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800"/>
          <w:tab w:val="right" w:leader="none" w:pos="82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Personal Profile</w:t>
        <w:tab/>
        <w:tab/>
        <w:tab/>
        <w:tab/>
        <w:tab/>
        <w:tab/>
        <w:tab/>
        <w:tab/>
        <w:tab/>
        <w:t xml:space="preserve">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 am a hard-working individual who likes to take on many challenges in 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workplace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I would describe myself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 a highly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motivated, reliable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person when working in a fast paced environment. I strive at achieving goals whilst working in a team as well as using my own initiative to complete a task given to me. I am a positive and enthusiastic team player who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possesses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excellent communication skills and I am capable of working autonomously.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Key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Skills</w:t>
      </w:r>
      <w:r w:rsidDel="00000000" w:rsidR="00000000" w:rsidRPr="00000000">
        <w:rPr>
          <w:rtl w:val="0"/>
        </w:rPr>
      </w:r>
    </w:p>
    <w:tbl>
      <w:tblPr>
        <w:tblStyle w:val="Table1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00"/>
        <w:gridCol w:w="4900"/>
        <w:tblGridChange w:id="0">
          <w:tblGrid>
            <w:gridCol w:w="5200"/>
            <w:gridCol w:w="4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line="276" w:lineRule="auto"/>
              <w:ind w:left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 Account Management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line="276" w:lineRule="auto"/>
              <w:ind w:left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Exceptional Customer Service Skills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line="276" w:lineRule="auto"/>
              <w:ind w:left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Customer Experience Management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line="276" w:lineRule="auto"/>
              <w:ind w:left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Complaint Handling and Resolution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276" w:lineRule="auto"/>
              <w:ind w:left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Customer Relationship Management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200" w:line="276" w:lineRule="auto"/>
              <w:ind w:left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Collaborative Team Working and Service Delivery</w:t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360"/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rtl w:val="0"/>
              </w:rPr>
              <w:t xml:space="preserve">Computer proficiency.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360"/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rtl w:val="0"/>
              </w:rPr>
              <w:t xml:space="preserve">Leadership experience.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360"/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rtl w:val="0"/>
              </w:rPr>
              <w:t xml:space="preserve">Communication skills.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360"/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rtl w:val="0"/>
              </w:rPr>
              <w:t xml:space="preserve">Organizational know-how.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360"/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rtl w:val="0"/>
              </w:rPr>
              <w:t xml:space="preserve">People skills.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line="276" w:lineRule="auto"/>
              <w:ind w:left="360"/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rtl w:val="0"/>
              </w:rPr>
              <w:t xml:space="preserve">Collaboration talent.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0" w:line="276" w:lineRule="auto"/>
              <w:ind w:left="360"/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rtl w:val="0"/>
              </w:rPr>
              <w:t xml:space="preserve">Problem-solving abilities.</w:t>
            </w:r>
          </w:p>
          <w:p w:rsidR="00000000" w:rsidDel="00000000" w:rsidP="00000000" w:rsidRDefault="00000000" w:rsidRPr="00000000" w14:paraId="0000001C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28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Education</w:t>
        <w:tab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University Of Salford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BSc International Business - 2:1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Manchester college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management &amp; Marketing access course 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Psychology A level 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Manchester High School For Girls 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GCSE - Maths, English, Double Science, Graphic Design, Religious Studies, Geography.  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28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Employment history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2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8280"/>
        </w:tabs>
        <w:spacing w:line="288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Add People - digital marketing executive - August 2023 - current date</w:t>
      </w:r>
    </w:p>
    <w:p w:rsidR="00000000" w:rsidDel="00000000" w:rsidP="00000000" w:rsidRDefault="00000000" w:rsidRPr="00000000" w14:paraId="00000035">
      <w:pPr>
        <w:tabs>
          <w:tab w:val="right" w:leader="none" w:pos="8280"/>
        </w:tabs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40" w:line="276" w:lineRule="auto"/>
        <w:ind w:left="60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Created Google search campaigns for new clients.</w:t>
      </w:r>
    </w:p>
    <w:p w:rsidR="00000000" w:rsidDel="00000000" w:rsidP="00000000" w:rsidRDefault="00000000" w:rsidRPr="00000000" w14:paraId="00000037">
      <w:pPr>
        <w:spacing w:before="40" w:line="276" w:lineRule="auto"/>
        <w:ind w:left="60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Leading presentations with clients.</w:t>
      </w:r>
    </w:p>
    <w:p w:rsidR="00000000" w:rsidDel="00000000" w:rsidP="00000000" w:rsidRDefault="00000000" w:rsidRPr="00000000" w14:paraId="00000038">
      <w:pPr>
        <w:spacing w:before="40" w:line="276" w:lineRule="auto"/>
        <w:ind w:left="60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Coordinating over 40 SME accounts.</w:t>
      </w:r>
    </w:p>
    <w:p w:rsidR="00000000" w:rsidDel="00000000" w:rsidP="00000000" w:rsidRDefault="00000000" w:rsidRPr="00000000" w14:paraId="00000039">
      <w:pPr>
        <w:spacing w:before="40" w:line="276" w:lineRule="auto"/>
        <w:ind w:left="60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First point of contact for client queries.</w:t>
      </w:r>
    </w:p>
    <w:p w:rsidR="00000000" w:rsidDel="00000000" w:rsidP="00000000" w:rsidRDefault="00000000" w:rsidRPr="00000000" w14:paraId="0000003A">
      <w:pPr>
        <w:spacing w:before="40" w:line="276" w:lineRule="auto"/>
        <w:ind w:left="60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Manage my own inbox and work schedule </w:t>
      </w:r>
    </w:p>
    <w:p w:rsidR="00000000" w:rsidDel="00000000" w:rsidP="00000000" w:rsidRDefault="00000000" w:rsidRPr="00000000" w14:paraId="0000003B">
      <w:pPr>
        <w:spacing w:before="40" w:line="276" w:lineRule="auto"/>
        <w:ind w:left="60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Leading meetings to run through quarterly performance reviews with clients.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2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8280"/>
        </w:tabs>
        <w:spacing w:line="288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Berrybitezz - Small Business </w:t>
      </w:r>
    </w:p>
    <w:p w:rsidR="00000000" w:rsidDel="00000000" w:rsidP="00000000" w:rsidRDefault="00000000" w:rsidRPr="00000000" w14:paraId="0000003E">
      <w:pPr>
        <w:tabs>
          <w:tab w:val="right" w:leader="none" w:pos="8280"/>
        </w:tabs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my own small business at home selling and creating chocolate covered strawberries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Self Taught about social media marketing to help me gain customers and spread the word of my business.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 management.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Delivering goods on time.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to navigate the algorithm of social media to be able to expand my business further through social media.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was able to manage my small business alongside my other jobs without both overlapping, 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Self taught on how to manage business funds, and investing back into my business.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with dessert cafes and big brands, such as Club London and Forever Unique.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2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8280"/>
        </w:tabs>
        <w:spacing w:line="288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Artisan Agency - Beauty Consultant - Selfridges March 2019 - July 2023</w:t>
      </w:r>
    </w:p>
    <w:p w:rsidR="00000000" w:rsidDel="00000000" w:rsidP="00000000" w:rsidRDefault="00000000" w:rsidRPr="00000000" w14:paraId="00000049">
      <w:pPr>
        <w:tabs>
          <w:tab w:val="right" w:leader="none" w:pos="8280"/>
        </w:tabs>
        <w:spacing w:line="288" w:lineRule="auto"/>
        <w:ind w:left="72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Providing high end customer service through acting in a professional manner.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Achieving sales goals individually as well as in a team.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Kept up to date with the latest beauty trends in order to provide a full luxury experience for customers.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Replenishing stock daily as well as cashing up daily and looking after the displays.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Managing a team of agency staff during the Christmas period. </w:t>
      </w:r>
    </w:p>
    <w:p w:rsidR="00000000" w:rsidDel="00000000" w:rsidP="00000000" w:rsidRDefault="00000000" w:rsidRPr="00000000" w14:paraId="0000004F">
      <w:pPr>
        <w:tabs>
          <w:tab w:val="right" w:leader="none" w:pos="8280"/>
        </w:tabs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Call care/All day Pa October 2017- March 2018</w:t>
      </w:r>
    </w:p>
    <w:p w:rsidR="00000000" w:rsidDel="00000000" w:rsidP="00000000" w:rsidRDefault="00000000" w:rsidRPr="00000000" w14:paraId="00000051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role allowed me to posses and strengthen my customer service and communication skills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Outbound campaign was for a business rate company known as CVs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Throughout working CVs I gained their trust and respect as I was consistent in producing good results and stats, for this I was rewarded with bonuses every month.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Whilst working inbound I would take calls for various companies around the UK.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would often handle calls from domestic hotlines, speaking with the victims and helping them stay calm and positive whilst trying to help them out.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Throughout this I learnt how to deal with different situations and different customers of all different ages.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tabs>
          <w:tab w:val="right" w:leader="none" w:pos="8280"/>
        </w:tabs>
        <w:spacing w:line="288" w:lineRule="auto"/>
        <w:ind w:left="17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Punctual in the workplace and was able to work to deadlines.</w:t>
      </w:r>
    </w:p>
    <w:p w:rsidR="00000000" w:rsidDel="00000000" w:rsidP="00000000" w:rsidRDefault="00000000" w:rsidRPr="00000000" w14:paraId="00000059">
      <w:pPr>
        <w:tabs>
          <w:tab w:val="right" w:leader="none" w:pos="8280"/>
        </w:tabs>
        <w:spacing w:line="288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right" w:leader="none" w:pos="8280"/>
        </w:tabs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NHS apprentice October 2016- April 2017</w:t>
      </w:r>
    </w:p>
    <w:p w:rsidR="00000000" w:rsidDel="00000000" w:rsidP="00000000" w:rsidRDefault="00000000" w:rsidRPr="00000000" w14:paraId="0000005B">
      <w:pPr>
        <w:tabs>
          <w:tab w:val="right" w:leader="none" w:pos="8280"/>
        </w:tabs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88" w:lineRule="auto"/>
        <w:ind w:left="18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Had the opportunity to work alongside admin staff as an accounts payables clerk.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88" w:lineRule="auto"/>
        <w:ind w:left="18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Charged expenses to accounts and cost centers by analysing invoice/expense reports; recording entries.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288" w:lineRule="auto"/>
        <w:ind w:left="18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Reconciled processed work by verifying entries and comparing system reports to balances.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288" w:lineRule="auto"/>
        <w:ind w:left="18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Maintained accounting ledgers by verifying and posting account transactions.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88" w:lineRule="auto"/>
        <w:ind w:left="18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Verified vendor accounts by reconciling monthly statements and related transactions.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88" w:lineRule="auto"/>
        <w:ind w:left="18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Pays employees by receiving and verifying expense reports and requests for advances; preparing checks.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88" w:lineRule="auto"/>
        <w:ind w:left="18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Allowed me to further my IT skills and become familiar with IT-based systems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88" w:lineRule="auto"/>
        <w:ind w:left="18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Took on great responsibility and was trusted by NHS professionals furthermore building colleague relationships.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88" w:lineRule="auto"/>
        <w:ind w:left="18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Furthered skills regarding accuracy and methodology.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88" w:lineRule="auto"/>
        <w:ind w:left="18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Was punctual in the workplace and was able to work to deadlines.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2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2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2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Shadowing Senior Logistics Project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Manager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 Qatar– August 2015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280"/>
        </w:tabs>
        <w:spacing w:after="0" w:before="0" w:line="28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280"/>
        </w:tabs>
        <w:spacing w:after="0" w:before="0" w:line="288" w:lineRule="auto"/>
        <w:ind w:left="174" w:right="0" w:hanging="174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Dealing with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paperwork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and organising files.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280"/>
        </w:tabs>
        <w:spacing w:after="0" w:before="0" w:line="288" w:lineRule="auto"/>
        <w:ind w:left="174" w:right="0" w:hanging="174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Shadowed monthly forums involving various consultants and clients.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280"/>
        </w:tabs>
        <w:spacing w:after="0" w:before="0" w:line="288" w:lineRule="auto"/>
        <w:ind w:left="174" w:right="0" w:hanging="174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Inputting information from meetings into documents for the office.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References available upon request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280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280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280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•"/>
      <w:lvlJc w:val="left"/>
      <w:pPr>
        <w:ind w:left="174" w:hanging="174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74" w:hanging="173.9999999999999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74" w:hanging="17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74" w:hanging="174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74" w:hanging="174.00000000000045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74" w:hanging="174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74" w:hanging="174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74" w:hanging="174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74" w:hanging="174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Cambria" w:cs="Arial Unicode MS" w:eastAsia="Arial Unicode MS" w:hAnsi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character" w:styleId="None A">
    <w:name w:val="None A"/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ff"/>
      <w:sz w:val="22"/>
      <w:szCs w:val="22"/>
      <w:u w:color="0000ff" w:val="single"/>
      <w:lang w:val="en-US"/>
      <w14:textFill>
        <w14:solidFill>
          <w14:srgbClr w14:val="0000FF"/>
        </w14:solidFill>
      </w14:textFill>
    </w:rPr>
  </w:style>
  <w:style w:type="numbering" w:styleId="Bullets">
    <w:name w:val="Bullets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color="auto" w:fill="auto" w:val="clear"/>
      <w:tabs>
        <w:tab w:val="right" w:pos="8280"/>
      </w:tabs>
      <w:suppressAutoHyphens w:val="0"/>
      <w:bidi w:val="0"/>
      <w:spacing w:after="0" w:before="0" w:line="240" w:lineRule="auto"/>
      <w:ind w:left="720" w:right="0" w:firstLine="0"/>
      <w:jc w:val="left"/>
      <w:outlineLvl w:val="9"/>
    </w:pPr>
    <w:rPr>
      <w:rFonts w:ascii="Trebuchet MS" w:cs="Arial Unicode MS" w:eastAsia="Arial Unicode MS" w:hAnsi="Trebuchet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eesa2910@icloud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WmKa8Kw9zWDpQJdg8q8GOKBhWw==">CgMxLjA4AHIhMXhtYXZ6bHJyUXlIRllhZENCaWZ6cmJvWGF4SGdCbllj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