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82AC" w14:textId="77777777" w:rsidR="00401C68" w:rsidRDefault="00401C68">
      <w:pPr>
        <w:rPr>
          <w:lang w:val="en-US"/>
        </w:rPr>
      </w:pPr>
    </w:p>
    <w:p w14:paraId="43128E7D" w14:textId="77777777" w:rsidR="00533F51" w:rsidRDefault="00533F51">
      <w:pPr>
        <w:rPr>
          <w:lang w:val="en-US"/>
        </w:rPr>
      </w:pPr>
    </w:p>
    <w:p w14:paraId="6AC4FC5B" w14:textId="47384164" w:rsidR="00533F51" w:rsidRDefault="00533F51" w:rsidP="00521B04">
      <w:pPr>
        <w:pStyle w:val="ListParagraph"/>
        <w:numPr>
          <w:ilvl w:val="0"/>
          <w:numId w:val="1"/>
        </w:numPr>
      </w:pPr>
      <w:r w:rsidRPr="00533F51">
        <w:t>Download a publicly available dataset of your choice (for example, a Flipkart product ratings dataset or Spotify song features) and split it into features (X) and target (y) for a regression problem.</w:t>
      </w:r>
    </w:p>
    <w:p w14:paraId="38379412" w14:textId="170F8A68" w:rsidR="00521B04" w:rsidRDefault="00521B04" w:rsidP="00521B04">
      <w:r>
        <w:rPr>
          <w:noProof/>
        </w:rPr>
        <w:drawing>
          <wp:inline distT="0" distB="0" distL="0" distR="0" wp14:anchorId="3A0ED72E" wp14:editId="3980A38F">
            <wp:extent cx="5732145" cy="5850255"/>
            <wp:effectExtent l="0" t="0" r="1905" b="0"/>
            <wp:docPr id="52721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603C" w14:textId="77777777" w:rsidR="00521B04" w:rsidRPr="00533F51" w:rsidRDefault="00521B04" w:rsidP="00521B04"/>
    <w:p w14:paraId="2D1F40EF" w14:textId="22865918" w:rsidR="00533F51" w:rsidRDefault="00533F51" w:rsidP="00521B04">
      <w:pPr>
        <w:pStyle w:val="ListParagraph"/>
        <w:numPr>
          <w:ilvl w:val="0"/>
          <w:numId w:val="1"/>
        </w:numPr>
      </w:pPr>
      <w:r w:rsidRPr="00533F51">
        <w:t>Fit a Lasso regression model (L1 regularization) using scikit-learn's Lasso class on your dataset, and print out the coefficients for each feature.</w:t>
      </w:r>
    </w:p>
    <w:p w14:paraId="38B212C1" w14:textId="23015A29" w:rsidR="00521B04" w:rsidRDefault="00521B04" w:rsidP="00521B04">
      <w:r>
        <w:rPr>
          <w:noProof/>
        </w:rPr>
        <w:lastRenderedPageBreak/>
        <w:drawing>
          <wp:inline distT="0" distB="0" distL="0" distR="0" wp14:anchorId="708A1272" wp14:editId="3DC0A832">
            <wp:extent cx="4394200" cy="3471545"/>
            <wp:effectExtent l="0" t="0" r="6350" b="0"/>
            <wp:docPr id="112271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1987F" w14:textId="77777777" w:rsidR="00521B04" w:rsidRPr="00533F51" w:rsidRDefault="00521B04" w:rsidP="00521B04"/>
    <w:p w14:paraId="74D0ADD1" w14:textId="24D181E1" w:rsidR="00533F51" w:rsidRDefault="00533F51" w:rsidP="00521B04">
      <w:pPr>
        <w:pStyle w:val="ListParagraph"/>
        <w:numPr>
          <w:ilvl w:val="0"/>
          <w:numId w:val="1"/>
        </w:numPr>
      </w:pPr>
      <w:r w:rsidRPr="00533F51">
        <w:t>Fit a Ridge regression model (L2 regularization) using scikit-learn's Ridge class on the same dataset, and compare the coefficients to those from the Lasso model. Look for features where Lasso sets coefficients exactly to zero but Ridge does not.</w:t>
      </w:r>
    </w:p>
    <w:p w14:paraId="4CB3B271" w14:textId="66CDAD61" w:rsidR="00521B04" w:rsidRDefault="00521B04" w:rsidP="00521B04">
      <w:r>
        <w:rPr>
          <w:noProof/>
        </w:rPr>
        <w:drawing>
          <wp:inline distT="0" distB="0" distL="0" distR="0" wp14:anchorId="320131DC" wp14:editId="06DCFC74">
            <wp:extent cx="5732145" cy="3319145"/>
            <wp:effectExtent l="0" t="0" r="1905" b="0"/>
            <wp:docPr id="11067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F6D9" w14:textId="77777777" w:rsidR="00521B04" w:rsidRPr="00533F51" w:rsidRDefault="00521B04" w:rsidP="00521B04"/>
    <w:p w14:paraId="64F1B076" w14:textId="11DE4DA2" w:rsidR="00533F51" w:rsidRDefault="00533F51" w:rsidP="00521B04">
      <w:pPr>
        <w:pStyle w:val="ListParagraph"/>
        <w:numPr>
          <w:ilvl w:val="0"/>
          <w:numId w:val="1"/>
        </w:numPr>
      </w:pPr>
      <w:r w:rsidRPr="00533F51">
        <w:lastRenderedPageBreak/>
        <w:t>Fit an ElasticNet regression model using scikit-learn's ElasticNet class, and observe how the coefficients differ from both Lasso and Ridge.</w:t>
      </w:r>
      <w:r w:rsidRPr="00533F51">
        <w:t xml:space="preserve"> </w:t>
      </w:r>
      <w:r w:rsidRPr="00533F51">
        <w:t>Try changing the l1_ratio parameter and see how it affects the results.</w:t>
      </w:r>
    </w:p>
    <w:p w14:paraId="799630E2" w14:textId="67DFF001" w:rsidR="00521B04" w:rsidRDefault="00521B04" w:rsidP="00521B04">
      <w:r>
        <w:rPr>
          <w:noProof/>
        </w:rPr>
        <w:drawing>
          <wp:inline distT="0" distB="0" distL="0" distR="0" wp14:anchorId="00198519" wp14:editId="4DAC5905">
            <wp:extent cx="5732145" cy="3437255"/>
            <wp:effectExtent l="0" t="0" r="1905" b="0"/>
            <wp:docPr id="364039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68D0" w14:textId="77777777" w:rsidR="00521B04" w:rsidRPr="00533F51" w:rsidRDefault="00521B04" w:rsidP="00521B04"/>
    <w:p w14:paraId="7FB21772" w14:textId="02BF6AAB" w:rsidR="00533F51" w:rsidRDefault="00533F51" w:rsidP="00521B04">
      <w:pPr>
        <w:pStyle w:val="ListParagraph"/>
        <w:numPr>
          <w:ilvl w:val="0"/>
          <w:numId w:val="1"/>
        </w:numPr>
      </w:pPr>
      <w:r w:rsidRPr="00533F51">
        <w:t>Suppose you want to build a feature selector for a Zomato-style restaurant rating predictor. Use Lasso regression to select the most important features from your dataset, and list which features are kept (non-zero coefficients) and which are dropped.</w:t>
      </w:r>
    </w:p>
    <w:p w14:paraId="1C972887" w14:textId="77777777" w:rsidR="00521B04" w:rsidRDefault="00521B04" w:rsidP="00521B04">
      <w:pPr>
        <w:pStyle w:val="ListParagraph"/>
      </w:pPr>
    </w:p>
    <w:p w14:paraId="5C9CB458" w14:textId="21122592" w:rsidR="00521B04" w:rsidRDefault="00521B04" w:rsidP="00521B04">
      <w:r>
        <w:rPr>
          <w:noProof/>
        </w:rPr>
        <w:drawing>
          <wp:inline distT="0" distB="0" distL="0" distR="0" wp14:anchorId="44A0657F" wp14:editId="5EC0AF4E">
            <wp:extent cx="5723255" cy="2159000"/>
            <wp:effectExtent l="0" t="0" r="0" b="0"/>
            <wp:docPr id="520039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D2DA" w14:textId="77777777" w:rsidR="00521B04" w:rsidRPr="00533F51" w:rsidRDefault="00521B04" w:rsidP="00521B04"/>
    <w:p w14:paraId="769EAAB1" w14:textId="77777777" w:rsidR="00533F51" w:rsidRPr="00533F51" w:rsidRDefault="00533F51">
      <w:pPr>
        <w:rPr>
          <w:lang w:val="en-US"/>
        </w:rPr>
      </w:pPr>
    </w:p>
    <w:sectPr w:rsidR="00533F51" w:rsidRPr="00533F51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BF264" w14:textId="77777777" w:rsidR="00A97B6B" w:rsidRDefault="00A97B6B" w:rsidP="00533F51">
      <w:pPr>
        <w:spacing w:after="0" w:line="240" w:lineRule="auto"/>
      </w:pPr>
      <w:r>
        <w:separator/>
      </w:r>
    </w:p>
  </w:endnote>
  <w:endnote w:type="continuationSeparator" w:id="0">
    <w:p w14:paraId="1A81A901" w14:textId="77777777" w:rsidR="00A97B6B" w:rsidRDefault="00A97B6B" w:rsidP="00533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719CE" w14:textId="77777777" w:rsidR="00A97B6B" w:rsidRDefault="00A97B6B" w:rsidP="00533F51">
      <w:pPr>
        <w:spacing w:after="0" w:line="240" w:lineRule="auto"/>
      </w:pPr>
      <w:r>
        <w:separator/>
      </w:r>
    </w:p>
  </w:footnote>
  <w:footnote w:type="continuationSeparator" w:id="0">
    <w:p w14:paraId="58687A09" w14:textId="77777777" w:rsidR="00A97B6B" w:rsidRDefault="00A97B6B" w:rsidP="00533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B8201" w14:textId="7D982A38" w:rsidR="00533F51" w:rsidRPr="00533F51" w:rsidRDefault="00533F51">
    <w:pPr>
      <w:pStyle w:val="Header"/>
      <w:rPr>
        <w:sz w:val="36"/>
        <w:szCs w:val="36"/>
      </w:rPr>
    </w:pPr>
    <w:r w:rsidRPr="00533F51">
      <w:rPr>
        <w:b/>
        <w:bCs/>
        <w:sz w:val="36"/>
        <w:szCs w:val="36"/>
      </w:rPr>
      <w:t>SESSION 9 - Regularization Techniques (Part 1: L1 &amp; L2)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67B8"/>
    <w:multiLevelType w:val="hybridMultilevel"/>
    <w:tmpl w:val="2F0425CE"/>
    <w:lvl w:ilvl="0" w:tplc="ACBC2B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86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68"/>
    <w:rsid w:val="00366007"/>
    <w:rsid w:val="00401C68"/>
    <w:rsid w:val="00521B04"/>
    <w:rsid w:val="00533F51"/>
    <w:rsid w:val="00A9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7082D"/>
  <w15:chartTrackingRefBased/>
  <w15:docId w15:val="{265CCFF1-F26E-4F86-9B4A-1CB1E4E3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C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3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F51"/>
  </w:style>
  <w:style w:type="paragraph" w:styleId="Footer">
    <w:name w:val="footer"/>
    <w:basedOn w:val="Normal"/>
    <w:link w:val="FooterChar"/>
    <w:uiPriority w:val="99"/>
    <w:unhideWhenUsed/>
    <w:rsid w:val="00533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2026-09-11T08:21:00Z</dcterms:created>
  <dcterms:modified xsi:type="dcterms:W3CDTF">2026-09-11T08:27:00Z</dcterms:modified>
</cp:coreProperties>
</file>