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90E" w:rsidRDefault="003A090E" w:rsidP="003A090E">
      <w:r>
        <w:t>C:\Users\PC-23\Desktop\epri1\venv\Scripts\python.exe C:/Users/PC-23/Desktop/epri1/venv/final_115.py</w:t>
      </w:r>
    </w:p>
    <w:p w:rsidR="003A090E" w:rsidRDefault="003A090E" w:rsidP="003A090E">
      <w:r>
        <w:t>total no of phases=5</w:t>
      </w:r>
    </w:p>
    <w:p w:rsidR="003A090E" w:rsidRDefault="003A090E" w:rsidP="003A090E">
      <w:r>
        <w:t xml:space="preserve">Phase 1 </w:t>
      </w:r>
    </w:p>
    <w:p w:rsidR="003A090E" w:rsidRDefault="003A090E" w:rsidP="003A090E">
      <w:r>
        <w:t>RMS Line-Line voltage magnitude in kV=765</w:t>
      </w:r>
    </w:p>
    <w:p w:rsidR="003A090E" w:rsidRDefault="003A090E" w:rsidP="003A090E">
      <w:r>
        <w:t xml:space="preserve">Phase 1 </w:t>
      </w:r>
    </w:p>
    <w:p w:rsidR="003A090E" w:rsidRDefault="003A090E" w:rsidP="003A090E">
      <w:r>
        <w:t>phase angle in degree=0</w:t>
      </w:r>
    </w:p>
    <w:p w:rsidR="003A090E" w:rsidRDefault="003A090E" w:rsidP="003A090E">
      <w:r>
        <w:t xml:space="preserve">Phase 2 </w:t>
      </w:r>
    </w:p>
    <w:p w:rsidR="003A090E" w:rsidRDefault="003A090E" w:rsidP="003A090E">
      <w:r>
        <w:t>RMS Line-Line voltage magnitude in kV=765</w:t>
      </w:r>
    </w:p>
    <w:p w:rsidR="003A090E" w:rsidRDefault="003A090E" w:rsidP="003A090E">
      <w:r>
        <w:t xml:space="preserve">Phase 2 </w:t>
      </w:r>
    </w:p>
    <w:p w:rsidR="003A090E" w:rsidRDefault="003A090E" w:rsidP="003A090E">
      <w:r>
        <w:t>phase angle in degree=120</w:t>
      </w:r>
    </w:p>
    <w:p w:rsidR="003A090E" w:rsidRDefault="003A090E" w:rsidP="003A090E">
      <w:r>
        <w:t xml:space="preserve">Phase 3 </w:t>
      </w:r>
    </w:p>
    <w:p w:rsidR="003A090E" w:rsidRDefault="003A090E" w:rsidP="003A090E">
      <w:r>
        <w:t>RMS Line-Line voltage magnitude in kV=765</w:t>
      </w:r>
    </w:p>
    <w:p w:rsidR="003A090E" w:rsidRDefault="003A090E" w:rsidP="003A090E">
      <w:r>
        <w:t xml:space="preserve">Phase 3 </w:t>
      </w:r>
    </w:p>
    <w:p w:rsidR="003A090E" w:rsidRDefault="003A090E" w:rsidP="003A090E">
      <w:r>
        <w:t>phase angle in degree=240</w:t>
      </w:r>
    </w:p>
    <w:p w:rsidR="003A090E" w:rsidRDefault="003A090E" w:rsidP="003A090E">
      <w:r>
        <w:t xml:space="preserve">Phase 4 </w:t>
      </w:r>
    </w:p>
    <w:p w:rsidR="003A090E" w:rsidRDefault="003A090E" w:rsidP="003A090E">
      <w:r>
        <w:t>RMS Line-Line voltage magnitude in kV=0</w:t>
      </w:r>
    </w:p>
    <w:p w:rsidR="003A090E" w:rsidRDefault="003A090E" w:rsidP="003A090E">
      <w:r>
        <w:t xml:space="preserve">Phase 4 </w:t>
      </w:r>
    </w:p>
    <w:p w:rsidR="003A090E" w:rsidRDefault="003A090E" w:rsidP="003A090E">
      <w:r>
        <w:t>phase angle in degree=0</w:t>
      </w:r>
    </w:p>
    <w:p w:rsidR="003A090E" w:rsidRDefault="003A090E" w:rsidP="003A090E">
      <w:r>
        <w:t xml:space="preserve">Phase 5 </w:t>
      </w:r>
    </w:p>
    <w:p w:rsidR="003A090E" w:rsidRDefault="003A090E" w:rsidP="003A090E">
      <w:r>
        <w:t>RMS Line-Line voltage magnitude in kV=0</w:t>
      </w:r>
    </w:p>
    <w:p w:rsidR="003A090E" w:rsidRDefault="003A090E" w:rsidP="003A090E">
      <w:r>
        <w:t xml:space="preserve">Phase 5 </w:t>
      </w:r>
    </w:p>
    <w:p w:rsidR="003A090E" w:rsidRDefault="003A090E" w:rsidP="003A090E">
      <w:r>
        <w:t>phase angle in degree=0</w:t>
      </w:r>
    </w:p>
    <w:p w:rsidR="003A090E" w:rsidRDefault="003A090E" w:rsidP="003A090E">
      <w:proofErr w:type="spellStart"/>
      <w:r>
        <w:t>cordinate</w:t>
      </w:r>
      <w:proofErr w:type="spellEnd"/>
      <w:r>
        <w:t xml:space="preserve"> of conductor 1 </w:t>
      </w:r>
    </w:p>
    <w:p w:rsidR="003A090E" w:rsidRDefault="003A090E" w:rsidP="003A090E">
      <w:r>
        <w:t xml:space="preserve">x </w:t>
      </w:r>
      <w:proofErr w:type="spellStart"/>
      <w:r>
        <w:t>cordinate</w:t>
      </w:r>
      <w:proofErr w:type="spellEnd"/>
      <w:r>
        <w:t>=-11.33</w:t>
      </w:r>
    </w:p>
    <w:p w:rsidR="003A090E" w:rsidRDefault="003A090E" w:rsidP="003A090E">
      <w:r>
        <w:t>for Flat conductor profile press 1 and Catenary conductor profile press 2=2</w:t>
      </w:r>
    </w:p>
    <w:p w:rsidR="003A090E" w:rsidRDefault="003A090E" w:rsidP="003A090E">
      <w:r>
        <w:t>starting tower height=31.85</w:t>
      </w:r>
    </w:p>
    <w:p w:rsidR="003A090E" w:rsidRDefault="003A090E" w:rsidP="003A090E">
      <w:r>
        <w:t>ending tower height=31.85</w:t>
      </w:r>
    </w:p>
    <w:p w:rsidR="003A090E" w:rsidRDefault="003A090E" w:rsidP="003A090E">
      <w:r>
        <w:t>min clearance=15</w:t>
      </w:r>
    </w:p>
    <w:p w:rsidR="003A090E" w:rsidRDefault="003A090E" w:rsidP="003A090E">
      <w:proofErr w:type="spellStart"/>
      <w:r>
        <w:t>cordinate</w:t>
      </w:r>
      <w:proofErr w:type="spellEnd"/>
      <w:r>
        <w:t xml:space="preserve"> of conductor 2 </w:t>
      </w:r>
    </w:p>
    <w:p w:rsidR="003A090E" w:rsidRDefault="003A090E" w:rsidP="003A090E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3A090E" w:rsidRDefault="003A090E" w:rsidP="003A090E">
      <w:r>
        <w:lastRenderedPageBreak/>
        <w:t>for Flat conductor profile press 1 and Catenary conductor profile press 2=2</w:t>
      </w:r>
    </w:p>
    <w:p w:rsidR="003A090E" w:rsidRDefault="003A090E" w:rsidP="003A090E">
      <w:r>
        <w:t>starting tower height=43.88</w:t>
      </w:r>
    </w:p>
    <w:p w:rsidR="003A090E" w:rsidRDefault="003A090E" w:rsidP="003A090E">
      <w:r>
        <w:t>ending tower height=43.88</w:t>
      </w:r>
    </w:p>
    <w:p w:rsidR="003A090E" w:rsidRDefault="003A090E" w:rsidP="003A090E">
      <w:r>
        <w:t>min clearance=27.03</w:t>
      </w:r>
    </w:p>
    <w:p w:rsidR="003A090E" w:rsidRDefault="003A090E" w:rsidP="003A090E">
      <w:proofErr w:type="spellStart"/>
      <w:r>
        <w:t>cordinate</w:t>
      </w:r>
      <w:proofErr w:type="spellEnd"/>
      <w:r>
        <w:t xml:space="preserve"> of conductor 3 </w:t>
      </w:r>
    </w:p>
    <w:p w:rsidR="003A090E" w:rsidRDefault="003A090E" w:rsidP="003A090E">
      <w:r>
        <w:t xml:space="preserve">x </w:t>
      </w:r>
      <w:proofErr w:type="spellStart"/>
      <w:r>
        <w:t>cordinate</w:t>
      </w:r>
      <w:proofErr w:type="spellEnd"/>
      <w:r>
        <w:t>=11.33</w:t>
      </w:r>
    </w:p>
    <w:p w:rsidR="003A090E" w:rsidRDefault="003A090E" w:rsidP="003A090E">
      <w:r>
        <w:t>for Flat conductor profile press 1 and Catenary conductor profile press 2=2</w:t>
      </w:r>
    </w:p>
    <w:p w:rsidR="003A090E" w:rsidRDefault="003A090E" w:rsidP="003A090E">
      <w:r>
        <w:t>starting tower height=31.85</w:t>
      </w:r>
    </w:p>
    <w:p w:rsidR="003A090E" w:rsidRDefault="003A090E" w:rsidP="003A090E">
      <w:r>
        <w:t>ending tower height=31.85</w:t>
      </w:r>
    </w:p>
    <w:p w:rsidR="003A090E" w:rsidRDefault="003A090E" w:rsidP="003A090E">
      <w:r>
        <w:t>min clearance=15</w:t>
      </w:r>
    </w:p>
    <w:p w:rsidR="003A090E" w:rsidRDefault="003A090E" w:rsidP="003A090E">
      <w:proofErr w:type="spellStart"/>
      <w:r>
        <w:t>cordinate</w:t>
      </w:r>
      <w:proofErr w:type="spellEnd"/>
      <w:r>
        <w:t xml:space="preserve"> of conductor 4 </w:t>
      </w:r>
    </w:p>
    <w:p w:rsidR="003A090E" w:rsidRDefault="003A090E" w:rsidP="003A090E">
      <w:r>
        <w:t xml:space="preserve">x </w:t>
      </w:r>
      <w:proofErr w:type="spellStart"/>
      <w:r>
        <w:t>cordinate</w:t>
      </w:r>
      <w:proofErr w:type="spellEnd"/>
      <w:r>
        <w:t>=-8.5</w:t>
      </w:r>
    </w:p>
    <w:p w:rsidR="003A090E" w:rsidRDefault="003A090E" w:rsidP="003A090E">
      <w:r>
        <w:t>for Flat conductor profile press 1 and Catenary conductor profile press 2=2</w:t>
      </w:r>
    </w:p>
    <w:p w:rsidR="003A090E" w:rsidRDefault="003A090E" w:rsidP="003A090E">
      <w:r>
        <w:t>starting tower height=52.83</w:t>
      </w:r>
    </w:p>
    <w:p w:rsidR="003A090E" w:rsidRDefault="003A090E" w:rsidP="003A090E">
      <w:r>
        <w:t>ending tower height=52.83</w:t>
      </w:r>
    </w:p>
    <w:p w:rsidR="003A090E" w:rsidRDefault="003A090E" w:rsidP="003A090E">
      <w:r>
        <w:t>min clearance=41.52</w:t>
      </w:r>
    </w:p>
    <w:p w:rsidR="003A090E" w:rsidRDefault="003A090E" w:rsidP="003A090E">
      <w:proofErr w:type="spellStart"/>
      <w:r>
        <w:t>cordinate</w:t>
      </w:r>
      <w:proofErr w:type="spellEnd"/>
      <w:r>
        <w:t xml:space="preserve"> of conductor 5 </w:t>
      </w:r>
    </w:p>
    <w:p w:rsidR="003A090E" w:rsidRDefault="003A090E" w:rsidP="003A090E">
      <w:r>
        <w:t xml:space="preserve">x </w:t>
      </w:r>
      <w:proofErr w:type="spellStart"/>
      <w:r>
        <w:t>cordinate</w:t>
      </w:r>
      <w:proofErr w:type="spellEnd"/>
      <w:r>
        <w:t>=8.5</w:t>
      </w:r>
    </w:p>
    <w:p w:rsidR="003A090E" w:rsidRDefault="003A090E" w:rsidP="003A090E">
      <w:r>
        <w:t>for Flat conductor profile press 1 and Catenary conductor profile press 2=2</w:t>
      </w:r>
    </w:p>
    <w:p w:rsidR="003A090E" w:rsidRDefault="003A090E" w:rsidP="003A090E">
      <w:r>
        <w:t>starting tower height=52.83</w:t>
      </w:r>
    </w:p>
    <w:p w:rsidR="003A090E" w:rsidRDefault="003A090E" w:rsidP="003A090E">
      <w:r>
        <w:t>ending tower height=52.83</w:t>
      </w:r>
    </w:p>
    <w:p w:rsidR="003A090E" w:rsidRDefault="003A090E" w:rsidP="003A090E">
      <w:r>
        <w:t>min clearance=41.52</w:t>
      </w:r>
    </w:p>
    <w:p w:rsidR="003A090E" w:rsidRDefault="003A090E" w:rsidP="003A090E">
      <w:r>
        <w:t xml:space="preserve">starting x </w:t>
      </w:r>
      <w:proofErr w:type="spellStart"/>
      <w:r>
        <w:t>cordinate</w:t>
      </w:r>
      <w:proofErr w:type="spellEnd"/>
      <w:r>
        <w:t xml:space="preserve"> of measured point=11.33</w:t>
      </w:r>
    </w:p>
    <w:p w:rsidR="003A090E" w:rsidRDefault="003A090E" w:rsidP="003A090E">
      <w:r>
        <w:t xml:space="preserve">ending x </w:t>
      </w:r>
      <w:proofErr w:type="spellStart"/>
      <w:r>
        <w:t>cordinate</w:t>
      </w:r>
      <w:proofErr w:type="spellEnd"/>
      <w:r>
        <w:t xml:space="preserve"> of measured point=11.33</w:t>
      </w:r>
    </w:p>
    <w:p w:rsidR="003A090E" w:rsidRDefault="003A090E" w:rsidP="003A090E">
      <w:r>
        <w:t xml:space="preserve">starting y </w:t>
      </w:r>
      <w:proofErr w:type="spellStart"/>
      <w:r>
        <w:t>cordinate</w:t>
      </w:r>
      <w:proofErr w:type="spellEnd"/>
      <w:r>
        <w:t xml:space="preserve"> of measured point=1</w:t>
      </w:r>
    </w:p>
    <w:p w:rsidR="003A090E" w:rsidRDefault="003A090E" w:rsidP="003A090E">
      <w:r>
        <w:t xml:space="preserve">ending y </w:t>
      </w:r>
      <w:proofErr w:type="spellStart"/>
      <w:r>
        <w:t>cordinate</w:t>
      </w:r>
      <w:proofErr w:type="spellEnd"/>
      <w:r>
        <w:t xml:space="preserve"> of measured point=1</w:t>
      </w:r>
    </w:p>
    <w:p w:rsidR="003A090E" w:rsidRDefault="003A090E" w:rsidP="003A090E">
      <w:r>
        <w:t xml:space="preserve">starting z </w:t>
      </w:r>
      <w:proofErr w:type="spellStart"/>
      <w:r>
        <w:t>cordinate</w:t>
      </w:r>
      <w:proofErr w:type="spellEnd"/>
      <w:r>
        <w:t xml:space="preserve"> of measured point=0</w:t>
      </w:r>
    </w:p>
    <w:p w:rsidR="003A090E" w:rsidRDefault="003A090E" w:rsidP="003A090E">
      <w:r>
        <w:t xml:space="preserve">ending z </w:t>
      </w:r>
      <w:proofErr w:type="spellStart"/>
      <w:r>
        <w:t>cordinate</w:t>
      </w:r>
      <w:proofErr w:type="spellEnd"/>
      <w:r>
        <w:t xml:space="preserve"> of measured point=400</w:t>
      </w:r>
    </w:p>
    <w:p w:rsidR="003A090E" w:rsidRDefault="003A090E" w:rsidP="003A090E">
      <w:r>
        <w:t>[[ 11.33   1.     0.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 21.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 42.</w:t>
      </w:r>
      <w:proofErr w:type="gramStart"/>
      <w:r>
        <w:t xml:space="preserve">  ]</w:t>
      </w:r>
      <w:proofErr w:type="gramEnd"/>
    </w:p>
    <w:p w:rsidR="003A090E" w:rsidRDefault="003A090E" w:rsidP="003A090E">
      <w:r>
        <w:lastRenderedPageBreak/>
        <w:t xml:space="preserve"> [ 11.33   1.    63.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 84.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105.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126.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147.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168.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189.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210.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231.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252.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273.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294.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315.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336.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357.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378.</w:t>
      </w:r>
      <w:proofErr w:type="gramStart"/>
      <w:r>
        <w:t xml:space="preserve">  ]</w:t>
      </w:r>
      <w:proofErr w:type="gramEnd"/>
    </w:p>
    <w:p w:rsidR="003A090E" w:rsidRDefault="003A090E" w:rsidP="003A090E">
      <w:r>
        <w:t xml:space="preserve"> [ 11.33   1.   399.</w:t>
      </w:r>
      <w:proofErr w:type="gramStart"/>
      <w:r>
        <w:t xml:space="preserve">  ]</w:t>
      </w:r>
      <w:proofErr w:type="gramEnd"/>
      <w:r>
        <w:t>]</w:t>
      </w:r>
    </w:p>
    <w:p w:rsidR="003A090E" w:rsidRDefault="003A090E" w:rsidP="003A090E">
      <w:r>
        <w:t>[(2625.273149013079+0j), (2649.7609286606585+0j), (2725.895221196947+0j), (2862.3154384019795+0j), (3075.745428154644+0j), (3395.4393174105135+0j), (3871.9081998535867+0j), (4594.365693067447+0j), (5727.794165021256+0j), (7600.601412933485+0j), (7717.944983332492+0j), (5796.56480380258+0j), (4637.25608506686+0j), (3899.802352685376+0j), (3414.0543867269907+0j), (3088.260191415448+0j), (2870.558843378925+0j), (2730.928017077938+0j), (2652.1719307680546+0j), (2625.3281881567586+0j)]</w:t>
      </w:r>
    </w:p>
    <w:p w:rsidR="003A090E" w:rsidRDefault="003A090E" w:rsidP="003A090E"/>
    <w:p w:rsidR="00DE5DB7" w:rsidRDefault="003A090E" w:rsidP="003A090E">
      <w:r>
        <w:t>Process finished with exit code 0</w:t>
      </w:r>
      <w:bookmarkStart w:id="0" w:name="_GoBack"/>
      <w:bookmarkEnd w:id="0"/>
    </w:p>
    <w:sectPr w:rsidR="00DE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0E"/>
    <w:rsid w:val="003A090E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4D477-0447-457A-9226-DDF158F6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</cp:revision>
  <dcterms:created xsi:type="dcterms:W3CDTF">2019-07-15T07:13:00Z</dcterms:created>
  <dcterms:modified xsi:type="dcterms:W3CDTF">2019-07-15T07:13:00Z</dcterms:modified>
</cp:coreProperties>
</file>