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2ADB" w14:textId="7C8A9096" w:rsidR="00997DA1" w:rsidRDefault="005D6B6E" w:rsidP="005D6B6E">
      <w:pPr>
        <w:pStyle w:val="Heading2"/>
      </w:pPr>
      <w:r w:rsidRPr="005D6B6E">
        <w:rPr>
          <w:noProof/>
        </w:rPr>
        <w:drawing>
          <wp:inline distT="0" distB="0" distL="0" distR="0" wp14:anchorId="4EC9E1F3" wp14:editId="3CDCC551">
            <wp:extent cx="5353050" cy="1644650"/>
            <wp:effectExtent l="0" t="0" r="0" b="0"/>
            <wp:docPr id="56178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3BA4" w14:textId="77777777" w:rsidR="005D6B6E" w:rsidRDefault="005D6B6E" w:rsidP="005D6B6E">
      <w:pPr>
        <w:pStyle w:val="Heading1"/>
        <w:jc w:val="center"/>
        <w:rPr>
          <w:rFonts w:ascii="Lucida Bright" w:hAnsi="Lucida Bright"/>
          <w:b/>
          <w:bCs/>
        </w:rPr>
      </w:pPr>
    </w:p>
    <w:p w14:paraId="3CE946F3" w14:textId="407BBF6C" w:rsidR="005D6B6E" w:rsidRDefault="005D6B6E" w:rsidP="005D6B6E">
      <w:pPr>
        <w:pStyle w:val="Heading1"/>
        <w:jc w:val="center"/>
        <w:rPr>
          <w:rFonts w:ascii="Lucida Bright" w:hAnsi="Lucida Bright"/>
          <w:b/>
          <w:bCs/>
        </w:rPr>
      </w:pPr>
      <w:r w:rsidRPr="005D6B6E">
        <w:rPr>
          <w:rFonts w:ascii="Lucida Bright" w:hAnsi="Lucida Bright"/>
          <w:b/>
          <w:bCs/>
        </w:rPr>
        <w:t>RE</w:t>
      </w:r>
      <w:r w:rsidR="00B745A7">
        <w:rPr>
          <w:rFonts w:ascii="Lucida Bright" w:hAnsi="Lucida Bright"/>
          <w:b/>
          <w:bCs/>
        </w:rPr>
        <w:t>PORT</w:t>
      </w:r>
    </w:p>
    <w:p w14:paraId="5DC4DD2B" w14:textId="1B86CD9C" w:rsidR="005D6B6E" w:rsidRPr="00200AE6" w:rsidRDefault="00907C15" w:rsidP="00200AE6">
      <w:pPr>
        <w:pStyle w:val="Heading1"/>
        <w:jc w:val="center"/>
        <w:rPr>
          <w:rFonts w:ascii="Lucida Bright" w:hAnsi="Lucida Bright"/>
          <w:sz w:val="52"/>
          <w:szCs w:val="52"/>
        </w:rPr>
      </w:pPr>
      <w:r w:rsidRPr="00200AE6">
        <w:rPr>
          <w:rFonts w:ascii="Lucida Bright" w:hAnsi="Lucida Bright"/>
          <w:sz w:val="52"/>
          <w:szCs w:val="52"/>
        </w:rPr>
        <w:t>DEEPFAKE DETECTION</w:t>
      </w:r>
    </w:p>
    <w:p w14:paraId="5DF9F570" w14:textId="77777777" w:rsidR="005D6B6E" w:rsidRDefault="005D6B6E" w:rsidP="005D6B6E">
      <w:pPr>
        <w:pStyle w:val="Heading3"/>
      </w:pPr>
    </w:p>
    <w:p w14:paraId="6A9779A2" w14:textId="77777777" w:rsidR="005D6B6E" w:rsidRDefault="005D6B6E" w:rsidP="005D6B6E"/>
    <w:p w14:paraId="4DA778D2" w14:textId="77777777" w:rsidR="003B5E84" w:rsidRDefault="003B5E84" w:rsidP="005D6B6E"/>
    <w:p w14:paraId="3252E6D3" w14:textId="77777777" w:rsidR="003B5E84" w:rsidRDefault="003B5E84" w:rsidP="005D6B6E"/>
    <w:p w14:paraId="5CA44B52" w14:textId="6ED76084" w:rsidR="00B745A7" w:rsidRDefault="006E0A16" w:rsidP="00B745A7">
      <w:pPr>
        <w:jc w:val="center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2"/>
          <w:szCs w:val="32"/>
        </w:rPr>
        <w:t>GUIDED BY</w:t>
      </w:r>
      <w:r w:rsidR="005D6B6E" w:rsidRPr="005D6B6E">
        <w:rPr>
          <w:rFonts w:ascii="Lucida Bright" w:hAnsi="Lucida Bright"/>
          <w:sz w:val="32"/>
          <w:szCs w:val="32"/>
        </w:rPr>
        <w:t xml:space="preserve">: PROF. </w:t>
      </w:r>
      <w:r w:rsidR="00200AE6">
        <w:rPr>
          <w:rFonts w:ascii="Lucida Bright" w:hAnsi="Lucida Bright"/>
          <w:sz w:val="36"/>
          <w:szCs w:val="36"/>
        </w:rPr>
        <w:t>SAGAR APUNE</w:t>
      </w:r>
    </w:p>
    <w:p w14:paraId="2F729079" w14:textId="1658EF0E" w:rsidR="00755E55" w:rsidRPr="00B745A7" w:rsidRDefault="00755E55" w:rsidP="00B745A7">
      <w:pPr>
        <w:jc w:val="center"/>
        <w:rPr>
          <w:rFonts w:ascii="Lucida Bright" w:hAnsi="Lucida Bright"/>
          <w:b/>
          <w:bCs/>
          <w:sz w:val="32"/>
          <w:szCs w:val="32"/>
        </w:rPr>
      </w:pPr>
      <w:r>
        <w:rPr>
          <w:rFonts w:ascii="Lucida Bright" w:hAnsi="Lucida Bright"/>
          <w:sz w:val="36"/>
          <w:szCs w:val="36"/>
        </w:rPr>
        <w:t>TY BTECH CSE CSF PANEL-A</w:t>
      </w:r>
    </w:p>
    <w:p w14:paraId="4764B070" w14:textId="25EA7ECE" w:rsidR="005D6B6E" w:rsidRPr="005D6B6E" w:rsidRDefault="005D6B6E" w:rsidP="005D6B6E">
      <w:pPr>
        <w:jc w:val="center"/>
        <w:rPr>
          <w:rFonts w:ascii="Lucida Bright" w:hAnsi="Lucida Bright"/>
          <w:sz w:val="32"/>
          <w:szCs w:val="32"/>
        </w:rPr>
      </w:pPr>
    </w:p>
    <w:p w14:paraId="5E014407" w14:textId="77777777" w:rsidR="005D6B6E" w:rsidRDefault="005D6B6E" w:rsidP="005D6B6E">
      <w:pPr>
        <w:jc w:val="center"/>
        <w:rPr>
          <w:rFonts w:ascii="Lucida Bright" w:hAnsi="Lucida Bright"/>
          <w:sz w:val="28"/>
          <w:szCs w:val="28"/>
        </w:rPr>
      </w:pPr>
    </w:p>
    <w:p w14:paraId="6E6559E1" w14:textId="77777777" w:rsidR="003B5E84" w:rsidRDefault="003B5E84" w:rsidP="00E957B4">
      <w:pPr>
        <w:pStyle w:val="Heading4"/>
        <w:rPr>
          <w:sz w:val="28"/>
          <w:szCs w:val="28"/>
        </w:rPr>
      </w:pPr>
    </w:p>
    <w:p w14:paraId="55168CAD" w14:textId="641756AF" w:rsidR="005D6B6E" w:rsidRPr="003B5E84" w:rsidRDefault="005D6B6E" w:rsidP="005D6B6E">
      <w:pPr>
        <w:pStyle w:val="Heading4"/>
        <w:jc w:val="center"/>
        <w:rPr>
          <w:sz w:val="28"/>
          <w:szCs w:val="28"/>
        </w:rPr>
      </w:pPr>
      <w:r w:rsidRPr="003B5E84">
        <w:rPr>
          <w:sz w:val="28"/>
          <w:szCs w:val="28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957B4" w14:paraId="49D882D0" w14:textId="77777777" w:rsidTr="00E957B4">
        <w:tc>
          <w:tcPr>
            <w:tcW w:w="2254" w:type="dxa"/>
          </w:tcPr>
          <w:p w14:paraId="00F5F9D5" w14:textId="1C8689A9" w:rsidR="00E957B4" w:rsidRPr="00A11EE3" w:rsidRDefault="00A11EE3" w:rsidP="00E957B4">
            <w:pPr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SR. NO.</w:t>
            </w:r>
          </w:p>
        </w:tc>
        <w:tc>
          <w:tcPr>
            <w:tcW w:w="2254" w:type="dxa"/>
          </w:tcPr>
          <w:p w14:paraId="777E0DEF" w14:textId="738C3FBD" w:rsidR="00E957B4" w:rsidRPr="00A11EE3" w:rsidRDefault="00A11EE3" w:rsidP="00A11EE3">
            <w:pPr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ROLL NO.</w:t>
            </w:r>
          </w:p>
        </w:tc>
        <w:tc>
          <w:tcPr>
            <w:tcW w:w="2254" w:type="dxa"/>
          </w:tcPr>
          <w:p w14:paraId="39E97473" w14:textId="66A37C47" w:rsidR="00E957B4" w:rsidRPr="00A11EE3" w:rsidRDefault="00A11EE3" w:rsidP="00A11EE3">
            <w:pPr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PRN</w:t>
            </w:r>
          </w:p>
        </w:tc>
        <w:tc>
          <w:tcPr>
            <w:tcW w:w="2254" w:type="dxa"/>
          </w:tcPr>
          <w:p w14:paraId="4C253113" w14:textId="73ADCABE" w:rsidR="00E957B4" w:rsidRPr="002F26EA" w:rsidRDefault="002F26EA" w:rsidP="002F26EA">
            <w:pPr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NAME</w:t>
            </w:r>
          </w:p>
        </w:tc>
      </w:tr>
      <w:tr w:rsidR="00E957B4" w14:paraId="621E7711" w14:textId="77777777" w:rsidTr="00E957B4">
        <w:tc>
          <w:tcPr>
            <w:tcW w:w="2254" w:type="dxa"/>
          </w:tcPr>
          <w:p w14:paraId="121F4865" w14:textId="433A653E" w:rsidR="00E957B4" w:rsidRDefault="002F26EA" w:rsidP="002F26EA">
            <w:r>
              <w:t>1.</w:t>
            </w:r>
          </w:p>
        </w:tc>
        <w:tc>
          <w:tcPr>
            <w:tcW w:w="2254" w:type="dxa"/>
          </w:tcPr>
          <w:p w14:paraId="55291492" w14:textId="60D2637F" w:rsidR="00E957B4" w:rsidRDefault="00EA1CC6" w:rsidP="00EA1CC6">
            <w:r>
              <w:t>71</w:t>
            </w:r>
          </w:p>
        </w:tc>
        <w:tc>
          <w:tcPr>
            <w:tcW w:w="2254" w:type="dxa"/>
          </w:tcPr>
          <w:p w14:paraId="240702A0" w14:textId="449B4ADD" w:rsidR="00E957B4" w:rsidRDefault="00EA1CC6" w:rsidP="00EA1CC6">
            <w:r>
              <w:t>1032233557</w:t>
            </w:r>
          </w:p>
        </w:tc>
        <w:tc>
          <w:tcPr>
            <w:tcW w:w="2254" w:type="dxa"/>
          </w:tcPr>
          <w:p w14:paraId="3BFC88F2" w14:textId="04D47DED" w:rsidR="00E957B4" w:rsidRDefault="00EA1CC6" w:rsidP="00EA1CC6">
            <w:r>
              <w:t>SHUBHANGI GUPTA</w:t>
            </w:r>
          </w:p>
        </w:tc>
      </w:tr>
      <w:tr w:rsidR="00E957B4" w14:paraId="19BA4B05" w14:textId="77777777" w:rsidTr="00E957B4">
        <w:tc>
          <w:tcPr>
            <w:tcW w:w="2254" w:type="dxa"/>
          </w:tcPr>
          <w:p w14:paraId="45CAA822" w14:textId="784AE13F" w:rsidR="00E957B4" w:rsidRDefault="002F26EA" w:rsidP="002F26EA">
            <w:r>
              <w:t>2.</w:t>
            </w:r>
          </w:p>
        </w:tc>
        <w:tc>
          <w:tcPr>
            <w:tcW w:w="2254" w:type="dxa"/>
          </w:tcPr>
          <w:p w14:paraId="0AA0FBD8" w14:textId="49B57E5C" w:rsidR="00E957B4" w:rsidRDefault="001C0E33" w:rsidP="001C0E33">
            <w:r>
              <w:t>55</w:t>
            </w:r>
          </w:p>
        </w:tc>
        <w:tc>
          <w:tcPr>
            <w:tcW w:w="2254" w:type="dxa"/>
          </w:tcPr>
          <w:p w14:paraId="5CEA38A0" w14:textId="1F1BBB9E" w:rsidR="00E957B4" w:rsidRDefault="00EF070B" w:rsidP="00EF070B">
            <w:r>
              <w:t>10322327</w:t>
            </w:r>
            <w:r w:rsidR="004E66DD">
              <w:t>44</w:t>
            </w:r>
          </w:p>
        </w:tc>
        <w:tc>
          <w:tcPr>
            <w:tcW w:w="2254" w:type="dxa"/>
          </w:tcPr>
          <w:p w14:paraId="208B43F1" w14:textId="50EF4226" w:rsidR="00E957B4" w:rsidRDefault="004E66DD" w:rsidP="004E66DD">
            <w:r>
              <w:t>VINEET ANANT MANAGE</w:t>
            </w:r>
          </w:p>
        </w:tc>
      </w:tr>
      <w:tr w:rsidR="00E957B4" w14:paraId="726634CA" w14:textId="77777777" w:rsidTr="00E957B4">
        <w:tc>
          <w:tcPr>
            <w:tcW w:w="2254" w:type="dxa"/>
          </w:tcPr>
          <w:p w14:paraId="1ADCC9D2" w14:textId="18BD5B73" w:rsidR="00E957B4" w:rsidRDefault="002F26EA" w:rsidP="002F26EA">
            <w:r>
              <w:t>3</w:t>
            </w:r>
            <w:r w:rsidR="00204B72">
              <w:t>.</w:t>
            </w:r>
          </w:p>
        </w:tc>
        <w:tc>
          <w:tcPr>
            <w:tcW w:w="2254" w:type="dxa"/>
          </w:tcPr>
          <w:p w14:paraId="23375050" w14:textId="2D8C7227" w:rsidR="00E957B4" w:rsidRDefault="001C0E33" w:rsidP="001C0E33">
            <w:r>
              <w:t>75</w:t>
            </w:r>
          </w:p>
        </w:tc>
        <w:tc>
          <w:tcPr>
            <w:tcW w:w="2254" w:type="dxa"/>
          </w:tcPr>
          <w:p w14:paraId="1C10CA6E" w14:textId="110B7A4E" w:rsidR="00E957B4" w:rsidRDefault="004E66DD" w:rsidP="004E66DD">
            <w:r>
              <w:t>1032233853</w:t>
            </w:r>
          </w:p>
        </w:tc>
        <w:tc>
          <w:tcPr>
            <w:tcW w:w="2254" w:type="dxa"/>
          </w:tcPr>
          <w:p w14:paraId="4B32AEBC" w14:textId="68B78C2A" w:rsidR="00E957B4" w:rsidRDefault="004E66DD" w:rsidP="004E66DD">
            <w:r>
              <w:t>HIMANSHU RAJ PRAKASH</w:t>
            </w:r>
          </w:p>
        </w:tc>
      </w:tr>
      <w:tr w:rsidR="00E957B4" w14:paraId="65D57851" w14:textId="77777777" w:rsidTr="00E957B4">
        <w:tc>
          <w:tcPr>
            <w:tcW w:w="2254" w:type="dxa"/>
          </w:tcPr>
          <w:p w14:paraId="5604290F" w14:textId="57024F31" w:rsidR="00E957B4" w:rsidRDefault="00204B72" w:rsidP="00204B72">
            <w:r>
              <w:t>4.</w:t>
            </w:r>
          </w:p>
        </w:tc>
        <w:tc>
          <w:tcPr>
            <w:tcW w:w="2254" w:type="dxa"/>
          </w:tcPr>
          <w:p w14:paraId="78A81211" w14:textId="1111826B" w:rsidR="00E957B4" w:rsidRDefault="001C0E33" w:rsidP="001C0E33">
            <w:r>
              <w:t>68</w:t>
            </w:r>
          </w:p>
        </w:tc>
        <w:tc>
          <w:tcPr>
            <w:tcW w:w="2254" w:type="dxa"/>
          </w:tcPr>
          <w:p w14:paraId="62CA0C69" w14:textId="5E61436E" w:rsidR="00E957B4" w:rsidRDefault="001B732E" w:rsidP="004E66DD">
            <w:r>
              <w:t>1032233187</w:t>
            </w:r>
          </w:p>
        </w:tc>
        <w:tc>
          <w:tcPr>
            <w:tcW w:w="2254" w:type="dxa"/>
          </w:tcPr>
          <w:p w14:paraId="7C4B0A42" w14:textId="3FBADF35" w:rsidR="00E957B4" w:rsidRDefault="001B732E" w:rsidP="001B732E">
            <w:r>
              <w:t>SANYAM SHARMA</w:t>
            </w:r>
          </w:p>
        </w:tc>
      </w:tr>
    </w:tbl>
    <w:p w14:paraId="1B0A75FC" w14:textId="77777777" w:rsidR="005D6B6E" w:rsidRDefault="005D6B6E" w:rsidP="005D6B6E">
      <w:pPr>
        <w:pStyle w:val="Heading2"/>
        <w:rPr>
          <w:rFonts w:ascii="Lucida Bright" w:hAnsi="Lucida Bright"/>
        </w:rPr>
      </w:pPr>
    </w:p>
    <w:p w14:paraId="4C964460" w14:textId="77777777" w:rsidR="00E50273" w:rsidRDefault="00E50273" w:rsidP="00E50273"/>
    <w:p w14:paraId="4C191A2E" w14:textId="77777777" w:rsidR="00E50273" w:rsidRDefault="00E50273" w:rsidP="00E50273"/>
    <w:p w14:paraId="3047DEB4" w14:textId="77777777" w:rsidR="000C4795" w:rsidRPr="000C4795" w:rsidRDefault="000C4795" w:rsidP="000C4795">
      <w:pPr>
        <w:pStyle w:val="Heading1"/>
        <w:jc w:val="center"/>
        <w:rPr>
          <w:rFonts w:ascii="Lucida Bright" w:hAnsi="Lucida Bright"/>
          <w:b/>
          <w:bCs/>
        </w:rPr>
      </w:pPr>
      <w:r w:rsidRPr="000C4795">
        <w:rPr>
          <w:rFonts w:ascii="Lucida Bright" w:hAnsi="Lucida Bright"/>
          <w:b/>
          <w:bCs/>
        </w:rPr>
        <w:t>Deepfake Detection and Analysis Web Application</w:t>
      </w:r>
    </w:p>
    <w:p w14:paraId="3F6CB5FA" w14:textId="5A973E8F" w:rsidR="00D036FB" w:rsidRPr="00D036FB" w:rsidRDefault="00D036FB" w:rsidP="007362F7">
      <w:pPr>
        <w:rPr>
          <w:rFonts w:ascii="Lucida Bright" w:hAnsi="Lucida Bright"/>
          <w:b/>
          <w:bCs/>
          <w:sz w:val="32"/>
          <w:szCs w:val="32"/>
        </w:rPr>
      </w:pPr>
      <w:r>
        <w:rPr>
          <w:rFonts w:ascii="Lucida Bright" w:hAnsi="Lucida Bright"/>
          <w:b/>
          <w:bCs/>
          <w:sz w:val="32"/>
          <w:szCs w:val="32"/>
        </w:rPr>
        <w:t>ABSTRACT</w:t>
      </w:r>
    </w:p>
    <w:p w14:paraId="08F26650" w14:textId="5DAC8B66" w:rsidR="007362F7" w:rsidRPr="007362F7" w:rsidRDefault="007362F7" w:rsidP="007362F7">
      <w:r w:rsidRPr="007362F7">
        <w:t xml:space="preserve">The Deepfake Detection and Analysis Web Application is a full-stack project that helps identify whether a media file is </w:t>
      </w:r>
      <w:r w:rsidRPr="007362F7">
        <w:rPr>
          <w:b/>
          <w:bCs/>
        </w:rPr>
        <w:t>real or fake</w:t>
      </w:r>
      <w:r w:rsidRPr="007362F7">
        <w:t>.</w:t>
      </w:r>
      <w:r w:rsidRPr="007362F7">
        <w:br/>
        <w:t>The system allows users to upload files, checks the authenticity using backend logic, and then stores the results in a database.</w:t>
      </w:r>
      <w:r w:rsidRPr="007362F7">
        <w:br/>
        <w:t>The application also includes an analysis dashboard that visually represents the number of real and fake files and their accuracy through charts and graphs.</w:t>
      </w:r>
    </w:p>
    <w:p w14:paraId="357FE749" w14:textId="79540EB7" w:rsidR="007362F7" w:rsidRPr="007362F7" w:rsidRDefault="007362F7" w:rsidP="007362F7">
      <w:r w:rsidRPr="007362F7">
        <w:t xml:space="preserve">The project is built using </w:t>
      </w:r>
      <w:r w:rsidRPr="007362F7">
        <w:rPr>
          <w:b/>
          <w:bCs/>
        </w:rPr>
        <w:t>React.js</w:t>
      </w:r>
      <w:r w:rsidRPr="007362F7">
        <w:t xml:space="preserve"> for the frontend, </w:t>
      </w:r>
      <w:r w:rsidRPr="007362F7">
        <w:rPr>
          <w:b/>
          <w:bCs/>
        </w:rPr>
        <w:t>Node.js</w:t>
      </w:r>
      <w:r w:rsidRPr="007362F7">
        <w:t xml:space="preserve"> and </w:t>
      </w:r>
      <w:r w:rsidRPr="007362F7">
        <w:rPr>
          <w:b/>
          <w:bCs/>
        </w:rPr>
        <w:t>Express.js</w:t>
      </w:r>
      <w:r w:rsidRPr="007362F7">
        <w:t xml:space="preserve"> for the backend, and </w:t>
      </w:r>
      <w:r w:rsidRPr="007362F7">
        <w:rPr>
          <w:b/>
          <w:bCs/>
        </w:rPr>
        <w:t>MongoDB</w:t>
      </w:r>
      <w:r w:rsidRPr="007362F7">
        <w:t xml:space="preserve"> for the database.</w:t>
      </w:r>
      <w:r w:rsidRPr="007362F7">
        <w:br/>
        <w:t xml:space="preserve">The goal was to create a complete and functional web system that combines </w:t>
      </w:r>
      <w:r w:rsidRPr="007362F7">
        <w:rPr>
          <w:b/>
          <w:bCs/>
        </w:rPr>
        <w:t>frontend design, backend logic, and database management</w:t>
      </w:r>
      <w:r w:rsidRPr="007362F7">
        <w:t xml:space="preserve"> in one application.</w:t>
      </w:r>
    </w:p>
    <w:p w14:paraId="0AC33095" w14:textId="2DE751F6" w:rsidR="00355256" w:rsidRDefault="00355256" w:rsidP="007362F7">
      <w:pPr>
        <w:rPr>
          <w:rFonts w:ascii="Lucida Bright" w:hAnsi="Lucida Bright"/>
          <w:b/>
          <w:bCs/>
          <w:sz w:val="32"/>
          <w:szCs w:val="32"/>
        </w:rPr>
      </w:pPr>
      <w:r>
        <w:rPr>
          <w:rFonts w:ascii="Lucida Bright" w:hAnsi="Lucida Bright"/>
          <w:b/>
          <w:bCs/>
          <w:sz w:val="32"/>
          <w:szCs w:val="32"/>
        </w:rPr>
        <w:t>INTRODUCTION</w:t>
      </w:r>
    </w:p>
    <w:p w14:paraId="409BB426" w14:textId="555075C7" w:rsidR="007362F7" w:rsidRPr="007362F7" w:rsidRDefault="007362F7" w:rsidP="007362F7">
      <w:pPr>
        <w:rPr>
          <w:b/>
          <w:bCs/>
        </w:rPr>
      </w:pPr>
      <w:r w:rsidRPr="007362F7">
        <w:rPr>
          <w:b/>
          <w:bCs/>
        </w:rPr>
        <w:t>Background</w:t>
      </w:r>
    </w:p>
    <w:p w14:paraId="305AEE72" w14:textId="77777777" w:rsidR="007362F7" w:rsidRPr="007362F7" w:rsidRDefault="007362F7" w:rsidP="007362F7">
      <w:r w:rsidRPr="007362F7">
        <w:t xml:space="preserve">With the rapid growth of artificial intelligence, fake media known as </w:t>
      </w:r>
      <w:r w:rsidRPr="007362F7">
        <w:rPr>
          <w:i/>
          <w:iCs/>
        </w:rPr>
        <w:t>deepfakes</w:t>
      </w:r>
      <w:r w:rsidRPr="007362F7">
        <w:t xml:space="preserve"> are becoming a serious problem. Detecting these fakes manually is difficult, time-consuming, and often inaccurate.</w:t>
      </w:r>
      <w:r w:rsidRPr="007362F7">
        <w:br/>
        <w:t>This project was developed to demonstrate how a full-stack web application can help automate this process, store the results, and display them in an easy-to-understand format.</w:t>
      </w:r>
    </w:p>
    <w:p w14:paraId="2B7A60AF" w14:textId="77777777" w:rsidR="007362F7" w:rsidRPr="007362F7" w:rsidRDefault="007362F7" w:rsidP="007362F7">
      <w:pPr>
        <w:rPr>
          <w:b/>
          <w:bCs/>
        </w:rPr>
      </w:pPr>
      <w:r w:rsidRPr="007362F7">
        <w:rPr>
          <w:b/>
          <w:bCs/>
        </w:rPr>
        <w:t>Problem Statement</w:t>
      </w:r>
    </w:p>
    <w:p w14:paraId="10DBE82D" w14:textId="77777777" w:rsidR="007362F7" w:rsidRPr="007362F7" w:rsidRDefault="007362F7" w:rsidP="007362F7">
      <w:r w:rsidRPr="007362F7">
        <w:t>Identifying whether a video or image is fake is a growing concern in today’s digital world.</w:t>
      </w:r>
      <w:r w:rsidRPr="007362F7">
        <w:br/>
        <w:t>This project aims to provide a simple, user-friendly web solution that detects fake media and stores the results for later analysis.</w:t>
      </w:r>
    </w:p>
    <w:p w14:paraId="5F66CE94" w14:textId="77777777" w:rsidR="007362F7" w:rsidRPr="007362F7" w:rsidRDefault="007362F7" w:rsidP="007362F7">
      <w:pPr>
        <w:rPr>
          <w:b/>
          <w:bCs/>
        </w:rPr>
      </w:pPr>
      <w:r w:rsidRPr="007362F7">
        <w:rPr>
          <w:b/>
          <w:bCs/>
        </w:rPr>
        <w:t>Objectives</w:t>
      </w:r>
    </w:p>
    <w:p w14:paraId="060FE181" w14:textId="77777777" w:rsidR="007362F7" w:rsidRPr="007362F7" w:rsidRDefault="007362F7" w:rsidP="007362F7">
      <w:pPr>
        <w:numPr>
          <w:ilvl w:val="0"/>
          <w:numId w:val="1"/>
        </w:numPr>
      </w:pPr>
      <w:r w:rsidRPr="007362F7">
        <w:t xml:space="preserve">To design a </w:t>
      </w:r>
      <w:r w:rsidRPr="007362F7">
        <w:rPr>
          <w:b/>
          <w:bCs/>
        </w:rPr>
        <w:t>clean and responsive web interface</w:t>
      </w:r>
      <w:r w:rsidRPr="007362F7">
        <w:t xml:space="preserve"> for file uploads.</w:t>
      </w:r>
    </w:p>
    <w:p w14:paraId="2A4ACE42" w14:textId="77777777" w:rsidR="007362F7" w:rsidRPr="007362F7" w:rsidRDefault="007362F7" w:rsidP="007362F7">
      <w:pPr>
        <w:numPr>
          <w:ilvl w:val="0"/>
          <w:numId w:val="1"/>
        </w:numPr>
      </w:pPr>
      <w:r w:rsidRPr="007362F7">
        <w:t xml:space="preserve">To </w:t>
      </w:r>
      <w:r w:rsidRPr="007362F7">
        <w:rPr>
          <w:b/>
          <w:bCs/>
        </w:rPr>
        <w:t>connect frontend and backend</w:t>
      </w:r>
      <w:r w:rsidRPr="007362F7">
        <w:t xml:space="preserve"> using API calls.</w:t>
      </w:r>
    </w:p>
    <w:p w14:paraId="12D77CE4" w14:textId="77777777" w:rsidR="007362F7" w:rsidRPr="007362F7" w:rsidRDefault="007362F7" w:rsidP="007362F7">
      <w:pPr>
        <w:numPr>
          <w:ilvl w:val="0"/>
          <w:numId w:val="1"/>
        </w:numPr>
      </w:pPr>
      <w:r w:rsidRPr="007362F7">
        <w:t xml:space="preserve">To store each file’s detection result in </w:t>
      </w:r>
      <w:r w:rsidRPr="007362F7">
        <w:rPr>
          <w:b/>
          <w:bCs/>
        </w:rPr>
        <w:t>MongoDB</w:t>
      </w:r>
      <w:r w:rsidRPr="007362F7">
        <w:t>.</w:t>
      </w:r>
    </w:p>
    <w:p w14:paraId="6FDEF22B" w14:textId="77777777" w:rsidR="007362F7" w:rsidRPr="007362F7" w:rsidRDefault="007362F7" w:rsidP="007362F7">
      <w:pPr>
        <w:numPr>
          <w:ilvl w:val="0"/>
          <w:numId w:val="1"/>
        </w:numPr>
      </w:pPr>
      <w:r w:rsidRPr="007362F7">
        <w:t xml:space="preserve">To display </w:t>
      </w:r>
      <w:r w:rsidRPr="007362F7">
        <w:rPr>
          <w:b/>
          <w:bCs/>
        </w:rPr>
        <w:t>visual reports</w:t>
      </w:r>
      <w:r w:rsidRPr="007362F7">
        <w:t xml:space="preserve"> (pie chart and bar chart) showing overall statistics.</w:t>
      </w:r>
    </w:p>
    <w:p w14:paraId="56FD566D" w14:textId="77777777" w:rsidR="007362F7" w:rsidRPr="007362F7" w:rsidRDefault="007362F7" w:rsidP="007362F7">
      <w:pPr>
        <w:rPr>
          <w:rFonts w:ascii="Lucida Bright" w:hAnsi="Lucida Bright"/>
          <w:b/>
          <w:bCs/>
        </w:rPr>
      </w:pPr>
      <w:r w:rsidRPr="007362F7">
        <w:rPr>
          <w:rFonts w:ascii="Lucida Bright" w:hAnsi="Lucida Bright"/>
          <w:b/>
          <w:bCs/>
        </w:rPr>
        <w:t>Scope</w:t>
      </w:r>
    </w:p>
    <w:p w14:paraId="4FE988B6" w14:textId="77777777" w:rsidR="007362F7" w:rsidRPr="007362F7" w:rsidRDefault="007362F7" w:rsidP="007362F7">
      <w:r w:rsidRPr="007362F7">
        <w:t xml:space="preserve">This project focuses mainly on the </w:t>
      </w:r>
      <w:r w:rsidRPr="007362F7">
        <w:rPr>
          <w:b/>
          <w:bCs/>
        </w:rPr>
        <w:t>frontend, backend, and database integration</w:t>
      </w:r>
      <w:r w:rsidRPr="007362F7">
        <w:t xml:space="preserve"> aspects of full stack development.</w:t>
      </w:r>
      <w:r w:rsidRPr="007362F7">
        <w:br/>
        <w:t>The deepfake detection result is simulated (using backend logic) rather than generated by an AI model.</w:t>
      </w:r>
    </w:p>
    <w:p w14:paraId="4D2E8449" w14:textId="33CE7721" w:rsidR="007362F7" w:rsidRPr="007362F7" w:rsidRDefault="007362F7" w:rsidP="007362F7"/>
    <w:p w14:paraId="0C95BA04" w14:textId="77777777" w:rsidR="007362F7" w:rsidRPr="007362F7" w:rsidRDefault="007362F7" w:rsidP="007362F7">
      <w:pPr>
        <w:rPr>
          <w:rFonts w:ascii="Lucida Bright" w:hAnsi="Lucida Bright"/>
          <w:b/>
          <w:bCs/>
        </w:rPr>
      </w:pPr>
      <w:r w:rsidRPr="007362F7">
        <w:rPr>
          <w:rFonts w:ascii="Lucida Bright" w:hAnsi="Lucida Bright"/>
          <w:b/>
          <w:bCs/>
        </w:rPr>
        <w:lastRenderedPageBreak/>
        <w:t>System Overview</w:t>
      </w:r>
    </w:p>
    <w:p w14:paraId="670DE898" w14:textId="46244DE4" w:rsidR="007362F7" w:rsidRPr="007362F7" w:rsidRDefault="007362F7" w:rsidP="007362F7">
      <w:pPr>
        <w:rPr>
          <w:b/>
          <w:bCs/>
        </w:rPr>
      </w:pPr>
      <w:r w:rsidRPr="007362F7">
        <w:rPr>
          <w:b/>
          <w:bCs/>
        </w:rPr>
        <w:t>Frontend</w:t>
      </w:r>
    </w:p>
    <w:p w14:paraId="1BA0F174" w14:textId="77777777" w:rsidR="007362F7" w:rsidRPr="007362F7" w:rsidRDefault="007362F7" w:rsidP="007362F7">
      <w:r w:rsidRPr="007362F7">
        <w:t xml:space="preserve">The frontend is designed using </w:t>
      </w:r>
      <w:r w:rsidRPr="007362F7">
        <w:rPr>
          <w:b/>
          <w:bCs/>
        </w:rPr>
        <w:t>React.js</w:t>
      </w:r>
      <w:r w:rsidRPr="007362F7">
        <w:t xml:space="preserve"> with a dark (black and red) aesthetic theme.</w:t>
      </w:r>
      <w:r w:rsidRPr="007362F7">
        <w:br/>
        <w:t xml:space="preserve">It contains </w:t>
      </w:r>
      <w:r w:rsidRPr="007362F7">
        <w:rPr>
          <w:b/>
          <w:bCs/>
        </w:rPr>
        <w:t>three main pages</w:t>
      </w:r>
      <w:r w:rsidRPr="007362F7">
        <w:t>:</w:t>
      </w:r>
    </w:p>
    <w:p w14:paraId="085BA7A4" w14:textId="4C4E4366" w:rsidR="007362F7" w:rsidRPr="007362F7" w:rsidRDefault="007362F7" w:rsidP="007362F7">
      <w:pPr>
        <w:numPr>
          <w:ilvl w:val="0"/>
          <w:numId w:val="2"/>
        </w:numPr>
      </w:pPr>
      <w:r w:rsidRPr="007362F7">
        <w:rPr>
          <w:b/>
          <w:bCs/>
        </w:rPr>
        <w:t>Upload Page:</w:t>
      </w:r>
      <w:r w:rsidRPr="007362F7">
        <w:t xml:space="preserve"> For uploading image or video files.</w:t>
      </w:r>
      <w:r w:rsidR="00C25EB6" w:rsidRPr="00C25EB6">
        <w:rPr>
          <w:noProof/>
        </w:rPr>
        <w:t xml:space="preserve"> </w:t>
      </w:r>
      <w:r w:rsidR="00C25EB6" w:rsidRPr="00C25EB6">
        <w:drawing>
          <wp:inline distT="0" distB="0" distL="0" distR="0" wp14:anchorId="56E62241" wp14:editId="67737344">
            <wp:extent cx="5731510" cy="2901950"/>
            <wp:effectExtent l="0" t="0" r="2540" b="0"/>
            <wp:docPr id="82048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83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F068" w14:textId="74FD4CC5" w:rsidR="007362F7" w:rsidRPr="007362F7" w:rsidRDefault="007362F7" w:rsidP="007362F7">
      <w:pPr>
        <w:numPr>
          <w:ilvl w:val="0"/>
          <w:numId w:val="2"/>
        </w:numPr>
      </w:pPr>
      <w:r w:rsidRPr="007362F7">
        <w:rPr>
          <w:b/>
          <w:bCs/>
        </w:rPr>
        <w:t>Result Page:</w:t>
      </w:r>
      <w:r w:rsidRPr="007362F7">
        <w:t xml:space="preserve"> Shows whether the uploaded file is “Real” or “Fake” along with accuracy.</w:t>
      </w:r>
      <w:r w:rsidR="00B132E5" w:rsidRPr="00B132E5">
        <w:rPr>
          <w:noProof/>
        </w:rPr>
        <w:t xml:space="preserve"> </w:t>
      </w:r>
      <w:r w:rsidR="00B132E5" w:rsidRPr="00B132E5">
        <w:drawing>
          <wp:inline distT="0" distB="0" distL="0" distR="0" wp14:anchorId="50948AE8" wp14:editId="39C33318">
            <wp:extent cx="5731510" cy="2673985"/>
            <wp:effectExtent l="0" t="0" r="2540" b="0"/>
            <wp:docPr id="1284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979A" w14:textId="1A04E039" w:rsidR="007362F7" w:rsidRPr="007362F7" w:rsidRDefault="007362F7" w:rsidP="007362F7">
      <w:pPr>
        <w:numPr>
          <w:ilvl w:val="0"/>
          <w:numId w:val="2"/>
        </w:numPr>
      </w:pPr>
      <w:r w:rsidRPr="007362F7">
        <w:rPr>
          <w:b/>
          <w:bCs/>
        </w:rPr>
        <w:lastRenderedPageBreak/>
        <w:t>Analysis Page:</w:t>
      </w:r>
      <w:r w:rsidRPr="007362F7">
        <w:t xml:space="preserve"> Displays graphical summaries using </w:t>
      </w:r>
      <w:r w:rsidRPr="007362F7">
        <w:rPr>
          <w:b/>
          <w:bCs/>
        </w:rPr>
        <w:t>Recharts</w:t>
      </w:r>
      <w:r w:rsidRPr="007362F7">
        <w:t xml:space="preserve"> (pie and bar charts).</w:t>
      </w:r>
      <w:r w:rsidR="007559D1" w:rsidRPr="007559D1">
        <w:rPr>
          <w:noProof/>
        </w:rPr>
        <w:t xml:space="preserve"> </w:t>
      </w:r>
      <w:r w:rsidR="007559D1" w:rsidRPr="007559D1">
        <w:drawing>
          <wp:inline distT="0" distB="0" distL="0" distR="0" wp14:anchorId="3195AEC0" wp14:editId="0E228569">
            <wp:extent cx="5731510" cy="2333625"/>
            <wp:effectExtent l="0" t="0" r="2540" b="9525"/>
            <wp:docPr id="59640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05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4B6" w:rsidRPr="001F04B6">
        <w:rPr>
          <w:noProof/>
        </w:rPr>
        <w:drawing>
          <wp:inline distT="0" distB="0" distL="0" distR="0" wp14:anchorId="0DA2599B" wp14:editId="534496A3">
            <wp:extent cx="5731510" cy="2027555"/>
            <wp:effectExtent l="0" t="0" r="2540" b="0"/>
            <wp:docPr id="6617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46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730" w:rsidRPr="00C54730">
        <w:rPr>
          <w:noProof/>
        </w:rPr>
        <w:drawing>
          <wp:inline distT="0" distB="0" distL="0" distR="0" wp14:anchorId="481AA59A" wp14:editId="1CA8CA42">
            <wp:extent cx="5731510" cy="1812925"/>
            <wp:effectExtent l="0" t="0" r="2540" b="0"/>
            <wp:docPr id="11606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3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D645" w14:textId="77777777" w:rsidR="007362F7" w:rsidRPr="007362F7" w:rsidRDefault="007362F7" w:rsidP="007362F7">
      <w:pPr>
        <w:rPr>
          <w:b/>
          <w:bCs/>
        </w:rPr>
      </w:pPr>
      <w:r w:rsidRPr="007362F7">
        <w:rPr>
          <w:b/>
          <w:bCs/>
        </w:rPr>
        <w:t>Backend</w:t>
      </w:r>
    </w:p>
    <w:p w14:paraId="006A016B" w14:textId="77777777" w:rsidR="007362F7" w:rsidRPr="007362F7" w:rsidRDefault="007362F7" w:rsidP="007362F7">
      <w:r w:rsidRPr="007362F7">
        <w:t xml:space="preserve">The backend is created using </w:t>
      </w:r>
      <w:r w:rsidRPr="007362F7">
        <w:rPr>
          <w:b/>
          <w:bCs/>
        </w:rPr>
        <w:t>Node.js</w:t>
      </w:r>
      <w:r w:rsidRPr="007362F7">
        <w:t xml:space="preserve"> and </w:t>
      </w:r>
      <w:r w:rsidRPr="007362F7">
        <w:rPr>
          <w:b/>
          <w:bCs/>
        </w:rPr>
        <w:t>Express.js</w:t>
      </w:r>
      <w:r w:rsidRPr="007362F7">
        <w:t>.</w:t>
      </w:r>
      <w:r w:rsidRPr="007362F7">
        <w:br/>
        <w:t>It handles routes for:</w:t>
      </w:r>
    </w:p>
    <w:p w14:paraId="7DC50C02" w14:textId="77777777" w:rsidR="007362F7" w:rsidRPr="007362F7" w:rsidRDefault="007362F7" w:rsidP="007362F7">
      <w:pPr>
        <w:numPr>
          <w:ilvl w:val="0"/>
          <w:numId w:val="3"/>
        </w:numPr>
      </w:pPr>
      <w:r w:rsidRPr="007362F7">
        <w:t>/</w:t>
      </w:r>
      <w:proofErr w:type="gramStart"/>
      <w:r w:rsidRPr="007362F7">
        <w:t>upload</w:t>
      </w:r>
      <w:proofErr w:type="gramEnd"/>
      <w:r w:rsidRPr="007362F7">
        <w:t xml:space="preserve"> — Receives uploaded files and stores their result.</w:t>
      </w:r>
    </w:p>
    <w:p w14:paraId="0B6A9407" w14:textId="77777777" w:rsidR="007362F7" w:rsidRPr="007362F7" w:rsidRDefault="007362F7" w:rsidP="007362F7">
      <w:pPr>
        <w:numPr>
          <w:ilvl w:val="0"/>
          <w:numId w:val="3"/>
        </w:numPr>
      </w:pPr>
      <w:r w:rsidRPr="007362F7">
        <w:t>/</w:t>
      </w:r>
      <w:proofErr w:type="gramStart"/>
      <w:r w:rsidRPr="007362F7">
        <w:t>results</w:t>
      </w:r>
      <w:proofErr w:type="gramEnd"/>
      <w:r w:rsidRPr="007362F7">
        <w:t xml:space="preserve"> — Fetches all previous detection results.</w:t>
      </w:r>
    </w:p>
    <w:p w14:paraId="12BD969B" w14:textId="77777777" w:rsidR="007362F7" w:rsidRPr="007362F7" w:rsidRDefault="007362F7" w:rsidP="007362F7">
      <w:pPr>
        <w:numPr>
          <w:ilvl w:val="0"/>
          <w:numId w:val="3"/>
        </w:numPr>
      </w:pPr>
      <w:r w:rsidRPr="007362F7">
        <w:t>/</w:t>
      </w:r>
      <w:proofErr w:type="gramStart"/>
      <w:r w:rsidRPr="007362F7">
        <w:t>analysis</w:t>
      </w:r>
      <w:proofErr w:type="gramEnd"/>
      <w:r w:rsidRPr="007362F7">
        <w:t xml:space="preserve"> — Provides summary data for charts.</w:t>
      </w:r>
    </w:p>
    <w:p w14:paraId="0E47656B" w14:textId="77777777" w:rsidR="007362F7" w:rsidRPr="007362F7" w:rsidRDefault="007362F7" w:rsidP="007362F7">
      <w:pPr>
        <w:rPr>
          <w:b/>
          <w:bCs/>
        </w:rPr>
      </w:pPr>
      <w:r w:rsidRPr="007362F7">
        <w:rPr>
          <w:b/>
          <w:bCs/>
        </w:rPr>
        <w:t>Database</w:t>
      </w:r>
    </w:p>
    <w:p w14:paraId="640A7AAF" w14:textId="77777777" w:rsidR="007362F7" w:rsidRPr="007362F7" w:rsidRDefault="007362F7" w:rsidP="007362F7">
      <w:r w:rsidRPr="007362F7">
        <w:t xml:space="preserve">The </w:t>
      </w:r>
      <w:r w:rsidRPr="007362F7">
        <w:rPr>
          <w:b/>
          <w:bCs/>
        </w:rPr>
        <w:t>MongoDB</w:t>
      </w:r>
      <w:r w:rsidRPr="007362F7">
        <w:t xml:space="preserve"> database stores every upload record with:</w:t>
      </w:r>
    </w:p>
    <w:p w14:paraId="011169FD" w14:textId="77777777" w:rsidR="007362F7" w:rsidRPr="007362F7" w:rsidRDefault="007362F7" w:rsidP="007362F7">
      <w:pPr>
        <w:numPr>
          <w:ilvl w:val="0"/>
          <w:numId w:val="4"/>
        </w:numPr>
      </w:pPr>
      <w:r w:rsidRPr="007362F7">
        <w:lastRenderedPageBreak/>
        <w:t>Filename</w:t>
      </w:r>
    </w:p>
    <w:p w14:paraId="141BBD4B" w14:textId="77777777" w:rsidR="007362F7" w:rsidRPr="007362F7" w:rsidRDefault="007362F7" w:rsidP="007362F7">
      <w:pPr>
        <w:numPr>
          <w:ilvl w:val="0"/>
          <w:numId w:val="4"/>
        </w:numPr>
      </w:pPr>
      <w:r w:rsidRPr="007362F7">
        <w:t>Detection result (Real/Fake)</w:t>
      </w:r>
    </w:p>
    <w:p w14:paraId="0739AA70" w14:textId="77777777" w:rsidR="007362F7" w:rsidRPr="007362F7" w:rsidRDefault="007362F7" w:rsidP="007362F7">
      <w:pPr>
        <w:numPr>
          <w:ilvl w:val="0"/>
          <w:numId w:val="4"/>
        </w:numPr>
      </w:pPr>
      <w:r w:rsidRPr="007362F7">
        <w:t>Accuracy percentage</w:t>
      </w:r>
    </w:p>
    <w:p w14:paraId="4A4C2E8A" w14:textId="77777777" w:rsidR="007362F7" w:rsidRPr="007362F7" w:rsidRDefault="007362F7" w:rsidP="007362F7">
      <w:pPr>
        <w:numPr>
          <w:ilvl w:val="0"/>
          <w:numId w:val="4"/>
        </w:numPr>
      </w:pPr>
      <w:r w:rsidRPr="007362F7">
        <w:t>Timestamp</w:t>
      </w:r>
    </w:p>
    <w:p w14:paraId="67A24DE4" w14:textId="77777777" w:rsidR="007362F7" w:rsidRPr="007362F7" w:rsidRDefault="007362F7" w:rsidP="007362F7">
      <w:r w:rsidRPr="007362F7">
        <w:t>This data is then used by the analysis page to create summary statistics and visual reports.</w:t>
      </w:r>
    </w:p>
    <w:p w14:paraId="58931F9C" w14:textId="06E900C0" w:rsidR="007362F7" w:rsidRPr="007362F7" w:rsidRDefault="007362F7" w:rsidP="007362F7"/>
    <w:p w14:paraId="1F308036" w14:textId="2BD37871" w:rsidR="007362F7" w:rsidRPr="00997C11" w:rsidRDefault="007362F7" w:rsidP="007362F7">
      <w:pPr>
        <w:rPr>
          <w:rFonts w:ascii="Lucida Bright" w:hAnsi="Lucida Bright"/>
          <w:b/>
          <w:bCs/>
          <w:sz w:val="32"/>
          <w:szCs w:val="32"/>
        </w:rPr>
      </w:pPr>
      <w:r w:rsidRPr="00997C11">
        <w:rPr>
          <w:rFonts w:ascii="Lucida Bright" w:hAnsi="Lucida Bright"/>
          <w:b/>
          <w:bCs/>
          <w:sz w:val="32"/>
          <w:szCs w:val="32"/>
        </w:rPr>
        <w:t>D</w:t>
      </w:r>
      <w:r w:rsidR="00943770">
        <w:rPr>
          <w:rFonts w:ascii="Lucida Bright" w:hAnsi="Lucida Bright"/>
          <w:b/>
          <w:bCs/>
          <w:sz w:val="32"/>
          <w:szCs w:val="32"/>
        </w:rPr>
        <w:t>EVELOPMENT</w:t>
      </w:r>
      <w:r w:rsidRPr="00997C11">
        <w:rPr>
          <w:rFonts w:ascii="Lucida Bright" w:hAnsi="Lucida Bright"/>
          <w:b/>
          <w:bCs/>
          <w:sz w:val="32"/>
          <w:szCs w:val="32"/>
        </w:rPr>
        <w:t xml:space="preserve"> P</w:t>
      </w:r>
      <w:r w:rsidR="00943770">
        <w:rPr>
          <w:rFonts w:ascii="Lucida Bright" w:hAnsi="Lucida Bright"/>
          <w:b/>
          <w:bCs/>
          <w:sz w:val="32"/>
          <w:szCs w:val="32"/>
        </w:rPr>
        <w:t>ROCESS</w:t>
      </w:r>
    </w:p>
    <w:p w14:paraId="22B3579C" w14:textId="77777777" w:rsidR="007362F7" w:rsidRPr="007362F7" w:rsidRDefault="007362F7" w:rsidP="007362F7">
      <w:pPr>
        <w:numPr>
          <w:ilvl w:val="0"/>
          <w:numId w:val="5"/>
        </w:numPr>
      </w:pPr>
      <w:r w:rsidRPr="007362F7">
        <w:rPr>
          <w:b/>
          <w:bCs/>
        </w:rPr>
        <w:t>Setup MongoDB and Backend</w:t>
      </w:r>
      <w:r w:rsidRPr="007362F7">
        <w:t xml:space="preserve"> — Created Express server, set up routes, and connected MongoDB.</w:t>
      </w:r>
    </w:p>
    <w:p w14:paraId="5534B3CB" w14:textId="77777777" w:rsidR="007362F7" w:rsidRPr="007362F7" w:rsidRDefault="007362F7" w:rsidP="007362F7">
      <w:pPr>
        <w:numPr>
          <w:ilvl w:val="0"/>
          <w:numId w:val="5"/>
        </w:numPr>
      </w:pPr>
      <w:r w:rsidRPr="007362F7">
        <w:rPr>
          <w:b/>
          <w:bCs/>
        </w:rPr>
        <w:t>Create Frontend with React</w:t>
      </w:r>
      <w:r w:rsidRPr="007362F7">
        <w:t xml:space="preserve"> — Designed pages and navigation using React Router.</w:t>
      </w:r>
    </w:p>
    <w:p w14:paraId="61E24E75" w14:textId="77777777" w:rsidR="007362F7" w:rsidRPr="007362F7" w:rsidRDefault="007362F7" w:rsidP="007362F7">
      <w:pPr>
        <w:numPr>
          <w:ilvl w:val="0"/>
          <w:numId w:val="5"/>
        </w:numPr>
      </w:pPr>
      <w:r w:rsidRPr="007362F7">
        <w:rPr>
          <w:b/>
          <w:bCs/>
        </w:rPr>
        <w:t>Connect Frontend to Backend</w:t>
      </w:r>
      <w:r w:rsidRPr="007362F7">
        <w:t xml:space="preserve"> — Used Axios to call backend APIs for upload, result, and analysis.</w:t>
      </w:r>
    </w:p>
    <w:p w14:paraId="41E8C4EE" w14:textId="77777777" w:rsidR="007362F7" w:rsidRPr="007362F7" w:rsidRDefault="007362F7" w:rsidP="007362F7">
      <w:pPr>
        <w:numPr>
          <w:ilvl w:val="0"/>
          <w:numId w:val="5"/>
        </w:numPr>
      </w:pPr>
      <w:r w:rsidRPr="007362F7">
        <w:rPr>
          <w:b/>
          <w:bCs/>
        </w:rPr>
        <w:t>Add Chart Visualization</w:t>
      </w:r>
      <w:r w:rsidRPr="007362F7">
        <w:t xml:space="preserve"> — Used Recharts library to show data in pie and bar charts.</w:t>
      </w:r>
    </w:p>
    <w:p w14:paraId="19D7C3EB" w14:textId="77777777" w:rsidR="007362F7" w:rsidRPr="007362F7" w:rsidRDefault="007362F7" w:rsidP="007362F7">
      <w:pPr>
        <w:numPr>
          <w:ilvl w:val="0"/>
          <w:numId w:val="5"/>
        </w:numPr>
      </w:pPr>
      <w:r w:rsidRPr="007362F7">
        <w:rPr>
          <w:b/>
          <w:bCs/>
        </w:rPr>
        <w:t>Testing</w:t>
      </w:r>
      <w:r w:rsidRPr="007362F7">
        <w:t xml:space="preserve"> — Uploaded files, verified database entries, and checked graph accuracy.</w:t>
      </w:r>
    </w:p>
    <w:p w14:paraId="0583BF9A" w14:textId="77777777" w:rsidR="007362F7" w:rsidRPr="007362F7" w:rsidRDefault="007362F7" w:rsidP="007362F7">
      <w:pPr>
        <w:numPr>
          <w:ilvl w:val="0"/>
          <w:numId w:val="5"/>
        </w:numPr>
      </w:pPr>
      <w:r w:rsidRPr="007362F7">
        <w:rPr>
          <w:b/>
          <w:bCs/>
        </w:rPr>
        <w:t>Styling and UI Polish</w:t>
      </w:r>
      <w:r w:rsidRPr="007362F7">
        <w:t xml:space="preserve"> — Applied black-red theme and modern fonts for a professional look.</w:t>
      </w:r>
    </w:p>
    <w:p w14:paraId="2A5A3763" w14:textId="5174BFA5" w:rsidR="007362F7" w:rsidRPr="007362F7" w:rsidRDefault="007362F7" w:rsidP="007362F7"/>
    <w:p w14:paraId="620B8C88" w14:textId="1BB04D5B" w:rsidR="007362F7" w:rsidRPr="00CD0FA9" w:rsidRDefault="00CD0FA9" w:rsidP="007362F7">
      <w:pPr>
        <w:rPr>
          <w:rFonts w:ascii="Lucida Bright" w:hAnsi="Lucida Bright"/>
          <w:b/>
          <w:bCs/>
          <w:sz w:val="32"/>
          <w:szCs w:val="32"/>
        </w:rPr>
      </w:pPr>
      <w:r>
        <w:rPr>
          <w:rFonts w:ascii="Lucida Bright" w:hAnsi="Lucida Bright"/>
          <w:b/>
          <w:bCs/>
          <w:sz w:val="32"/>
          <w:szCs w:val="32"/>
        </w:rPr>
        <w:t>RESULTS</w:t>
      </w:r>
    </w:p>
    <w:p w14:paraId="701B26C1" w14:textId="77777777" w:rsidR="007362F7" w:rsidRPr="007362F7" w:rsidRDefault="007362F7" w:rsidP="007362F7">
      <w:r w:rsidRPr="007362F7">
        <w:t>After implementing all modules, the web application successfully allowed users to:</w:t>
      </w:r>
    </w:p>
    <w:p w14:paraId="5CAAA2C9" w14:textId="77777777" w:rsidR="007362F7" w:rsidRPr="007362F7" w:rsidRDefault="007362F7" w:rsidP="007362F7">
      <w:pPr>
        <w:numPr>
          <w:ilvl w:val="0"/>
          <w:numId w:val="6"/>
        </w:numPr>
      </w:pPr>
      <w:r w:rsidRPr="007362F7">
        <w:t>Upload files for deepfake detection.</w:t>
      </w:r>
    </w:p>
    <w:p w14:paraId="1933EFC9" w14:textId="77777777" w:rsidR="007362F7" w:rsidRPr="007362F7" w:rsidRDefault="007362F7" w:rsidP="007362F7">
      <w:pPr>
        <w:numPr>
          <w:ilvl w:val="0"/>
          <w:numId w:val="6"/>
        </w:numPr>
      </w:pPr>
      <w:r w:rsidRPr="007362F7">
        <w:t>View the classification result (Real/Fake) with accuracy.</w:t>
      </w:r>
    </w:p>
    <w:p w14:paraId="7882A1AC" w14:textId="77777777" w:rsidR="007362F7" w:rsidRPr="007362F7" w:rsidRDefault="007362F7" w:rsidP="007362F7">
      <w:pPr>
        <w:numPr>
          <w:ilvl w:val="0"/>
          <w:numId w:val="6"/>
        </w:numPr>
      </w:pPr>
      <w:proofErr w:type="spellStart"/>
      <w:r w:rsidRPr="007362F7">
        <w:t>Analyze</w:t>
      </w:r>
      <w:proofErr w:type="spellEnd"/>
      <w:r w:rsidRPr="007362F7">
        <w:t xml:space="preserve"> uploaded data through visual graphs.</w:t>
      </w:r>
    </w:p>
    <w:p w14:paraId="46813167" w14:textId="77777777" w:rsidR="007362F7" w:rsidRPr="007362F7" w:rsidRDefault="007362F7" w:rsidP="007362F7">
      <w:pPr>
        <w:rPr>
          <w:rFonts w:ascii="Lucida Bright" w:hAnsi="Lucida Bright"/>
          <w:b/>
          <w:bCs/>
        </w:rPr>
      </w:pPr>
      <w:r w:rsidRPr="007362F7">
        <w:rPr>
          <w:rFonts w:ascii="Lucida Bright" w:hAnsi="Lucida Bright"/>
          <w:b/>
          <w:bCs/>
        </w:rPr>
        <w:t>Sample Output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628"/>
        <w:gridCol w:w="1236"/>
      </w:tblGrid>
      <w:tr w:rsidR="007362F7" w:rsidRPr="007362F7" w14:paraId="32176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1283D" w14:textId="77777777" w:rsidR="007362F7" w:rsidRPr="007362F7" w:rsidRDefault="007362F7" w:rsidP="007362F7">
            <w:pPr>
              <w:rPr>
                <w:b/>
                <w:bCs/>
              </w:rPr>
            </w:pPr>
            <w:r w:rsidRPr="007362F7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7581949B" w14:textId="77777777" w:rsidR="007362F7" w:rsidRPr="007362F7" w:rsidRDefault="007362F7" w:rsidP="007362F7">
            <w:pPr>
              <w:rPr>
                <w:b/>
                <w:bCs/>
              </w:rPr>
            </w:pPr>
            <w:r w:rsidRPr="007362F7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72F0675" w14:textId="77777777" w:rsidR="007362F7" w:rsidRPr="007362F7" w:rsidRDefault="007362F7" w:rsidP="007362F7">
            <w:pPr>
              <w:rPr>
                <w:b/>
                <w:bCs/>
              </w:rPr>
            </w:pPr>
            <w:r w:rsidRPr="007362F7">
              <w:rPr>
                <w:b/>
                <w:bCs/>
              </w:rPr>
              <w:t>Accuracy (%)</w:t>
            </w:r>
          </w:p>
        </w:tc>
      </w:tr>
      <w:tr w:rsidR="007362F7" w:rsidRPr="007362F7" w14:paraId="47C8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D103" w14:textId="77777777" w:rsidR="007362F7" w:rsidRPr="007362F7" w:rsidRDefault="007362F7" w:rsidP="007362F7">
            <w:r w:rsidRPr="007362F7">
              <w:t>face1.jpg</w:t>
            </w:r>
          </w:p>
        </w:tc>
        <w:tc>
          <w:tcPr>
            <w:tcW w:w="0" w:type="auto"/>
            <w:vAlign w:val="center"/>
            <w:hideMark/>
          </w:tcPr>
          <w:p w14:paraId="66C72B8A" w14:textId="77777777" w:rsidR="007362F7" w:rsidRPr="007362F7" w:rsidRDefault="007362F7" w:rsidP="007362F7">
            <w:r w:rsidRPr="007362F7">
              <w:t>Real</w:t>
            </w:r>
          </w:p>
        </w:tc>
        <w:tc>
          <w:tcPr>
            <w:tcW w:w="0" w:type="auto"/>
            <w:vAlign w:val="center"/>
            <w:hideMark/>
          </w:tcPr>
          <w:p w14:paraId="01DE49F8" w14:textId="77777777" w:rsidR="007362F7" w:rsidRPr="007362F7" w:rsidRDefault="007362F7" w:rsidP="007362F7">
            <w:r w:rsidRPr="007362F7">
              <w:t>96.2</w:t>
            </w:r>
          </w:p>
        </w:tc>
      </w:tr>
      <w:tr w:rsidR="007362F7" w:rsidRPr="007362F7" w14:paraId="43E5A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2651" w14:textId="77777777" w:rsidR="007362F7" w:rsidRPr="007362F7" w:rsidRDefault="007362F7" w:rsidP="007362F7">
            <w:r w:rsidRPr="007362F7">
              <w:t>fake2.mp4</w:t>
            </w:r>
          </w:p>
        </w:tc>
        <w:tc>
          <w:tcPr>
            <w:tcW w:w="0" w:type="auto"/>
            <w:vAlign w:val="center"/>
            <w:hideMark/>
          </w:tcPr>
          <w:p w14:paraId="3D67EC29" w14:textId="77777777" w:rsidR="007362F7" w:rsidRPr="007362F7" w:rsidRDefault="007362F7" w:rsidP="007362F7">
            <w:r w:rsidRPr="007362F7">
              <w:t>Fake</w:t>
            </w:r>
          </w:p>
        </w:tc>
        <w:tc>
          <w:tcPr>
            <w:tcW w:w="0" w:type="auto"/>
            <w:vAlign w:val="center"/>
            <w:hideMark/>
          </w:tcPr>
          <w:p w14:paraId="56DBA8C0" w14:textId="77777777" w:rsidR="007362F7" w:rsidRPr="007362F7" w:rsidRDefault="007362F7" w:rsidP="007362F7">
            <w:r w:rsidRPr="007362F7">
              <w:t>88.5</w:t>
            </w:r>
          </w:p>
        </w:tc>
      </w:tr>
      <w:tr w:rsidR="007362F7" w:rsidRPr="007362F7" w14:paraId="6BD32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B0B9" w14:textId="77777777" w:rsidR="007362F7" w:rsidRPr="007362F7" w:rsidRDefault="007362F7" w:rsidP="007362F7">
            <w:r w:rsidRPr="007362F7">
              <w:t>clip3.mp4</w:t>
            </w:r>
          </w:p>
        </w:tc>
        <w:tc>
          <w:tcPr>
            <w:tcW w:w="0" w:type="auto"/>
            <w:vAlign w:val="center"/>
            <w:hideMark/>
          </w:tcPr>
          <w:p w14:paraId="53C3909B" w14:textId="77777777" w:rsidR="007362F7" w:rsidRPr="007362F7" w:rsidRDefault="007362F7" w:rsidP="007362F7">
            <w:r w:rsidRPr="007362F7">
              <w:t>Real</w:t>
            </w:r>
          </w:p>
        </w:tc>
        <w:tc>
          <w:tcPr>
            <w:tcW w:w="0" w:type="auto"/>
            <w:vAlign w:val="center"/>
            <w:hideMark/>
          </w:tcPr>
          <w:p w14:paraId="108F7DA0" w14:textId="77777777" w:rsidR="007362F7" w:rsidRPr="007362F7" w:rsidRDefault="007362F7" w:rsidP="007362F7">
            <w:r w:rsidRPr="007362F7">
              <w:t>92.4</w:t>
            </w:r>
          </w:p>
        </w:tc>
      </w:tr>
    </w:tbl>
    <w:p w14:paraId="1F38DF8A" w14:textId="77777777" w:rsidR="007362F7" w:rsidRPr="007362F7" w:rsidRDefault="007362F7" w:rsidP="007362F7">
      <w:pPr>
        <w:rPr>
          <w:b/>
          <w:bCs/>
        </w:rPr>
      </w:pPr>
      <w:r w:rsidRPr="007362F7">
        <w:rPr>
          <w:b/>
          <w:bCs/>
        </w:rPr>
        <w:t>Analysis Page Visuals</w:t>
      </w:r>
    </w:p>
    <w:p w14:paraId="63E4655B" w14:textId="77777777" w:rsidR="007362F7" w:rsidRPr="007362F7" w:rsidRDefault="007362F7" w:rsidP="007362F7">
      <w:pPr>
        <w:numPr>
          <w:ilvl w:val="0"/>
          <w:numId w:val="7"/>
        </w:numPr>
      </w:pPr>
      <w:r w:rsidRPr="007362F7">
        <w:rPr>
          <w:b/>
          <w:bCs/>
        </w:rPr>
        <w:t>Pie Chart:</w:t>
      </w:r>
      <w:r w:rsidRPr="007362F7">
        <w:t xml:space="preserve"> Shows proportion of real vs fake files.</w:t>
      </w:r>
    </w:p>
    <w:p w14:paraId="4C11450D" w14:textId="77777777" w:rsidR="007362F7" w:rsidRPr="007362F7" w:rsidRDefault="007362F7" w:rsidP="007362F7">
      <w:pPr>
        <w:numPr>
          <w:ilvl w:val="0"/>
          <w:numId w:val="7"/>
        </w:numPr>
      </w:pPr>
      <w:r w:rsidRPr="007362F7">
        <w:rPr>
          <w:b/>
          <w:bCs/>
        </w:rPr>
        <w:t>Bar Chart:</w:t>
      </w:r>
      <w:r w:rsidRPr="007362F7">
        <w:t xml:space="preserve"> Displays accuracy percentage for each uploaded file.</w:t>
      </w:r>
    </w:p>
    <w:p w14:paraId="4D92DA44" w14:textId="4485860F" w:rsidR="007362F7" w:rsidRPr="007362F7" w:rsidRDefault="007362F7" w:rsidP="007362F7"/>
    <w:p w14:paraId="15CC34AD" w14:textId="5BA347CF" w:rsidR="007362F7" w:rsidRPr="00CD0FA9" w:rsidRDefault="00CD0FA9" w:rsidP="007362F7">
      <w:pPr>
        <w:rPr>
          <w:rFonts w:ascii="Lucida Bright" w:hAnsi="Lucida Bright"/>
          <w:b/>
          <w:bCs/>
          <w:sz w:val="32"/>
          <w:szCs w:val="32"/>
        </w:rPr>
      </w:pPr>
      <w:r>
        <w:rPr>
          <w:rFonts w:ascii="Lucida Bright" w:hAnsi="Lucida Bright"/>
          <w:b/>
          <w:bCs/>
          <w:sz w:val="32"/>
          <w:szCs w:val="32"/>
        </w:rPr>
        <w:lastRenderedPageBreak/>
        <w:t>CONCLUSION</w:t>
      </w:r>
    </w:p>
    <w:p w14:paraId="560D9FBF" w14:textId="77777777" w:rsidR="007362F7" w:rsidRPr="007362F7" w:rsidRDefault="007362F7" w:rsidP="007362F7">
      <w:r w:rsidRPr="007362F7">
        <w:t xml:space="preserve">The Deepfake Detection and Analysis Web App </w:t>
      </w:r>
      <w:proofErr w:type="gramStart"/>
      <w:r w:rsidRPr="007362F7">
        <w:t>demonstrates</w:t>
      </w:r>
      <w:proofErr w:type="gramEnd"/>
      <w:r w:rsidRPr="007362F7">
        <w:t xml:space="preserve"> how a </w:t>
      </w:r>
      <w:r w:rsidRPr="007362F7">
        <w:rPr>
          <w:b/>
          <w:bCs/>
        </w:rPr>
        <w:t>complete full-stack project</w:t>
      </w:r>
      <w:r w:rsidRPr="007362F7">
        <w:t xml:space="preserve"> can be developed by combining a beautiful frontend, a reliable backend, and a connected database.</w:t>
      </w:r>
      <w:r w:rsidRPr="007362F7">
        <w:br/>
        <w:t>It successfully meets the objectives of the mini project by allowing users to upload media, get simulated detection results, and visualize data through charts.</w:t>
      </w:r>
    </w:p>
    <w:p w14:paraId="63B6467D" w14:textId="6A08699B" w:rsidR="007362F7" w:rsidRPr="00641E7F" w:rsidRDefault="00641E7F" w:rsidP="007362F7">
      <w:pPr>
        <w:rPr>
          <w:rFonts w:ascii="Lucida Bright" w:hAnsi="Lucida Bright"/>
          <w:b/>
          <w:bCs/>
          <w:sz w:val="32"/>
          <w:szCs w:val="32"/>
        </w:rPr>
      </w:pPr>
      <w:r>
        <w:rPr>
          <w:rFonts w:ascii="Lucida Bright" w:hAnsi="Lucida Bright"/>
          <w:b/>
          <w:bCs/>
          <w:sz w:val="32"/>
          <w:szCs w:val="32"/>
        </w:rPr>
        <w:t>FUTURE ENHANCEMENTS</w:t>
      </w:r>
    </w:p>
    <w:p w14:paraId="62BB1D06" w14:textId="77777777" w:rsidR="007362F7" w:rsidRPr="007362F7" w:rsidRDefault="007362F7" w:rsidP="007362F7">
      <w:pPr>
        <w:numPr>
          <w:ilvl w:val="0"/>
          <w:numId w:val="8"/>
        </w:numPr>
      </w:pPr>
      <w:r w:rsidRPr="007362F7">
        <w:t>Integrating a real deep learning model for actual deepfake detection.</w:t>
      </w:r>
    </w:p>
    <w:p w14:paraId="3F55536F" w14:textId="77777777" w:rsidR="007362F7" w:rsidRPr="007362F7" w:rsidRDefault="007362F7" w:rsidP="007362F7">
      <w:pPr>
        <w:numPr>
          <w:ilvl w:val="0"/>
          <w:numId w:val="8"/>
        </w:numPr>
      </w:pPr>
      <w:r w:rsidRPr="007362F7">
        <w:t>Adding a user login system for personalized analytics.</w:t>
      </w:r>
    </w:p>
    <w:p w14:paraId="476EA483" w14:textId="77777777" w:rsidR="007362F7" w:rsidRPr="007362F7" w:rsidRDefault="007362F7" w:rsidP="007362F7">
      <w:pPr>
        <w:numPr>
          <w:ilvl w:val="0"/>
          <w:numId w:val="8"/>
        </w:numPr>
      </w:pPr>
      <w:r w:rsidRPr="007362F7">
        <w:t>Hosting the app on cloud platforms for live access.</w:t>
      </w:r>
    </w:p>
    <w:p w14:paraId="7AAA1199" w14:textId="5886C021" w:rsidR="007362F7" w:rsidRPr="007362F7" w:rsidRDefault="007362F7" w:rsidP="007362F7"/>
    <w:p w14:paraId="69721CE1" w14:textId="66D2005E" w:rsidR="007362F7" w:rsidRPr="00641E7F" w:rsidRDefault="00641E7F" w:rsidP="007362F7">
      <w:pPr>
        <w:rPr>
          <w:rFonts w:ascii="Lucida Bright" w:hAnsi="Lucida Bright"/>
          <w:b/>
          <w:bCs/>
          <w:sz w:val="32"/>
          <w:szCs w:val="32"/>
        </w:rPr>
      </w:pPr>
      <w:r>
        <w:rPr>
          <w:rFonts w:ascii="Lucida Bright" w:hAnsi="Lucida Bright"/>
          <w:b/>
          <w:bCs/>
          <w:sz w:val="32"/>
          <w:szCs w:val="32"/>
        </w:rPr>
        <w:t>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252"/>
      </w:tblGrid>
      <w:tr w:rsidR="007362F7" w:rsidRPr="007362F7" w14:paraId="549EF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ADF25" w14:textId="77777777" w:rsidR="007362F7" w:rsidRPr="007362F7" w:rsidRDefault="007362F7" w:rsidP="007362F7">
            <w:pPr>
              <w:rPr>
                <w:b/>
                <w:bCs/>
              </w:rPr>
            </w:pPr>
            <w:r w:rsidRPr="007362F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6DF6E80" w14:textId="77777777" w:rsidR="007362F7" w:rsidRPr="007362F7" w:rsidRDefault="007362F7" w:rsidP="007362F7">
            <w:pPr>
              <w:rPr>
                <w:b/>
                <w:bCs/>
              </w:rPr>
            </w:pPr>
            <w:r w:rsidRPr="007362F7">
              <w:rPr>
                <w:b/>
                <w:bCs/>
              </w:rPr>
              <w:t>Tools / Technologies</w:t>
            </w:r>
          </w:p>
        </w:tc>
      </w:tr>
      <w:tr w:rsidR="007362F7" w:rsidRPr="007362F7" w14:paraId="02D3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EA54" w14:textId="77777777" w:rsidR="007362F7" w:rsidRPr="007362F7" w:rsidRDefault="007362F7" w:rsidP="007362F7">
            <w:r w:rsidRPr="007362F7">
              <w:t>Frontend</w:t>
            </w:r>
          </w:p>
        </w:tc>
        <w:tc>
          <w:tcPr>
            <w:tcW w:w="0" w:type="auto"/>
            <w:vAlign w:val="center"/>
            <w:hideMark/>
          </w:tcPr>
          <w:p w14:paraId="771885D5" w14:textId="77777777" w:rsidR="007362F7" w:rsidRPr="007362F7" w:rsidRDefault="007362F7" w:rsidP="007362F7">
            <w:r w:rsidRPr="007362F7">
              <w:t>React.js, Axios, Recharts, CSS</w:t>
            </w:r>
          </w:p>
        </w:tc>
      </w:tr>
      <w:tr w:rsidR="007362F7" w:rsidRPr="007362F7" w14:paraId="5F19D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F0D6" w14:textId="77777777" w:rsidR="007362F7" w:rsidRPr="007362F7" w:rsidRDefault="007362F7" w:rsidP="007362F7">
            <w:r w:rsidRPr="007362F7">
              <w:t>Backend</w:t>
            </w:r>
          </w:p>
        </w:tc>
        <w:tc>
          <w:tcPr>
            <w:tcW w:w="0" w:type="auto"/>
            <w:vAlign w:val="center"/>
            <w:hideMark/>
          </w:tcPr>
          <w:p w14:paraId="0FCA4DDD" w14:textId="77777777" w:rsidR="007362F7" w:rsidRPr="007362F7" w:rsidRDefault="007362F7" w:rsidP="007362F7">
            <w:r w:rsidRPr="007362F7">
              <w:t>Node.js, Express.js</w:t>
            </w:r>
          </w:p>
        </w:tc>
      </w:tr>
      <w:tr w:rsidR="007362F7" w:rsidRPr="007362F7" w14:paraId="61F2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1AA9" w14:textId="77777777" w:rsidR="007362F7" w:rsidRPr="007362F7" w:rsidRDefault="007362F7" w:rsidP="007362F7">
            <w:r w:rsidRPr="007362F7">
              <w:t>Database</w:t>
            </w:r>
          </w:p>
        </w:tc>
        <w:tc>
          <w:tcPr>
            <w:tcW w:w="0" w:type="auto"/>
            <w:vAlign w:val="center"/>
            <w:hideMark/>
          </w:tcPr>
          <w:p w14:paraId="1438CBE5" w14:textId="77777777" w:rsidR="007362F7" w:rsidRPr="007362F7" w:rsidRDefault="007362F7" w:rsidP="007362F7">
            <w:r w:rsidRPr="007362F7">
              <w:t>MongoDB</w:t>
            </w:r>
          </w:p>
        </w:tc>
      </w:tr>
      <w:tr w:rsidR="007362F7" w:rsidRPr="007362F7" w14:paraId="01E12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45B1" w14:textId="77777777" w:rsidR="007362F7" w:rsidRPr="007362F7" w:rsidRDefault="007362F7" w:rsidP="007362F7">
            <w:r w:rsidRPr="007362F7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2145A83" w14:textId="77777777" w:rsidR="007362F7" w:rsidRPr="007362F7" w:rsidRDefault="007362F7" w:rsidP="007362F7">
            <w:r w:rsidRPr="007362F7">
              <w:t>Visual Studio Code</w:t>
            </w:r>
          </w:p>
        </w:tc>
      </w:tr>
      <w:tr w:rsidR="007362F7" w:rsidRPr="007362F7" w14:paraId="714C2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0B29" w14:textId="77777777" w:rsidR="007362F7" w:rsidRPr="007362F7" w:rsidRDefault="007362F7" w:rsidP="007362F7">
            <w:r w:rsidRPr="007362F7">
              <w:t>Styling</w:t>
            </w:r>
          </w:p>
        </w:tc>
        <w:tc>
          <w:tcPr>
            <w:tcW w:w="0" w:type="auto"/>
            <w:vAlign w:val="center"/>
            <w:hideMark/>
          </w:tcPr>
          <w:p w14:paraId="059CF413" w14:textId="77777777" w:rsidR="007362F7" w:rsidRPr="007362F7" w:rsidRDefault="007362F7" w:rsidP="007362F7">
            <w:r w:rsidRPr="007362F7">
              <w:t>Black and Red Theme, Poppins Font</w:t>
            </w:r>
          </w:p>
        </w:tc>
      </w:tr>
    </w:tbl>
    <w:p w14:paraId="12A6ADE3" w14:textId="5BBF64B1" w:rsidR="007362F7" w:rsidRPr="007362F7" w:rsidRDefault="007362F7" w:rsidP="007362F7"/>
    <w:p w14:paraId="1F69A2A0" w14:textId="1E5F72B2" w:rsidR="007362F7" w:rsidRPr="00755E55" w:rsidRDefault="00755E55" w:rsidP="007362F7">
      <w:pPr>
        <w:rPr>
          <w:rFonts w:ascii="Lucida Bright" w:hAnsi="Lucida Bright"/>
          <w:b/>
          <w:bCs/>
          <w:sz w:val="32"/>
          <w:szCs w:val="32"/>
        </w:rPr>
      </w:pPr>
      <w:r>
        <w:rPr>
          <w:rFonts w:ascii="Lucida Bright" w:hAnsi="Lucida Bright"/>
          <w:b/>
          <w:bCs/>
          <w:sz w:val="32"/>
          <w:szCs w:val="32"/>
        </w:rPr>
        <w:t>REFERENCES</w:t>
      </w:r>
    </w:p>
    <w:p w14:paraId="3290A0B4" w14:textId="77777777" w:rsidR="007362F7" w:rsidRPr="007362F7" w:rsidRDefault="007362F7" w:rsidP="007362F7">
      <w:pPr>
        <w:numPr>
          <w:ilvl w:val="0"/>
          <w:numId w:val="9"/>
        </w:numPr>
      </w:pPr>
      <w:r w:rsidRPr="007362F7">
        <w:t xml:space="preserve">React.js Documentation – </w:t>
      </w:r>
      <w:hyperlink r:id="rId11" w:tgtFrame="_new" w:history="1">
        <w:r w:rsidRPr="007362F7">
          <w:rPr>
            <w:rStyle w:val="Hyperlink"/>
          </w:rPr>
          <w:t>https://react.dev</w:t>
        </w:r>
      </w:hyperlink>
    </w:p>
    <w:p w14:paraId="7171E54A" w14:textId="77777777" w:rsidR="007362F7" w:rsidRPr="007362F7" w:rsidRDefault="007362F7" w:rsidP="007362F7">
      <w:pPr>
        <w:numPr>
          <w:ilvl w:val="0"/>
          <w:numId w:val="9"/>
        </w:numPr>
      </w:pPr>
      <w:r w:rsidRPr="007362F7">
        <w:t xml:space="preserve">Express.js Official Docs – </w:t>
      </w:r>
      <w:hyperlink r:id="rId12" w:tgtFrame="_new" w:history="1">
        <w:r w:rsidRPr="007362F7">
          <w:rPr>
            <w:rStyle w:val="Hyperlink"/>
          </w:rPr>
          <w:t>https://expressjs.com</w:t>
        </w:r>
      </w:hyperlink>
    </w:p>
    <w:p w14:paraId="39764829" w14:textId="77777777" w:rsidR="007362F7" w:rsidRPr="007362F7" w:rsidRDefault="007362F7" w:rsidP="007362F7">
      <w:pPr>
        <w:numPr>
          <w:ilvl w:val="0"/>
          <w:numId w:val="9"/>
        </w:numPr>
      </w:pPr>
      <w:r w:rsidRPr="007362F7">
        <w:t xml:space="preserve">MongoDB Documentation – </w:t>
      </w:r>
      <w:hyperlink r:id="rId13" w:tgtFrame="_new" w:history="1">
        <w:r w:rsidRPr="007362F7">
          <w:rPr>
            <w:rStyle w:val="Hyperlink"/>
          </w:rPr>
          <w:t>https://www.mongodb.com/docs</w:t>
        </w:r>
      </w:hyperlink>
    </w:p>
    <w:p w14:paraId="09BB258A" w14:textId="77777777" w:rsidR="007362F7" w:rsidRPr="007362F7" w:rsidRDefault="007362F7" w:rsidP="007362F7">
      <w:pPr>
        <w:numPr>
          <w:ilvl w:val="0"/>
          <w:numId w:val="9"/>
        </w:numPr>
      </w:pPr>
      <w:r w:rsidRPr="007362F7">
        <w:t xml:space="preserve">Recharts Library – </w:t>
      </w:r>
      <w:hyperlink r:id="rId14" w:tgtFrame="_new" w:history="1">
        <w:r w:rsidRPr="007362F7">
          <w:rPr>
            <w:rStyle w:val="Hyperlink"/>
          </w:rPr>
          <w:t>https://recharts.org</w:t>
        </w:r>
      </w:hyperlink>
    </w:p>
    <w:p w14:paraId="0D49C452" w14:textId="77777777" w:rsidR="00E50273" w:rsidRPr="000C4795" w:rsidRDefault="00E50273" w:rsidP="000C4795"/>
    <w:sectPr w:rsidR="00E50273" w:rsidRPr="000C4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376"/>
    <w:multiLevelType w:val="multilevel"/>
    <w:tmpl w:val="296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E1EC6"/>
    <w:multiLevelType w:val="multilevel"/>
    <w:tmpl w:val="8F8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35EB3"/>
    <w:multiLevelType w:val="multilevel"/>
    <w:tmpl w:val="6A42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659B9"/>
    <w:multiLevelType w:val="multilevel"/>
    <w:tmpl w:val="D40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F0FAF"/>
    <w:multiLevelType w:val="multilevel"/>
    <w:tmpl w:val="A0F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94493"/>
    <w:multiLevelType w:val="multilevel"/>
    <w:tmpl w:val="00E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2042C"/>
    <w:multiLevelType w:val="multilevel"/>
    <w:tmpl w:val="589E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442F54"/>
    <w:multiLevelType w:val="multilevel"/>
    <w:tmpl w:val="A7A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03621"/>
    <w:multiLevelType w:val="multilevel"/>
    <w:tmpl w:val="786C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676637">
    <w:abstractNumId w:val="5"/>
  </w:num>
  <w:num w:numId="2" w16cid:durableId="1404598743">
    <w:abstractNumId w:val="6"/>
  </w:num>
  <w:num w:numId="3" w16cid:durableId="355422546">
    <w:abstractNumId w:val="7"/>
  </w:num>
  <w:num w:numId="4" w16cid:durableId="1423916236">
    <w:abstractNumId w:val="8"/>
  </w:num>
  <w:num w:numId="5" w16cid:durableId="573010898">
    <w:abstractNumId w:val="2"/>
  </w:num>
  <w:num w:numId="6" w16cid:durableId="468403631">
    <w:abstractNumId w:val="0"/>
  </w:num>
  <w:num w:numId="7" w16cid:durableId="1630814629">
    <w:abstractNumId w:val="4"/>
  </w:num>
  <w:num w:numId="8" w16cid:durableId="1644699488">
    <w:abstractNumId w:val="3"/>
  </w:num>
  <w:num w:numId="9" w16cid:durableId="1281258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6E"/>
    <w:rsid w:val="000238AA"/>
    <w:rsid w:val="00096D09"/>
    <w:rsid w:val="000C4795"/>
    <w:rsid w:val="001B732E"/>
    <w:rsid w:val="001C0E33"/>
    <w:rsid w:val="001F04B6"/>
    <w:rsid w:val="00200AE6"/>
    <w:rsid w:val="00204B72"/>
    <w:rsid w:val="002F26EA"/>
    <w:rsid w:val="00355256"/>
    <w:rsid w:val="003B5E84"/>
    <w:rsid w:val="004243B4"/>
    <w:rsid w:val="004327AB"/>
    <w:rsid w:val="004E66DD"/>
    <w:rsid w:val="00546661"/>
    <w:rsid w:val="005D6B6E"/>
    <w:rsid w:val="00641E7F"/>
    <w:rsid w:val="006E0A16"/>
    <w:rsid w:val="007362F7"/>
    <w:rsid w:val="007559D1"/>
    <w:rsid w:val="00755E55"/>
    <w:rsid w:val="007F7090"/>
    <w:rsid w:val="00907C15"/>
    <w:rsid w:val="0093045C"/>
    <w:rsid w:val="00943770"/>
    <w:rsid w:val="00974D50"/>
    <w:rsid w:val="00997C11"/>
    <w:rsid w:val="00997DA1"/>
    <w:rsid w:val="00A11EE3"/>
    <w:rsid w:val="00B132E5"/>
    <w:rsid w:val="00B745A7"/>
    <w:rsid w:val="00BC3D08"/>
    <w:rsid w:val="00C25EB6"/>
    <w:rsid w:val="00C40F8D"/>
    <w:rsid w:val="00C54730"/>
    <w:rsid w:val="00CD0FA9"/>
    <w:rsid w:val="00D036FB"/>
    <w:rsid w:val="00D03F13"/>
    <w:rsid w:val="00DB3FB6"/>
    <w:rsid w:val="00E50273"/>
    <w:rsid w:val="00E957B4"/>
    <w:rsid w:val="00EA0D4D"/>
    <w:rsid w:val="00EA1CC6"/>
    <w:rsid w:val="00EE400A"/>
    <w:rsid w:val="00EF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7735"/>
  <w15:chartTrackingRefBased/>
  <w15:docId w15:val="{1E9BF7C7-2361-4B37-9992-6E3EB04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6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6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6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62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ongodb.com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xpressjs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eact.dev" TargetMode="External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echart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Gupta</dc:creator>
  <cp:keywords/>
  <dc:description/>
  <cp:lastModifiedBy>Shubhangi Gupta</cp:lastModifiedBy>
  <cp:revision>37</cp:revision>
  <dcterms:created xsi:type="dcterms:W3CDTF">2025-10-22T20:33:00Z</dcterms:created>
  <dcterms:modified xsi:type="dcterms:W3CDTF">2025-10-31T06:28:00Z</dcterms:modified>
</cp:coreProperties>
</file>